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2955" w14:textId="55024A97" w:rsidR="00000000" w:rsidRDefault="00257D10" w:rsidP="00257D10">
      <w:pPr>
        <w:framePr w:wrap="none" w:vAnchor="page" w:hAnchor="page" w:x="356" w:y="3049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00E4157" wp14:editId="238589C0">
            <wp:extent cx="2137410" cy="3616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09B30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3E5D46" w14:textId="77777777" w:rsidR="00000000" w:rsidRDefault="0034363A">
      <w:pPr>
        <w:pStyle w:val="Other10"/>
        <w:framePr w:w="4446" w:h="342" w:hRule="exact" w:wrap="none" w:vAnchor="page" w:hAnchor="page" w:x="973" w:y="922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28"/>
          <w:szCs w:val="28"/>
        </w:rPr>
        <w:lastRenderedPageBreak/>
        <w:t>Ralph SHALLIS</w:t>
      </w:r>
    </w:p>
    <w:p w14:paraId="4A8D224B" w14:textId="77777777" w:rsidR="00000000" w:rsidRDefault="0034363A">
      <w:pPr>
        <w:pStyle w:val="Heading210"/>
        <w:framePr w:w="4446" w:h="2196" w:hRule="exact" w:wrap="none" w:vAnchor="page" w:hAnchor="page" w:x="973" w:y="205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21"/>
          <w:b/>
          <w:bCs/>
          <w:color w:val="000000"/>
        </w:rPr>
        <w:t>JESUS ?</w:t>
      </w:r>
      <w:bookmarkEnd w:id="0"/>
      <w:bookmarkEnd w:id="1"/>
      <w:bookmarkEnd w:id="2"/>
    </w:p>
    <w:p w14:paraId="23696540" w14:textId="77777777" w:rsidR="00000000" w:rsidRDefault="0034363A">
      <w:pPr>
        <w:pStyle w:val="Other10"/>
        <w:framePr w:w="4446" w:h="2196" w:hRule="exact" w:wrap="none" w:vAnchor="page" w:hAnchor="page" w:x="973" w:y="2050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28"/>
          <w:szCs w:val="28"/>
        </w:rPr>
        <w:t>Qui en fait est Jésus-Christ ?</w:t>
      </w:r>
    </w:p>
    <w:p w14:paraId="1D5DFF1A" w14:textId="7E9C7BED" w:rsidR="00000000" w:rsidRDefault="00257D10">
      <w:pPr>
        <w:framePr w:wrap="none" w:vAnchor="page" w:hAnchor="page" w:x="2059" w:y="7336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3DED6339" wp14:editId="1BD2BCAA">
            <wp:extent cx="1377315" cy="6648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03A6C" w14:textId="77777777" w:rsidR="00000000" w:rsidRDefault="0034363A">
      <w:pPr>
        <w:pStyle w:val="Other10"/>
        <w:framePr w:w="4446" w:h="264" w:hRule="exact" w:wrap="none" w:vAnchor="page" w:hAnchor="page" w:x="973" w:y="8452"/>
        <w:jc w:val="center"/>
        <w:rPr>
          <w:sz w:val="24"/>
          <w:szCs w:val="24"/>
        </w:rPr>
      </w:pPr>
      <w:r>
        <w:rPr>
          <w:rStyle w:val="Other1"/>
          <w:b/>
          <w:bCs/>
          <w:color w:val="000000"/>
          <w:sz w:val="16"/>
          <w:szCs w:val="16"/>
        </w:rPr>
        <w:t>B.P. 20, 77421 MARNE-LA-VALLÉE CÉDEX 2, FRANCE</w:t>
      </w:r>
    </w:p>
    <w:p w14:paraId="1B9E20FF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648F5C" w14:textId="77777777" w:rsidR="00000000" w:rsidRDefault="0034363A">
      <w:pPr>
        <w:pStyle w:val="Bodytext30"/>
        <w:framePr w:w="5082" w:h="3078" w:hRule="exact" w:wrap="none" w:vAnchor="page" w:hAnchor="page" w:x="585" w:y="4207"/>
        <w:spacing w:line="240" w:lineRule="auto"/>
        <w:rPr>
          <w:sz w:val="24"/>
          <w:szCs w:val="24"/>
        </w:rPr>
      </w:pPr>
      <w:r>
        <w:rPr>
          <w:rStyle w:val="Bodytext3"/>
          <w:color w:val="000000"/>
        </w:rPr>
        <w:lastRenderedPageBreak/>
        <w:t>I</w:t>
      </w:r>
      <w:r>
        <w:rPr>
          <w:rStyle w:val="Bodytext3"/>
          <w:color w:val="000000"/>
          <w:vertAlign w:val="superscript"/>
        </w:rPr>
        <w:t>e</w:t>
      </w:r>
      <w:r>
        <w:rPr>
          <w:rStyle w:val="Bodytext3"/>
          <w:color w:val="000000"/>
        </w:rPr>
        <w:t xml:space="preserve"> édition : Juin 1983</w:t>
      </w:r>
    </w:p>
    <w:p w14:paraId="58DC8327" w14:textId="77777777" w:rsidR="00000000" w:rsidRDefault="0034363A">
      <w:pPr>
        <w:pStyle w:val="Bodytext30"/>
        <w:framePr w:w="5082" w:h="3078" w:hRule="exact" w:wrap="none" w:vAnchor="page" w:hAnchor="page" w:x="585" w:y="4207"/>
        <w:spacing w:line="214" w:lineRule="auto"/>
        <w:rPr>
          <w:sz w:val="24"/>
          <w:szCs w:val="24"/>
        </w:rPr>
      </w:pPr>
      <w:r>
        <w:rPr>
          <w:rStyle w:val="Bodytext3"/>
          <w:color w:val="000000"/>
        </w:rPr>
        <w:t>1</w:t>
      </w:r>
      <w:r>
        <w:rPr>
          <w:rStyle w:val="Bodytext3"/>
          <w:color w:val="000000"/>
          <w:vertAlign w:val="superscript"/>
        </w:rPr>
        <w:t>c</w:t>
      </w:r>
      <w:r>
        <w:rPr>
          <w:rStyle w:val="Bodytext3"/>
          <w:color w:val="000000"/>
        </w:rPr>
        <w:t xml:space="preserve"> réimpression : Février 1984</w:t>
      </w:r>
    </w:p>
    <w:p w14:paraId="1EA05AFE" w14:textId="77777777" w:rsidR="00000000" w:rsidRDefault="0034363A">
      <w:pPr>
        <w:pStyle w:val="Bodytext30"/>
        <w:framePr w:w="5082" w:h="3078" w:hRule="exact" w:wrap="none" w:vAnchor="page" w:hAnchor="page" w:x="585" w:y="4207"/>
        <w:rPr>
          <w:sz w:val="24"/>
          <w:szCs w:val="24"/>
        </w:rPr>
      </w:pPr>
      <w:r>
        <w:rPr>
          <w:rStyle w:val="Bodytext3"/>
          <w:color w:val="000000"/>
        </w:rPr>
        <w:t>2</w:t>
      </w:r>
      <w:r>
        <w:rPr>
          <w:rStyle w:val="Bodytext3"/>
          <w:color w:val="000000"/>
          <w:vertAlign w:val="superscript"/>
        </w:rPr>
        <w:t>e</w:t>
      </w:r>
      <w:r>
        <w:rPr>
          <w:rStyle w:val="Bodytext3"/>
          <w:color w:val="000000"/>
        </w:rPr>
        <w:t xml:space="preserve"> réimpression : Mars 1987</w:t>
      </w:r>
    </w:p>
    <w:p w14:paraId="08CF845D" w14:textId="77777777" w:rsidR="00000000" w:rsidRDefault="0034363A">
      <w:pPr>
        <w:pStyle w:val="Bodytext30"/>
        <w:framePr w:w="5082" w:h="3078" w:hRule="exact" w:wrap="none" w:vAnchor="page" w:hAnchor="page" w:x="585" w:y="4207"/>
        <w:spacing w:after="160"/>
        <w:rPr>
          <w:sz w:val="24"/>
          <w:szCs w:val="24"/>
        </w:rPr>
      </w:pPr>
      <w:r>
        <w:rPr>
          <w:rStyle w:val="Bodytext3"/>
          <w:color w:val="000000"/>
        </w:rPr>
        <w:t>3</w:t>
      </w:r>
      <w:r>
        <w:rPr>
          <w:rStyle w:val="Bodytext3"/>
          <w:color w:val="000000"/>
          <w:vertAlign w:val="superscript"/>
        </w:rPr>
        <w:t>e</w:t>
      </w:r>
      <w:r>
        <w:rPr>
          <w:rStyle w:val="Bodytext3"/>
          <w:color w:val="000000"/>
        </w:rPr>
        <w:t xml:space="preserve"> réimpression : Décembre 1991</w:t>
      </w:r>
    </w:p>
    <w:p w14:paraId="1C159F35" w14:textId="77777777" w:rsidR="00000000" w:rsidRDefault="0034363A">
      <w:pPr>
        <w:pStyle w:val="Bodytext30"/>
        <w:framePr w:w="5082" w:h="3078" w:hRule="exact" w:wrap="none" w:vAnchor="page" w:hAnchor="page" w:x="585" w:y="4207"/>
        <w:spacing w:line="240" w:lineRule="auto"/>
        <w:rPr>
          <w:sz w:val="24"/>
          <w:szCs w:val="24"/>
        </w:rPr>
      </w:pPr>
      <w:r>
        <w:rPr>
          <w:rStyle w:val="Bodytext3"/>
          <w:color w:val="000000"/>
        </w:rPr>
        <w:t>©1983 Éditions Farel</w:t>
      </w:r>
    </w:p>
    <w:p w14:paraId="0489694F" w14:textId="77777777" w:rsidR="00000000" w:rsidRDefault="0034363A">
      <w:pPr>
        <w:pStyle w:val="Bodytext30"/>
        <w:framePr w:w="5082" w:h="3078" w:hRule="exact" w:wrap="none" w:vAnchor="page" w:hAnchor="page" w:x="585" w:y="4207"/>
        <w:spacing w:line="214" w:lineRule="auto"/>
        <w:ind w:firstLine="380"/>
        <w:rPr>
          <w:sz w:val="24"/>
          <w:szCs w:val="24"/>
        </w:rPr>
      </w:pPr>
      <w:r>
        <w:rPr>
          <w:rStyle w:val="Bodytext3"/>
          <w:color w:val="000000"/>
        </w:rPr>
        <w:t>B. P.20</w:t>
      </w:r>
    </w:p>
    <w:p w14:paraId="26999FE4" w14:textId="77777777" w:rsidR="00000000" w:rsidRDefault="0034363A">
      <w:pPr>
        <w:pStyle w:val="Bodytext30"/>
        <w:framePr w:w="5082" w:h="3078" w:hRule="exact" w:wrap="none" w:vAnchor="page" w:hAnchor="page" w:x="585" w:y="4207"/>
        <w:ind w:firstLine="380"/>
        <w:rPr>
          <w:sz w:val="24"/>
          <w:szCs w:val="24"/>
        </w:rPr>
      </w:pPr>
      <w:r>
        <w:rPr>
          <w:rStyle w:val="Bodytext3"/>
          <w:color w:val="000000"/>
        </w:rPr>
        <w:t>77421 MARNE-LA-VALLÉE, Cedex 2</w:t>
      </w:r>
    </w:p>
    <w:p w14:paraId="6E97BD66" w14:textId="77777777" w:rsidR="00000000" w:rsidRDefault="0034363A">
      <w:pPr>
        <w:pStyle w:val="Bodytext30"/>
        <w:framePr w:w="5082" w:h="3078" w:hRule="exact" w:wrap="none" w:vAnchor="page" w:hAnchor="page" w:x="585" w:y="4207"/>
        <w:spacing w:after="160" w:line="214" w:lineRule="auto"/>
        <w:ind w:firstLine="380"/>
        <w:rPr>
          <w:sz w:val="24"/>
          <w:szCs w:val="24"/>
        </w:rPr>
      </w:pPr>
      <w:r>
        <w:rPr>
          <w:rStyle w:val="Bodytext3"/>
          <w:color w:val="000000"/>
        </w:rPr>
        <w:t>France</w:t>
      </w:r>
    </w:p>
    <w:p w14:paraId="4E49EE83" w14:textId="77777777" w:rsidR="00000000" w:rsidRDefault="0034363A">
      <w:pPr>
        <w:pStyle w:val="Bodytext30"/>
        <w:framePr w:w="5082" w:h="3078" w:hRule="exact" w:wrap="none" w:vAnchor="page" w:hAnchor="page" w:x="585" w:y="4207"/>
        <w:spacing w:after="160" w:line="240" w:lineRule="auto"/>
        <w:rPr>
          <w:sz w:val="24"/>
          <w:szCs w:val="24"/>
        </w:rPr>
      </w:pPr>
      <w:r>
        <w:rPr>
          <w:rStyle w:val="Bodytext3"/>
          <w:color w:val="000000"/>
        </w:rPr>
        <w:t>Couverture : Jacques Maré</w:t>
      </w:r>
    </w:p>
    <w:p w14:paraId="054FE632" w14:textId="77777777" w:rsidR="00000000" w:rsidRDefault="0034363A">
      <w:pPr>
        <w:pStyle w:val="Bodytext30"/>
        <w:framePr w:w="5082" w:h="3078" w:hRule="exact" w:wrap="none" w:vAnchor="page" w:hAnchor="page" w:x="585" w:y="4207"/>
        <w:spacing w:line="240" w:lineRule="auto"/>
        <w:rPr>
          <w:sz w:val="24"/>
          <w:szCs w:val="24"/>
        </w:rPr>
      </w:pPr>
      <w:r>
        <w:rPr>
          <w:rStyle w:val="Bodytext3"/>
          <w:color w:val="000000"/>
        </w:rPr>
        <w:t>Impression : IMEAF,</w:t>
      </w:r>
    </w:p>
    <w:p w14:paraId="653EAE08" w14:textId="77777777" w:rsidR="00000000" w:rsidRDefault="0034363A">
      <w:pPr>
        <w:pStyle w:val="Bodytext30"/>
        <w:framePr w:w="5082" w:h="3078" w:hRule="exact" w:wrap="none" w:vAnchor="page" w:hAnchor="page" w:x="585" w:y="4207"/>
        <w:rPr>
          <w:sz w:val="24"/>
          <w:szCs w:val="24"/>
        </w:rPr>
      </w:pPr>
      <w:r>
        <w:rPr>
          <w:rStyle w:val="Bodytext3"/>
          <w:color w:val="000000"/>
        </w:rPr>
        <w:t>26160 La Bégude de Mazenc</w:t>
      </w:r>
    </w:p>
    <w:p w14:paraId="30A746A5" w14:textId="77777777" w:rsidR="00000000" w:rsidRDefault="0034363A">
      <w:pPr>
        <w:pStyle w:val="Bodytext30"/>
        <w:framePr w:w="5082" w:h="3078" w:hRule="exact" w:wrap="none" w:vAnchor="page" w:hAnchor="page" w:x="585" w:y="4207"/>
        <w:rPr>
          <w:sz w:val="24"/>
          <w:szCs w:val="24"/>
        </w:rPr>
      </w:pPr>
      <w:r>
        <w:rPr>
          <w:rStyle w:val="Bodytext3"/>
          <w:color w:val="000000"/>
        </w:rPr>
        <w:t>Dépôt légal 4</w:t>
      </w:r>
      <w:r>
        <w:rPr>
          <w:rStyle w:val="Bodytext3"/>
          <w:color w:val="000000"/>
          <w:vertAlign w:val="superscript"/>
        </w:rPr>
        <w:t>e</w:t>
      </w:r>
      <w:r>
        <w:rPr>
          <w:rStyle w:val="Bodytext3"/>
          <w:color w:val="000000"/>
        </w:rPr>
        <w:t xml:space="preserve"> trimestre 1991</w:t>
      </w:r>
    </w:p>
    <w:p w14:paraId="1C4DE456" w14:textId="77777777" w:rsidR="00000000" w:rsidRDefault="0034363A">
      <w:pPr>
        <w:pStyle w:val="Bodytext30"/>
        <w:framePr w:w="5082" w:h="3078" w:hRule="exact" w:wrap="none" w:vAnchor="page" w:hAnchor="page" w:x="585" w:y="4207"/>
        <w:rPr>
          <w:sz w:val="24"/>
          <w:szCs w:val="24"/>
        </w:rPr>
      </w:pPr>
      <w:r>
        <w:rPr>
          <w:rStyle w:val="Bodytext3"/>
          <w:color w:val="000000"/>
        </w:rPr>
        <w:t>N° d’impression 91486</w:t>
      </w:r>
    </w:p>
    <w:p w14:paraId="733D7A26" w14:textId="77777777" w:rsidR="00000000" w:rsidRDefault="0034363A">
      <w:pPr>
        <w:pStyle w:val="Bodytext30"/>
        <w:framePr w:wrap="none" w:vAnchor="page" w:hAnchor="page" w:x="585" w:y="7627"/>
        <w:spacing w:line="240" w:lineRule="auto"/>
        <w:rPr>
          <w:sz w:val="24"/>
          <w:szCs w:val="24"/>
        </w:rPr>
      </w:pPr>
      <w:r>
        <w:rPr>
          <w:rStyle w:val="Bodytext3"/>
          <w:color w:val="000000"/>
        </w:rPr>
        <w:t>ISBN 2-86314-033-7</w:t>
      </w:r>
    </w:p>
    <w:p w14:paraId="18840BE1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C864D2" w14:textId="77777777" w:rsidR="00000000" w:rsidRDefault="0034363A">
      <w:pPr>
        <w:pStyle w:val="Bodytext40"/>
        <w:framePr w:w="5082" w:h="2922" w:hRule="exact" w:wrap="none" w:vAnchor="page" w:hAnchor="page" w:x="585" w:y="4207"/>
        <w:spacing w:after="40"/>
        <w:ind w:left="0"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lastRenderedPageBreak/>
        <w:t>Un groupe d’étudiants d’une faculté de France</w:t>
      </w:r>
    </w:p>
    <w:p w14:paraId="4ED09AF7" w14:textId="77777777" w:rsidR="00000000" w:rsidRDefault="0034363A">
      <w:pPr>
        <w:pStyle w:val="Bodytext40"/>
        <w:framePr w:w="5082" w:h="2922" w:hRule="exact" w:wrap="none" w:vAnchor="page" w:hAnchor="page" w:x="585" w:y="4207"/>
        <w:spacing w:after="30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me posa en 1979 cette question :</w:t>
      </w:r>
    </w:p>
    <w:p w14:paraId="33D5C4EE" w14:textId="77777777" w:rsidR="00000000" w:rsidRDefault="0034363A">
      <w:pPr>
        <w:pStyle w:val="Bodytext40"/>
        <w:framePr w:w="5082" w:h="2922" w:hRule="exact" w:wrap="none" w:vAnchor="page" w:hAnchor="page" w:x="585" w:y="4207"/>
        <w:spacing w:after="30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« POUR VOUS, QUI EST JESUS-CHRIST ? »</w:t>
      </w:r>
    </w:p>
    <w:p w14:paraId="2AF0B814" w14:textId="77777777" w:rsidR="00000000" w:rsidRDefault="0034363A">
      <w:pPr>
        <w:pStyle w:val="Bodytext40"/>
        <w:framePr w:w="5082" w:h="2922" w:hRule="exact" w:wrap="none" w:vAnchor="page" w:hAnchor="page" w:x="585" w:y="4207"/>
        <w:spacing w:after="560"/>
        <w:ind w:left="0"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Les pages suiva</w:t>
      </w:r>
      <w:r>
        <w:rPr>
          <w:rStyle w:val="Bodytext4"/>
          <w:color w:val="000000"/>
        </w:rPr>
        <w:t>ntes résument ma réponse.</w:t>
      </w:r>
    </w:p>
    <w:p w14:paraId="6FD29408" w14:textId="77777777" w:rsidR="00000000" w:rsidRDefault="0034363A">
      <w:pPr>
        <w:pStyle w:val="Bodytext40"/>
        <w:framePr w:w="5082" w:h="2922" w:hRule="exact" w:wrap="none" w:vAnchor="page" w:hAnchor="page" w:x="585" w:y="4207"/>
        <w:spacing w:after="40"/>
        <w:ind w:left="32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i/>
          <w:iCs/>
          <w:color w:val="000000"/>
        </w:rPr>
        <w:t>Ralph Shallis</w:t>
      </w:r>
    </w:p>
    <w:p w14:paraId="7C85DCA8" w14:textId="77777777" w:rsidR="00000000" w:rsidRDefault="0034363A">
      <w:pPr>
        <w:pStyle w:val="Bodytext40"/>
        <w:framePr w:w="5082" w:h="2922" w:hRule="exact" w:wrap="none" w:vAnchor="page" w:hAnchor="page" w:x="585" w:y="4207"/>
        <w:spacing w:after="40"/>
        <w:ind w:left="32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Prades-sur-Lussan</w:t>
      </w:r>
    </w:p>
    <w:p w14:paraId="366F0CA6" w14:textId="77777777" w:rsidR="00000000" w:rsidRDefault="0034363A">
      <w:pPr>
        <w:pStyle w:val="Bodytext40"/>
        <w:framePr w:w="5082" w:h="2922" w:hRule="exact" w:wrap="none" w:vAnchor="page" w:hAnchor="page" w:x="585" w:y="4207"/>
        <w:spacing w:after="0"/>
        <w:ind w:left="32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1982</w:t>
      </w:r>
    </w:p>
    <w:p w14:paraId="5D44FA45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420B39" w14:textId="77777777" w:rsidR="00000000" w:rsidRDefault="0034363A">
      <w:pPr>
        <w:pStyle w:val="Heading510"/>
        <w:framePr w:w="5112" w:h="1050" w:hRule="exact" w:wrap="none" w:vAnchor="page" w:hAnchor="page" w:x="605" w:y="1789"/>
        <w:spacing w:after="0"/>
        <w:rPr>
          <w:i w:val="0"/>
          <w:iCs w:val="0"/>
          <w:sz w:val="24"/>
          <w:szCs w:val="24"/>
        </w:rPr>
      </w:pPr>
      <w:bookmarkStart w:id="3" w:name="bookmark5"/>
      <w:r>
        <w:rPr>
          <w:rStyle w:val="Heading51"/>
          <w:i/>
          <w:iCs/>
          <w:color w:val="000000"/>
        </w:rPr>
        <w:lastRenderedPageBreak/>
        <w:t>Qui en fait</w:t>
      </w:r>
      <w:bookmarkEnd w:id="3"/>
    </w:p>
    <w:p w14:paraId="12B5619A" w14:textId="77777777" w:rsidR="00000000" w:rsidRDefault="0034363A">
      <w:pPr>
        <w:pStyle w:val="Heading510"/>
        <w:framePr w:w="5112" w:h="1050" w:hRule="exact" w:wrap="none" w:vAnchor="page" w:hAnchor="page" w:x="605" w:y="1789"/>
        <w:spacing w:after="0" w:line="228" w:lineRule="auto"/>
        <w:rPr>
          <w:i w:val="0"/>
          <w:iCs w:val="0"/>
          <w:sz w:val="24"/>
          <w:szCs w:val="24"/>
        </w:rPr>
      </w:pPr>
      <w:bookmarkStart w:id="4" w:name="bookmark3"/>
      <w:bookmarkStart w:id="5" w:name="bookmark4"/>
      <w:bookmarkStart w:id="6" w:name="bookmark6"/>
      <w:r>
        <w:rPr>
          <w:rStyle w:val="Heading51"/>
          <w:i/>
          <w:iCs/>
          <w:color w:val="000000"/>
        </w:rPr>
        <w:t>est Jésus- Christ ?</w:t>
      </w:r>
      <w:bookmarkEnd w:id="4"/>
      <w:bookmarkEnd w:id="5"/>
      <w:bookmarkEnd w:id="6"/>
    </w:p>
    <w:p w14:paraId="536E06E5" w14:textId="77777777" w:rsidR="00000000" w:rsidRDefault="0034363A">
      <w:pPr>
        <w:pStyle w:val="Bodytext10"/>
        <w:framePr w:w="5112" w:h="5334" w:hRule="exact" w:wrap="none" w:vAnchor="page" w:hAnchor="page" w:x="605" w:y="342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an serait trop court pour répondre à cette ques</w:t>
      </w:r>
      <w:r>
        <w:rPr>
          <w:rStyle w:val="Bodytext1"/>
          <w:color w:val="000000"/>
        </w:rPr>
        <w:softHyphen/>
      </w:r>
    </w:p>
    <w:p w14:paraId="3F0B50A4" w14:textId="77777777" w:rsidR="00000000" w:rsidRDefault="0034363A">
      <w:pPr>
        <w:pStyle w:val="Bodytext10"/>
        <w:framePr w:w="5112" w:h="5334" w:hRule="exact" w:wrap="none" w:vAnchor="page" w:hAnchor="page" w:x="605" w:y="34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tant il y a à dire sur ce personnage mystérieux et</w:t>
      </w:r>
    </w:p>
    <w:p w14:paraId="30216810" w14:textId="77777777" w:rsidR="00000000" w:rsidRDefault="0034363A">
      <w:pPr>
        <w:pStyle w:val="Bodytext10"/>
        <w:framePr w:w="5112" w:h="5334" w:hRule="exact" w:wrap="none" w:vAnchor="page" w:hAnchor="page" w:x="605" w:y="34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unique. J’aurais besoin de </w:t>
      </w:r>
      <w:r>
        <w:rPr>
          <w:rStyle w:val="Bodytext1"/>
          <w:i/>
          <w:iCs/>
          <w:color w:val="000000"/>
        </w:rPr>
        <w:t>vivre</w:t>
      </w:r>
      <w:r>
        <w:rPr>
          <w:rStyle w:val="Bodytext1"/>
          <w:color w:val="000000"/>
        </w:rPr>
        <w:t xml:space="preserve"> avec mon interlocu</w:t>
      </w:r>
      <w:r>
        <w:rPr>
          <w:rStyle w:val="Bodytext1"/>
          <w:color w:val="000000"/>
        </w:rPr>
        <w:softHyphen/>
      </w:r>
    </w:p>
    <w:p w14:paraId="0CA20867" w14:textId="77777777" w:rsidR="00000000" w:rsidRDefault="0034363A">
      <w:pPr>
        <w:pStyle w:val="Bodytext10"/>
        <w:framePr w:w="5112" w:h="5334" w:hRule="exact" w:wrap="none" w:vAnchor="page" w:hAnchor="page" w:x="605" w:y="34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ce que je connais de Jésus-Christ par mon expé</w:t>
      </w:r>
      <w:r>
        <w:rPr>
          <w:rStyle w:val="Bodytext1"/>
          <w:color w:val="000000"/>
        </w:rPr>
        <w:softHyphen/>
      </w:r>
    </w:p>
    <w:p w14:paraId="3F29220C" w14:textId="77777777" w:rsidR="00000000" w:rsidRDefault="0034363A">
      <w:pPr>
        <w:pStyle w:val="Bodytext10"/>
        <w:framePr w:w="5112" w:h="5334" w:hRule="exact" w:wrap="none" w:vAnchor="page" w:hAnchor="page" w:x="605" w:y="34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 personnelle. De plus, il nous faud</w:t>
      </w:r>
      <w:r>
        <w:rPr>
          <w:rStyle w:val="Bodytext1"/>
          <w:color w:val="000000"/>
        </w:rPr>
        <w:t>rait parcourir</w:t>
      </w:r>
    </w:p>
    <w:p w14:paraId="280BFCE7" w14:textId="77777777" w:rsidR="00000000" w:rsidRDefault="0034363A">
      <w:pPr>
        <w:pStyle w:val="Bodytext10"/>
        <w:framePr w:w="5112" w:h="5334" w:hRule="exact" w:wrap="none" w:vAnchor="page" w:hAnchor="page" w:x="605" w:y="34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ensemble — et cela en profondeur — le contenu entier</w:t>
      </w:r>
    </w:p>
    <w:p w14:paraId="6EF1FBE3" w14:textId="77777777" w:rsidR="00000000" w:rsidRDefault="0034363A">
      <w:pPr>
        <w:pStyle w:val="Bodytext10"/>
        <w:framePr w:w="5112" w:h="5334" w:hRule="exact" w:wrap="none" w:vAnchor="page" w:hAnchor="page" w:x="605" w:y="34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livre extraordinaire qui parle de lui : la Bible.</w:t>
      </w:r>
    </w:p>
    <w:p w14:paraId="545928BA" w14:textId="77777777" w:rsidR="00000000" w:rsidRDefault="0034363A">
      <w:pPr>
        <w:pStyle w:val="Bodytext10"/>
        <w:framePr w:w="5112" w:h="5334" w:hRule="exact" w:wrap="none" w:vAnchor="page" w:hAnchor="page" w:x="605" w:y="342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une étude sérieuse de cette documentation iné</w:t>
      </w:r>
      <w:r>
        <w:rPr>
          <w:rStyle w:val="Bodytext1"/>
          <w:color w:val="000000"/>
        </w:rPr>
        <w:softHyphen/>
      </w:r>
    </w:p>
    <w:p w14:paraId="7B7C4BBF" w14:textId="77777777" w:rsidR="00000000" w:rsidRDefault="0034363A">
      <w:pPr>
        <w:pStyle w:val="Bodytext10"/>
        <w:framePr w:w="5112" w:h="5334" w:hRule="exact" w:wrap="none" w:vAnchor="page" w:hAnchor="page" w:x="605" w:y="34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puisable pourrait communiquer l’immensité de ma</w:t>
      </w:r>
    </w:p>
    <w:p w14:paraId="6A72D8F8" w14:textId="77777777" w:rsidR="00000000" w:rsidRDefault="0034363A">
      <w:pPr>
        <w:pStyle w:val="Bodytext10"/>
        <w:framePr w:w="5112" w:h="5334" w:hRule="exact" w:wrap="none" w:vAnchor="page" w:hAnchor="page" w:x="605" w:y="34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</w:t>
      </w:r>
      <w:r>
        <w:rPr>
          <w:rStyle w:val="Bodytext1"/>
          <w:color w:val="000000"/>
        </w:rPr>
        <w:t>couverte et la signification de Jésus-Christ pour</w:t>
      </w:r>
    </w:p>
    <w:p w14:paraId="52FA823A" w14:textId="77777777" w:rsidR="00000000" w:rsidRDefault="0034363A">
      <w:pPr>
        <w:pStyle w:val="Bodytext10"/>
        <w:framePr w:w="5112" w:h="5334" w:hRule="exact" w:wrap="none" w:vAnchor="page" w:hAnchor="page" w:x="605" w:y="3421"/>
        <w:spacing w:after="140"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l’avenir du monde.</w:t>
      </w:r>
    </w:p>
    <w:p w14:paraId="6F62C6A1" w14:textId="77777777" w:rsidR="00000000" w:rsidRDefault="0034363A">
      <w:pPr>
        <w:pStyle w:val="Heading610"/>
        <w:framePr w:w="5112" w:h="5334" w:hRule="exact" w:wrap="none" w:vAnchor="page" w:hAnchor="page" w:x="605" w:y="3421"/>
        <w:spacing w:after="0"/>
        <w:ind w:firstLine="0"/>
        <w:rPr>
          <w:b w:val="0"/>
          <w:bCs w:val="0"/>
          <w:sz w:val="24"/>
          <w:szCs w:val="24"/>
        </w:rPr>
      </w:pPr>
      <w:bookmarkStart w:id="7" w:name="bookmark7"/>
      <w:bookmarkStart w:id="8" w:name="bookmark8"/>
      <w:bookmarkStart w:id="9" w:name="bookmark9"/>
      <w:r>
        <w:rPr>
          <w:rStyle w:val="Heading61"/>
          <w:b/>
          <w:bCs/>
          <w:color w:val="000000"/>
        </w:rPr>
        <w:t>Alors, pour moi, qui est Jésus-Christ ?</w:t>
      </w:r>
      <w:bookmarkEnd w:id="7"/>
      <w:bookmarkEnd w:id="8"/>
      <w:bookmarkEnd w:id="9"/>
    </w:p>
    <w:p w14:paraId="3B6B0D58" w14:textId="77777777" w:rsidR="00000000" w:rsidRDefault="0034363A">
      <w:pPr>
        <w:pStyle w:val="Bodytext10"/>
        <w:framePr w:w="5112" w:h="5334" w:hRule="exact" w:wrap="none" w:vAnchor="page" w:hAnchor="page" w:x="605" w:y="342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peux simplement dire que cela dépasse tout ce</w:t>
      </w:r>
    </w:p>
    <w:p w14:paraId="14EBB061" w14:textId="77777777" w:rsidR="00000000" w:rsidRDefault="0034363A">
      <w:pPr>
        <w:pStyle w:val="Bodytext10"/>
        <w:framePr w:w="5112" w:h="5334" w:hRule="exact" w:wrap="none" w:vAnchor="page" w:hAnchor="page" w:x="605" w:y="34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pouvez imaginer. Quelle est pour vous la</w:t>
      </w:r>
    </w:p>
    <w:p w14:paraId="30DA30B0" w14:textId="77777777" w:rsidR="00000000" w:rsidRDefault="0034363A">
      <w:pPr>
        <w:pStyle w:val="Bodytext10"/>
        <w:framePr w:w="5112" w:h="5334" w:hRule="exact" w:wrap="none" w:vAnchor="page" w:hAnchor="page" w:x="605" w:y="34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la plus fantastique sur cette terre ? Est-ce l’art,</w:t>
      </w:r>
    </w:p>
    <w:p w14:paraId="3D8A934C" w14:textId="77777777" w:rsidR="00000000" w:rsidRDefault="0034363A">
      <w:pPr>
        <w:pStyle w:val="Bodytext10"/>
        <w:framePr w:w="5112" w:h="5334" w:hRule="exact" w:wrap="none" w:vAnchor="page" w:hAnchor="page" w:x="605" w:y="34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connaissance intellectuelle, la découverte scienti</w:t>
      </w:r>
      <w:r>
        <w:rPr>
          <w:rStyle w:val="Bodytext1"/>
          <w:color w:val="000000"/>
        </w:rPr>
        <w:softHyphen/>
      </w:r>
    </w:p>
    <w:p w14:paraId="0841AFC4" w14:textId="77777777" w:rsidR="00000000" w:rsidRDefault="0034363A">
      <w:pPr>
        <w:pStyle w:val="Bodytext10"/>
        <w:framePr w:w="5112" w:h="5334" w:hRule="exact" w:wrap="none" w:vAnchor="page" w:hAnchor="page" w:x="605" w:y="34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fique, l’amour d’une jeune fille, ou la naissance d’un</w:t>
      </w:r>
    </w:p>
    <w:p w14:paraId="5B00ADEB" w14:textId="77777777" w:rsidR="00000000" w:rsidRDefault="0034363A">
      <w:pPr>
        <w:pStyle w:val="Bodytext10"/>
        <w:framePr w:w="5112" w:h="5334" w:hRule="exact" w:wrap="none" w:vAnchor="page" w:hAnchor="page" w:x="605" w:y="34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bébé ? C’est Jésus-Christ qui crée tou</w:t>
      </w:r>
      <w:r>
        <w:rPr>
          <w:rStyle w:val="Bodytext1"/>
          <w:color w:val="000000"/>
        </w:rPr>
        <w:t>tes ces choses !</w:t>
      </w:r>
    </w:p>
    <w:p w14:paraId="441D07A8" w14:textId="77777777" w:rsidR="00000000" w:rsidRDefault="0034363A">
      <w:pPr>
        <w:pStyle w:val="Bodytext10"/>
        <w:framePr w:w="5112" w:h="5334" w:hRule="exact" w:wrap="none" w:vAnchor="page" w:hAnchor="page" w:x="605" w:y="34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nous dit que Dieu a créé toutes choses par</w:t>
      </w:r>
    </w:p>
    <w:p w14:paraId="28BB9877" w14:textId="77777777" w:rsidR="00000000" w:rsidRDefault="0034363A">
      <w:pPr>
        <w:pStyle w:val="Bodytext10"/>
        <w:framePr w:w="5112" w:h="5334" w:hRule="exact" w:wrap="none" w:vAnchor="page" w:hAnchor="page" w:x="605" w:y="34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qu’il appelle son Fils et que nous appelons</w:t>
      </w:r>
    </w:p>
    <w:p w14:paraId="3FD4DE4E" w14:textId="77777777" w:rsidR="00000000" w:rsidRDefault="0034363A">
      <w:pPr>
        <w:pStyle w:val="Bodytext10"/>
        <w:framePr w:w="5112" w:h="5334" w:hRule="exact" w:wrap="none" w:vAnchor="page" w:hAnchor="page" w:x="605" w:y="34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Jésus-Christ. C’est lui qui a mis l’empreinte de son</w:t>
      </w:r>
    </w:p>
    <w:p w14:paraId="64611E57" w14:textId="77777777" w:rsidR="00000000" w:rsidRDefault="0034363A">
      <w:pPr>
        <w:pStyle w:val="Bodytext10"/>
        <w:framePr w:w="5112" w:h="5334" w:hRule="exact" w:wrap="none" w:vAnchor="page" w:hAnchor="page" w:x="605" w:y="34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doigt sur les merveilles de la création qui nous entoure ;</w:t>
      </w:r>
    </w:p>
    <w:p w14:paraId="7CD5DECC" w14:textId="77777777" w:rsidR="00000000" w:rsidRDefault="0034363A">
      <w:pPr>
        <w:pStyle w:val="Headerorfooter10"/>
        <w:framePr w:wrap="none" w:vAnchor="page" w:hAnchor="page" w:x="5549" w:y="8917"/>
        <w:rPr>
          <w:sz w:val="24"/>
          <w:szCs w:val="24"/>
        </w:rPr>
      </w:pPr>
      <w:r>
        <w:rPr>
          <w:rStyle w:val="Headerorfooter1"/>
          <w:color w:val="000000"/>
        </w:rPr>
        <w:t>5</w:t>
      </w:r>
    </w:p>
    <w:p w14:paraId="33D1273B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DAC44B" w14:textId="77777777" w:rsidR="00000000" w:rsidRDefault="0034363A">
      <w:pPr>
        <w:pStyle w:val="Bodytext20"/>
        <w:framePr w:w="6744" w:h="8820" w:hRule="exact" w:wrap="none" w:vAnchor="page" w:hAnchor="page" w:x="876" w:y="1006"/>
        <w:spacing w:line="240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il est infiniment plus sage, plus puissant, plus beau</w:t>
      </w:r>
    </w:p>
    <w:p w14:paraId="58A9647C" w14:textId="77777777" w:rsidR="00000000" w:rsidRDefault="0034363A">
      <w:pPr>
        <w:pStyle w:val="Bodytext20"/>
        <w:framePr w:w="6744" w:h="8820" w:hRule="exact" w:wrap="none" w:vAnchor="page" w:hAnchor="page" w:x="876" w:y="1006"/>
        <w:spacing w:line="187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que tout ce qu’il a fait, tout ce qui nous passionne et</w:t>
      </w:r>
    </w:p>
    <w:p w14:paraId="7580D0F8" w14:textId="77777777" w:rsidR="00000000" w:rsidRDefault="0034363A">
      <w:pPr>
        <w:pStyle w:val="Bodytext20"/>
        <w:framePr w:w="6744" w:h="8820" w:hRule="exact" w:wrap="none" w:vAnchor="page" w:hAnchor="page" w:x="876" w:y="1006"/>
        <w:spacing w:line="192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intrigue. Si nous nous contentons simplement</w:t>
      </w:r>
    </w:p>
    <w:p w14:paraId="69DDB7D2" w14:textId="77777777" w:rsidR="00000000" w:rsidRDefault="0034363A">
      <w:pPr>
        <w:pStyle w:val="Bodytext20"/>
        <w:framePr w:w="6744" w:h="8820" w:hRule="exact" w:wrap="none" w:vAnchor="page" w:hAnchor="page" w:x="876" w:y="1006"/>
        <w:spacing w:line="187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d’utiliser les </w:t>
      </w:r>
      <w:r>
        <w:rPr>
          <w:rStyle w:val="Bodytext2"/>
          <w:i/>
          <w:iCs/>
          <w:color w:val="000000"/>
        </w:rPr>
        <w:t>choses</w:t>
      </w:r>
      <w:r>
        <w:rPr>
          <w:rStyle w:val="Bodytext2"/>
          <w:color w:val="000000"/>
        </w:rPr>
        <w:t xml:space="preserve"> elles-mêmes, sans vouloir en</w:t>
      </w:r>
    </w:p>
    <w:p w14:paraId="79E1EBB2" w14:textId="77777777" w:rsidR="00000000" w:rsidRDefault="0034363A">
      <w:pPr>
        <w:pStyle w:val="Bodytext20"/>
        <w:framePr w:w="6744" w:h="8820" w:hRule="exact" w:wrap="none" w:vAnchor="page" w:hAnchor="page" w:x="876" w:y="1006"/>
        <w:spacing w:line="192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connaître </w:t>
      </w:r>
      <w:r>
        <w:rPr>
          <w:rStyle w:val="Bodytext2"/>
          <w:i/>
          <w:iCs/>
          <w:color w:val="000000"/>
        </w:rPr>
        <w:t xml:space="preserve">V auteur </w:t>
      </w:r>
      <w:r>
        <w:rPr>
          <w:rStyle w:val="Bodytext2"/>
          <w:i/>
          <w:iCs/>
          <w:color w:val="000000"/>
          <w:vertAlign w:val="subscript"/>
        </w:rPr>
        <w:t>9</w:t>
      </w:r>
      <w:r>
        <w:rPr>
          <w:rStyle w:val="Bodytext2"/>
          <w:color w:val="000000"/>
        </w:rPr>
        <w:t xml:space="preserve"> nous ne possédons en fin de</w:t>
      </w:r>
    </w:p>
    <w:p w14:paraId="6B1C07E5" w14:textId="77777777" w:rsidR="00000000" w:rsidRDefault="0034363A">
      <w:pPr>
        <w:pStyle w:val="Bodytext20"/>
        <w:framePr w:w="6744" w:h="8820" w:hRule="exact" w:wrap="none" w:vAnchor="page" w:hAnchor="page" w:x="876" w:y="1006"/>
        <w:spacing w:line="192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compte rien du tout. Car le jour viendra où nous</w:t>
      </w:r>
    </w:p>
    <w:p w14:paraId="2D67BC53" w14:textId="77777777" w:rsidR="00000000" w:rsidRDefault="0034363A">
      <w:pPr>
        <w:pStyle w:val="Bodytext20"/>
        <w:framePr w:w="6744" w:h="8820" w:hRule="exact" w:wrap="none" w:vAnchor="page" w:hAnchor="page" w:x="876" w:y="1006"/>
        <w:spacing w:line="192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n’aurons plus de sens physiques pour apprécier les</w:t>
      </w:r>
    </w:p>
    <w:p w14:paraId="7FB097C9" w14:textId="77777777" w:rsidR="00000000" w:rsidRDefault="0034363A">
      <w:pPr>
        <w:pStyle w:val="Bodytext20"/>
        <w:framePr w:w="6744" w:h="8820" w:hRule="exact" w:wrap="none" w:vAnchor="page" w:hAnchor="page" w:x="876" w:y="1006"/>
        <w:spacing w:line="197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beautés que nous connaissons actuellement. Ces fa</w:t>
      </w:r>
      <w:r>
        <w:rPr>
          <w:rStyle w:val="Bodytext2"/>
          <w:color w:val="000000"/>
        </w:rPr>
        <w:softHyphen/>
      </w:r>
    </w:p>
    <w:p w14:paraId="34BBFFD8" w14:textId="77777777" w:rsidR="00000000" w:rsidRDefault="0034363A">
      <w:pPr>
        <w:pStyle w:val="Bodytext20"/>
        <w:framePr w:w="6744" w:h="8820" w:hRule="exact" w:wrap="none" w:vAnchor="page" w:hAnchor="page" w:x="876" w:y="1006"/>
        <w:spacing w:line="192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cultés nous sont données en premier lieu pour que</w:t>
      </w:r>
    </w:p>
    <w:p w14:paraId="2B52C4D5" w14:textId="77777777" w:rsidR="00000000" w:rsidRDefault="0034363A">
      <w:pPr>
        <w:pStyle w:val="Bodytext20"/>
        <w:framePr w:w="6744" w:h="8820" w:hRule="exact" w:wrap="none" w:vAnchor="page" w:hAnchor="page" w:x="876" w:y="1006"/>
        <w:spacing w:line="197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puissions trouver Di</w:t>
      </w:r>
      <w:r>
        <w:rPr>
          <w:rStyle w:val="Bodytext2"/>
          <w:color w:val="000000"/>
        </w:rPr>
        <w:t>eu à travers ses ouvrages et</w:t>
      </w:r>
    </w:p>
    <w:p w14:paraId="2155DE2C" w14:textId="77777777" w:rsidR="00000000" w:rsidRDefault="0034363A">
      <w:pPr>
        <w:pStyle w:val="Bodytext20"/>
        <w:framePr w:w="6744" w:h="8820" w:hRule="exact" w:wrap="none" w:vAnchor="page" w:hAnchor="page" w:x="876" w:y="1006"/>
        <w:spacing w:line="197" w:lineRule="auto"/>
        <w:rPr>
          <w:sz w:val="24"/>
          <w:szCs w:val="24"/>
        </w:rPr>
      </w:pPr>
      <w:r>
        <w:rPr>
          <w:rStyle w:val="Bodytext2"/>
          <w:color w:val="000000"/>
        </w:rPr>
        <w:t>posséder la connaissance des réalités spirituelles.</w:t>
      </w:r>
    </w:p>
    <w:p w14:paraId="7638F9B3" w14:textId="77777777" w:rsidR="00000000" w:rsidRDefault="0034363A">
      <w:pPr>
        <w:pStyle w:val="Bodytext20"/>
        <w:framePr w:w="6744" w:h="8820" w:hRule="exact" w:wrap="none" w:vAnchor="page" w:hAnchor="page" w:x="876" w:y="1006"/>
        <w:spacing w:line="197" w:lineRule="auto"/>
        <w:ind w:firstLine="300"/>
        <w:jc w:val="both"/>
        <w:rPr>
          <w:sz w:val="24"/>
          <w:szCs w:val="24"/>
        </w:rPr>
      </w:pPr>
      <w:r>
        <w:rPr>
          <w:rStyle w:val="Bodytext2"/>
          <w:color w:val="000000"/>
        </w:rPr>
        <w:t>Quand on découvre celui qui a « inventé » l’amour,</w:t>
      </w:r>
    </w:p>
    <w:p w14:paraId="02D03F51" w14:textId="77777777" w:rsidR="00000000" w:rsidRDefault="0034363A">
      <w:pPr>
        <w:pStyle w:val="Bodytext20"/>
        <w:framePr w:w="6744" w:h="8820" w:hRule="exact" w:wrap="none" w:vAnchor="page" w:hAnchor="page" w:x="876" w:y="1006"/>
        <w:spacing w:line="199" w:lineRule="auto"/>
        <w:rPr>
          <w:sz w:val="24"/>
          <w:szCs w:val="24"/>
        </w:rPr>
      </w:pPr>
      <w:r>
        <w:rPr>
          <w:rStyle w:val="Bodytext2"/>
          <w:color w:val="000000"/>
        </w:rPr>
        <w:t>la cellule biologique, l’atome, le photon, les nébuleu</w:t>
      </w:r>
      <w:r>
        <w:rPr>
          <w:rStyle w:val="Bodytext2"/>
          <w:color w:val="000000"/>
        </w:rPr>
        <w:softHyphen/>
      </w:r>
    </w:p>
    <w:p w14:paraId="0A19C080" w14:textId="77777777" w:rsidR="00000000" w:rsidRDefault="0034363A">
      <w:pPr>
        <w:pStyle w:val="Bodytext20"/>
        <w:framePr w:w="6744" w:h="8820" w:hRule="exact" w:wrap="none" w:vAnchor="page" w:hAnchor="page" w:x="876" w:y="1006"/>
        <w:spacing w:line="199" w:lineRule="auto"/>
        <w:rPr>
          <w:sz w:val="24"/>
          <w:szCs w:val="24"/>
        </w:rPr>
      </w:pPr>
      <w:r>
        <w:rPr>
          <w:rStyle w:val="Bodytext2"/>
          <w:color w:val="000000"/>
        </w:rPr>
        <w:t>ses, les galaxies... on découvre alors la réalité même.</w:t>
      </w:r>
    </w:p>
    <w:p w14:paraId="18FA9937" w14:textId="77777777" w:rsidR="00000000" w:rsidRDefault="0034363A">
      <w:pPr>
        <w:pStyle w:val="Bodytext20"/>
        <w:framePr w:w="6744" w:h="8820" w:hRule="exact" w:wrap="none" w:vAnchor="page" w:hAnchor="page" w:x="876" w:y="1006"/>
        <w:spacing w:line="197" w:lineRule="auto"/>
        <w:rPr>
          <w:sz w:val="24"/>
          <w:szCs w:val="24"/>
        </w:rPr>
      </w:pPr>
      <w:r>
        <w:rPr>
          <w:rStyle w:val="Bodytext2"/>
          <w:color w:val="000000"/>
        </w:rPr>
        <w:t>Et il n’est pas possible de la trouver à travers des for</w:t>
      </w:r>
      <w:r>
        <w:rPr>
          <w:rStyle w:val="Bodytext2"/>
          <w:color w:val="000000"/>
        </w:rPr>
        <w:softHyphen/>
      </w:r>
    </w:p>
    <w:p w14:paraId="60D48B9D" w14:textId="77777777" w:rsidR="00000000" w:rsidRDefault="0034363A">
      <w:pPr>
        <w:pStyle w:val="Bodytext20"/>
        <w:framePr w:w="6744" w:h="8820" w:hRule="exact" w:wrap="none" w:vAnchor="page" w:hAnchor="page" w:x="876" w:y="1006"/>
        <w:spacing w:line="199" w:lineRule="auto"/>
        <w:rPr>
          <w:sz w:val="24"/>
          <w:szCs w:val="24"/>
        </w:rPr>
      </w:pPr>
      <w:r>
        <w:rPr>
          <w:rStyle w:val="Bodytext2"/>
          <w:color w:val="000000"/>
        </w:rPr>
        <w:t>mules scientifiques ou religieuses, pas plus que par les</w:t>
      </w:r>
    </w:p>
    <w:p w14:paraId="54FD0347" w14:textId="77777777" w:rsidR="00000000" w:rsidRDefault="0034363A">
      <w:pPr>
        <w:pStyle w:val="Bodytext20"/>
        <w:framePr w:w="6744" w:h="8820" w:hRule="exact" w:wrap="none" w:vAnchor="page" w:hAnchor="page" w:x="876" w:y="1006"/>
        <w:rPr>
          <w:sz w:val="24"/>
          <w:szCs w:val="24"/>
        </w:rPr>
      </w:pPr>
      <w:r>
        <w:rPr>
          <w:rStyle w:val="Bodytext2"/>
          <w:color w:val="000000"/>
        </w:rPr>
        <w:t>sentiments ou l’intuition. Personne ne peut découvrir</w:t>
      </w:r>
    </w:p>
    <w:p w14:paraId="097398E8" w14:textId="77777777" w:rsidR="00000000" w:rsidRDefault="0034363A">
      <w:pPr>
        <w:pStyle w:val="Bodytext20"/>
        <w:framePr w:w="6744" w:h="8820" w:hRule="exact" w:wrap="none" w:vAnchor="page" w:hAnchor="page" w:x="876" w:y="1006"/>
        <w:rPr>
          <w:sz w:val="24"/>
          <w:szCs w:val="24"/>
        </w:rPr>
      </w:pPr>
      <w:r>
        <w:rPr>
          <w:rStyle w:val="Bodytext2"/>
          <w:color w:val="000000"/>
        </w:rPr>
        <w:t>ce Dieu infini à moins que lui-même ne se révèle à la</w:t>
      </w:r>
    </w:p>
    <w:p w14:paraId="32BDB527" w14:textId="77777777" w:rsidR="00000000" w:rsidRDefault="0034363A">
      <w:pPr>
        <w:pStyle w:val="Bodytext20"/>
        <w:framePr w:w="6744" w:h="8820" w:hRule="exact" w:wrap="none" w:vAnchor="page" w:hAnchor="page" w:x="876" w:y="1006"/>
        <w:spacing w:line="199" w:lineRule="auto"/>
        <w:rPr>
          <w:sz w:val="24"/>
          <w:szCs w:val="24"/>
        </w:rPr>
      </w:pPr>
      <w:r>
        <w:rPr>
          <w:rStyle w:val="Bodytext2"/>
          <w:color w:val="000000"/>
        </w:rPr>
        <w:t xml:space="preserve">conscience de l’individu et cela </w:t>
      </w:r>
      <w:r>
        <w:rPr>
          <w:rStyle w:val="Bodytext2"/>
          <w:color w:val="000000"/>
        </w:rPr>
        <w:t>à un niveau qui lui est</w:t>
      </w:r>
    </w:p>
    <w:p w14:paraId="32DB6DD7" w14:textId="77777777" w:rsidR="00000000" w:rsidRDefault="0034363A">
      <w:pPr>
        <w:pStyle w:val="Bodytext20"/>
        <w:framePr w:w="6744" w:h="8820" w:hRule="exact" w:wrap="none" w:vAnchor="page" w:hAnchor="page" w:x="876" w:y="1006"/>
        <w:spacing w:line="209" w:lineRule="auto"/>
        <w:rPr>
          <w:sz w:val="24"/>
          <w:szCs w:val="24"/>
        </w:rPr>
      </w:pPr>
      <w:r>
        <w:rPr>
          <w:rStyle w:val="Bodytext2"/>
          <w:color w:val="000000"/>
        </w:rPr>
        <w:t>accessible. Nous ne sommes que des êtres humains.</w:t>
      </w:r>
    </w:p>
    <w:p w14:paraId="27118E53" w14:textId="77777777" w:rsidR="00000000" w:rsidRDefault="0034363A">
      <w:pPr>
        <w:pStyle w:val="Bodytext20"/>
        <w:framePr w:w="6744" w:h="8820" w:hRule="exact" w:wrap="none" w:vAnchor="page" w:hAnchor="page" w:x="876" w:y="1006"/>
        <w:rPr>
          <w:sz w:val="24"/>
          <w:szCs w:val="24"/>
        </w:rPr>
      </w:pPr>
      <w:r>
        <w:rPr>
          <w:rStyle w:val="Bodytext2"/>
          <w:color w:val="000000"/>
        </w:rPr>
        <w:t>Comment espérer, alors, connaître celui qui est plus</w:t>
      </w:r>
    </w:p>
    <w:p w14:paraId="678DC8FC" w14:textId="77777777" w:rsidR="00000000" w:rsidRDefault="0034363A">
      <w:pPr>
        <w:pStyle w:val="Bodytext20"/>
        <w:framePr w:w="6744" w:h="8820" w:hRule="exact" w:wrap="none" w:vAnchor="page" w:hAnchor="page" w:x="876" w:y="1006"/>
        <w:rPr>
          <w:sz w:val="24"/>
          <w:szCs w:val="24"/>
        </w:rPr>
      </w:pPr>
      <w:r>
        <w:rPr>
          <w:rStyle w:val="Bodytext2"/>
          <w:color w:val="000000"/>
        </w:rPr>
        <w:t>grand que l’univers et plus insaisissable que les com</w:t>
      </w:r>
      <w:r>
        <w:rPr>
          <w:rStyle w:val="Bodytext2"/>
          <w:color w:val="000000"/>
        </w:rPr>
        <w:softHyphen/>
      </w:r>
    </w:p>
    <w:p w14:paraId="45646CA6" w14:textId="77777777" w:rsidR="00000000" w:rsidRDefault="0034363A">
      <w:pPr>
        <w:pStyle w:val="Bodytext20"/>
        <w:framePr w:w="6744" w:h="8820" w:hRule="exact" w:wrap="none" w:vAnchor="page" w:hAnchor="page" w:x="876" w:y="1006"/>
        <w:spacing w:line="214" w:lineRule="auto"/>
        <w:rPr>
          <w:sz w:val="24"/>
          <w:szCs w:val="24"/>
        </w:rPr>
      </w:pPr>
      <w:r>
        <w:rPr>
          <w:rStyle w:val="Bodytext2"/>
          <w:color w:val="000000"/>
        </w:rPr>
        <w:t>posants infimes de l’atome ? Si pourtant ce Dieu nous</w:t>
      </w:r>
    </w:p>
    <w:p w14:paraId="38A8F4DF" w14:textId="77777777" w:rsidR="00000000" w:rsidRDefault="0034363A">
      <w:pPr>
        <w:pStyle w:val="Bodytext20"/>
        <w:framePr w:w="6744" w:h="8820" w:hRule="exact" w:wrap="none" w:vAnchor="page" w:hAnchor="page" w:x="876" w:y="1006"/>
        <w:spacing w:line="209" w:lineRule="auto"/>
        <w:rPr>
          <w:sz w:val="24"/>
          <w:szCs w:val="24"/>
        </w:rPr>
      </w:pPr>
      <w:r>
        <w:rPr>
          <w:rStyle w:val="Bodytext2"/>
          <w:color w:val="000000"/>
        </w:rPr>
        <w:t>parle dans des terme</w:t>
      </w:r>
      <w:r>
        <w:rPr>
          <w:rStyle w:val="Bodytext2"/>
          <w:color w:val="000000"/>
        </w:rPr>
        <w:t>s compréhensibles pour l’huma</w:t>
      </w:r>
      <w:r>
        <w:rPr>
          <w:rStyle w:val="Bodytext2"/>
          <w:color w:val="000000"/>
        </w:rPr>
        <w:softHyphen/>
      </w:r>
    </w:p>
    <w:p w14:paraId="44C6DD50" w14:textId="77777777" w:rsidR="00000000" w:rsidRDefault="0034363A">
      <w:pPr>
        <w:pStyle w:val="Bodytext20"/>
        <w:framePr w:w="6744" w:h="8820" w:hRule="exact" w:wrap="none" w:vAnchor="page" w:hAnchor="page" w:x="876" w:y="1006"/>
        <w:spacing w:line="209" w:lineRule="auto"/>
        <w:rPr>
          <w:sz w:val="24"/>
          <w:szCs w:val="24"/>
        </w:rPr>
      </w:pPr>
      <w:r>
        <w:rPr>
          <w:rStyle w:val="Bodytext2"/>
          <w:color w:val="000000"/>
        </w:rPr>
        <w:t>nité, s’il se manifeste à travers une personnalité</w:t>
      </w:r>
    </w:p>
    <w:p w14:paraId="1C2518C9" w14:textId="77777777" w:rsidR="00000000" w:rsidRDefault="0034363A">
      <w:pPr>
        <w:pStyle w:val="Bodytext20"/>
        <w:framePr w:w="6744" w:h="8820" w:hRule="exact" w:wrap="none" w:vAnchor="page" w:hAnchor="page" w:x="876" w:y="1006"/>
        <w:spacing w:line="214" w:lineRule="auto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humaine,</w:t>
      </w:r>
      <w:r>
        <w:rPr>
          <w:rStyle w:val="Bodytext2"/>
          <w:color w:val="000000"/>
        </w:rPr>
        <w:t xml:space="preserve"> alors là, oui ! nous pouvons enfin le ren</w:t>
      </w:r>
      <w:r>
        <w:rPr>
          <w:rStyle w:val="Bodytext2"/>
          <w:color w:val="000000"/>
        </w:rPr>
        <w:softHyphen/>
      </w:r>
    </w:p>
    <w:p w14:paraId="56349EE0" w14:textId="77777777" w:rsidR="00000000" w:rsidRDefault="0034363A">
      <w:pPr>
        <w:pStyle w:val="Bodytext20"/>
        <w:framePr w:w="6744" w:h="8820" w:hRule="exact" w:wrap="none" w:vAnchor="page" w:hAnchor="page" w:x="876" w:y="1006"/>
        <w:spacing w:line="223" w:lineRule="auto"/>
        <w:rPr>
          <w:sz w:val="24"/>
          <w:szCs w:val="24"/>
        </w:rPr>
      </w:pPr>
      <w:r>
        <w:rPr>
          <w:rStyle w:val="Bodytext2"/>
          <w:color w:val="000000"/>
        </w:rPr>
        <w:t>contrer !</w:t>
      </w:r>
    </w:p>
    <w:p w14:paraId="3BBFD8A2" w14:textId="77777777" w:rsidR="00000000" w:rsidRDefault="0034363A">
      <w:pPr>
        <w:pStyle w:val="Bodytext20"/>
        <w:framePr w:w="6744" w:h="8820" w:hRule="exact" w:wrap="none" w:vAnchor="page" w:hAnchor="page" w:x="876" w:y="1006"/>
        <w:ind w:firstLine="300"/>
        <w:jc w:val="both"/>
        <w:rPr>
          <w:sz w:val="24"/>
          <w:szCs w:val="24"/>
        </w:rPr>
      </w:pPr>
      <w:r>
        <w:rPr>
          <w:rStyle w:val="Bodytext2"/>
          <w:color w:val="000000"/>
        </w:rPr>
        <w:t>Et je l’ai rencontré ! J’étais un tout jeune homme à</w:t>
      </w:r>
    </w:p>
    <w:p w14:paraId="49E68FD9" w14:textId="77777777" w:rsidR="00000000" w:rsidRDefault="0034363A">
      <w:pPr>
        <w:pStyle w:val="Bodytext20"/>
        <w:framePr w:w="6744" w:h="8820" w:hRule="exact" w:wrap="none" w:vAnchor="page" w:hAnchor="page" w:x="876" w:y="1006"/>
        <w:spacing w:line="214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l’époque et cette rencontre a transformé</w:t>
      </w:r>
      <w:r>
        <w:rPr>
          <w:rStyle w:val="Bodytext2"/>
          <w:color w:val="000000"/>
        </w:rPr>
        <w:t xml:space="preserve"> ma vie et</w:t>
      </w:r>
    </w:p>
    <w:p w14:paraId="2D295F3C" w14:textId="77777777" w:rsidR="00000000" w:rsidRDefault="0034363A">
      <w:pPr>
        <w:pStyle w:val="Bodytext20"/>
        <w:framePr w:w="6744" w:h="8820" w:hRule="exact" w:wrap="none" w:vAnchor="page" w:hAnchor="page" w:x="876" w:y="1006"/>
        <w:spacing w:line="218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réorienté complètement ma pensée. Aujourd’hui, cin</w:t>
      </w:r>
      <w:r>
        <w:rPr>
          <w:rStyle w:val="Bodytext2"/>
          <w:color w:val="000000"/>
        </w:rPr>
        <w:softHyphen/>
      </w:r>
    </w:p>
    <w:p w14:paraId="27374DC0" w14:textId="77777777" w:rsidR="00000000" w:rsidRDefault="0034363A">
      <w:pPr>
        <w:pStyle w:val="Bodytext20"/>
        <w:framePr w:w="6744" w:h="8820" w:hRule="exact" w:wrap="none" w:vAnchor="page" w:hAnchor="page" w:x="876" w:y="1006"/>
        <w:spacing w:line="218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quante ans après, j’afiîrme de toutes mes forces que</w:t>
      </w:r>
    </w:p>
    <w:p w14:paraId="0FAE8722" w14:textId="77777777" w:rsidR="00000000" w:rsidRDefault="0034363A">
      <w:pPr>
        <w:pStyle w:val="Bodytext20"/>
        <w:framePr w:w="6744" w:h="8820" w:hRule="exact" w:wrap="none" w:vAnchor="page" w:hAnchor="page" w:x="876" w:y="1006"/>
        <w:spacing w:line="218" w:lineRule="auto"/>
        <w:rPr>
          <w:sz w:val="24"/>
          <w:szCs w:val="24"/>
        </w:rPr>
      </w:pPr>
      <w:r>
        <w:rPr>
          <w:rStyle w:val="Bodytext2"/>
          <w:color w:val="000000"/>
        </w:rPr>
        <w:t>cette vie devient progressivement plus merveilleuse.</w:t>
      </w:r>
    </w:p>
    <w:p w14:paraId="3582E8A9" w14:textId="77777777" w:rsidR="00000000" w:rsidRDefault="0034363A">
      <w:pPr>
        <w:pStyle w:val="Headerorfooter10"/>
        <w:framePr w:wrap="none" w:vAnchor="page" w:hAnchor="page" w:x="864" w:y="10702"/>
        <w:jc w:val="both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8"/>
          <w:szCs w:val="28"/>
        </w:rPr>
        <w:t>6</w:t>
      </w:r>
    </w:p>
    <w:p w14:paraId="7A2475E8" w14:textId="77777777" w:rsidR="00000000" w:rsidRDefault="0034363A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CC2F4E" w14:textId="77777777" w:rsidR="00000000" w:rsidRDefault="0034363A">
      <w:pPr>
        <w:pStyle w:val="Other10"/>
        <w:framePr w:w="6648" w:h="2238" w:hRule="exact" w:wrap="none" w:vAnchor="page" w:hAnchor="page" w:x="924" w:y="1006"/>
        <w:spacing w:after="360"/>
        <w:ind w:firstLine="160"/>
        <w:rPr>
          <w:sz w:val="24"/>
          <w:szCs w:val="24"/>
        </w:rPr>
      </w:pPr>
      <w:r>
        <w:rPr>
          <w:rStyle w:val="Other1"/>
          <w:color w:val="000000"/>
          <w:sz w:val="58"/>
          <w:szCs w:val="58"/>
        </w:rPr>
        <w:lastRenderedPageBreak/>
        <w:t>1</w:t>
      </w:r>
    </w:p>
    <w:p w14:paraId="2B3F9E13" w14:textId="77777777" w:rsidR="00000000" w:rsidRDefault="0034363A">
      <w:pPr>
        <w:pStyle w:val="Heading310"/>
        <w:framePr w:w="6648" w:h="2238" w:hRule="exact" w:wrap="none" w:vAnchor="page" w:hAnchor="page" w:x="924" w:y="1006"/>
        <w:spacing w:after="0" w:line="240" w:lineRule="auto"/>
        <w:rPr>
          <w:i w:val="0"/>
          <w:iCs w:val="0"/>
          <w:sz w:val="24"/>
          <w:szCs w:val="24"/>
        </w:rPr>
      </w:pPr>
      <w:bookmarkStart w:id="10" w:name="bookmark12"/>
      <w:r>
        <w:rPr>
          <w:rStyle w:val="Heading31"/>
          <w:i/>
          <w:iCs/>
          <w:color w:val="000000"/>
        </w:rPr>
        <w:t>Jé</w:t>
      </w:r>
      <w:r>
        <w:rPr>
          <w:rStyle w:val="Heading31"/>
          <w:i/>
          <w:iCs/>
          <w:color w:val="000000"/>
        </w:rPr>
        <w:t>sus- Christ est</w:t>
      </w:r>
      <w:bookmarkEnd w:id="10"/>
    </w:p>
    <w:p w14:paraId="42A01778" w14:textId="77777777" w:rsidR="00000000" w:rsidRDefault="0034363A">
      <w:pPr>
        <w:pStyle w:val="Heading310"/>
        <w:framePr w:w="6648" w:h="2238" w:hRule="exact" w:wrap="none" w:vAnchor="page" w:hAnchor="page" w:x="924" w:y="1006"/>
        <w:spacing w:after="0" w:line="180" w:lineRule="auto"/>
        <w:jc w:val="both"/>
        <w:rPr>
          <w:i w:val="0"/>
          <w:iCs w:val="0"/>
          <w:sz w:val="24"/>
          <w:szCs w:val="24"/>
        </w:rPr>
      </w:pPr>
      <w:bookmarkStart w:id="11" w:name="bookmark10"/>
      <w:bookmarkStart w:id="12" w:name="bookmark11"/>
      <w:bookmarkStart w:id="13" w:name="bookmark13"/>
      <w:r>
        <w:rPr>
          <w:rStyle w:val="Heading31"/>
          <w:i/>
          <w:iCs/>
          <w:color w:val="000000"/>
        </w:rPr>
        <w:t>un personnage historique</w:t>
      </w:r>
      <w:bookmarkEnd w:id="11"/>
      <w:bookmarkEnd w:id="12"/>
      <w:bookmarkEnd w:id="13"/>
    </w:p>
    <w:p w14:paraId="12B124E6" w14:textId="77777777" w:rsidR="00000000" w:rsidRDefault="0034363A">
      <w:pPr>
        <w:pStyle w:val="Bodytext20"/>
        <w:framePr w:w="6648" w:h="6270" w:hRule="exact" w:wrap="none" w:vAnchor="page" w:hAnchor="page" w:x="924" w:y="3886"/>
        <w:spacing w:line="240" w:lineRule="auto"/>
        <w:ind w:firstLine="28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les pays qui se trouvent derrière le rideau de</w:t>
      </w:r>
    </w:p>
    <w:p w14:paraId="30E137EA" w14:textId="77777777" w:rsidR="00000000" w:rsidRDefault="0034363A">
      <w:pPr>
        <w:pStyle w:val="Bodytext20"/>
        <w:framePr w:w="6648" w:h="6270" w:hRule="exact" w:wrap="none" w:vAnchor="page" w:hAnchor="page" w:x="924" w:y="3886"/>
        <w:spacing w:line="199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fer, on enseigne depuis l’enfance jusqu’à la faculté que</w:t>
      </w:r>
    </w:p>
    <w:p w14:paraId="4B2AD3DD" w14:textId="77777777" w:rsidR="00000000" w:rsidRDefault="0034363A">
      <w:pPr>
        <w:pStyle w:val="Bodytext20"/>
        <w:framePr w:w="6648" w:h="6270" w:hRule="exact" w:wrap="none" w:vAnchor="page" w:hAnchor="page" w:x="924" w:y="3886"/>
        <w:spacing w:line="199" w:lineRule="auto"/>
        <w:rPr>
          <w:sz w:val="24"/>
          <w:szCs w:val="24"/>
        </w:rPr>
      </w:pPr>
      <w:r>
        <w:rPr>
          <w:rStyle w:val="Bodytext2"/>
          <w:color w:val="000000"/>
        </w:rPr>
        <w:t>Jé</w:t>
      </w:r>
      <w:r>
        <w:rPr>
          <w:rStyle w:val="Bodytext2"/>
          <w:color w:val="000000"/>
        </w:rPr>
        <w:t>sus-Christ n’a jamais existé. Mais quelle aberration</w:t>
      </w:r>
    </w:p>
    <w:p w14:paraId="450EA68B" w14:textId="77777777" w:rsidR="00000000" w:rsidRDefault="0034363A">
      <w:pPr>
        <w:pStyle w:val="Bodytext20"/>
        <w:framePr w:w="6648" w:h="6270" w:hRule="exact" w:wrap="none" w:vAnchor="page" w:hAnchor="page" w:x="924" w:y="3886"/>
        <w:spacing w:line="199" w:lineRule="auto"/>
        <w:rPr>
          <w:sz w:val="24"/>
          <w:szCs w:val="24"/>
        </w:rPr>
      </w:pPr>
      <w:r>
        <w:rPr>
          <w:rStyle w:val="Bodytext2"/>
          <w:color w:val="000000"/>
        </w:rPr>
        <w:t>Même des auteurs profanes romains du 1</w:t>
      </w:r>
      <w:r>
        <w:rPr>
          <w:rStyle w:val="Bodytext2"/>
          <w:color w:val="000000"/>
          <w:vertAlign w:val="superscript"/>
        </w:rPr>
        <w:t>er</w:t>
      </w:r>
      <w:r>
        <w:rPr>
          <w:rStyle w:val="Bodytext2"/>
          <w:color w:val="000000"/>
        </w:rPr>
        <w:t xml:space="preserve"> siée]</w:t>
      </w:r>
    </w:p>
    <w:p w14:paraId="5E17F37E" w14:textId="77777777" w:rsidR="00000000" w:rsidRDefault="0034363A">
      <w:pPr>
        <w:pStyle w:val="Bodytext20"/>
        <w:framePr w:w="6648" w:h="6270" w:hRule="exact" w:wrap="none" w:vAnchor="page" w:hAnchor="page" w:x="924" w:y="3886"/>
        <w:rPr>
          <w:sz w:val="24"/>
          <w:szCs w:val="24"/>
        </w:rPr>
      </w:pPr>
      <w:r>
        <w:rPr>
          <w:rStyle w:val="Bodytext2"/>
          <w:color w:val="000000"/>
        </w:rPr>
        <w:t>après J.-C., comme Tacite, Pline et d’autres, recor</w:t>
      </w:r>
    </w:p>
    <w:p w14:paraId="57E5102C" w14:textId="77777777" w:rsidR="00000000" w:rsidRDefault="0034363A">
      <w:pPr>
        <w:pStyle w:val="Bodytext20"/>
        <w:framePr w:w="6648" w:h="6270" w:hRule="exact" w:wrap="none" w:vAnchor="page" w:hAnchor="page" w:x="924" w:y="3886"/>
        <w:spacing w:line="199" w:lineRule="auto"/>
        <w:rPr>
          <w:sz w:val="24"/>
          <w:szCs w:val="24"/>
        </w:rPr>
      </w:pPr>
      <w:r>
        <w:rPr>
          <w:rStyle w:val="Bodytext2"/>
          <w:color w:val="000000"/>
        </w:rPr>
        <w:t>naissent l’existence du fondateur du Christianisme</w:t>
      </w:r>
    </w:p>
    <w:p w14:paraId="09AA5B4D" w14:textId="77777777" w:rsidR="00000000" w:rsidRDefault="0034363A">
      <w:pPr>
        <w:pStyle w:val="Bodytext20"/>
        <w:framePr w:w="6648" w:h="6270" w:hRule="exact" w:wrap="none" w:vAnchor="page" w:hAnchor="page" w:x="924" w:y="3886"/>
        <w:jc w:val="both"/>
        <w:rPr>
          <w:sz w:val="24"/>
          <w:szCs w:val="24"/>
        </w:rPr>
      </w:pPr>
      <w:r>
        <w:rPr>
          <w:rStyle w:val="Bodytext2"/>
          <w:color w:val="000000"/>
        </w:rPr>
        <w:t>Vers la fin du premier siècle, le monde entier — c’es</w:t>
      </w:r>
      <w:r>
        <w:rPr>
          <w:rStyle w:val="Bodytext2"/>
          <w:color w:val="000000"/>
        </w:rPr>
        <w:t>t-</w:t>
      </w:r>
    </w:p>
    <w:p w14:paraId="677D615A" w14:textId="77777777" w:rsidR="00000000" w:rsidRDefault="0034363A">
      <w:pPr>
        <w:pStyle w:val="Bodytext20"/>
        <w:framePr w:w="6648" w:h="6270" w:hRule="exact" w:wrap="none" w:vAnchor="page" w:hAnchor="page" w:x="924" w:y="3886"/>
        <w:jc w:val="both"/>
        <w:rPr>
          <w:sz w:val="24"/>
          <w:szCs w:val="24"/>
        </w:rPr>
      </w:pPr>
      <w:r>
        <w:rPr>
          <w:rStyle w:val="Bodytext2"/>
          <w:color w:val="000000"/>
        </w:rPr>
        <w:t>à-dire les nations connues des Grecs et des Romains</w:t>
      </w:r>
    </w:p>
    <w:p w14:paraId="500CA55E" w14:textId="77777777" w:rsidR="00000000" w:rsidRDefault="0034363A">
      <w:pPr>
        <w:pStyle w:val="Bodytext20"/>
        <w:framePr w:w="6648" w:h="6270" w:hRule="exact" w:wrap="none" w:vAnchor="page" w:hAnchor="page" w:x="924" w:y="3886"/>
        <w:jc w:val="both"/>
        <w:rPr>
          <w:sz w:val="24"/>
          <w:szCs w:val="24"/>
        </w:rPr>
      </w:pPr>
      <w:r>
        <w:rPr>
          <w:rStyle w:val="Bodytext2"/>
          <w:color w:val="000000"/>
        </w:rPr>
        <w:t>— avait entendu parler de ce « Christos » ou « Chres-</w:t>
      </w:r>
    </w:p>
    <w:p w14:paraId="1030E1AA" w14:textId="77777777" w:rsidR="00000000" w:rsidRDefault="0034363A">
      <w:pPr>
        <w:pStyle w:val="Bodytext20"/>
        <w:framePr w:w="6648" w:h="6270" w:hRule="exact" w:wrap="none" w:vAnchor="page" w:hAnchor="page" w:x="924" w:y="3886"/>
        <w:spacing w:line="209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tos» (on prononçait le nom de deux façons différen</w:t>
      </w:r>
      <w:r>
        <w:rPr>
          <w:rStyle w:val="Bodytext2"/>
          <w:color w:val="000000"/>
        </w:rPr>
        <w:softHyphen/>
      </w:r>
    </w:p>
    <w:p w14:paraId="3E4DFA6B" w14:textId="77777777" w:rsidR="00000000" w:rsidRDefault="0034363A">
      <w:pPr>
        <w:pStyle w:val="Bodytext20"/>
        <w:framePr w:w="6648" w:h="6270" w:hRule="exact" w:wrap="none" w:vAnchor="page" w:hAnchor="page" w:x="924" w:y="3886"/>
        <w:jc w:val="both"/>
        <w:rPr>
          <w:sz w:val="24"/>
          <w:szCs w:val="24"/>
        </w:rPr>
      </w:pPr>
      <w:r>
        <w:rPr>
          <w:rStyle w:val="Bodytext2"/>
          <w:color w:val="000000"/>
        </w:rPr>
        <w:t>tes), dont les disciples étaient connus sous le sobriquet</w:t>
      </w:r>
    </w:p>
    <w:p w14:paraId="508CB589" w14:textId="77777777" w:rsidR="00000000" w:rsidRDefault="0034363A">
      <w:pPr>
        <w:pStyle w:val="Bodytext20"/>
        <w:framePr w:w="6648" w:h="6270" w:hRule="exact" w:wrap="none" w:vAnchor="page" w:hAnchor="page" w:x="924" w:y="3886"/>
        <w:spacing w:line="209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de « chrétiens ». Les vives persécuti</w:t>
      </w:r>
      <w:r>
        <w:rPr>
          <w:rStyle w:val="Bodytext2"/>
          <w:color w:val="000000"/>
        </w:rPr>
        <w:t>ons qu’ils subis</w:t>
      </w:r>
      <w:r>
        <w:rPr>
          <w:rStyle w:val="Bodytext2"/>
          <w:color w:val="000000"/>
        </w:rPr>
        <w:softHyphen/>
      </w:r>
    </w:p>
    <w:p w14:paraId="411D1A5E" w14:textId="77777777" w:rsidR="00000000" w:rsidRDefault="0034363A">
      <w:pPr>
        <w:pStyle w:val="Bodytext20"/>
        <w:framePr w:w="6648" w:h="6270" w:hRule="exact" w:wrap="none" w:vAnchor="page" w:hAnchor="page" w:x="924" w:y="3886"/>
        <w:spacing w:line="209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saient de la part des autorités civiles ne faisaient</w:t>
      </w:r>
    </w:p>
    <w:p w14:paraId="14895A93" w14:textId="77777777" w:rsidR="00000000" w:rsidRDefault="0034363A">
      <w:pPr>
        <w:pStyle w:val="Bodytext20"/>
        <w:framePr w:w="6648" w:h="6270" w:hRule="exact" w:wrap="none" w:vAnchor="page" w:hAnchor="page" w:x="924" w:y="3886"/>
        <w:spacing w:line="209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qu’accentuer la réalité de l’influence extraordinaire de</w:t>
      </w:r>
    </w:p>
    <w:p w14:paraId="74646562" w14:textId="77777777" w:rsidR="00000000" w:rsidRDefault="0034363A">
      <w:pPr>
        <w:pStyle w:val="Bodytext20"/>
        <w:framePr w:w="6648" w:h="6270" w:hRule="exact" w:wrap="none" w:vAnchor="page" w:hAnchor="page" w:x="924" w:y="3886"/>
        <w:spacing w:line="209" w:lineRule="auto"/>
        <w:rPr>
          <w:sz w:val="24"/>
          <w:szCs w:val="24"/>
        </w:rPr>
      </w:pPr>
      <w:r>
        <w:rPr>
          <w:rStyle w:val="Bodytext2"/>
          <w:color w:val="000000"/>
        </w:rPr>
        <w:t>cet humble charpentier de Nazareth.</w:t>
      </w:r>
    </w:p>
    <w:p w14:paraId="4A925258" w14:textId="77777777" w:rsidR="00000000" w:rsidRDefault="0034363A">
      <w:pPr>
        <w:pStyle w:val="Bodytext20"/>
        <w:framePr w:w="6648" w:h="6270" w:hRule="exact" w:wrap="none" w:vAnchor="page" w:hAnchor="page" w:x="924" w:y="3886"/>
        <w:spacing w:line="214" w:lineRule="auto"/>
        <w:ind w:firstLine="28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L’historicité de la personne de Jésus-Christ est —</w:t>
      </w:r>
    </w:p>
    <w:p w14:paraId="6A6DC99E" w14:textId="77777777" w:rsidR="00000000" w:rsidRDefault="0034363A">
      <w:pPr>
        <w:pStyle w:val="Bodytext20"/>
        <w:framePr w:w="6648" w:h="6270" w:hRule="exact" w:wrap="none" w:vAnchor="page" w:hAnchor="page" w:x="924" w:y="3886"/>
        <w:spacing w:line="214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heureusement — très puissamment confirmée</w:t>
      </w:r>
      <w:r>
        <w:rPr>
          <w:rStyle w:val="Bodytext2"/>
          <w:color w:val="000000"/>
        </w:rPr>
        <w:t xml:space="preserve"> par une</w:t>
      </w:r>
    </w:p>
    <w:p w14:paraId="10DC8F76" w14:textId="77777777" w:rsidR="00000000" w:rsidRDefault="0034363A">
      <w:pPr>
        <w:pStyle w:val="Bodytext20"/>
        <w:framePr w:w="6648" w:h="6270" w:hRule="exact" w:wrap="none" w:vAnchor="page" w:hAnchor="page" w:x="924" w:y="3886"/>
        <w:spacing w:line="214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attestation plus valable que les témoignages des au</w:t>
      </w:r>
      <w:r>
        <w:rPr>
          <w:rStyle w:val="Bodytext2"/>
          <w:color w:val="000000"/>
        </w:rPr>
        <w:softHyphen/>
      </w:r>
    </w:p>
    <w:p w14:paraId="78786C45" w14:textId="77777777" w:rsidR="00000000" w:rsidRDefault="0034363A">
      <w:pPr>
        <w:pStyle w:val="Bodytext20"/>
        <w:framePr w:w="6648" w:h="6270" w:hRule="exact" w:wrap="none" w:vAnchor="page" w:hAnchor="page" w:x="924" w:y="3886"/>
        <w:spacing w:line="214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teurs païens. Nous possédons quatre biographies indé</w:t>
      </w:r>
      <w:r>
        <w:rPr>
          <w:rStyle w:val="Bodytext2"/>
          <w:color w:val="000000"/>
        </w:rPr>
        <w:softHyphen/>
      </w:r>
    </w:p>
    <w:p w14:paraId="3EDE7B11" w14:textId="77777777" w:rsidR="00000000" w:rsidRDefault="0034363A">
      <w:pPr>
        <w:pStyle w:val="Bodytext20"/>
        <w:framePr w:w="6648" w:h="6270" w:hRule="exact" w:wrap="none" w:vAnchor="page" w:hAnchor="page" w:x="924" w:y="3886"/>
        <w:spacing w:line="214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pendantes de lui, dont deux sont écrites par des amis</w:t>
      </w:r>
    </w:p>
    <w:p w14:paraId="78241982" w14:textId="77777777" w:rsidR="00000000" w:rsidRDefault="0034363A">
      <w:pPr>
        <w:pStyle w:val="Bodytext20"/>
        <w:framePr w:w="6648" w:h="6270" w:hRule="exact" w:wrap="none" w:vAnchor="page" w:hAnchor="page" w:x="924" w:y="3886"/>
        <w:spacing w:line="218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qui l’ont accompagné pendant la durée de sa vie</w:t>
      </w:r>
    </w:p>
    <w:p w14:paraId="1BF3845E" w14:textId="77777777" w:rsidR="00000000" w:rsidRDefault="0034363A">
      <w:pPr>
        <w:pStyle w:val="Bodytext20"/>
        <w:framePr w:w="6648" w:h="6270" w:hRule="exact" w:wrap="none" w:vAnchor="page" w:hAnchor="page" w:x="924" w:y="3886"/>
        <w:spacing w:line="218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publique, alors que les deux autres sont également</w:t>
      </w:r>
    </w:p>
    <w:p w14:paraId="6829D29A" w14:textId="77777777" w:rsidR="00000000" w:rsidRDefault="0034363A">
      <w:pPr>
        <w:pStyle w:val="Headerorfooter10"/>
        <w:framePr w:w="180" w:h="342" w:hRule="exact" w:wrap="none" w:vAnchor="page" w:hAnchor="page" w:x="7320" w:y="10426"/>
        <w:jc w:val="right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8"/>
          <w:szCs w:val="28"/>
        </w:rPr>
        <w:t>7</w:t>
      </w:r>
    </w:p>
    <w:p w14:paraId="27815096" w14:textId="77777777" w:rsidR="00000000" w:rsidRDefault="0034363A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FD60E3" w14:textId="77777777" w:rsidR="00000000" w:rsidRDefault="0034363A">
      <w:pPr>
        <w:pStyle w:val="Bodytext10"/>
        <w:framePr w:w="5130" w:h="7926" w:hRule="exact" w:wrap="none" w:vAnchor="page" w:hAnchor="page" w:x="740" w:y="80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fondées sur un témoignage oculaire. </w:t>
      </w:r>
      <w:r>
        <w:rPr>
          <w:rStyle w:val="Bodytext1"/>
          <w:i/>
          <w:iCs/>
          <w:color w:val="000000"/>
        </w:rPr>
        <w:t>Nous avons donc</w:t>
      </w:r>
    </w:p>
    <w:p w14:paraId="617AA87F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quatre documents qui font l'objet d'une concordance</w:t>
      </w:r>
    </w:p>
    <w:p w14:paraId="399F0DA4" w14:textId="77777777" w:rsidR="00000000" w:rsidRDefault="0034363A">
      <w:pPr>
        <w:pStyle w:val="Bodytext10"/>
        <w:framePr w:w="5130" w:h="7926" w:hRule="exact" w:wrap="none" w:vAnchor="page" w:hAnchor="page" w:x="740" w:y="806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remarquable, mais sans chercher à s’imiter les uns les</w:t>
      </w:r>
    </w:p>
    <w:p w14:paraId="25DB2FEF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autres.</w:t>
      </w:r>
      <w:r>
        <w:rPr>
          <w:rStyle w:val="Bodytext1"/>
          <w:color w:val="000000"/>
        </w:rPr>
        <w:t xml:space="preserve"> En effet,</w:t>
      </w:r>
      <w:r>
        <w:rPr>
          <w:rStyle w:val="Bodytext1"/>
          <w:color w:val="000000"/>
        </w:rPr>
        <w:t xml:space="preserve"> chaque auteur a laissé à son récit</w:t>
      </w:r>
    </w:p>
    <w:p w14:paraId="64CAB81E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l’empreinte de sa propre personnalité. On trouve</w:t>
      </w:r>
    </w:p>
    <w:p w14:paraId="50063E00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quelques petites divergences entre les quatre</w:t>
      </w:r>
    </w:p>
    <w:p w14:paraId="1A855D72" w14:textId="77777777" w:rsidR="00000000" w:rsidRDefault="0034363A">
      <w:pPr>
        <w:pStyle w:val="Bodytext10"/>
        <w:framePr w:w="5130" w:h="7926" w:hRule="exact" w:wrap="none" w:vAnchor="page" w:hAnchor="page" w:x="740" w:y="80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récits qui, au lieu de les discréditer, sont plutôt un</w:t>
      </w:r>
    </w:p>
    <w:p w14:paraId="095E90EB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indice, une confirmation même de leur véracité. Tout</w:t>
      </w:r>
    </w:p>
    <w:p w14:paraId="0BEA4B2F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de loi vous dira que dans le compte-rendu</w:t>
      </w:r>
    </w:p>
    <w:p w14:paraId="36530C50" w14:textId="77777777" w:rsidR="00000000" w:rsidRDefault="0034363A">
      <w:pPr>
        <w:pStyle w:val="Bodytext10"/>
        <w:framePr w:w="5130" w:h="7926" w:hRule="exact" w:wrap="none" w:vAnchor="page" w:hAnchor="page" w:x="740" w:y="8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par deux ou trois témoins du même accident, il</w:t>
      </w:r>
    </w:p>
    <w:p w14:paraId="2B0C226B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 a toujours de petites variantes. C’est au contraire</w:t>
      </w:r>
    </w:p>
    <w:p w14:paraId="0B91360C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leur témoignage présente une concordance</w:t>
      </w:r>
    </w:p>
    <w:p w14:paraId="5CD30F4C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minutieusement étudiée que l’on commence à soup</w:t>
      </w:r>
      <w:r>
        <w:rPr>
          <w:rStyle w:val="Bodytext1"/>
          <w:color w:val="000000"/>
        </w:rPr>
        <w:softHyphen/>
      </w:r>
    </w:p>
    <w:p w14:paraId="27FEC581" w14:textId="77777777" w:rsidR="00000000" w:rsidRDefault="0034363A">
      <w:pPr>
        <w:pStyle w:val="Bodytext10"/>
        <w:framePr w:w="5130" w:h="7926" w:hRule="exact" w:wrap="none" w:vAnchor="page" w:hAnchor="page" w:x="740" w:y="8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çon</w:t>
      </w:r>
      <w:r>
        <w:rPr>
          <w:rStyle w:val="Bodytext1"/>
          <w:color w:val="000000"/>
        </w:rPr>
        <w:t>ner une certaine falsification. Ainsi, Dieu a permis</w:t>
      </w:r>
    </w:p>
    <w:p w14:paraId="73EBB91B" w14:textId="77777777" w:rsidR="00000000" w:rsidRDefault="0034363A">
      <w:pPr>
        <w:pStyle w:val="Bodytext10"/>
        <w:framePr w:w="5130" w:h="7926" w:hRule="exact" w:wrap="none" w:vAnchor="page" w:hAnchor="page" w:x="740" w:y="8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rencontrions dans ces quatre récits, comme</w:t>
      </w:r>
    </w:p>
    <w:p w14:paraId="35293972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tout témoignage authentique, quelques petites</w:t>
      </w:r>
    </w:p>
    <w:p w14:paraId="098D8EFA" w14:textId="77777777" w:rsidR="00000000" w:rsidRDefault="0034363A">
      <w:pPr>
        <w:pStyle w:val="Bodytext10"/>
        <w:framePr w:w="5130" w:h="7926" w:hRule="exact" w:wrap="none" w:vAnchor="page" w:hAnchor="page" w:x="740" w:y="8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anomalies qui, cependant, deviennent insignifiantes</w:t>
      </w:r>
    </w:p>
    <w:p w14:paraId="16B2C804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disparaissent dès que nous les examinons de p</w:t>
      </w:r>
      <w:r>
        <w:rPr>
          <w:rStyle w:val="Bodytext1"/>
          <w:color w:val="000000"/>
        </w:rPr>
        <w:t>lus</w:t>
      </w:r>
    </w:p>
    <w:p w14:paraId="63B007F5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près. Les biographies de Jésus portent toutes les</w:t>
      </w:r>
    </w:p>
    <w:p w14:paraId="732E3F48" w14:textId="77777777" w:rsidR="00000000" w:rsidRDefault="0034363A">
      <w:pPr>
        <w:pStyle w:val="Bodytext10"/>
        <w:framePr w:w="5130" w:h="7926" w:hRule="exact" w:wrap="none" w:vAnchor="page" w:hAnchor="page" w:x="740" w:y="80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marques d’un témoignage véridique.</w:t>
      </w:r>
    </w:p>
    <w:p w14:paraId="503EA1F8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plus de ces quatre documents, qui sont connus</w:t>
      </w:r>
    </w:p>
    <w:p w14:paraId="0DD887D4" w14:textId="77777777" w:rsidR="00000000" w:rsidRDefault="0034363A">
      <w:pPr>
        <w:pStyle w:val="Bodytext10"/>
        <w:framePr w:w="5130" w:h="7926" w:hRule="exact" w:wrap="none" w:vAnchor="page" w:hAnchor="page" w:x="740" w:y="8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sous le titre </w:t>
      </w:r>
      <w:r>
        <w:rPr>
          <w:rStyle w:val="Bodytext1"/>
          <w:i/>
          <w:iCs/>
          <w:color w:val="000000"/>
        </w:rPr>
        <w:t>d'Evangiles,</w:t>
      </w:r>
      <w:r>
        <w:rPr>
          <w:rStyle w:val="Bodytext1"/>
          <w:color w:val="000000"/>
        </w:rPr>
        <w:t xml:space="preserve"> il existe encore vingt-trois</w:t>
      </w:r>
    </w:p>
    <w:p w14:paraId="46DF9699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écrits authentiques de la même époque, qui forment</w:t>
      </w:r>
    </w:p>
    <w:p w14:paraId="0AA14979" w14:textId="77777777" w:rsidR="00000000" w:rsidRDefault="0034363A">
      <w:pPr>
        <w:pStyle w:val="Bodytext10"/>
        <w:framePr w:w="5130" w:h="7926" w:hRule="exact" w:wrap="none" w:vAnchor="page" w:hAnchor="page" w:x="740" w:y="8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 bi</w:t>
      </w:r>
      <w:r>
        <w:rPr>
          <w:rStyle w:val="Bodytext1"/>
          <w:color w:val="000000"/>
        </w:rPr>
        <w:t>ographies un ensemble que nous appelons</w:t>
      </w:r>
    </w:p>
    <w:p w14:paraId="688C4AEC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Nouveau Testament.</w:t>
      </w:r>
      <w:r>
        <w:rPr>
          <w:rStyle w:val="Bodytext1"/>
          <w:color w:val="000000"/>
        </w:rPr>
        <w:t xml:space="preserve"> Ce recueil comprend le témoi</w:t>
      </w:r>
      <w:r>
        <w:rPr>
          <w:rStyle w:val="Bodytext1"/>
          <w:color w:val="000000"/>
        </w:rPr>
        <w:softHyphen/>
      </w:r>
    </w:p>
    <w:p w14:paraId="692320C4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gnage de neuf personnes — c’est beaucoup ! —, dont</w:t>
      </w:r>
    </w:p>
    <w:p w14:paraId="03ACE1AA" w14:textId="77777777" w:rsidR="00000000" w:rsidRDefault="0034363A">
      <w:pPr>
        <w:pStyle w:val="Bodytext10"/>
        <w:framePr w:w="5130" w:h="7926" w:hRule="exact" w:wrap="none" w:vAnchor="page" w:hAnchor="page" w:x="740" w:y="8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six ont connu Jésus personnellement. Trois de ces au</w:t>
      </w:r>
      <w:r>
        <w:rPr>
          <w:rStyle w:val="Bodytext1"/>
          <w:color w:val="000000"/>
        </w:rPr>
        <w:softHyphen/>
      </w:r>
    </w:p>
    <w:p w14:paraId="1A59DDCC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au moins, Pierre, Matthieu, et Jean, ont partagé</w:t>
      </w:r>
    </w:p>
    <w:p w14:paraId="049EA6F1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 intime pendant plus de trois ans, assisté à ses</w:t>
      </w:r>
    </w:p>
    <w:p w14:paraId="55771822" w14:textId="77777777" w:rsidR="00000000" w:rsidRDefault="0034363A">
      <w:pPr>
        <w:pStyle w:val="Bodytext10"/>
        <w:framePr w:w="5130" w:h="7926" w:hRule="exact" w:wrap="none" w:vAnchor="page" w:hAnchor="page" w:x="740" w:y="8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nombreuses prédications et vu de près ses œuvres</w:t>
      </w:r>
    </w:p>
    <w:p w14:paraId="54E5AD1D" w14:textId="77777777" w:rsidR="00000000" w:rsidRDefault="0034363A">
      <w:pPr>
        <w:pStyle w:val="Bodytext10"/>
        <w:framePr w:w="5130" w:h="7926" w:hRule="exact" w:wrap="none" w:vAnchor="page" w:hAnchor="page" w:x="740" w:y="8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puissantes. Ils étaient également'présents à Jérusalem</w:t>
      </w:r>
    </w:p>
    <w:p w14:paraId="0A2F066F" w14:textId="77777777" w:rsidR="00000000" w:rsidRDefault="0034363A">
      <w:pPr>
        <w:pStyle w:val="Bodytext10"/>
        <w:framePr w:w="5130" w:h="7926" w:hRule="exact" w:wrap="none" w:vAnchor="page" w:hAnchor="page" w:x="740" w:y="80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de sa crucifixion ; ils l’ont même vu</w:t>
      </w:r>
      <w:r>
        <w:rPr>
          <w:rStyle w:val="Bodytext1"/>
          <w:color w:val="000000"/>
        </w:rPr>
        <w:t xml:space="preserve"> et se sont</w:t>
      </w:r>
    </w:p>
    <w:p w14:paraId="49167C15" w14:textId="77777777" w:rsidR="00000000" w:rsidRDefault="0034363A">
      <w:pPr>
        <w:pStyle w:val="Bodytext10"/>
        <w:framePr w:w="5130" w:h="7926" w:hRule="exact" w:wrap="none" w:vAnchor="page" w:hAnchor="page" w:x="740" w:y="8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entretenus avec lui après — oui ! après — sa résurrec</w:t>
      </w:r>
      <w:r>
        <w:rPr>
          <w:rStyle w:val="Bodytext1"/>
          <w:color w:val="000000"/>
        </w:rPr>
        <w:softHyphen/>
      </w:r>
    </w:p>
    <w:p w14:paraId="7EA30E76" w14:textId="77777777" w:rsidR="00000000" w:rsidRDefault="0034363A">
      <w:pPr>
        <w:pStyle w:val="Bodytext10"/>
        <w:framePr w:w="5130" w:h="7926" w:hRule="exact" w:wrap="none" w:vAnchor="page" w:hAnchor="page" w:x="740" w:y="8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tion. Parmi les autres, nous comptons Jacques et</w:t>
      </w:r>
    </w:p>
    <w:p w14:paraId="506EC718" w14:textId="77777777" w:rsidR="00000000" w:rsidRDefault="0034363A">
      <w:pPr>
        <w:pStyle w:val="Headerorfooter10"/>
        <w:framePr w:wrap="none" w:vAnchor="page" w:hAnchor="page" w:x="734" w:y="8846"/>
        <w:rPr>
          <w:sz w:val="24"/>
          <w:szCs w:val="24"/>
        </w:rPr>
      </w:pPr>
      <w:r>
        <w:rPr>
          <w:rStyle w:val="Headerorfooter1"/>
          <w:color w:val="000000"/>
        </w:rPr>
        <w:t>8</w:t>
      </w:r>
    </w:p>
    <w:p w14:paraId="44D8B1DE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2C7CCC" w14:textId="79C414A9" w:rsidR="00000000" w:rsidRDefault="00257D10">
      <w:pPr>
        <w:pStyle w:val="Bodytext10"/>
        <w:framePr w:w="5136" w:h="6516" w:hRule="exact" w:wrap="none" w:vAnchor="page" w:hAnchor="page" w:x="737" w:y="80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045986" wp14:editId="5600DA50">
                <wp:simplePos x="0" y="0"/>
                <wp:positionH relativeFrom="page">
                  <wp:posOffset>505460</wp:posOffset>
                </wp:positionH>
                <wp:positionV relativeFrom="page">
                  <wp:posOffset>4808855</wp:posOffset>
                </wp:positionV>
                <wp:extent cx="678180" cy="0"/>
                <wp:effectExtent l="10160" t="8255" r="6985" b="1079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27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8pt;margin-top:378.65pt;width:53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34363A">
        <w:rPr>
          <w:rStyle w:val="Bodytext1"/>
          <w:color w:val="000000"/>
        </w:rPr>
        <w:t>Jude, les deux frères cadets de Jésus, qui ont grandi</w:t>
      </w:r>
    </w:p>
    <w:p w14:paraId="6DBC6E35" w14:textId="77777777" w:rsidR="00000000" w:rsidRDefault="0034363A">
      <w:pPr>
        <w:pStyle w:val="Bodytext10"/>
        <w:framePr w:w="5136" w:h="6516" w:hRule="exact" w:wrap="none" w:vAnchor="page" w:hAnchor="page" w:x="737" w:y="80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sous le même toit que lui. Il y a é</w:t>
      </w:r>
      <w:r>
        <w:rPr>
          <w:rStyle w:val="Bodytext1"/>
          <w:color w:val="000000"/>
        </w:rPr>
        <w:t>galement le jeune</w:t>
      </w:r>
    </w:p>
    <w:p w14:paraId="70DCC7C2" w14:textId="77777777" w:rsidR="00000000" w:rsidRDefault="0034363A">
      <w:pPr>
        <w:pStyle w:val="Bodytext10"/>
        <w:framePr w:w="5136" w:h="6516" w:hRule="exact" w:wrap="none" w:vAnchor="page" w:hAnchor="page" w:x="737" w:y="80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homme (certainement Marc) qui a suivi Jésus dans le</w:t>
      </w:r>
    </w:p>
    <w:p w14:paraId="60E85BE1" w14:textId="77777777" w:rsidR="00000000" w:rsidRDefault="0034363A">
      <w:pPr>
        <w:pStyle w:val="Bodytext10"/>
        <w:framePr w:w="5136" w:h="6516" w:hRule="exact" w:wrap="none" w:vAnchor="page" w:hAnchor="page" w:x="737" w:y="80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jardin de Gethsémané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et dont la maison paternelle</w:t>
      </w:r>
    </w:p>
    <w:p w14:paraId="4D19B110" w14:textId="77777777" w:rsidR="00000000" w:rsidRDefault="0034363A">
      <w:pPr>
        <w:pStyle w:val="Bodytext10"/>
        <w:framePr w:w="5136" w:h="6516" w:hRule="exact" w:wrap="none" w:vAnchor="page" w:hAnchor="page" w:x="737" w:y="80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est devenue par la suite un refuge pour les chrétiens.</w:t>
      </w:r>
      <w:r>
        <w:rPr>
          <w:rStyle w:val="Bodytext1"/>
          <w:color w:val="000000"/>
          <w:vertAlign w:val="superscript"/>
        </w:rPr>
        <w:t>2</w:t>
      </w:r>
    </w:p>
    <w:p w14:paraId="6DAA82FC" w14:textId="77777777" w:rsidR="00000000" w:rsidRDefault="0034363A">
      <w:pPr>
        <w:pStyle w:val="Bodytext10"/>
        <w:framePr w:w="5136" w:h="6516" w:hRule="exact" w:wrap="none" w:vAnchor="page" w:hAnchor="page" w:x="737" w:y="80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Marc fut plus tard intimement associé à Barnabas,</w:t>
      </w:r>
    </w:p>
    <w:p w14:paraId="416FE506" w14:textId="77777777" w:rsidR="00000000" w:rsidRDefault="0034363A">
      <w:pPr>
        <w:pStyle w:val="Bodytext10"/>
        <w:framePr w:w="5136" w:h="6516" w:hRule="exact" w:wrap="none" w:vAnchor="page" w:hAnchor="page" w:x="737" w:y="80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puis à</w:t>
      </w:r>
      <w:r>
        <w:rPr>
          <w:rStyle w:val="Bodytext1"/>
          <w:color w:val="000000"/>
        </w:rPr>
        <w:t xml:space="preserve"> Pierre, qui lui fournit la matière de son Evangile.</w:t>
      </w:r>
    </w:p>
    <w:p w14:paraId="7CB1EB2C" w14:textId="77777777" w:rsidR="00000000" w:rsidRDefault="0034363A">
      <w:pPr>
        <w:pStyle w:val="Bodytext10"/>
        <w:framePr w:w="5136" w:h="6516" w:hRule="exact" w:wrap="none" w:vAnchor="page" w:hAnchor="page" w:x="737" w:y="800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trois auteurs qui n’ont pas connu Jésus person</w:t>
      </w:r>
      <w:r>
        <w:rPr>
          <w:rStyle w:val="Bodytext1"/>
          <w:color w:val="000000"/>
        </w:rPr>
        <w:softHyphen/>
      </w:r>
    </w:p>
    <w:p w14:paraId="5097E893" w14:textId="77777777" w:rsidR="00000000" w:rsidRDefault="0034363A">
      <w:pPr>
        <w:pStyle w:val="Bodytext10"/>
        <w:framePr w:w="5136" w:h="6516" w:hRule="exact" w:wrap="none" w:vAnchor="page" w:hAnchor="page" w:x="737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nellement étaient cependant des contemporains et</w:t>
      </w:r>
    </w:p>
    <w:p w14:paraId="6EC23753" w14:textId="77777777" w:rsidR="00000000" w:rsidRDefault="0034363A">
      <w:pPr>
        <w:pStyle w:val="Bodytext10"/>
        <w:framePr w:w="5136" w:h="6516" w:hRule="exact" w:wrap="none" w:vAnchor="page" w:hAnchor="page" w:x="737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écrivaient en pleine connaissance de cause :</w:t>
      </w:r>
    </w:p>
    <w:p w14:paraId="2BD168E2" w14:textId="77777777" w:rsidR="00000000" w:rsidRDefault="0034363A">
      <w:pPr>
        <w:pStyle w:val="Bodytext10"/>
        <w:framePr w:w="5136" w:h="6516" w:hRule="exact" w:wrap="none" w:vAnchor="page" w:hAnchor="page" w:x="737" w:y="800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• Luc nous assure qu’il a minutieusement vérifié</w:t>
      </w:r>
    </w:p>
    <w:p w14:paraId="1BB17827" w14:textId="77777777" w:rsidR="00000000" w:rsidRDefault="0034363A">
      <w:pPr>
        <w:pStyle w:val="Bodytext10"/>
        <w:framePr w:w="5136" w:h="6516" w:hRule="exact" w:wrap="none" w:vAnchor="page" w:hAnchor="page" w:x="737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auprès d</w:t>
      </w:r>
      <w:r>
        <w:rPr>
          <w:rStyle w:val="Bodytext1"/>
          <w:color w:val="000000"/>
        </w:rPr>
        <w:t>e témoins oculaires les faits concernant la</w:t>
      </w:r>
    </w:p>
    <w:p w14:paraId="025B1FAD" w14:textId="77777777" w:rsidR="00000000" w:rsidRDefault="0034363A">
      <w:pPr>
        <w:pStyle w:val="Bodytext10"/>
        <w:framePr w:w="5136" w:h="6516" w:hRule="exact" w:wrap="none" w:vAnchor="page" w:hAnchor="page" w:x="737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de Jésus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 xml:space="preserve"> ; c’est encore lui qui raconte, avec</w:t>
      </w:r>
    </w:p>
    <w:p w14:paraId="7CDAE977" w14:textId="77777777" w:rsidR="00000000" w:rsidRDefault="0034363A">
      <w:pPr>
        <w:pStyle w:val="Bodytext10"/>
        <w:framePr w:w="5136" w:h="6516" w:hRule="exact" w:wrap="none" w:vAnchor="page" w:hAnchor="page" w:x="737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fidélité remarquable, les débuts du christianisme,</w:t>
      </w:r>
    </w:p>
    <w:p w14:paraId="753B6E38" w14:textId="77777777" w:rsidR="00000000" w:rsidRDefault="0034363A">
      <w:pPr>
        <w:pStyle w:val="Bodytext10"/>
        <w:framePr w:w="5136" w:h="6516" w:hRule="exact" w:wrap="none" w:vAnchor="page" w:hAnchor="page" w:x="737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ses « Actes des Apôtres » ;</w:t>
      </w:r>
    </w:p>
    <w:p w14:paraId="04005228" w14:textId="77777777" w:rsidR="00000000" w:rsidRDefault="0034363A">
      <w:pPr>
        <w:pStyle w:val="Bodytext10"/>
        <w:framePr w:w="5136" w:h="6516" w:hRule="exact" w:wrap="none" w:vAnchor="page" w:hAnchor="page" w:x="737" w:y="800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@ Paul lui-même, intimement lié à Luc, fut accom</w:t>
      </w:r>
      <w:r>
        <w:rPr>
          <w:rStyle w:val="Bodytext1"/>
          <w:color w:val="000000"/>
        </w:rPr>
        <w:softHyphen/>
      </w:r>
    </w:p>
    <w:p w14:paraId="1B5C8D18" w14:textId="77777777" w:rsidR="00000000" w:rsidRDefault="0034363A">
      <w:pPr>
        <w:pStyle w:val="Bodytext10"/>
        <w:framePr w:w="5136" w:h="6516" w:hRule="exact" w:wrap="none" w:vAnchor="page" w:hAnchor="page" w:x="737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pagné pendant des </w:t>
      </w:r>
      <w:r>
        <w:rPr>
          <w:rStyle w:val="Bodytext1"/>
          <w:color w:val="000000"/>
        </w:rPr>
        <w:t>années par des hommes qui</w:t>
      </w:r>
    </w:p>
    <w:p w14:paraId="489D8CE9" w14:textId="77777777" w:rsidR="00000000" w:rsidRDefault="0034363A">
      <w:pPr>
        <w:pStyle w:val="Bodytext10"/>
        <w:framePr w:w="5136" w:h="6516" w:hRule="exact" w:wrap="none" w:vAnchor="page" w:hAnchor="page" w:x="737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été parmi les premiers disciples de Jésus à</w:t>
      </w:r>
    </w:p>
    <w:p w14:paraId="5F33B384" w14:textId="77777777" w:rsidR="00000000" w:rsidRDefault="0034363A">
      <w:pPr>
        <w:pStyle w:val="Bodytext10"/>
        <w:framePr w:w="5136" w:h="6516" w:hRule="exact" w:wrap="none" w:vAnchor="page" w:hAnchor="page" w:x="737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Jérusalem</w:t>
      </w:r>
      <w:r>
        <w:rPr>
          <w:rStyle w:val="Bodytext1"/>
          <w:color w:val="000000"/>
          <w:vertAlign w:val="superscript"/>
        </w:rPr>
        <w:t>4</w:t>
      </w:r>
      <w:r>
        <w:rPr>
          <w:rStyle w:val="Bodytext1"/>
          <w:color w:val="000000"/>
        </w:rPr>
        <w:t xml:space="preserve"> ; il est même allé à Jérusalem pour consul</w:t>
      </w:r>
      <w:r>
        <w:rPr>
          <w:rStyle w:val="Bodytext1"/>
          <w:color w:val="000000"/>
        </w:rPr>
        <w:softHyphen/>
      </w:r>
    </w:p>
    <w:p w14:paraId="5D7AA5DE" w14:textId="77777777" w:rsidR="00000000" w:rsidRDefault="0034363A">
      <w:pPr>
        <w:pStyle w:val="Bodytext10"/>
        <w:framePr w:w="5136" w:h="6516" w:hRule="exact" w:wrap="none" w:vAnchor="page" w:hAnchor="page" w:x="737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 Pierre et Jacques, le jeune frère de Jésus</w:t>
      </w:r>
      <w:r>
        <w:rPr>
          <w:rStyle w:val="Bodytext1"/>
          <w:color w:val="000000"/>
          <w:vertAlign w:val="superscript"/>
        </w:rPr>
        <w:t>5</w:t>
      </w:r>
      <w:r>
        <w:rPr>
          <w:rStyle w:val="Bodytext1"/>
          <w:color w:val="000000"/>
        </w:rPr>
        <w:t xml:space="preserve"> ;</w:t>
      </w:r>
    </w:p>
    <w:p w14:paraId="453A2A76" w14:textId="77777777" w:rsidR="00000000" w:rsidRDefault="0034363A">
      <w:pPr>
        <w:pStyle w:val="Bodytext10"/>
        <w:framePr w:w="5136" w:h="6516" w:hRule="exact" w:wrap="none" w:vAnchor="page" w:hAnchor="page" w:x="737" w:y="800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• et finalement, l’auteur inconnu de la merveilleuse</w:t>
      </w:r>
    </w:p>
    <w:p w14:paraId="637BD186" w14:textId="77777777" w:rsidR="00000000" w:rsidRDefault="0034363A">
      <w:pPr>
        <w:pStyle w:val="Bodytext10"/>
        <w:framePr w:w="5136" w:h="6516" w:hRule="exact" w:wrap="none" w:vAnchor="page" w:hAnchor="page" w:x="737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</w:t>
      </w:r>
      <w:r>
        <w:rPr>
          <w:rStyle w:val="Bodytext1"/>
          <w:color w:val="000000"/>
        </w:rPr>
        <w:t xml:space="preserve"> lettre aux Hébreux » révèle une connaissance extra</w:t>
      </w:r>
      <w:r>
        <w:rPr>
          <w:rStyle w:val="Bodytext1"/>
          <w:color w:val="000000"/>
        </w:rPr>
        <w:softHyphen/>
      </w:r>
    </w:p>
    <w:p w14:paraId="2021E7A9" w14:textId="77777777" w:rsidR="00000000" w:rsidRDefault="0034363A">
      <w:pPr>
        <w:pStyle w:val="Bodytext10"/>
        <w:framePr w:w="5136" w:h="6516" w:hRule="exact" w:wrap="none" w:vAnchor="page" w:hAnchor="page" w:x="737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ordinaire de la pensée de Jésus. (Certains pensent que</w:t>
      </w:r>
    </w:p>
    <w:p w14:paraId="4FC0FA09" w14:textId="77777777" w:rsidR="00000000" w:rsidRDefault="0034363A">
      <w:pPr>
        <w:pStyle w:val="Bodytext10"/>
        <w:framePr w:w="5136" w:h="6516" w:hRule="exact" w:wrap="none" w:vAnchor="page" w:hAnchor="page" w:x="737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peut-être bien Paul qui a écrit ce document,</w:t>
      </w:r>
    </w:p>
    <w:p w14:paraId="39451B96" w14:textId="77777777" w:rsidR="00000000" w:rsidRDefault="0034363A">
      <w:pPr>
        <w:pStyle w:val="Bodytext10"/>
        <w:framePr w:w="5136" w:h="6516" w:hRule="exact" w:wrap="none" w:vAnchor="page" w:hAnchor="page" w:x="737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si le style ne correspond guère au sien.)</w:t>
      </w:r>
    </w:p>
    <w:p w14:paraId="2B402E0C" w14:textId="77777777" w:rsidR="00000000" w:rsidRDefault="0034363A">
      <w:pPr>
        <w:pStyle w:val="Bodytext10"/>
        <w:framePr w:w="5136" w:h="6516" w:hRule="exact" w:wrap="none" w:vAnchor="page" w:hAnchor="page" w:x="737" w:y="800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ces écrits datent du premier siècle, la plupa</w:t>
      </w:r>
      <w:r>
        <w:rPr>
          <w:rStyle w:val="Bodytext1"/>
          <w:color w:val="000000"/>
        </w:rPr>
        <w:t>rt</w:t>
      </w:r>
    </w:p>
    <w:p w14:paraId="5833530E" w14:textId="77777777" w:rsidR="00000000" w:rsidRDefault="0034363A">
      <w:pPr>
        <w:pStyle w:val="Bodytext10"/>
        <w:framePr w:w="5136" w:h="6516" w:hRule="exact" w:wrap="none" w:vAnchor="page" w:hAnchor="page" w:x="737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ayant été rédigés entre vingt et quarante ans seule</w:t>
      </w:r>
      <w:r>
        <w:rPr>
          <w:rStyle w:val="Bodytext1"/>
          <w:color w:val="000000"/>
        </w:rPr>
        <w:softHyphen/>
      </w:r>
    </w:p>
    <w:p w14:paraId="440631FA" w14:textId="77777777" w:rsidR="00000000" w:rsidRDefault="0034363A">
      <w:pPr>
        <w:pStyle w:val="Bodytext10"/>
        <w:framePr w:w="5136" w:h="6516" w:hRule="exact" w:wrap="none" w:vAnchor="page" w:hAnchor="page" w:x="737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après la mort de Jésus-Christ. D’ailleurs, il</w:t>
      </w:r>
    </w:p>
    <w:p w14:paraId="3CB82142" w14:textId="77777777" w:rsidR="00000000" w:rsidRDefault="0034363A">
      <w:pPr>
        <w:pStyle w:val="Footnote10"/>
        <w:framePr w:w="3636" w:h="204" w:hRule="exact" w:wrap="none" w:vAnchor="page" w:hAnchor="page" w:x="767" w:y="7688"/>
        <w:tabs>
          <w:tab w:val="left" w:pos="102"/>
        </w:tabs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1</w:t>
      </w:r>
      <w:r>
        <w:rPr>
          <w:rStyle w:val="Footnote1"/>
          <w:color w:val="000000"/>
        </w:rPr>
        <w:tab/>
        <w:t>Evangile de Marc ch. 14 v. 51</w:t>
      </w:r>
    </w:p>
    <w:p w14:paraId="7EE0A7DB" w14:textId="77777777" w:rsidR="00000000" w:rsidRDefault="0034363A">
      <w:pPr>
        <w:pStyle w:val="Footnote10"/>
        <w:framePr w:w="3636" w:h="138" w:hRule="exact" w:wrap="none" w:vAnchor="page" w:hAnchor="page" w:x="767" w:y="7916"/>
        <w:tabs>
          <w:tab w:val="left" w:pos="108"/>
        </w:tabs>
        <w:spacing w:line="221" w:lineRule="auto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2</w:t>
      </w:r>
      <w:r>
        <w:rPr>
          <w:rStyle w:val="Footnote1"/>
          <w:color w:val="000000"/>
        </w:rPr>
        <w:tab/>
        <w:t>Livre des Actes ch. 12 v. 12</w:t>
      </w:r>
    </w:p>
    <w:p w14:paraId="0B947652" w14:textId="77777777" w:rsidR="00000000" w:rsidRDefault="0034363A">
      <w:pPr>
        <w:pStyle w:val="Footnote10"/>
        <w:framePr w:w="3636" w:h="168" w:hRule="exact" w:wrap="none" w:vAnchor="page" w:hAnchor="page" w:x="767" w:y="8108"/>
        <w:tabs>
          <w:tab w:val="left" w:pos="102"/>
        </w:tabs>
        <w:spacing w:line="221" w:lineRule="auto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3</w:t>
      </w:r>
      <w:r>
        <w:rPr>
          <w:rStyle w:val="Footnote1"/>
          <w:color w:val="000000"/>
        </w:rPr>
        <w:tab/>
        <w:t>Evangile de Luc ch. 1 v. 1 -4</w:t>
      </w:r>
    </w:p>
    <w:p w14:paraId="598BE1B5" w14:textId="77777777" w:rsidR="00000000" w:rsidRDefault="0034363A">
      <w:pPr>
        <w:pStyle w:val="Footnote10"/>
        <w:framePr w:w="3636" w:h="174" w:hRule="exact" w:wrap="none" w:vAnchor="page" w:hAnchor="page" w:x="767" w:y="8294"/>
        <w:tabs>
          <w:tab w:val="left" w:pos="108"/>
        </w:tabs>
        <w:spacing w:line="221" w:lineRule="auto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4</w:t>
      </w:r>
      <w:r>
        <w:rPr>
          <w:rStyle w:val="Footnote1"/>
          <w:color w:val="000000"/>
        </w:rPr>
        <w:tab/>
        <w:t>En particulier Barnabas et Silas.</w:t>
      </w:r>
    </w:p>
    <w:p w14:paraId="665EC640" w14:textId="77777777" w:rsidR="00000000" w:rsidRDefault="0034363A">
      <w:pPr>
        <w:pStyle w:val="Footnote10"/>
        <w:framePr w:w="3636" w:h="216" w:hRule="exact" w:wrap="none" w:vAnchor="page" w:hAnchor="page" w:x="767" w:y="8474"/>
        <w:tabs>
          <w:tab w:val="left" w:pos="108"/>
        </w:tabs>
        <w:spacing w:line="214" w:lineRule="auto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5</w:t>
      </w:r>
      <w:r>
        <w:rPr>
          <w:rStyle w:val="Footnote1"/>
          <w:color w:val="000000"/>
        </w:rPr>
        <w:tab/>
        <w:t>Epî</w:t>
      </w:r>
      <w:r>
        <w:rPr>
          <w:rStyle w:val="Footnote1"/>
          <w:color w:val="000000"/>
        </w:rPr>
        <w:t>tre aux Galates ch. I v. 18-19; ch. 2 v. 1-2</w:t>
      </w:r>
    </w:p>
    <w:p w14:paraId="5CE87BDC" w14:textId="77777777" w:rsidR="00000000" w:rsidRDefault="0034363A">
      <w:pPr>
        <w:pStyle w:val="Headerorfooter10"/>
        <w:framePr w:wrap="none" w:vAnchor="page" w:hAnchor="page" w:x="5705" w:y="8852"/>
        <w:rPr>
          <w:sz w:val="24"/>
          <w:szCs w:val="24"/>
        </w:rPr>
      </w:pPr>
      <w:r>
        <w:rPr>
          <w:rStyle w:val="Headerorfooter1"/>
          <w:color w:val="000000"/>
        </w:rPr>
        <w:t>9</w:t>
      </w:r>
    </w:p>
    <w:p w14:paraId="5DE4955D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4306F3" w14:textId="6E8DAC59" w:rsidR="00000000" w:rsidRDefault="00257D10">
      <w:pPr>
        <w:pStyle w:val="Bodytext10"/>
        <w:framePr w:w="5124" w:h="7200" w:hRule="exact" w:wrap="none" w:vAnchor="page" w:hAnchor="page" w:x="743" w:y="800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EB4CA9" wp14:editId="2C5907D1">
                <wp:simplePos x="0" y="0"/>
                <wp:positionH relativeFrom="page">
                  <wp:posOffset>482600</wp:posOffset>
                </wp:positionH>
                <wp:positionV relativeFrom="page">
                  <wp:posOffset>5155565</wp:posOffset>
                </wp:positionV>
                <wp:extent cx="670560" cy="0"/>
                <wp:effectExtent l="6350" t="12065" r="8890" b="698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10CE6" id="AutoShape 3" o:spid="_x0000_s1026" type="#_x0000_t32" style="position:absolute;margin-left:38pt;margin-top:405.95pt;width:5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34363A">
        <w:rPr>
          <w:rStyle w:val="Bodytext1"/>
          <w:color w:val="000000"/>
        </w:rPr>
        <w:t>n’existe aucun document de l’époque qui remettrait</w:t>
      </w:r>
    </w:p>
    <w:p w14:paraId="176E5CEA" w14:textId="77777777" w:rsidR="00000000" w:rsidRDefault="0034363A">
      <w:pPr>
        <w:pStyle w:val="Bodytext10"/>
        <w:framePr w:w="5124" w:h="7200" w:hRule="exact" w:wrap="none" w:vAnchor="page" w:hAnchor="page" w:x="743" w:y="80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en question le témoignage de ces hommes.</w:t>
      </w:r>
    </w:p>
    <w:p w14:paraId="7FEF3F2A" w14:textId="77777777" w:rsidR="00000000" w:rsidRDefault="0034363A">
      <w:pPr>
        <w:pStyle w:val="Bodytext10"/>
        <w:framePr w:w="5124" w:h="7200" w:hRule="exact" w:wrap="none" w:vAnchor="page" w:hAnchor="page" w:x="743" w:y="800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trois premiers Evangiles furent mis par écrit</w:t>
      </w:r>
    </w:p>
    <w:p w14:paraId="18573D60" w14:textId="77777777" w:rsidR="00000000" w:rsidRDefault="0034363A">
      <w:pPr>
        <w:pStyle w:val="Bodytext10"/>
        <w:framePr w:w="5124" w:h="7200" w:hRule="exact" w:wrap="none" w:vAnchor="page" w:hAnchor="page" w:x="743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avant l’</w:t>
      </w:r>
      <w:r>
        <w:rPr>
          <w:rStyle w:val="Bodytext1"/>
          <w:color w:val="000000"/>
        </w:rPr>
        <w:t>an 70 de notre ère ; cela est évident car,</w:t>
      </w:r>
    </w:p>
    <w:p w14:paraId="65DA3CF3" w14:textId="77777777" w:rsidR="00000000" w:rsidRDefault="0034363A">
      <w:pPr>
        <w:pStyle w:val="Bodytext10"/>
        <w:framePr w:w="5124" w:h="7200" w:hRule="exact" w:wrap="none" w:vAnchor="page" w:hAnchor="page" w:x="743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cas contraire, ils n’auraient pas manqué de</w:t>
      </w:r>
    </w:p>
    <w:p w14:paraId="00613583" w14:textId="77777777" w:rsidR="00000000" w:rsidRDefault="0034363A">
      <w:pPr>
        <w:pStyle w:val="Bodytext10"/>
        <w:framePr w:w="5124" w:h="7200" w:hRule="exact" w:wrap="none" w:vAnchor="page" w:hAnchor="page" w:x="743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mention de la destruction de Jérusalem qui eut</w:t>
      </w:r>
    </w:p>
    <w:p w14:paraId="2C4E800A" w14:textId="77777777" w:rsidR="00000000" w:rsidRDefault="0034363A">
      <w:pPr>
        <w:pStyle w:val="Bodytext10"/>
        <w:framePr w:w="5124" w:h="7200" w:hRule="exact" w:wrap="none" w:vAnchor="page" w:hAnchor="page" w:x="743" w:y="800"/>
        <w:rPr>
          <w:sz w:val="24"/>
          <w:szCs w:val="24"/>
        </w:rPr>
      </w:pPr>
      <w:r>
        <w:rPr>
          <w:rStyle w:val="Bodytext1"/>
          <w:color w:val="000000"/>
        </w:rPr>
        <w:t>lieu cette année-là.</w:t>
      </w:r>
    </w:p>
    <w:p w14:paraId="5A92C1DF" w14:textId="77777777" w:rsidR="00000000" w:rsidRDefault="0034363A">
      <w:pPr>
        <w:pStyle w:val="Bodytext10"/>
        <w:framePr w:w="5124" w:h="7200" w:hRule="exact" w:wrap="none" w:vAnchor="page" w:hAnchor="page" w:x="743" w:y="800"/>
        <w:spacing w:line="192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quatrième Evangile, le dernier à avoir vu le jour,</w:t>
      </w:r>
    </w:p>
    <w:p w14:paraId="4B245FC1" w14:textId="77777777" w:rsidR="00000000" w:rsidRDefault="0034363A">
      <w:pPr>
        <w:pStyle w:val="Bodytext10"/>
        <w:framePr w:w="5124" w:h="7200" w:hRule="exact" w:wrap="none" w:vAnchor="page" w:hAnchor="page" w:x="743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fut rédigé par Jean, l’</w:t>
      </w:r>
      <w:r>
        <w:rPr>
          <w:rStyle w:val="Bodytext1"/>
          <w:color w:val="000000"/>
        </w:rPr>
        <w:t>ami le plus intime de Jésus. Ce</w:t>
      </w:r>
    </w:p>
    <w:p w14:paraId="4D7A3D7D" w14:textId="77777777" w:rsidR="00000000" w:rsidRDefault="0034363A">
      <w:pPr>
        <w:pStyle w:val="Bodytext10"/>
        <w:framePr w:w="5124" w:h="7200" w:hRule="exact" w:wrap="none" w:vAnchor="page" w:hAnchor="page" w:x="743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document était cependant déjà connu à l’échelle inter</w:t>
      </w:r>
      <w:r>
        <w:rPr>
          <w:rStyle w:val="Bodytext1"/>
          <w:color w:val="000000"/>
        </w:rPr>
        <w:softHyphen/>
      </w:r>
    </w:p>
    <w:p w14:paraId="6595BE19" w14:textId="77777777" w:rsidR="00000000" w:rsidRDefault="0034363A">
      <w:pPr>
        <w:pStyle w:val="Bodytext10"/>
        <w:framePr w:w="5124" w:h="7200" w:hRule="exact" w:wrap="none" w:vAnchor="page" w:hAnchor="page" w:x="743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nationale dès le début du deuxième siècle ; on en a</w:t>
      </w:r>
    </w:p>
    <w:p w14:paraId="3CAAAF2E" w14:textId="77777777" w:rsidR="00000000" w:rsidRDefault="0034363A">
      <w:pPr>
        <w:pStyle w:val="Bodytext10"/>
        <w:framePr w:w="5124" w:h="7200" w:hRule="exact" w:wrap="none" w:vAnchor="page" w:hAnchor="page" w:x="743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trouvé, dans les sables du sud de l’Egypte, un frag</w:t>
      </w:r>
      <w:r>
        <w:rPr>
          <w:rStyle w:val="Bodytext1"/>
          <w:color w:val="000000"/>
        </w:rPr>
        <w:softHyphen/>
      </w:r>
    </w:p>
    <w:p w14:paraId="7B0F5957" w14:textId="77777777" w:rsidR="00000000" w:rsidRDefault="0034363A">
      <w:pPr>
        <w:pStyle w:val="Bodytext10"/>
        <w:framePr w:w="5124" w:h="7200" w:hRule="exact" w:wrap="none" w:vAnchor="page" w:hAnchor="page" w:x="743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écrit sur du papyrus que les experts datent de</w:t>
      </w:r>
    </w:p>
    <w:p w14:paraId="16E35273" w14:textId="77777777" w:rsidR="00000000" w:rsidRDefault="0034363A">
      <w:pPr>
        <w:pStyle w:val="Bodytext10"/>
        <w:framePr w:w="5124" w:h="7200" w:hRule="exact" w:wrap="none" w:vAnchor="page" w:hAnchor="page" w:x="743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l’an 110 ou </w:t>
      </w:r>
      <w:r>
        <w:rPr>
          <w:rStyle w:val="Bodytext1"/>
          <w:color w:val="000000"/>
        </w:rPr>
        <w:t>120 de notre ère, quelques années seule</w:t>
      </w:r>
      <w:r>
        <w:rPr>
          <w:rStyle w:val="Bodytext1"/>
          <w:color w:val="000000"/>
        </w:rPr>
        <w:softHyphen/>
      </w:r>
    </w:p>
    <w:p w14:paraId="29DEB25D" w14:textId="77777777" w:rsidR="00000000" w:rsidRDefault="0034363A">
      <w:pPr>
        <w:pStyle w:val="Bodytext10"/>
        <w:framePr w:w="5124" w:h="7200" w:hRule="exact" w:wrap="none" w:vAnchor="page" w:hAnchor="page" w:x="743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après la mort de l’auteur (qui eut lieu autour de</w:t>
      </w:r>
    </w:p>
    <w:p w14:paraId="5F6D502E" w14:textId="77777777" w:rsidR="00000000" w:rsidRDefault="0034363A">
      <w:pPr>
        <w:pStyle w:val="Bodytext10"/>
        <w:framePr w:w="5124" w:h="7200" w:hRule="exact" w:wrap="none" w:vAnchor="page" w:hAnchor="page" w:x="743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l’année 100). Il est donc manifeste que le manuscrit</w:t>
      </w:r>
    </w:p>
    <w:p w14:paraId="7FA9EFF7" w14:textId="77777777" w:rsidR="00000000" w:rsidRDefault="0034363A">
      <w:pPr>
        <w:pStyle w:val="Bodytext10"/>
        <w:framePr w:w="5124" w:h="7200" w:hRule="exact" w:wrap="none" w:vAnchor="page" w:hAnchor="page" w:x="743" w:y="80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originel a été écrit bien avant cette date.</w:t>
      </w:r>
    </w:p>
    <w:p w14:paraId="3567CF37" w14:textId="77777777" w:rsidR="00000000" w:rsidRDefault="0034363A">
      <w:pPr>
        <w:pStyle w:val="Bodytext10"/>
        <w:framePr w:w="5124" w:h="7200" w:hRule="exact" w:wrap="none" w:vAnchor="page" w:hAnchor="page" w:x="743" w:y="800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existe donc un témoignage authentique et très</w:t>
      </w:r>
    </w:p>
    <w:p w14:paraId="6A854DD0" w14:textId="77777777" w:rsidR="00000000" w:rsidRDefault="0034363A">
      <w:pPr>
        <w:pStyle w:val="Bodytext10"/>
        <w:framePr w:w="5124" w:h="7200" w:hRule="exact" w:wrap="none" w:vAnchor="page" w:hAnchor="page" w:x="743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impressionnant</w:t>
      </w:r>
      <w:r>
        <w:rPr>
          <w:rStyle w:val="Bodytext1"/>
          <w:color w:val="000000"/>
        </w:rPr>
        <w:t xml:space="preserve"> rédigé au cours de la génération</w:t>
      </w:r>
    </w:p>
    <w:p w14:paraId="170726CA" w14:textId="77777777" w:rsidR="00000000" w:rsidRDefault="0034363A">
      <w:pPr>
        <w:pStyle w:val="Bodytext10"/>
        <w:framePr w:w="5124" w:h="7200" w:hRule="exact" w:wrap="none" w:vAnchor="page" w:hAnchor="page" w:x="743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qui avait connu Jésus-Christ. En plus, l’apôtre</w:t>
      </w:r>
    </w:p>
    <w:p w14:paraId="0867E163" w14:textId="77777777" w:rsidR="00000000" w:rsidRDefault="0034363A">
      <w:pPr>
        <w:pStyle w:val="Bodytext10"/>
        <w:framePr w:w="5124" w:h="7200" w:hRule="exact" w:wrap="none" w:vAnchor="page" w:hAnchor="page" w:x="743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affirme dans sa lettre aux Corinthiens, 24 ans</w:t>
      </w:r>
    </w:p>
    <w:p w14:paraId="143E49D1" w14:textId="77777777" w:rsidR="00000000" w:rsidRDefault="0034363A">
      <w:pPr>
        <w:pStyle w:val="Bodytext10"/>
        <w:framePr w:w="5124" w:h="7200" w:hRule="exact" w:wrap="none" w:vAnchor="page" w:hAnchor="page" w:x="743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après la mort de Jésus, qu’il y avait à ce</w:t>
      </w:r>
    </w:p>
    <w:p w14:paraId="34A288E7" w14:textId="77777777" w:rsidR="00000000" w:rsidRDefault="0034363A">
      <w:pPr>
        <w:pStyle w:val="Bodytext10"/>
        <w:framePr w:w="5124" w:h="7200" w:hRule="exact" w:wrap="none" w:vAnchor="page" w:hAnchor="page" w:x="743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moment-là près de cinq cents personnes encore vi</w:t>
      </w:r>
      <w:r>
        <w:rPr>
          <w:rStyle w:val="Bodytext1"/>
          <w:color w:val="000000"/>
        </w:rPr>
        <w:softHyphen/>
      </w:r>
    </w:p>
    <w:p w14:paraId="5A6AE5AD" w14:textId="77777777" w:rsidR="00000000" w:rsidRDefault="0034363A">
      <w:pPr>
        <w:pStyle w:val="Bodytext10"/>
        <w:framePr w:w="5124" w:h="7200" w:hRule="exact" w:wrap="none" w:vAnchor="page" w:hAnchor="page" w:x="743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vantes qui l’a</w:t>
      </w:r>
      <w:r>
        <w:rPr>
          <w:rStyle w:val="Bodytext1"/>
          <w:color w:val="000000"/>
        </w:rPr>
        <w:t>vaient vu après sa résurrection,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cela</w:t>
      </w:r>
    </w:p>
    <w:p w14:paraId="51F9FCEE" w14:textId="77777777" w:rsidR="00000000" w:rsidRDefault="0034363A">
      <w:pPr>
        <w:pStyle w:val="Bodytext10"/>
        <w:framePr w:w="5124" w:h="7200" w:hRule="exact" w:wrap="none" w:vAnchor="page" w:hAnchor="page" w:x="743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évidemment sans compter les innombrables autres</w:t>
      </w:r>
    </w:p>
    <w:p w14:paraId="7E69238E" w14:textId="77777777" w:rsidR="00000000" w:rsidRDefault="0034363A">
      <w:pPr>
        <w:pStyle w:val="Bodytext10"/>
        <w:framePr w:w="5124" w:h="7200" w:hRule="exact" w:wrap="none" w:vAnchor="page" w:hAnchor="page" w:x="743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personnes qui l’avaient connu pendant sa vie et qui</w:t>
      </w:r>
    </w:p>
    <w:p w14:paraId="2285EA69" w14:textId="77777777" w:rsidR="00000000" w:rsidRDefault="0034363A">
      <w:pPr>
        <w:pStyle w:val="Bodytext10"/>
        <w:framePr w:w="5124" w:h="7200" w:hRule="exact" w:wrap="none" w:vAnchor="page" w:hAnchor="page" w:x="743" w:y="800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avaient entendu ses paroles.</w:t>
      </w:r>
    </w:p>
    <w:p w14:paraId="067E804F" w14:textId="77777777" w:rsidR="00000000" w:rsidRDefault="0034363A">
      <w:pPr>
        <w:pStyle w:val="Bodytext10"/>
        <w:framePr w:w="5124" w:h="7200" w:hRule="exact" w:wrap="none" w:vAnchor="page" w:hAnchor="page" w:x="743" w:y="800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nous possédons des preuves absolument sé</w:t>
      </w:r>
      <w:r>
        <w:rPr>
          <w:rStyle w:val="Bodytext1"/>
          <w:color w:val="000000"/>
        </w:rPr>
        <w:softHyphen/>
      </w:r>
    </w:p>
    <w:p w14:paraId="3E0D1916" w14:textId="77777777" w:rsidR="00000000" w:rsidRDefault="0034363A">
      <w:pPr>
        <w:pStyle w:val="Bodytext10"/>
        <w:framePr w:w="5124" w:h="7200" w:hRule="exact" w:wrap="none" w:vAnchor="page" w:hAnchor="page" w:x="743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rieuses de l’</w:t>
      </w:r>
      <w:r>
        <w:rPr>
          <w:rStyle w:val="Bodytext1"/>
          <w:color w:val="000000"/>
        </w:rPr>
        <w:t>existence historique de Jésus-Christ. Il</w:t>
      </w:r>
    </w:p>
    <w:p w14:paraId="17883849" w14:textId="77777777" w:rsidR="00000000" w:rsidRDefault="0034363A">
      <w:pPr>
        <w:pStyle w:val="Bodytext10"/>
        <w:framePr w:w="5124" w:h="7200" w:hRule="exact" w:wrap="none" w:vAnchor="page" w:hAnchor="page" w:x="743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s’agit d’un personnage qui a réellement vécu et dont la</w:t>
      </w:r>
    </w:p>
    <w:p w14:paraId="5FE41372" w14:textId="77777777" w:rsidR="00000000" w:rsidRDefault="0034363A">
      <w:pPr>
        <w:pStyle w:val="Bodytext10"/>
        <w:framePr w:w="5124" w:h="7200" w:hRule="exact" w:wrap="none" w:vAnchor="page" w:hAnchor="page" w:x="743" w:y="80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biographie est attestée de façon indiscutable.</w:t>
      </w:r>
    </w:p>
    <w:p w14:paraId="4BCAEED4" w14:textId="77777777" w:rsidR="00000000" w:rsidRDefault="0034363A">
      <w:pPr>
        <w:pStyle w:val="Footnote10"/>
        <w:framePr w:w="5100" w:h="438" w:hRule="exact" w:wrap="none" w:vAnchor="page" w:hAnchor="page" w:x="743" w:y="824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Première épître de</w:t>
      </w:r>
      <w:r>
        <w:rPr>
          <w:rStyle w:val="Footnote1"/>
          <w:color w:val="000000"/>
        </w:rPr>
        <w:t xml:space="preserve"> Paul aux Corinthiens ch. 15 v. 6. Il est recom</w:t>
      </w:r>
      <w:r>
        <w:rPr>
          <w:rStyle w:val="Footnote1"/>
          <w:color w:val="000000"/>
        </w:rPr>
        <w:softHyphen/>
      </w:r>
    </w:p>
    <w:p w14:paraId="433922DE" w14:textId="77777777" w:rsidR="00000000" w:rsidRDefault="0034363A">
      <w:pPr>
        <w:pStyle w:val="Footnote10"/>
        <w:framePr w:w="5100" w:h="438" w:hRule="exact" w:wrap="none" w:vAnchor="page" w:hAnchor="page" w:x="743" w:y="8240"/>
        <w:spacing w:line="221" w:lineRule="auto"/>
        <w:jc w:val="both"/>
        <w:rPr>
          <w:sz w:val="24"/>
          <w:szCs w:val="24"/>
        </w:rPr>
      </w:pPr>
      <w:r>
        <w:rPr>
          <w:rStyle w:val="Footnote1"/>
          <w:color w:val="000000"/>
        </w:rPr>
        <w:t>mandé de lire le chapitre en entier : c’est une lecture extraordinaire.</w:t>
      </w:r>
    </w:p>
    <w:p w14:paraId="01FB6F0D" w14:textId="77777777" w:rsidR="00000000" w:rsidRDefault="0034363A">
      <w:pPr>
        <w:pStyle w:val="Headerorfooter10"/>
        <w:framePr w:wrap="none" w:vAnchor="page" w:hAnchor="page" w:x="761" w:y="8846"/>
        <w:rPr>
          <w:sz w:val="24"/>
          <w:szCs w:val="24"/>
        </w:rPr>
      </w:pPr>
      <w:r>
        <w:rPr>
          <w:rStyle w:val="Headerorfooter1"/>
          <w:color w:val="000000"/>
        </w:rPr>
        <w:t>10</w:t>
      </w:r>
    </w:p>
    <w:p w14:paraId="25DFF561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D551CD" w14:textId="77777777" w:rsidR="00000000" w:rsidRDefault="0034363A">
      <w:pPr>
        <w:pStyle w:val="Bodytext10"/>
        <w:framePr w:w="5118" w:h="7878" w:hRule="exact" w:wrap="none" w:vAnchor="page" w:hAnchor="page" w:x="746" w:y="81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Vous vous demandez peut-être comment nous pou</w:t>
      </w:r>
      <w:r>
        <w:rPr>
          <w:rStyle w:val="Bodytext1"/>
          <w:color w:val="000000"/>
        </w:rPr>
        <w:softHyphen/>
      </w:r>
    </w:p>
    <w:p w14:paraId="61AFDB7F" w14:textId="77777777" w:rsidR="00000000" w:rsidRDefault="0034363A">
      <w:pPr>
        <w:pStyle w:val="Bodytext10"/>
        <w:framePr w:w="5118" w:h="7878" w:hRule="exact" w:wrap="none" w:vAnchor="page" w:hAnchor="page" w:x="746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vons être sûrs que les</w:t>
      </w:r>
      <w:r>
        <w:rPr>
          <w:rStyle w:val="Bodytext1"/>
          <w:color w:val="000000"/>
        </w:rPr>
        <w:t xml:space="preserve"> textes que nous avons à présent</w:t>
      </w:r>
    </w:p>
    <w:p w14:paraId="32846F8E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les mains sont de vraies copies des originaux. A</w:t>
      </w:r>
    </w:p>
    <w:p w14:paraId="1DB85AF4" w14:textId="77777777" w:rsidR="00000000" w:rsidRDefault="0034363A">
      <w:pPr>
        <w:pStyle w:val="Bodytext10"/>
        <w:framePr w:w="5118" w:h="7878" w:hRule="exact" w:wrap="none" w:vAnchor="page" w:hAnchor="page" w:x="746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cela, je réponds que nous avons infiniment plus de</w:t>
      </w:r>
    </w:p>
    <w:p w14:paraId="4485F73E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certitudes en ce qui concerne ces textes que pour tous</w:t>
      </w:r>
    </w:p>
    <w:p w14:paraId="626ACCA1" w14:textId="77777777" w:rsidR="00000000" w:rsidRDefault="0034363A">
      <w:pPr>
        <w:pStyle w:val="Bodytext10"/>
        <w:framePr w:w="5118" w:h="7878" w:hRule="exact" w:wrap="none" w:vAnchor="page" w:hAnchor="page" w:x="746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 auteurs de l’Antiquité. Il existe plus de</w:t>
      </w:r>
    </w:p>
    <w:p w14:paraId="363924CA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5 000 man</w:t>
      </w:r>
      <w:r>
        <w:rPr>
          <w:rStyle w:val="Bodytext1"/>
          <w:color w:val="000000"/>
        </w:rPr>
        <w:t>uscrits anciens du Nouveau Testament</w:t>
      </w:r>
    </w:p>
    <w:p w14:paraId="49452D3A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beaucoup sont complets et dont plusieurs re</w:t>
      </w:r>
      <w:r>
        <w:rPr>
          <w:rStyle w:val="Bodytext1"/>
          <w:color w:val="000000"/>
        </w:rPr>
        <w:softHyphen/>
      </w:r>
    </w:p>
    <w:p w14:paraId="7DE4EDB9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montent aux tout premiers siècles. En revanche, il n’y</w:t>
      </w:r>
    </w:p>
    <w:p w14:paraId="5280C260" w14:textId="77777777" w:rsidR="00000000" w:rsidRDefault="0034363A">
      <w:pPr>
        <w:pStyle w:val="Bodytext10"/>
        <w:framePr w:w="5118" w:h="7878" w:hRule="exact" w:wrap="none" w:vAnchor="page" w:hAnchor="page" w:x="746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dans le monde entier que neuf ou dix manuscrits</w:t>
      </w:r>
    </w:p>
    <w:p w14:paraId="30ADB391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sérieux des écrits de Jules César, dont le plus ancien</w:t>
      </w:r>
    </w:p>
    <w:p w14:paraId="12CEA196" w14:textId="77777777" w:rsidR="00000000" w:rsidRDefault="0034363A">
      <w:pPr>
        <w:pStyle w:val="Bodytext10"/>
        <w:framePr w:w="5118" w:h="7878" w:hRule="exact" w:wrap="none" w:vAnchor="page" w:hAnchor="page" w:x="746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date au m</w:t>
      </w:r>
      <w:r>
        <w:rPr>
          <w:rStyle w:val="Bodytext1"/>
          <w:color w:val="000000"/>
        </w:rPr>
        <w:t xml:space="preserve">oins de </w:t>
      </w:r>
      <w:r>
        <w:rPr>
          <w:rStyle w:val="Bodytext1"/>
          <w:i/>
          <w:iCs/>
          <w:color w:val="000000"/>
        </w:rPr>
        <w:t>neuf cents ans après sa mort.</w:t>
      </w:r>
      <w:r>
        <w:rPr>
          <w:rStyle w:val="Bodytext1"/>
          <w:color w:val="000000"/>
        </w:rPr>
        <w:t xml:space="preserve"> Per</w:t>
      </w:r>
      <w:r>
        <w:rPr>
          <w:rStyle w:val="Bodytext1"/>
          <w:color w:val="000000"/>
        </w:rPr>
        <w:softHyphen/>
      </w:r>
    </w:p>
    <w:p w14:paraId="1C19BE27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cependant ne songe à mettre en doute l’histori</w:t>
      </w:r>
      <w:r>
        <w:rPr>
          <w:rStyle w:val="Bodytext1"/>
          <w:color w:val="000000"/>
        </w:rPr>
        <w:softHyphen/>
      </w:r>
    </w:p>
    <w:p w14:paraId="22A09CA9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cité de Jules César ou des écrits qu’il nous a laissés.</w:t>
      </w:r>
    </w:p>
    <w:p w14:paraId="06A6C59B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alors ne veut-on pas reconnaître l’authenti</w:t>
      </w:r>
      <w:r>
        <w:rPr>
          <w:rStyle w:val="Bodytext1"/>
          <w:color w:val="000000"/>
        </w:rPr>
        <w:softHyphen/>
      </w:r>
    </w:p>
    <w:p w14:paraId="46F7865A" w14:textId="77777777" w:rsidR="00000000" w:rsidRDefault="0034363A">
      <w:pPr>
        <w:pStyle w:val="Bodytext10"/>
        <w:framePr w:w="5118" w:h="7878" w:hRule="exact" w:wrap="none" w:vAnchor="page" w:hAnchor="page" w:x="746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cité des écrits du Nouveau Testament ? Et penser </w:t>
      </w:r>
      <w:r>
        <w:rPr>
          <w:rStyle w:val="Bodytext1"/>
          <w:color w:val="000000"/>
        </w:rPr>
        <w:t>qu’il</w:t>
      </w:r>
    </w:p>
    <w:p w14:paraId="20EA09A2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 a des gens pour dire que Jésus-Christ n’a jamais</w:t>
      </w:r>
    </w:p>
    <w:p w14:paraId="4D8044A6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existé ! Une telle attitude révèle ou bien une ignorance</w:t>
      </w:r>
    </w:p>
    <w:p w14:paraId="4CD66201" w14:textId="77777777" w:rsidR="00000000" w:rsidRDefault="0034363A">
      <w:pPr>
        <w:pStyle w:val="Bodytext10"/>
        <w:framePr w:w="5118" w:h="7878" w:hRule="exact" w:wrap="none" w:vAnchor="page" w:hAnchor="page" w:x="746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regrettable des faits ou bien un esprit vraiment fermé.</w:t>
      </w:r>
    </w:p>
    <w:p w14:paraId="577AA810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n’est cependant pas surprenant, car il y a même</w:t>
      </w:r>
    </w:p>
    <w:p w14:paraId="178E56A4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scientifiques qui refusent d’</w:t>
      </w:r>
      <w:r>
        <w:rPr>
          <w:rStyle w:val="Bodytext1"/>
          <w:color w:val="000000"/>
        </w:rPr>
        <w:t>admettre certaines</w:t>
      </w:r>
    </w:p>
    <w:p w14:paraId="4A9E8979" w14:textId="77777777" w:rsidR="00000000" w:rsidRDefault="0034363A">
      <w:pPr>
        <w:pStyle w:val="Bodytext10"/>
        <w:framePr w:w="5118" w:h="7878" w:hRule="exact" w:wrap="none" w:vAnchor="page" w:hAnchor="page" w:x="746" w:y="8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vérités absolument flagrantes !</w:t>
      </w:r>
    </w:p>
    <w:p w14:paraId="3F0CD421" w14:textId="77777777" w:rsidR="00000000" w:rsidRDefault="0034363A">
      <w:pPr>
        <w:pStyle w:val="Bodytext10"/>
        <w:framePr w:w="5118" w:h="7878" w:hRule="exact" w:wrap="none" w:vAnchor="page" w:hAnchor="page" w:x="746" w:y="812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— et c’est vraiment étonnant ! — on</w:t>
      </w:r>
    </w:p>
    <w:p w14:paraId="6A32C26A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ferme en général les yeux sur le phénomène extraordi</w:t>
      </w:r>
      <w:r>
        <w:rPr>
          <w:rStyle w:val="Bodytext1"/>
          <w:color w:val="000000"/>
        </w:rPr>
        <w:softHyphen/>
      </w:r>
    </w:p>
    <w:p w14:paraId="385940D6" w14:textId="77777777" w:rsidR="00000000" w:rsidRDefault="0034363A">
      <w:pPr>
        <w:pStyle w:val="Bodytext10"/>
        <w:framePr w:w="5118" w:h="7878" w:hRule="exact" w:wrap="none" w:vAnchor="page" w:hAnchor="page" w:x="746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naire qu’est le livre du Nouveau Testament : on ignore</w:t>
      </w:r>
    </w:p>
    <w:p w14:paraId="531933E6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la vérité sur la personne de Jé</w:t>
      </w:r>
      <w:r>
        <w:rPr>
          <w:rStyle w:val="Bodytext1"/>
          <w:color w:val="000000"/>
        </w:rPr>
        <w:t>sus-Christ. On veut bien</w:t>
      </w:r>
    </w:p>
    <w:p w14:paraId="08E8D673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croire à l’historicité de Socrate et d’Alexandre le</w:t>
      </w:r>
    </w:p>
    <w:p w14:paraId="6777AFB9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Grand, tout en rejetant les preuves encore bien plus</w:t>
      </w:r>
    </w:p>
    <w:p w14:paraId="759D4404" w14:textId="77777777" w:rsidR="00000000" w:rsidRDefault="0034363A">
      <w:pPr>
        <w:pStyle w:val="Bodytext10"/>
        <w:framePr w:w="5118" w:h="7878" w:hRule="exact" w:wrap="none" w:vAnchor="page" w:hAnchor="page" w:x="746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solides de la réalité de l’existence de Jésus-Christ.</w:t>
      </w:r>
    </w:p>
    <w:p w14:paraId="2D47384D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Cette attitude est, avouons-le, plus que déconcertante.</w:t>
      </w:r>
    </w:p>
    <w:p w14:paraId="2047BCB7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pourquoi l</w:t>
      </w:r>
      <w:r>
        <w:rPr>
          <w:rStyle w:val="Bodytext1"/>
          <w:color w:val="000000"/>
        </w:rPr>
        <w:t>’Ecriture sainte est si précieuse, si</w:t>
      </w:r>
    </w:p>
    <w:p w14:paraId="7B1F6AAE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merveilleuse : ce n’est pas un message vague ou ambigu</w:t>
      </w:r>
    </w:p>
    <w:p w14:paraId="7F4C89DF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provenant d’un au-delà indéfinissable ; ce n’est</w:t>
      </w:r>
    </w:p>
    <w:p w14:paraId="3652292C" w14:textId="77777777" w:rsidR="00000000" w:rsidRDefault="0034363A">
      <w:pPr>
        <w:pStyle w:val="Bodytext10"/>
        <w:framePr w:w="5118" w:h="7878" w:hRule="exact" w:wrap="none" w:vAnchor="page" w:hAnchor="page" w:x="746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un ouï-dire ni une idée hypothétique que nous ne</w:t>
      </w:r>
    </w:p>
    <w:p w14:paraId="09024BE3" w14:textId="77777777" w:rsidR="00000000" w:rsidRDefault="0034363A">
      <w:pPr>
        <w:pStyle w:val="Headerorfooter10"/>
        <w:framePr w:wrap="none" w:vAnchor="page" w:hAnchor="page" w:x="5606" w:y="8846"/>
        <w:rPr>
          <w:sz w:val="24"/>
          <w:szCs w:val="24"/>
        </w:rPr>
      </w:pPr>
      <w:r>
        <w:rPr>
          <w:rStyle w:val="Headerorfooter1"/>
          <w:color w:val="000000"/>
        </w:rPr>
        <w:t>11</w:t>
      </w:r>
    </w:p>
    <w:p w14:paraId="38260135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091B82" w14:textId="77777777" w:rsidR="00000000" w:rsidRDefault="0034363A">
      <w:pPr>
        <w:pStyle w:val="Bodytext10"/>
        <w:framePr w:w="5154" w:h="7668" w:hRule="exact" w:wrap="none" w:vAnchor="page" w:hAnchor="page" w:x="728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pouvons pas vé</w:t>
      </w:r>
      <w:r>
        <w:rPr>
          <w:rStyle w:val="Bodytext1"/>
          <w:color w:val="000000"/>
        </w:rPr>
        <w:t>rifier, mais au contraire une expression</w:t>
      </w:r>
    </w:p>
    <w:p w14:paraId="6971081D" w14:textId="77777777" w:rsidR="00000000" w:rsidRDefault="0034363A">
      <w:pPr>
        <w:pStyle w:val="Bodytext10"/>
        <w:framePr w:w="5154" w:h="7668" w:hRule="exact" w:wrap="none" w:vAnchor="page" w:hAnchor="page" w:x="728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un langage clair et précis. Il ne s’agit pas non plus</w:t>
      </w:r>
    </w:p>
    <w:p w14:paraId="30514216" w14:textId="77777777" w:rsidR="00000000" w:rsidRDefault="0034363A">
      <w:pPr>
        <w:pStyle w:val="Bodytext10"/>
        <w:framePr w:w="5154" w:h="7668" w:hRule="exact" w:wrap="none" w:vAnchor="page" w:hAnchor="page" w:x="728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tradition orale ; c’est une parole écrite, donc</w:t>
      </w:r>
    </w:p>
    <w:p w14:paraId="38612201" w14:textId="77777777" w:rsidR="00000000" w:rsidRDefault="0034363A">
      <w:pPr>
        <w:pStyle w:val="Bodytext10"/>
        <w:framePr w:w="5154" w:h="7668" w:hRule="exact" w:wrap="none" w:vAnchor="page" w:hAnchor="page" w:x="728" w:y="812"/>
        <w:rPr>
          <w:sz w:val="24"/>
          <w:szCs w:val="24"/>
        </w:rPr>
      </w:pPr>
      <w:r>
        <w:rPr>
          <w:rStyle w:val="Bodytext1"/>
          <w:color w:val="000000"/>
        </w:rPr>
        <w:t>inaltérable.</w:t>
      </w:r>
    </w:p>
    <w:p w14:paraId="01625C4E" w14:textId="77777777" w:rsidR="00000000" w:rsidRDefault="0034363A">
      <w:pPr>
        <w:pStyle w:val="Bodytext10"/>
        <w:framePr w:w="5154" w:h="7668" w:hRule="exact" w:wrap="none" w:vAnchor="page" w:hAnchor="page" w:x="728" w:y="812"/>
        <w:spacing w:line="187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animaux, aux oiseaux et aux insectes, Dieu a</w:t>
      </w:r>
    </w:p>
    <w:p w14:paraId="357BCAF1" w14:textId="77777777" w:rsidR="00000000" w:rsidRDefault="0034363A">
      <w:pPr>
        <w:pStyle w:val="Bodytext10"/>
        <w:framePr w:w="5154" w:h="7668" w:hRule="exact" w:wrap="none" w:vAnchor="page" w:hAnchor="page" w:x="728" w:y="8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des instincts qui leur permettent de</w:t>
      </w:r>
      <w:r>
        <w:rPr>
          <w:rStyle w:val="Bodytext1"/>
          <w:color w:val="000000"/>
        </w:rPr>
        <w:t xml:space="preserve"> survivre. A</w:t>
      </w:r>
    </w:p>
    <w:p w14:paraId="692558A4" w14:textId="77777777" w:rsidR="00000000" w:rsidRDefault="0034363A">
      <w:pPr>
        <w:pStyle w:val="Bodytext10"/>
        <w:framePr w:w="5154" w:h="7668" w:hRule="exact" w:wrap="none" w:vAnchor="page" w:hAnchor="page" w:x="728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l’homme, par contre, il a accordé les facultés de la</w:t>
      </w:r>
    </w:p>
    <w:p w14:paraId="58C66FC2" w14:textId="77777777" w:rsidR="00000000" w:rsidRDefault="0034363A">
      <w:pPr>
        <w:pStyle w:val="Bodytext10"/>
        <w:framePr w:w="5154" w:h="7668" w:hRule="exact" w:wrap="none" w:vAnchor="page" w:hAnchor="page" w:x="728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et de la raison : non seulement une intelli</w:t>
      </w:r>
      <w:r>
        <w:rPr>
          <w:rStyle w:val="Bodytext1"/>
          <w:color w:val="000000"/>
        </w:rPr>
        <w:softHyphen/>
      </w:r>
    </w:p>
    <w:p w14:paraId="4FBA39B2" w14:textId="77777777" w:rsidR="00000000" w:rsidRDefault="0034363A">
      <w:pPr>
        <w:pStyle w:val="Bodytext10"/>
        <w:framePr w:w="5154" w:h="7668" w:hRule="exact" w:wrap="none" w:vAnchor="page" w:hAnchor="page" w:x="728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gence, mais également une facilité d’expression struc</w:t>
      </w:r>
      <w:r>
        <w:rPr>
          <w:rStyle w:val="Bodytext1"/>
          <w:color w:val="000000"/>
        </w:rPr>
        <w:softHyphen/>
      </w:r>
    </w:p>
    <w:p w14:paraId="364441CC" w14:textId="77777777" w:rsidR="00000000" w:rsidRDefault="0034363A">
      <w:pPr>
        <w:pStyle w:val="Bodytext10"/>
        <w:framePr w:w="5154" w:h="7668" w:hRule="exact" w:wrap="none" w:vAnchor="page" w:hAnchor="page" w:x="728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turée, utilisant un vocabulaire d’une grande exactitude.</w:t>
      </w:r>
    </w:p>
    <w:p w14:paraId="739D0AAB" w14:textId="77777777" w:rsidR="00000000" w:rsidRDefault="0034363A">
      <w:pPr>
        <w:pStyle w:val="Bodytext10"/>
        <w:framePr w:w="5154" w:h="7668" w:hRule="exact" w:wrap="none" w:vAnchor="page" w:hAnchor="page" w:x="728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C’est pourquoi l’homme ne </w:t>
      </w:r>
      <w:r>
        <w:rPr>
          <w:rStyle w:val="Bodytext1"/>
          <w:color w:val="000000"/>
        </w:rPr>
        <w:t>peut pas se contenter</w:t>
      </w:r>
    </w:p>
    <w:p w14:paraId="6AAF40F9" w14:textId="77777777" w:rsidR="00000000" w:rsidRDefault="0034363A">
      <w:pPr>
        <w:pStyle w:val="Bodytext10"/>
        <w:framePr w:w="5154" w:h="7668" w:hRule="exact" w:wrap="none" w:vAnchor="page" w:hAnchor="page" w:x="728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« foi » simplement instinctive ou sentimentale.</w:t>
      </w:r>
    </w:p>
    <w:p w14:paraId="605C7E3A" w14:textId="77777777" w:rsidR="00000000" w:rsidRDefault="0034363A">
      <w:pPr>
        <w:pStyle w:val="Bodytext10"/>
        <w:framePr w:w="5154" w:h="7668" w:hRule="exact" w:wrap="none" w:vAnchor="page" w:hAnchor="page" w:x="728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Créateur reconnaît notre besoin d’une connais</w:t>
      </w:r>
      <w:r>
        <w:rPr>
          <w:rStyle w:val="Bodytext1"/>
          <w:color w:val="000000"/>
        </w:rPr>
        <w:softHyphen/>
      </w:r>
    </w:p>
    <w:p w14:paraId="576354E1" w14:textId="77777777" w:rsidR="00000000" w:rsidRDefault="0034363A">
      <w:pPr>
        <w:pStyle w:val="Bodytext10"/>
        <w:framePr w:w="5154" w:h="7668" w:hRule="exact" w:wrap="none" w:vAnchor="page" w:hAnchor="page" w:x="728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de lui-même qui soit rationnelle, morale et</w:t>
      </w:r>
    </w:p>
    <w:p w14:paraId="18BC2577" w14:textId="77777777" w:rsidR="00000000" w:rsidRDefault="0034363A">
      <w:pPr>
        <w:pStyle w:val="Bodytext10"/>
        <w:framePr w:w="5154" w:h="7668" w:hRule="exact" w:wrap="none" w:vAnchor="page" w:hAnchor="page" w:x="728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esthétique. C’est une connaissance qui ne peut venir</w:t>
      </w:r>
    </w:p>
    <w:p w14:paraId="04F60506" w14:textId="77777777" w:rsidR="00000000" w:rsidRDefault="0034363A">
      <w:pPr>
        <w:pStyle w:val="Bodytext10"/>
        <w:framePr w:w="5154" w:h="7668" w:hRule="exact" w:wrap="none" w:vAnchor="page" w:hAnchor="page" w:x="728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lui et cela sous une</w:t>
      </w:r>
      <w:r>
        <w:rPr>
          <w:rStyle w:val="Bodytext1"/>
          <w:color w:val="000000"/>
        </w:rPr>
        <w:t xml:space="preserve"> forme intensément person</w:t>
      </w:r>
      <w:r>
        <w:rPr>
          <w:rStyle w:val="Bodytext1"/>
          <w:color w:val="000000"/>
        </w:rPr>
        <w:softHyphen/>
      </w:r>
    </w:p>
    <w:p w14:paraId="6D2B72E5" w14:textId="77777777" w:rsidR="00000000" w:rsidRDefault="0034363A">
      <w:pPr>
        <w:pStyle w:val="Bodytext10"/>
        <w:framePr w:w="5154" w:h="7668" w:hRule="exact" w:wrap="none" w:vAnchor="page" w:hAnchor="page" w:x="728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nelle. L’homme est plus qu’un animal : pour trouver</w:t>
      </w:r>
    </w:p>
    <w:p w14:paraId="36E3B27A" w14:textId="77777777" w:rsidR="00000000" w:rsidRDefault="0034363A">
      <w:pPr>
        <w:pStyle w:val="Bodytext10"/>
        <w:framePr w:w="5154" w:h="7668" w:hRule="exact" w:wrap="none" w:vAnchor="page" w:hAnchor="page" w:x="728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vraie voie, il a besoin d’autre chose que de suivre</w:t>
      </w:r>
    </w:p>
    <w:p w14:paraId="5842D2C0" w14:textId="77777777" w:rsidR="00000000" w:rsidRDefault="0034363A">
      <w:pPr>
        <w:pStyle w:val="Bodytext10"/>
        <w:framePr w:w="5154" w:h="7668" w:hRule="exact" w:wrap="none" w:vAnchor="page" w:hAnchor="page" w:x="728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simplement ses instincts, sinon il tombe finalement</w:t>
      </w:r>
    </w:p>
    <w:p w14:paraId="169C0730" w14:textId="77777777" w:rsidR="00000000" w:rsidRDefault="0034363A">
      <w:pPr>
        <w:pStyle w:val="Bodytext10"/>
        <w:framePr w:w="5154" w:h="7668" w:hRule="exact" w:wrap="none" w:vAnchor="page" w:hAnchor="page" w:x="728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bestialité la plus vile.</w:t>
      </w:r>
    </w:p>
    <w:p w14:paraId="7ACC8471" w14:textId="77777777" w:rsidR="00000000" w:rsidRDefault="0034363A">
      <w:pPr>
        <w:pStyle w:val="Bodytext10"/>
        <w:framePr w:w="5154" w:h="7668" w:hRule="exact" w:wrap="none" w:vAnchor="page" w:hAnchor="page" w:x="728" w:y="812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cette raison, le Créateur nous propose une</w:t>
      </w:r>
    </w:p>
    <w:p w14:paraId="1301D23F" w14:textId="77777777" w:rsidR="00000000" w:rsidRDefault="0034363A">
      <w:pPr>
        <w:pStyle w:val="Bodytext10"/>
        <w:framePr w:w="5154" w:h="7668" w:hRule="exact" w:wrap="none" w:vAnchor="page" w:hAnchor="page" w:x="728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sûre, cohérente, rationnelle, qui nous convainc</w:t>
      </w:r>
    </w:p>
    <w:p w14:paraId="47EB83A4" w14:textId="77777777" w:rsidR="00000000" w:rsidRDefault="0034363A">
      <w:pPr>
        <w:pStyle w:val="Bodytext10"/>
        <w:framePr w:w="5154" w:h="7668" w:hRule="exact" w:wrap="none" w:vAnchor="page" w:hAnchor="page" w:x="728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tous les niveaux de notre être. Et pour que cette</w:t>
      </w:r>
    </w:p>
    <w:p w14:paraId="312612BB" w14:textId="77777777" w:rsidR="00000000" w:rsidRDefault="0034363A">
      <w:pPr>
        <w:pStyle w:val="Bodytext10"/>
        <w:framePr w:w="5154" w:h="7668" w:hRule="exact" w:wrap="none" w:vAnchor="page" w:hAnchor="page" w:x="728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ne s’altère pas ni ne se perde, il a fallu qu’elle</w:t>
      </w:r>
    </w:p>
    <w:p w14:paraId="1CA955D8" w14:textId="77777777" w:rsidR="00000000" w:rsidRDefault="0034363A">
      <w:pPr>
        <w:pStyle w:val="Bodytext10"/>
        <w:framePr w:w="5154" w:h="7668" w:hRule="exact" w:wrap="none" w:vAnchor="page" w:hAnchor="page" w:x="728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soit mise par écrit. A travers les paroles </w:t>
      </w:r>
      <w:r>
        <w:rPr>
          <w:rStyle w:val="Bodytext1"/>
          <w:color w:val="000000"/>
        </w:rPr>
        <w:t>humaines de</w:t>
      </w:r>
    </w:p>
    <w:p w14:paraId="274F0501" w14:textId="77777777" w:rsidR="00000000" w:rsidRDefault="0034363A">
      <w:pPr>
        <w:pStyle w:val="Bodytext10"/>
        <w:framePr w:w="5154" w:h="7668" w:hRule="exact" w:wrap="none" w:vAnchor="page" w:hAnchor="page" w:x="728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livre-là, nous saisissons la pensée de Dieu lui-</w:t>
      </w:r>
    </w:p>
    <w:p w14:paraId="1D7FC06C" w14:textId="77777777" w:rsidR="00000000" w:rsidRDefault="0034363A">
      <w:pPr>
        <w:pStyle w:val="Bodytext10"/>
        <w:framePr w:w="5154" w:h="7668" w:hRule="exact" w:wrap="none" w:vAnchor="page" w:hAnchor="page" w:x="728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; nous entendons sa voix, une sagesse qui pé</w:t>
      </w:r>
      <w:r>
        <w:rPr>
          <w:rStyle w:val="Bodytext1"/>
          <w:color w:val="000000"/>
        </w:rPr>
        <w:softHyphen/>
      </w:r>
    </w:p>
    <w:p w14:paraId="4905A688" w14:textId="77777777" w:rsidR="00000000" w:rsidRDefault="0034363A">
      <w:pPr>
        <w:pStyle w:val="Bodytext10"/>
        <w:framePr w:w="5154" w:h="7668" w:hRule="exact" w:wrap="none" w:vAnchor="page" w:hAnchor="page" w:x="728" w:y="812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nètre jusqu’au fond de notre cœur.</w:t>
      </w:r>
    </w:p>
    <w:p w14:paraId="78D28B31" w14:textId="77777777" w:rsidR="00000000" w:rsidRDefault="0034363A">
      <w:pPr>
        <w:pStyle w:val="Bodytext10"/>
        <w:framePr w:w="5154" w:h="7668" w:hRule="exact" w:wrap="none" w:vAnchor="page" w:hAnchor="page" w:x="728" w:y="812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l’historicité de la personne de Jésus-Christ ne</w:t>
      </w:r>
    </w:p>
    <w:p w14:paraId="4032C432" w14:textId="77777777" w:rsidR="00000000" w:rsidRDefault="0034363A">
      <w:pPr>
        <w:pStyle w:val="Bodytext10"/>
        <w:framePr w:w="5154" w:h="7668" w:hRule="exact" w:wrap="none" w:vAnchor="page" w:hAnchor="page" w:x="728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dépend pas des incertitudes d’une tradition orale n</w:t>
      </w:r>
      <w:r>
        <w:rPr>
          <w:rStyle w:val="Bodytext1"/>
          <w:color w:val="000000"/>
        </w:rPr>
        <w:t>i</w:t>
      </w:r>
    </w:p>
    <w:p w14:paraId="769D937E" w14:textId="77777777" w:rsidR="00000000" w:rsidRDefault="0034363A">
      <w:pPr>
        <w:pStyle w:val="Bodytext10"/>
        <w:framePr w:w="5154" w:h="7668" w:hRule="exact" w:wrap="none" w:vAnchor="page" w:hAnchor="page" w:x="728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mysticisme subjectif non contrôlable et non</w:t>
      </w:r>
    </w:p>
    <w:p w14:paraId="1630471B" w14:textId="77777777" w:rsidR="00000000" w:rsidRDefault="0034363A">
      <w:pPr>
        <w:pStyle w:val="Bodytext10"/>
        <w:framePr w:w="5154" w:h="7668" w:hRule="exact" w:wrap="none" w:vAnchor="page" w:hAnchor="page" w:x="728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transmissible. Elle est solidement fondée sur une</w:t>
      </w:r>
    </w:p>
    <w:p w14:paraId="552493E0" w14:textId="77777777" w:rsidR="00000000" w:rsidRDefault="0034363A">
      <w:pPr>
        <w:pStyle w:val="Bodytext10"/>
        <w:framePr w:w="5154" w:h="7668" w:hRule="exact" w:wrap="none" w:vAnchor="page" w:hAnchor="page" w:x="728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documentation vérifiable, d’un sérieux indiscutable.</w:t>
      </w:r>
    </w:p>
    <w:p w14:paraId="7749D3A2" w14:textId="77777777" w:rsidR="00000000" w:rsidRDefault="0034363A">
      <w:pPr>
        <w:pStyle w:val="Headerorfooter10"/>
        <w:framePr w:wrap="none" w:vAnchor="page" w:hAnchor="page" w:x="746" w:y="8846"/>
        <w:rPr>
          <w:sz w:val="24"/>
          <w:szCs w:val="24"/>
        </w:rPr>
      </w:pPr>
      <w:r>
        <w:rPr>
          <w:rStyle w:val="Headerorfooter1"/>
          <w:color w:val="000000"/>
        </w:rPr>
        <w:t>12</w:t>
      </w:r>
    </w:p>
    <w:p w14:paraId="6648F731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40110F" w14:textId="77777777" w:rsidR="00000000" w:rsidRDefault="0034363A">
      <w:pPr>
        <w:pStyle w:val="Heading410"/>
        <w:framePr w:w="5106" w:h="7680" w:hRule="exact" w:wrap="none" w:vAnchor="page" w:hAnchor="page" w:x="752" w:y="1004"/>
        <w:spacing w:after="380"/>
        <w:ind w:firstLine="0"/>
        <w:rPr>
          <w:sz w:val="24"/>
          <w:szCs w:val="24"/>
        </w:rPr>
      </w:pPr>
      <w:bookmarkStart w:id="14" w:name="bookmark14"/>
      <w:bookmarkStart w:id="15" w:name="bookmark15"/>
      <w:bookmarkStart w:id="16" w:name="bookmark16"/>
      <w:r>
        <w:rPr>
          <w:rStyle w:val="Heading41"/>
          <w:color w:val="000000"/>
        </w:rPr>
        <w:lastRenderedPageBreak/>
        <w:t>2</w:t>
      </w:r>
      <w:bookmarkEnd w:id="14"/>
      <w:bookmarkEnd w:id="15"/>
      <w:bookmarkEnd w:id="16"/>
    </w:p>
    <w:p w14:paraId="6CDB2265" w14:textId="77777777" w:rsidR="00000000" w:rsidRDefault="0034363A">
      <w:pPr>
        <w:pStyle w:val="Heading510"/>
        <w:framePr w:w="5106" w:h="7680" w:hRule="exact" w:wrap="none" w:vAnchor="page" w:hAnchor="page" w:x="752" w:y="1004"/>
        <w:spacing w:after="0"/>
        <w:rPr>
          <w:i w:val="0"/>
          <w:iCs w:val="0"/>
          <w:sz w:val="24"/>
          <w:szCs w:val="24"/>
        </w:rPr>
      </w:pPr>
      <w:bookmarkStart w:id="17" w:name="bookmark19"/>
      <w:r>
        <w:rPr>
          <w:rStyle w:val="Heading51"/>
          <w:i/>
          <w:iCs/>
          <w:color w:val="000000"/>
        </w:rPr>
        <w:t>Jésus- Christ</w:t>
      </w:r>
      <w:bookmarkEnd w:id="17"/>
    </w:p>
    <w:p w14:paraId="2DC37481" w14:textId="77777777" w:rsidR="00000000" w:rsidRDefault="0034363A">
      <w:pPr>
        <w:pStyle w:val="Heading510"/>
        <w:framePr w:w="5106" w:h="7680" w:hRule="exact" w:wrap="none" w:vAnchor="page" w:hAnchor="page" w:x="752" w:y="1004"/>
        <w:spacing w:after="600" w:line="209" w:lineRule="auto"/>
        <w:rPr>
          <w:i w:val="0"/>
          <w:iCs w:val="0"/>
          <w:sz w:val="24"/>
          <w:szCs w:val="24"/>
        </w:rPr>
      </w:pPr>
      <w:bookmarkStart w:id="18" w:name="bookmark17"/>
      <w:bookmarkStart w:id="19" w:name="bookmark18"/>
      <w:bookmarkStart w:id="20" w:name="bookmark20"/>
      <w:r>
        <w:rPr>
          <w:rStyle w:val="Heading51"/>
          <w:i/>
          <w:iCs/>
          <w:color w:val="000000"/>
        </w:rPr>
        <w:t>est un vrai homme</w:t>
      </w:r>
      <w:bookmarkEnd w:id="18"/>
      <w:bookmarkEnd w:id="19"/>
      <w:bookmarkEnd w:id="20"/>
    </w:p>
    <w:p w14:paraId="3E593D6C" w14:textId="77777777" w:rsidR="00000000" w:rsidRDefault="0034363A">
      <w:pPr>
        <w:pStyle w:val="Bodytext10"/>
        <w:framePr w:w="5106" w:h="7680" w:hRule="exact" w:wrap="none" w:vAnchor="page" w:hAnchor="page" w:x="752" w:y="100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seulement nous possédons les preuves histo</w:t>
      </w:r>
      <w:r>
        <w:rPr>
          <w:rStyle w:val="Bodytext1"/>
          <w:color w:val="000000"/>
        </w:rPr>
        <w:softHyphen/>
      </w:r>
    </w:p>
    <w:p w14:paraId="009639CC" w14:textId="77777777" w:rsidR="00000000" w:rsidRDefault="0034363A">
      <w:pPr>
        <w:pStyle w:val="Bodytext10"/>
        <w:framePr w:w="5106" w:h="7680" w:hRule="exact" w:wrap="none" w:vAnchor="page" w:hAnchor="page" w:x="752" w:y="10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riques, é</w:t>
      </w:r>
      <w:r>
        <w:rPr>
          <w:rStyle w:val="Bodytext1"/>
          <w:color w:val="000000"/>
        </w:rPr>
        <w:t>crites et incontestables de l’existence de Jésus-</w:t>
      </w:r>
    </w:p>
    <w:p w14:paraId="1E33E742" w14:textId="77777777" w:rsidR="00000000" w:rsidRDefault="0034363A">
      <w:pPr>
        <w:pStyle w:val="Bodytext10"/>
        <w:framePr w:w="5106" w:h="7680" w:hRule="exact" w:wrap="none" w:vAnchor="page" w:hAnchor="page" w:x="752" w:y="100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Christ, mais ses quatre biographies révèlent le portrait</w:t>
      </w:r>
    </w:p>
    <w:p w14:paraId="483B7F88" w14:textId="77777777" w:rsidR="00000000" w:rsidRDefault="0034363A">
      <w:pPr>
        <w:pStyle w:val="Bodytext10"/>
        <w:framePr w:w="5106" w:h="7680" w:hRule="exact" w:wrap="none" w:vAnchor="page" w:hAnchor="page" w:x="752" w:y="1004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Cun vrai homme</w:t>
      </w:r>
      <w:r>
        <w:rPr>
          <w:rStyle w:val="Bodytext1"/>
          <w:color w:val="000000"/>
        </w:rPr>
        <w:t xml:space="preserve"> et non d’un être imaginaire ou</w:t>
      </w:r>
    </w:p>
    <w:p w14:paraId="2D985E5C" w14:textId="77777777" w:rsidR="00000000" w:rsidRDefault="0034363A">
      <w:pPr>
        <w:pStyle w:val="Bodytext10"/>
        <w:framePr w:w="5106" w:h="7680" w:hRule="exact" w:wrap="none" w:vAnchor="page" w:hAnchor="page" w:x="752" w:y="100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mythologique ou astral.</w:t>
      </w:r>
    </w:p>
    <w:p w14:paraId="4968B867" w14:textId="77777777" w:rsidR="00000000" w:rsidRDefault="0034363A">
      <w:pPr>
        <w:pStyle w:val="Bodytext10"/>
        <w:framePr w:w="5106" w:h="7680" w:hRule="exact" w:wrap="none" w:vAnchor="page" w:hAnchor="page" w:x="752" w:y="1004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religion nous a transmis, hélas ! de siècle en siècle</w:t>
      </w:r>
    </w:p>
    <w:p w14:paraId="51771E1C" w14:textId="77777777" w:rsidR="00000000" w:rsidRDefault="0034363A">
      <w:pPr>
        <w:pStyle w:val="Bodytext10"/>
        <w:framePr w:w="5106" w:h="7680" w:hRule="exact" w:wrap="none" w:vAnchor="page" w:hAnchor="page" w:x="752" w:y="10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l’idée d’un Jésus</w:t>
      </w:r>
      <w:r>
        <w:rPr>
          <w:rStyle w:val="Bodytext1"/>
          <w:color w:val="000000"/>
        </w:rPr>
        <w:t xml:space="preserve"> pratiquement désincarné. Dépeint</w:t>
      </w:r>
    </w:p>
    <w:p w14:paraId="61CAF814" w14:textId="77777777" w:rsidR="00000000" w:rsidRDefault="0034363A">
      <w:pPr>
        <w:pStyle w:val="Bodytext10"/>
        <w:framePr w:w="5106" w:h="7680" w:hRule="exact" w:wrap="none" w:vAnchor="page" w:hAnchor="page" w:x="752" w:y="100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avec une auréole, pure invention des esprits mystiques</w:t>
      </w:r>
    </w:p>
    <w:p w14:paraId="429C0449" w14:textId="77777777" w:rsidR="00000000" w:rsidRDefault="0034363A">
      <w:pPr>
        <w:pStyle w:val="Bodytext10"/>
        <w:framePr w:w="5106" w:h="7680" w:hRule="exact" w:wrap="none" w:vAnchor="page" w:hAnchor="page" w:x="752" w:y="10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d’autrefois, ou comme un bébé parlant en adulte, il a</w:t>
      </w:r>
    </w:p>
    <w:p w14:paraId="765D495F" w14:textId="77777777" w:rsidR="00000000" w:rsidRDefault="0034363A">
      <w:pPr>
        <w:pStyle w:val="Bodytext10"/>
        <w:framePr w:w="5106" w:h="7680" w:hRule="exact" w:wrap="none" w:vAnchor="page" w:hAnchor="page" w:x="752" w:y="100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paru aux hommes plutôt </w:t>
      </w:r>
      <w:r>
        <w:rPr>
          <w:rStyle w:val="Bodytext1"/>
          <w:i/>
          <w:iCs/>
          <w:color w:val="000000"/>
        </w:rPr>
        <w:t>inhumain,</w:t>
      </w:r>
      <w:r>
        <w:rPr>
          <w:rStyle w:val="Bodytext1"/>
          <w:color w:val="000000"/>
        </w:rPr>
        <w:t xml:space="preserve"> un être d’essence</w:t>
      </w:r>
    </w:p>
    <w:p w14:paraId="73D4AE14" w14:textId="77777777" w:rsidR="00000000" w:rsidRDefault="0034363A">
      <w:pPr>
        <w:pStyle w:val="Bodytext10"/>
        <w:framePr w:w="5106" w:h="7680" w:hRule="exact" w:wrap="none" w:vAnchor="page" w:hAnchor="page" w:x="752" w:y="10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si spirituelle qu’il n’avait rien de commun avec nous.</w:t>
      </w:r>
    </w:p>
    <w:p w14:paraId="41273D1C" w14:textId="77777777" w:rsidR="00000000" w:rsidRDefault="0034363A">
      <w:pPr>
        <w:pStyle w:val="Bodytext10"/>
        <w:framePr w:w="5106" w:h="7680" w:hRule="exact" w:wrap="none" w:vAnchor="page" w:hAnchor="page" w:x="752" w:y="1004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écr</w:t>
      </w:r>
      <w:r>
        <w:rPr>
          <w:rStyle w:val="Bodytext1"/>
          <w:color w:val="000000"/>
        </w:rPr>
        <w:t>its du Nouveau Testament le représentent,</w:t>
      </w:r>
    </w:p>
    <w:p w14:paraId="19604127" w14:textId="77777777" w:rsidR="00000000" w:rsidRDefault="0034363A">
      <w:pPr>
        <w:pStyle w:val="Bodytext10"/>
        <w:framePr w:w="5106" w:h="7680" w:hRule="exact" w:wrap="none" w:vAnchor="page" w:hAnchor="page" w:x="752" w:y="10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contraire, comme participant pleinement à la chair</w:t>
      </w:r>
    </w:p>
    <w:p w14:paraId="1CB030D0" w14:textId="77777777" w:rsidR="00000000" w:rsidRDefault="0034363A">
      <w:pPr>
        <w:pStyle w:val="Bodytext10"/>
        <w:framePr w:w="5106" w:h="7680" w:hRule="exact" w:wrap="none" w:vAnchor="page" w:hAnchor="page" w:x="752" w:y="100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au sang de notre espèce humaine. Pendant les trente</w:t>
      </w:r>
    </w:p>
    <w:p w14:paraId="2E4D6585" w14:textId="77777777" w:rsidR="00000000" w:rsidRDefault="0034363A">
      <w:pPr>
        <w:pStyle w:val="Bodytext10"/>
        <w:framePr w:w="5106" w:h="7680" w:hRule="exact" w:wrap="none" w:vAnchor="page" w:hAnchor="page" w:x="752" w:y="10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premières années de sa vie, il n’a rien fait d’extraordi</w:t>
      </w:r>
      <w:r>
        <w:rPr>
          <w:rStyle w:val="Bodytext1"/>
          <w:color w:val="000000"/>
        </w:rPr>
        <w:softHyphen/>
      </w:r>
    </w:p>
    <w:p w14:paraId="6A3C5D81" w14:textId="77777777" w:rsidR="00000000" w:rsidRDefault="0034363A">
      <w:pPr>
        <w:pStyle w:val="Bodytext10"/>
        <w:framePr w:w="5106" w:h="7680" w:hRule="exact" w:wrap="none" w:vAnchor="page" w:hAnchor="page" w:x="752" w:y="100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 si ce n’est que personne n’a trouvé de fa</w:t>
      </w:r>
      <w:r>
        <w:rPr>
          <w:rStyle w:val="Bodytext1"/>
          <w:color w:val="000000"/>
        </w:rPr>
        <w:t>ille dans</w:t>
      </w:r>
    </w:p>
    <w:p w14:paraId="28DC14ED" w14:textId="77777777" w:rsidR="00000000" w:rsidRDefault="0034363A">
      <w:pPr>
        <w:pStyle w:val="Bodytext10"/>
        <w:framePr w:w="5106" w:h="7680" w:hRule="exact" w:wrap="none" w:vAnchor="page" w:hAnchor="page" w:x="752" w:y="10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caractère. A l’âge de douze ans, certes, il avait une</w:t>
      </w:r>
    </w:p>
    <w:p w14:paraId="1E1B93A1" w14:textId="77777777" w:rsidR="00000000" w:rsidRDefault="0034363A">
      <w:pPr>
        <w:pStyle w:val="Bodytext10"/>
        <w:framePr w:w="5106" w:h="7680" w:hRule="exact" w:wrap="none" w:vAnchor="page" w:hAnchor="page" w:x="752" w:y="10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absolument remarquable de Dieu et des</w:t>
      </w:r>
    </w:p>
    <w:p w14:paraId="22FB3E90" w14:textId="77777777" w:rsidR="00000000" w:rsidRDefault="0034363A">
      <w:pPr>
        <w:pStyle w:val="Bodytext10"/>
        <w:framePr w:w="5106" w:h="7680" w:hRule="exact" w:wrap="none" w:vAnchor="page" w:hAnchor="page" w:x="752" w:y="100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Ecritures juives de l’Ancien Testament; mais son</w:t>
      </w:r>
    </w:p>
    <w:p w14:paraId="1B9BE132" w14:textId="77777777" w:rsidR="00000000" w:rsidRDefault="0034363A">
      <w:pPr>
        <w:pStyle w:val="Bodytext10"/>
        <w:framePr w:w="5106" w:h="7680" w:hRule="exact" w:wrap="none" w:vAnchor="page" w:hAnchor="page" w:x="752" w:y="100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humanité n’a jamais été mise en doute par ses</w:t>
      </w:r>
    </w:p>
    <w:p w14:paraId="461B0E8F" w14:textId="77777777" w:rsidR="00000000" w:rsidRDefault="0034363A">
      <w:pPr>
        <w:pStyle w:val="Bodytext10"/>
        <w:framePr w:w="5106" w:h="7680" w:hRule="exact" w:wrap="none" w:vAnchor="page" w:hAnchor="page" w:x="752" w:y="10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contemporains, ni par ceux qui avaient jou</w:t>
      </w:r>
      <w:r>
        <w:rPr>
          <w:rStyle w:val="Bodytext1"/>
          <w:color w:val="000000"/>
        </w:rPr>
        <w:t>é avec lui</w:t>
      </w:r>
    </w:p>
    <w:p w14:paraId="170A6429" w14:textId="77777777" w:rsidR="00000000" w:rsidRDefault="0034363A">
      <w:pPr>
        <w:pStyle w:val="Bodytext10"/>
        <w:framePr w:w="5106" w:h="7680" w:hRule="exact" w:wrap="none" w:vAnchor="page" w:hAnchor="page" w:x="752" w:y="100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enfant dans les rues de sa petite ville de Nazareth,</w:t>
      </w:r>
    </w:p>
    <w:p w14:paraId="04B13511" w14:textId="77777777" w:rsidR="00000000" w:rsidRDefault="0034363A">
      <w:pPr>
        <w:pStyle w:val="Headerorfooter10"/>
        <w:framePr w:wrap="none" w:vAnchor="page" w:hAnchor="page" w:x="5600" w:y="8852"/>
        <w:rPr>
          <w:sz w:val="24"/>
          <w:szCs w:val="24"/>
        </w:rPr>
      </w:pPr>
      <w:r>
        <w:rPr>
          <w:rStyle w:val="Headerorfooter1"/>
          <w:color w:val="000000"/>
        </w:rPr>
        <w:t>13</w:t>
      </w:r>
    </w:p>
    <w:p w14:paraId="1D4D7B2F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7B81C8" w14:textId="77777777" w:rsidR="00000000" w:rsidRDefault="0034363A">
      <w:pPr>
        <w:pStyle w:val="Bodytext10"/>
        <w:framePr w:w="5172" w:h="7854" w:hRule="exact" w:wrap="none" w:vAnchor="page" w:hAnchor="page" w:x="719" w:y="82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ni même par les voisins qu’il avait côtoyés pendant la</w:t>
      </w:r>
    </w:p>
    <w:p w14:paraId="5D2EA8FA" w14:textId="77777777" w:rsidR="00000000" w:rsidRDefault="0034363A">
      <w:pPr>
        <w:pStyle w:val="Bodytext10"/>
        <w:framePr w:w="5172" w:h="7854" w:hRule="exact" w:wrap="none" w:vAnchor="page" w:hAnchor="page" w:x="719" w:y="82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grande partie de sa vie. Ceux-ci l’ont vu grandir,</w:t>
      </w:r>
    </w:p>
    <w:p w14:paraId="6215580F" w14:textId="77777777" w:rsidR="00000000" w:rsidRDefault="0034363A">
      <w:pPr>
        <w:pStyle w:val="Bodytext10"/>
        <w:framePr w:w="5172" w:h="7854" w:hRule="exact" w:wrap="none" w:vAnchor="page" w:hAnchor="page" w:x="719" w:y="82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 de l’adolescence à la maturité</w:t>
      </w:r>
      <w:r>
        <w:rPr>
          <w:rStyle w:val="Bodytext1"/>
          <w:color w:val="000000"/>
        </w:rPr>
        <w:t xml:space="preserve"> et ensuite gagner</w:t>
      </w:r>
    </w:p>
    <w:p w14:paraId="67E01E19" w14:textId="77777777" w:rsidR="00000000" w:rsidRDefault="0034363A">
      <w:pPr>
        <w:pStyle w:val="Bodytext10"/>
        <w:framePr w:w="5172" w:h="7854" w:hRule="exact" w:wrap="none" w:vAnchor="page" w:hAnchor="page" w:x="719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 en travaillant de ses mains à la charpenterie.</w:t>
      </w:r>
    </w:p>
    <w:p w14:paraId="1BEF9F71" w14:textId="77777777" w:rsidR="00000000" w:rsidRDefault="0034363A">
      <w:pPr>
        <w:pStyle w:val="Bodytext10"/>
        <w:framePr w:w="5172" w:h="7854" w:hRule="exact" w:wrap="none" w:vAnchor="page" w:hAnchor="page" w:x="719" w:y="82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Pourtant, aucun d’eux n’a jamais soupçonné qu’il fût</w:t>
      </w:r>
    </w:p>
    <w:p w14:paraId="52C47D47" w14:textId="77777777" w:rsidR="00000000" w:rsidRDefault="0034363A">
      <w:pPr>
        <w:pStyle w:val="Bodytext10"/>
        <w:framePr w:w="5172" w:h="7854" w:hRule="exact" w:wrap="none" w:vAnchor="page" w:hAnchor="page" w:x="719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chose qu’un jeune garçon ou un homme comme</w:t>
      </w:r>
    </w:p>
    <w:p w14:paraId="5706F4B8" w14:textId="77777777" w:rsidR="00000000" w:rsidRDefault="0034363A">
      <w:pPr>
        <w:pStyle w:val="Bodytext10"/>
        <w:framePr w:w="5172" w:h="7854" w:hRule="exact" w:wrap="none" w:vAnchor="page" w:hAnchor="page" w:x="719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autres, tellement il était humain. C’est sans doute</w:t>
      </w:r>
    </w:p>
    <w:p w14:paraId="40E70E36" w14:textId="77777777" w:rsidR="00000000" w:rsidRDefault="0034363A">
      <w:pPr>
        <w:pStyle w:val="Bodytext10"/>
        <w:framePr w:w="5172" w:h="7854" w:hRule="exact" w:wrap="none" w:vAnchor="page" w:hAnchor="page" w:x="719" w:y="82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là l’explication de leur </w:t>
      </w:r>
      <w:r>
        <w:rPr>
          <w:rStyle w:val="Bodytext1"/>
          <w:color w:val="000000"/>
        </w:rPr>
        <w:t>jalousie quand, arrivé à la fleur</w:t>
      </w:r>
    </w:p>
    <w:p w14:paraId="7B18FF83" w14:textId="77777777" w:rsidR="00000000" w:rsidRDefault="0034363A">
      <w:pPr>
        <w:pStyle w:val="Bodytext10"/>
        <w:framePr w:w="5172" w:h="7854" w:hRule="exact" w:wrap="none" w:vAnchor="page" w:hAnchor="page" w:x="719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l’âge, il a subitement manifesté une sagesse et une</w:t>
      </w:r>
    </w:p>
    <w:p w14:paraId="090F32E3" w14:textId="77777777" w:rsidR="00000000" w:rsidRDefault="0034363A">
      <w:pPr>
        <w:pStyle w:val="Bodytext10"/>
        <w:framePr w:w="5172" w:h="7854" w:hRule="exact" w:wrap="none" w:vAnchor="page" w:hAnchor="page" w:x="719" w:y="8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puissance surnaturelles.</w:t>
      </w:r>
    </w:p>
    <w:p w14:paraId="271FF054" w14:textId="77777777" w:rsidR="00000000" w:rsidRDefault="0034363A">
      <w:pPr>
        <w:pStyle w:val="Bodytext10"/>
        <w:framePr w:w="5172" w:h="7854" w:hRule="exact" w:wrap="none" w:vAnchor="page" w:hAnchor="page" w:x="719" w:y="824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même après la crise spirituelle qui a transformé</w:t>
      </w:r>
    </w:p>
    <w:p w14:paraId="0F539365" w14:textId="77777777" w:rsidR="00000000" w:rsidRDefault="0034363A">
      <w:pPr>
        <w:pStyle w:val="Bodytext10"/>
        <w:framePr w:w="5172" w:h="7854" w:hRule="exact" w:wrap="none" w:vAnchor="page" w:hAnchor="page" w:x="719" w:y="8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 vie de charpentier en vocation de prophète de</w:t>
      </w:r>
    </w:p>
    <w:p w14:paraId="144A4B1B" w14:textId="77777777" w:rsidR="00000000" w:rsidRDefault="0034363A">
      <w:pPr>
        <w:pStyle w:val="Bodytext10"/>
        <w:framePr w:w="5172" w:h="7854" w:hRule="exact" w:wrap="none" w:vAnchor="page" w:hAnchor="page" w:x="719" w:y="8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Dieu, Jésus est resté profondé</w:t>
      </w:r>
      <w:r>
        <w:rPr>
          <w:rStyle w:val="Bodytext1"/>
          <w:color w:val="000000"/>
        </w:rPr>
        <w:t>ment humain. Comme</w:t>
      </w:r>
    </w:p>
    <w:p w14:paraId="0130143E" w14:textId="77777777" w:rsidR="00000000" w:rsidRDefault="0034363A">
      <w:pPr>
        <w:pStyle w:val="Bodytext10"/>
        <w:framePr w:w="5172" w:h="7854" w:hRule="exact" w:wrap="none" w:vAnchor="page" w:hAnchor="page" w:x="719" w:y="8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ses disciples et comme tout le monde, il connaissait la</w:t>
      </w:r>
    </w:p>
    <w:p w14:paraId="2C85424D" w14:textId="77777777" w:rsidR="00000000" w:rsidRDefault="0034363A">
      <w:pPr>
        <w:pStyle w:val="Bodytext10"/>
        <w:framePr w:w="5172" w:h="7854" w:hRule="exact" w:wrap="none" w:vAnchor="page" w:hAnchor="page" w:x="719" w:y="8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faim, la soif et la fatigue : épuisé, il s’est même endormi</w:t>
      </w:r>
    </w:p>
    <w:p w14:paraId="0F4D4B29" w14:textId="77777777" w:rsidR="00000000" w:rsidRDefault="0034363A">
      <w:pPr>
        <w:pStyle w:val="Bodytext10"/>
        <w:framePr w:w="5172" w:h="7854" w:hRule="exact" w:wrap="none" w:vAnchor="page" w:hAnchor="page" w:x="719" w:y="8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dans une barque en pleine tempête ! Il a pleuré devant</w:t>
      </w:r>
    </w:p>
    <w:p w14:paraId="234911F1" w14:textId="77777777" w:rsidR="00000000" w:rsidRDefault="0034363A">
      <w:pPr>
        <w:pStyle w:val="Bodytext10"/>
        <w:framePr w:w="5172" w:h="7854" w:hRule="exact" w:wrap="none" w:vAnchor="page" w:hAnchor="page" w:x="719" w:y="8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 tombeau de son ami et sur la ville qui allait le cruci</w:t>
      </w:r>
      <w:r>
        <w:rPr>
          <w:rStyle w:val="Bodytext1"/>
          <w:color w:val="000000"/>
        </w:rPr>
        <w:softHyphen/>
      </w:r>
    </w:p>
    <w:p w14:paraId="4542028F" w14:textId="77777777" w:rsidR="00000000" w:rsidRDefault="0034363A">
      <w:pPr>
        <w:pStyle w:val="Bodytext10"/>
        <w:framePr w:w="5172" w:h="7854" w:hRule="exact" w:wrap="none" w:vAnchor="page" w:hAnchor="page" w:x="719" w:y="8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fie</w:t>
      </w:r>
      <w:r>
        <w:rPr>
          <w:rStyle w:val="Bodytext1"/>
          <w:color w:val="000000"/>
        </w:rPr>
        <w:t>r ; il prenait les enfants dans ses bras ; il a été éprouvé</w:t>
      </w:r>
    </w:p>
    <w:p w14:paraId="10690C65" w14:textId="77777777" w:rsidR="00000000" w:rsidRDefault="0034363A">
      <w:pPr>
        <w:pStyle w:val="Bodytext10"/>
        <w:framePr w:w="5172" w:h="7854" w:hRule="exact" w:wrap="none" w:vAnchor="page" w:hAnchor="page" w:x="719" w:y="8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comme nous en toutes choses, sans commettre de</w:t>
      </w:r>
    </w:p>
    <w:p w14:paraId="290D31CB" w14:textId="77777777" w:rsidR="00000000" w:rsidRDefault="0034363A">
      <w:pPr>
        <w:pStyle w:val="Bodytext10"/>
        <w:framePr w:w="5172" w:h="7854" w:hRule="exact" w:wrap="none" w:vAnchor="page" w:hAnchor="page" w:x="719" w:y="824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péché.</w:t>
      </w:r>
    </w:p>
    <w:p w14:paraId="7A3C0DF0" w14:textId="77777777" w:rsidR="00000000" w:rsidRDefault="0034363A">
      <w:pPr>
        <w:pStyle w:val="Bodytext10"/>
        <w:framePr w:w="5172" w:h="7854" w:hRule="exact" w:wrap="none" w:vAnchor="page" w:hAnchor="page" w:x="719" w:y="824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enseignements de Jésus, tout en témoignant une</w:t>
      </w:r>
    </w:p>
    <w:p w14:paraId="6CEF9E2E" w14:textId="77777777" w:rsidR="00000000" w:rsidRDefault="0034363A">
      <w:pPr>
        <w:pStyle w:val="Bodytext10"/>
        <w:framePr w:w="5172" w:h="7854" w:hRule="exact" w:wrap="none" w:vAnchor="page" w:hAnchor="page" w:x="719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profondeur spirituelle sans égale, sont illustrés par un</w:t>
      </w:r>
    </w:p>
    <w:p w14:paraId="3F943D6D" w14:textId="77777777" w:rsidR="00000000" w:rsidRDefault="0034363A">
      <w:pPr>
        <w:pStyle w:val="Bodytext10"/>
        <w:framePr w:w="5172" w:h="7854" w:hRule="exact" w:wrap="none" w:vAnchor="page" w:hAnchor="page" w:x="719" w:y="82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symbolisme de tous les jours et pa</w:t>
      </w:r>
      <w:r>
        <w:rPr>
          <w:rStyle w:val="Bodytext1"/>
          <w:color w:val="000000"/>
        </w:rPr>
        <w:t>r une simplicité</w:t>
      </w:r>
    </w:p>
    <w:p w14:paraId="35055C09" w14:textId="77777777" w:rsidR="00000000" w:rsidRDefault="0034363A">
      <w:pPr>
        <w:pStyle w:val="Bodytext10"/>
        <w:framePr w:w="5172" w:h="7854" w:hRule="exact" w:wrap="none" w:vAnchor="page" w:hAnchor="page" w:x="719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étonnante. Leur perspicacité a pu ainsi atteindre la</w:t>
      </w:r>
    </w:p>
    <w:p w14:paraId="29A88C27" w14:textId="77777777" w:rsidR="00000000" w:rsidRDefault="0034363A">
      <w:pPr>
        <w:pStyle w:val="Bodytext10"/>
        <w:framePr w:w="5172" w:h="7854" w:hRule="exact" w:wrap="none" w:vAnchor="page" w:hAnchor="page" w:x="719" w:y="82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conscience de chacun, parce que Jésus connaissait le</w:t>
      </w:r>
    </w:p>
    <w:p w14:paraId="42158790" w14:textId="77777777" w:rsidR="00000000" w:rsidRDefault="0034363A">
      <w:pPr>
        <w:pStyle w:val="Bodytext10"/>
        <w:framePr w:w="5172" w:h="7854" w:hRule="exact" w:wrap="none" w:vAnchor="page" w:hAnchor="page" w:x="719" w:y="82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de l’homme. Son langage n’est pas celui d’un</w:t>
      </w:r>
    </w:p>
    <w:p w14:paraId="4EFE7F85" w14:textId="77777777" w:rsidR="00000000" w:rsidRDefault="0034363A">
      <w:pPr>
        <w:pStyle w:val="Bodytext10"/>
        <w:framePr w:w="5172" w:h="7854" w:hRule="exact" w:wrap="none" w:vAnchor="page" w:hAnchor="page" w:x="719" w:y="8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ange, mais d’un homme face à ses semblables.</w:t>
      </w:r>
    </w:p>
    <w:p w14:paraId="146EF3DA" w14:textId="77777777" w:rsidR="00000000" w:rsidRDefault="0034363A">
      <w:pPr>
        <w:pStyle w:val="Bodytext10"/>
        <w:framePr w:w="5172" w:h="7854" w:hRule="exact" w:wrap="none" w:vAnchor="page" w:hAnchor="page" w:x="719" w:y="824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maintenant, vous allez sans doute m</w:t>
      </w:r>
      <w:r>
        <w:rPr>
          <w:rStyle w:val="Bodytext1"/>
          <w:color w:val="000000"/>
        </w:rPr>
        <w:t>e poser la</w:t>
      </w:r>
    </w:p>
    <w:p w14:paraId="7F8DA033" w14:textId="77777777" w:rsidR="00000000" w:rsidRDefault="0034363A">
      <w:pPr>
        <w:pStyle w:val="Bodytext10"/>
        <w:framePr w:w="5172" w:h="7854" w:hRule="exact" w:wrap="none" w:vAnchor="page" w:hAnchor="page" w:x="719" w:y="824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question suivante :</w:t>
      </w:r>
    </w:p>
    <w:p w14:paraId="7747B298" w14:textId="77777777" w:rsidR="00000000" w:rsidRDefault="0034363A">
      <w:pPr>
        <w:pStyle w:val="Bodytext10"/>
        <w:framePr w:w="5172" w:h="7854" w:hRule="exact" w:wrap="none" w:vAnchor="page" w:hAnchor="page" w:x="719" w:y="82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Jésus n’était en fait qu’un homme et non un</w:t>
      </w:r>
    </w:p>
    <w:p w14:paraId="149B6AFB" w14:textId="77777777" w:rsidR="00000000" w:rsidRDefault="0034363A">
      <w:pPr>
        <w:pStyle w:val="Bodytext10"/>
        <w:framePr w:w="5172" w:h="7854" w:hRule="exact" w:wrap="none" w:vAnchor="page" w:hAnchor="page" w:x="719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surhomme, comment expliquer l’élément surnaturel</w:t>
      </w:r>
    </w:p>
    <w:p w14:paraId="2963D91B" w14:textId="77777777" w:rsidR="00000000" w:rsidRDefault="0034363A">
      <w:pPr>
        <w:pStyle w:val="Bodytext10"/>
        <w:framePr w:w="5172" w:h="7854" w:hRule="exact" w:wrap="none" w:vAnchor="page" w:hAnchor="page" w:x="719" w:y="82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personnalité qui lui permettait de faire des</w:t>
      </w:r>
    </w:p>
    <w:p w14:paraId="768CA3F1" w14:textId="77777777" w:rsidR="00000000" w:rsidRDefault="0034363A">
      <w:pPr>
        <w:pStyle w:val="Bodytext10"/>
        <w:framePr w:w="5172" w:h="7854" w:hRule="exact" w:wrap="none" w:vAnchor="page" w:hAnchor="page" w:x="719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miracles et même de ressusciter des morts ? D’où lui</w:t>
      </w:r>
    </w:p>
    <w:p w14:paraId="0C7A4B2A" w14:textId="77777777" w:rsidR="00000000" w:rsidRDefault="0034363A">
      <w:pPr>
        <w:pStyle w:val="Bodytext10"/>
        <w:framePr w:w="5172" w:h="7854" w:hRule="exact" w:wrap="none" w:vAnchor="page" w:hAnchor="page" w:x="719" w:y="824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venait cette puissance ?</w:t>
      </w:r>
    </w:p>
    <w:p w14:paraId="4AA2526A" w14:textId="77777777" w:rsidR="00000000" w:rsidRDefault="0034363A">
      <w:pPr>
        <w:pStyle w:val="Headerorfooter10"/>
        <w:framePr w:wrap="none" w:vAnchor="page" w:hAnchor="page" w:x="737" w:y="8840"/>
        <w:rPr>
          <w:sz w:val="24"/>
          <w:szCs w:val="24"/>
        </w:rPr>
      </w:pPr>
      <w:r>
        <w:rPr>
          <w:rStyle w:val="Headerorfooter1"/>
          <w:color w:val="000000"/>
        </w:rPr>
        <w:t>14</w:t>
      </w:r>
    </w:p>
    <w:p w14:paraId="50408346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F8FB4E" w14:textId="77777777" w:rsidR="00000000" w:rsidRDefault="0034363A">
      <w:pPr>
        <w:pStyle w:val="Bodytext10"/>
        <w:framePr w:w="5118" w:h="8124" w:hRule="exact" w:wrap="none" w:vAnchor="page" w:hAnchor="page" w:x="746" w:y="470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 cette question Jésus lui-même nous répond en</w:t>
      </w:r>
    </w:p>
    <w:p w14:paraId="4BCDC83C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affirmant qu’il ne parlait ni n’agissait par ses propres</w:t>
      </w:r>
    </w:p>
    <w:p w14:paraId="30878B07" w14:textId="77777777" w:rsidR="00000000" w:rsidRDefault="0034363A">
      <w:pPr>
        <w:pStyle w:val="Bodytext10"/>
        <w:framePr w:w="5118" w:h="8124" w:hRule="exact" w:wrap="none" w:vAnchor="page" w:hAnchor="page" w:x="746" w:y="470"/>
        <w:spacing w:line="228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forces. Ceux qui ont écrit les Evangiles nous racontent</w:t>
      </w:r>
    </w:p>
    <w:p w14:paraId="5AED4E3A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</w:t>
      </w:r>
      <w:r>
        <w:rPr>
          <w:rStyle w:val="Bodytext1"/>
          <w:color w:val="000000"/>
        </w:rPr>
        <w:t>au moment de son baptême dans le fleuve du Jour-</w:t>
      </w:r>
    </w:p>
    <w:p w14:paraId="5CDEFA3C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dain, alors qu’il avait trente ans, il eut une vision :</w:t>
      </w:r>
    </w:p>
    <w:p w14:paraId="7132B09A" w14:textId="77777777" w:rsidR="00000000" w:rsidRDefault="0034363A">
      <w:pPr>
        <w:pStyle w:val="Bodytext10"/>
        <w:framePr w:w="5118" w:h="8124" w:hRule="exact" w:wrap="none" w:vAnchor="page" w:hAnchor="page" w:x="746" w:y="470"/>
        <w:spacing w:line="221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 Dieu est descendu du ciel sur lui accom-</w:t>
      </w:r>
    </w:p>
    <w:p w14:paraId="40ADF7DC" w14:textId="77777777" w:rsidR="00000000" w:rsidRDefault="0034363A">
      <w:pPr>
        <w:pStyle w:val="Bodytext10"/>
        <w:framePr w:w="5118" w:h="8124" w:hRule="exact" w:wrap="none" w:vAnchor="page" w:hAnchor="page" w:x="746" w:y="470"/>
        <w:spacing w:line="221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pagné d’une voix disant : « Celui-ci (c’est-à-dire Jésus)</w:t>
      </w:r>
    </w:p>
    <w:p w14:paraId="6D0A8CC2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est mon Fils bien-aimé : écoutez-le ! » </w:t>
      </w:r>
      <w:r>
        <w:rPr>
          <w:rStyle w:val="Bodytext1"/>
          <w:color w:val="000000"/>
        </w:rPr>
        <w:t>Et c’est à partir</w:t>
      </w:r>
    </w:p>
    <w:p w14:paraId="48C6E683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jour que Jésus a commencé à agir avec une force</w:t>
      </w:r>
    </w:p>
    <w:p w14:paraId="11860922" w14:textId="77777777" w:rsidR="00000000" w:rsidRDefault="0034363A">
      <w:pPr>
        <w:pStyle w:val="Bodytext10"/>
        <w:framePr w:w="5118" w:h="8124" w:hRule="exact" w:wrap="none" w:vAnchor="page" w:hAnchor="page" w:x="746" w:y="470"/>
        <w:spacing w:line="221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surnaturelle qu’il attribuait à l’action de l’Esprit saint</w:t>
      </w:r>
    </w:p>
    <w:p w14:paraId="5E191326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Dieu.</w:t>
      </w:r>
    </w:p>
    <w:p w14:paraId="030082AF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désire affirmer, en passant, que Dieu s’attend à ce</w:t>
      </w:r>
    </w:p>
    <w:p w14:paraId="45A219F0" w14:textId="77777777" w:rsidR="00000000" w:rsidRDefault="0034363A">
      <w:pPr>
        <w:pStyle w:val="Bodytext10"/>
        <w:framePr w:w="5118" w:h="8124" w:hRule="exact" w:wrap="none" w:vAnchor="page" w:hAnchor="page" w:x="746" w:y="470"/>
        <w:spacing w:line="221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aussi, nous vivions et que nous travaillions</w:t>
      </w:r>
    </w:p>
    <w:p w14:paraId="76C9E607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lu</w:t>
      </w:r>
      <w:r>
        <w:rPr>
          <w:rStyle w:val="Bodytext1"/>
          <w:color w:val="000000"/>
        </w:rPr>
        <w:t>i par cette même puissance venant de son</w:t>
      </w:r>
    </w:p>
    <w:p w14:paraId="3A8A8338" w14:textId="77777777" w:rsidR="00000000" w:rsidRDefault="0034363A">
      <w:pPr>
        <w:pStyle w:val="Bodytext10"/>
        <w:framePr w:w="5118" w:h="8124" w:hRule="exact" w:wrap="none" w:vAnchor="page" w:hAnchor="page" w:x="746" w:y="470"/>
        <w:spacing w:line="221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et non par nos propres forces ; car, sans une</w:t>
      </w:r>
    </w:p>
    <w:p w14:paraId="6ED8CBBD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assistance divine, aucun de nous ne saurait vraiment</w:t>
      </w:r>
    </w:p>
    <w:p w14:paraId="0E0D0E0B" w14:textId="77777777" w:rsidR="00000000" w:rsidRDefault="0034363A">
      <w:pPr>
        <w:pStyle w:val="Bodytext10"/>
        <w:framePr w:w="5118" w:h="8124" w:hRule="exact" w:wrap="none" w:vAnchor="page" w:hAnchor="page" w:x="746" w:y="470"/>
        <w:spacing w:line="221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plaire à Dieu. Je sais bien que ce n’est pas moi qui</w:t>
      </w:r>
    </w:p>
    <w:p w14:paraId="25E0838E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convaincrai des réalités que je cherche à vous</w:t>
      </w:r>
    </w:p>
    <w:p w14:paraId="3123A3F9" w14:textId="77777777" w:rsidR="00000000" w:rsidRDefault="0034363A">
      <w:pPr>
        <w:pStyle w:val="Bodytext10"/>
        <w:framePr w:w="5118" w:h="8124" w:hRule="exact" w:wrap="none" w:vAnchor="page" w:hAnchor="page" w:x="746" w:y="470"/>
        <w:spacing w:line="221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exposer. Peut-être saurais-je vous persuader de la vali-</w:t>
      </w:r>
    </w:p>
    <w:p w14:paraId="3F564293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dité d’un théorème géométrique, mais je ne vous</w:t>
      </w:r>
    </w:p>
    <w:p w14:paraId="6B44E74D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convaincrai jamais de l’existence de Dieu ou de la</w:t>
      </w:r>
    </w:p>
    <w:p w14:paraId="4D6A7660" w14:textId="77777777" w:rsidR="00000000" w:rsidRDefault="0034363A">
      <w:pPr>
        <w:pStyle w:val="Bodytext10"/>
        <w:framePr w:w="5118" w:h="8124" w:hRule="exact" w:wrap="none" w:vAnchor="page" w:hAnchor="page" w:x="746" w:y="470"/>
        <w:spacing w:line="221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de Jésus-Christ. Comme tout autre homme, je</w:t>
      </w:r>
    </w:p>
    <w:p w14:paraId="084C0F07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incapable, par moi-même, de vous révéler les</w:t>
      </w:r>
    </w:p>
    <w:p w14:paraId="68E94453" w14:textId="77777777" w:rsidR="00000000" w:rsidRDefault="0034363A">
      <w:pPr>
        <w:pStyle w:val="Bodytext10"/>
        <w:framePr w:w="5118" w:h="8124" w:hRule="exact" w:wrap="none" w:vAnchor="page" w:hAnchor="page" w:x="746" w:y="470"/>
        <w:spacing w:line="221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mystères de ce monde-là, du royaume de Dieu, et cela</w:t>
      </w:r>
    </w:p>
    <w:p w14:paraId="57EF1A9D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avec les meilleurs arguments au monde. Non !</w:t>
      </w:r>
    </w:p>
    <w:p w14:paraId="0ADCD98C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Dieu peut le faire. Si Dieu ne vous éclaire pas, si</w:t>
      </w:r>
    </w:p>
    <w:p w14:paraId="55928189" w14:textId="77777777" w:rsidR="00000000" w:rsidRDefault="0034363A">
      <w:pPr>
        <w:pStyle w:val="Bodytext10"/>
        <w:framePr w:w="5118" w:h="8124" w:hRule="exact" w:wrap="none" w:vAnchor="page" w:hAnchor="page" w:x="746" w:y="470"/>
        <w:spacing w:line="221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lui ne se révèle pas à votre cœur, alors vous ne le trou-</w:t>
      </w:r>
    </w:p>
    <w:p w14:paraId="70804F04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verez pas, vous ne serez certainement</w:t>
      </w:r>
      <w:r>
        <w:rPr>
          <w:rStyle w:val="Bodytext1"/>
          <w:color w:val="000000"/>
        </w:rPr>
        <w:t xml:space="preserve"> pas convaincus</w:t>
      </w:r>
    </w:p>
    <w:p w14:paraId="05643C06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par mes propos ! Et pourtant ! je demande à Dieu de</w:t>
      </w:r>
    </w:p>
    <w:p w14:paraId="715F777C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mon cœur de vous faire la grâce de vous parler. Il</w:t>
      </w:r>
    </w:p>
    <w:p w14:paraId="7677D0EC" w14:textId="77777777" w:rsidR="00000000" w:rsidRDefault="0034363A">
      <w:pPr>
        <w:pStyle w:val="Bodytext10"/>
        <w:framePr w:w="5118" w:h="8124" w:hRule="exact" w:wrap="none" w:vAnchor="page" w:hAnchor="page" w:x="746" w:y="470"/>
        <w:spacing w:line="221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le fera en effet si vous voulez vraiment l’écouter ! Pour</w:t>
      </w:r>
    </w:p>
    <w:p w14:paraId="6D96D7C1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sa pensée, il faut se mettre à la portée de sa</w:t>
      </w:r>
    </w:p>
    <w:p w14:paraId="4EE00837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voix, il faut se donner la peine de lire, d’examiner la</w:t>
      </w:r>
    </w:p>
    <w:p w14:paraId="03A7FEA0" w14:textId="77777777" w:rsidR="00000000" w:rsidRDefault="0034363A">
      <w:pPr>
        <w:pStyle w:val="Bodytext10"/>
        <w:framePr w:w="5118" w:h="8124" w:hRule="exact" w:wrap="none" w:vAnchor="page" w:hAnchor="page" w:x="746" w:y="470"/>
        <w:spacing w:line="216" w:lineRule="auto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documentation inspirée qu’il nous a confiée, celle du</w:t>
      </w:r>
    </w:p>
    <w:p w14:paraId="5EDFEF07" w14:textId="77777777" w:rsidR="00000000" w:rsidRDefault="0034363A">
      <w:pPr>
        <w:pStyle w:val="Bodytext10"/>
        <w:framePr w:w="5118" w:h="8124" w:hRule="exact" w:wrap="none" w:vAnchor="page" w:hAnchor="page" w:x="746" w:y="470"/>
        <w:rPr>
          <w:sz w:val="24"/>
          <w:szCs w:val="24"/>
        </w:rPr>
      </w:pPr>
      <w:r>
        <w:rPr>
          <w:rStyle w:val="Bodytext1"/>
          <w:color w:val="000000"/>
        </w:rPr>
        <w:t>Nouveau Testament.</w:t>
      </w:r>
    </w:p>
    <w:p w14:paraId="4FE1D481" w14:textId="77777777" w:rsidR="00000000" w:rsidRDefault="0034363A">
      <w:pPr>
        <w:pStyle w:val="Headerorfooter10"/>
        <w:framePr w:wrap="none" w:vAnchor="page" w:hAnchor="page" w:x="5600" w:y="8516"/>
        <w:rPr>
          <w:sz w:val="24"/>
          <w:szCs w:val="24"/>
        </w:rPr>
      </w:pPr>
      <w:r>
        <w:rPr>
          <w:rStyle w:val="Headerorfooter1"/>
          <w:color w:val="000000"/>
        </w:rPr>
        <w:t>15</w:t>
      </w:r>
    </w:p>
    <w:p w14:paraId="25A24776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9C313D" w14:textId="77777777" w:rsidR="00000000" w:rsidRDefault="0034363A">
      <w:pPr>
        <w:pStyle w:val="Heading410"/>
        <w:framePr w:w="5136" w:h="7632" w:hRule="exact" w:wrap="none" w:vAnchor="page" w:hAnchor="page" w:x="737" w:y="1070"/>
        <w:spacing w:after="340"/>
        <w:ind w:firstLine="0"/>
        <w:rPr>
          <w:sz w:val="24"/>
          <w:szCs w:val="24"/>
        </w:rPr>
      </w:pPr>
      <w:bookmarkStart w:id="21" w:name="bookmark21"/>
      <w:bookmarkStart w:id="22" w:name="bookmark22"/>
      <w:bookmarkStart w:id="23" w:name="bookmark23"/>
      <w:r>
        <w:rPr>
          <w:rStyle w:val="Heading41"/>
          <w:color w:val="000000"/>
        </w:rPr>
        <w:lastRenderedPageBreak/>
        <w:t>3</w:t>
      </w:r>
      <w:bookmarkEnd w:id="21"/>
      <w:bookmarkEnd w:id="22"/>
      <w:bookmarkEnd w:id="23"/>
    </w:p>
    <w:p w14:paraId="4C19D3EA" w14:textId="77777777" w:rsidR="00000000" w:rsidRDefault="0034363A">
      <w:pPr>
        <w:pStyle w:val="Heading510"/>
        <w:framePr w:w="5136" w:h="7632" w:hRule="exact" w:wrap="none" w:vAnchor="page" w:hAnchor="page" w:x="737" w:y="1070"/>
        <w:spacing w:after="0"/>
        <w:rPr>
          <w:i w:val="0"/>
          <w:iCs w:val="0"/>
          <w:sz w:val="24"/>
          <w:szCs w:val="24"/>
        </w:rPr>
      </w:pPr>
      <w:bookmarkStart w:id="24" w:name="bookmark26"/>
      <w:r>
        <w:rPr>
          <w:rStyle w:val="Heading51"/>
          <w:i/>
          <w:iCs/>
          <w:color w:val="000000"/>
        </w:rPr>
        <w:t>Jésus- Christ</w:t>
      </w:r>
      <w:bookmarkEnd w:id="24"/>
    </w:p>
    <w:p w14:paraId="15E3A149" w14:textId="77777777" w:rsidR="00000000" w:rsidRDefault="0034363A">
      <w:pPr>
        <w:pStyle w:val="Heading510"/>
        <w:framePr w:w="5136" w:h="7632" w:hRule="exact" w:wrap="none" w:vAnchor="page" w:hAnchor="page" w:x="737" w:y="1070"/>
        <w:spacing w:after="600" w:line="204" w:lineRule="auto"/>
        <w:rPr>
          <w:i w:val="0"/>
          <w:iCs w:val="0"/>
          <w:sz w:val="24"/>
          <w:szCs w:val="24"/>
        </w:rPr>
      </w:pPr>
      <w:bookmarkStart w:id="25" w:name="bookmark24"/>
      <w:bookmarkStart w:id="26" w:name="bookmark25"/>
      <w:bookmarkStart w:id="27" w:name="bookmark27"/>
      <w:r>
        <w:rPr>
          <w:rStyle w:val="Heading51"/>
          <w:i/>
          <w:iCs/>
          <w:color w:val="000000"/>
        </w:rPr>
        <w:t>est un homme vrai</w:t>
      </w:r>
      <w:bookmarkEnd w:id="25"/>
      <w:bookmarkEnd w:id="26"/>
      <w:bookmarkEnd w:id="27"/>
    </w:p>
    <w:p w14:paraId="58AF28DD" w14:textId="77777777" w:rsidR="00000000" w:rsidRDefault="0034363A">
      <w:pPr>
        <w:pStyle w:val="Bodytext10"/>
        <w:framePr w:w="5136" w:h="7632" w:hRule="exact" w:wrap="none" w:vAnchor="page" w:hAnchor="page" w:x="737" w:y="10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Jésus n’était pas seulement, comme je l’ai déjà</w:t>
      </w:r>
    </w:p>
    <w:p w14:paraId="52BF7ABB" w14:textId="77777777" w:rsidR="00000000" w:rsidRDefault="0034363A">
      <w:pPr>
        <w:pStyle w:val="Bodytext10"/>
        <w:framePr w:w="5136" w:h="7632" w:hRule="exact" w:wrap="none" w:vAnchor="page" w:hAnchor="page" w:x="737" w:y="10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dit, un vrai homme (et non un fantôme ou un person</w:t>
      </w:r>
      <w:r>
        <w:rPr>
          <w:rStyle w:val="Bodytext1"/>
          <w:color w:val="000000"/>
        </w:rPr>
        <w:softHyphen/>
      </w:r>
    </w:p>
    <w:p w14:paraId="16D4269C" w14:textId="77777777" w:rsidR="00000000" w:rsidRDefault="0034363A">
      <w:pPr>
        <w:pStyle w:val="Bodytext10"/>
        <w:framePr w:w="5136" w:h="7632" w:hRule="exact" w:wrap="none" w:vAnchor="page" w:hAnchor="page" w:x="737" w:y="10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nage «inventé»): il</w:t>
      </w:r>
      <w:r>
        <w:rPr>
          <w:rStyle w:val="Bodytext1"/>
          <w:color w:val="000000"/>
        </w:rPr>
        <w:t xml:space="preserve"> était aussi l’homme le plus </w:t>
      </w:r>
      <w:r>
        <w:rPr>
          <w:rStyle w:val="Bodytext1"/>
          <w:i/>
          <w:iCs/>
          <w:color w:val="000000"/>
        </w:rPr>
        <w:t>vrai,</w:t>
      </w:r>
    </w:p>
    <w:p w14:paraId="63D9FDDF" w14:textId="77777777" w:rsidR="00000000" w:rsidRDefault="0034363A">
      <w:pPr>
        <w:pStyle w:val="Bodytext10"/>
        <w:framePr w:w="5136" w:h="7632" w:hRule="exact" w:wrap="none" w:vAnchor="page" w:hAnchor="page" w:x="737" w:y="10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plus authentique, l’homme </w:t>
      </w:r>
      <w:r>
        <w:rPr>
          <w:rStyle w:val="Bodytext1"/>
          <w:i/>
          <w:iCs/>
          <w:color w:val="000000"/>
        </w:rPr>
        <w:t>idéal.</w:t>
      </w:r>
      <w:r>
        <w:rPr>
          <w:rStyle w:val="Bodytext1"/>
          <w:color w:val="000000"/>
        </w:rPr>
        <w:t xml:space="preserve"> Quand on lit les</w:t>
      </w:r>
    </w:p>
    <w:p w14:paraId="3CED2DA0" w14:textId="77777777" w:rsidR="00000000" w:rsidRDefault="0034363A">
      <w:pPr>
        <w:pStyle w:val="Bodytext10"/>
        <w:framePr w:w="5136" w:h="7632" w:hRule="exact" w:wrap="none" w:vAnchor="page" w:hAnchor="page" w:x="737" w:y="10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biographies des grands hommes de l’histoire, on trouve</w:t>
      </w:r>
    </w:p>
    <w:p w14:paraId="71FC3641" w14:textId="77777777" w:rsidR="00000000" w:rsidRDefault="0034363A">
      <w:pPr>
        <w:pStyle w:val="Bodytext10"/>
        <w:framePr w:w="5136" w:h="7632" w:hRule="exact" w:wrap="none" w:vAnchor="page" w:hAnchor="page" w:x="737" w:y="10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inévitablement des failles parfois terribles et cela non</w:t>
      </w:r>
    </w:p>
    <w:p w14:paraId="73BA415D" w14:textId="77777777" w:rsidR="00000000" w:rsidRDefault="0034363A">
      <w:pPr>
        <w:pStyle w:val="Bodytext10"/>
        <w:framePr w:w="5136" w:h="7632" w:hRule="exact" w:wrap="none" w:vAnchor="page" w:hAnchor="page" w:x="737" w:y="10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chez les conquérants, les rois et hommes</w:t>
      </w:r>
    </w:p>
    <w:p w14:paraId="4B6A8066" w14:textId="77777777" w:rsidR="00000000" w:rsidRDefault="0034363A">
      <w:pPr>
        <w:pStyle w:val="Bodytext10"/>
        <w:framePr w:w="5136" w:h="7632" w:hRule="exact" w:wrap="none" w:vAnchor="page" w:hAnchor="page" w:x="737" w:y="10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d’éta</w:t>
      </w:r>
      <w:r>
        <w:rPr>
          <w:rStyle w:val="Bodytext1"/>
          <w:color w:val="000000"/>
        </w:rPr>
        <w:t>t, mais aussi chez les savants, les poètes et les</w:t>
      </w:r>
    </w:p>
    <w:p w14:paraId="4FCCAD62" w14:textId="77777777" w:rsidR="00000000" w:rsidRDefault="0034363A">
      <w:pPr>
        <w:pStyle w:val="Bodytext10"/>
        <w:framePr w:w="5136" w:h="7632" w:hRule="exact" w:wrap="none" w:vAnchor="page" w:hAnchor="page" w:x="737" w:y="10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chefs religieux... Par exemple, Socrate même a en</w:t>
      </w:r>
      <w:r>
        <w:rPr>
          <w:rStyle w:val="Bodytext1"/>
          <w:color w:val="000000"/>
        </w:rPr>
        <w:softHyphen/>
      </w:r>
    </w:p>
    <w:p w14:paraId="7A246AC1" w14:textId="77777777" w:rsidR="00000000" w:rsidRDefault="0034363A">
      <w:pPr>
        <w:pStyle w:val="Bodytext10"/>
        <w:framePr w:w="5136" w:h="7632" w:hRule="exact" w:wrap="none" w:vAnchor="page" w:hAnchor="page" w:x="737" w:y="10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seigné à une courtisane comment mieux réussir son</w:t>
      </w:r>
    </w:p>
    <w:p w14:paraId="62206C5E" w14:textId="77777777" w:rsidR="00000000" w:rsidRDefault="0034363A">
      <w:pPr>
        <w:pStyle w:val="Bodytext10"/>
        <w:framePr w:w="5136" w:h="7632" w:hRule="exact" w:wrap="none" w:vAnchor="page" w:hAnchor="page" w:x="737" w:y="10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métier ». Alexandre le grand est mort d’un coup de</w:t>
      </w:r>
    </w:p>
    <w:p w14:paraId="10EA2E8A" w14:textId="77777777" w:rsidR="00000000" w:rsidRDefault="0034363A">
      <w:pPr>
        <w:pStyle w:val="Bodytext10"/>
        <w:framePr w:w="5136" w:h="7632" w:hRule="exact" w:wrap="none" w:vAnchor="page" w:hAnchor="page" w:x="737" w:y="10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 à la suite d’une débauche. Et combien souvent</w:t>
      </w:r>
    </w:p>
    <w:p w14:paraId="03081630" w14:textId="77777777" w:rsidR="00000000" w:rsidRDefault="0034363A">
      <w:pPr>
        <w:pStyle w:val="Bodytext10"/>
        <w:framePr w:w="5136" w:h="7632" w:hRule="exact" w:wrap="none" w:vAnchor="page" w:hAnchor="page" w:x="737" w:y="10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autorités religieuses ont-elles persécuté atrocement</w:t>
      </w:r>
    </w:p>
    <w:p w14:paraId="6847EFCC" w14:textId="77777777" w:rsidR="00000000" w:rsidRDefault="0034363A">
      <w:pPr>
        <w:pStyle w:val="Bodytext10"/>
        <w:framePr w:w="5136" w:h="7632" w:hRule="exact" w:wrap="none" w:vAnchor="page" w:hAnchor="page" w:x="737" w:y="10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dissidents ! L’unique personne chez qui nous ne</w:t>
      </w:r>
    </w:p>
    <w:p w14:paraId="2AC76671" w14:textId="77777777" w:rsidR="00000000" w:rsidRDefault="0034363A">
      <w:pPr>
        <w:pStyle w:val="Bodytext10"/>
        <w:framePr w:w="5136" w:h="7632" w:hRule="exact" w:wrap="none" w:vAnchor="page" w:hAnchor="page" w:x="737" w:y="107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trouvons pas de faille est Jésus de Nazareth.</w:t>
      </w:r>
    </w:p>
    <w:p w14:paraId="3EB1B4CC" w14:textId="77777777" w:rsidR="00000000" w:rsidRDefault="0034363A">
      <w:pPr>
        <w:pStyle w:val="Bodytext10"/>
        <w:framePr w:w="5136" w:h="7632" w:hRule="exact" w:wrap="none" w:vAnchor="page" w:hAnchor="page" w:x="737" w:y="1070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pourtant ! Jésus n’était pas, comme on le pense</w:t>
      </w:r>
    </w:p>
    <w:p w14:paraId="4271D558" w14:textId="77777777" w:rsidR="00000000" w:rsidRDefault="0034363A">
      <w:pPr>
        <w:pStyle w:val="Bodytext10"/>
        <w:framePr w:w="5136" w:h="7632" w:hRule="exact" w:wrap="none" w:vAnchor="page" w:hAnchor="page" w:x="737" w:y="10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souvent, un petit Jésus</w:t>
      </w:r>
      <w:r>
        <w:rPr>
          <w:rStyle w:val="Bodytext1"/>
          <w:color w:val="000000"/>
        </w:rPr>
        <w:t xml:space="preserve"> tout doux, sans virilité, ou un</w:t>
      </w:r>
    </w:p>
    <w:p w14:paraId="241265A4" w14:textId="77777777" w:rsidR="00000000" w:rsidRDefault="0034363A">
      <w:pPr>
        <w:pStyle w:val="Bodytext10"/>
        <w:framePr w:w="5136" w:h="7632" w:hRule="exact" w:wrap="none" w:vAnchor="page" w:hAnchor="page" w:x="737" w:y="10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pratiquement sans personnalité... Non ! il fut</w:t>
      </w:r>
    </w:p>
    <w:p w14:paraId="70D201CB" w14:textId="77777777" w:rsidR="00000000" w:rsidRDefault="0034363A">
      <w:pPr>
        <w:pStyle w:val="Bodytext10"/>
        <w:framePr w:w="5136" w:h="7632" w:hRule="exact" w:wrap="none" w:vAnchor="page" w:hAnchor="page" w:x="737" w:y="10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le plus viril, le plus masculin, le plus coura</w:t>
      </w:r>
      <w:r>
        <w:rPr>
          <w:rStyle w:val="Bodytext1"/>
          <w:color w:val="000000"/>
        </w:rPr>
        <w:softHyphen/>
      </w:r>
    </w:p>
    <w:p w14:paraId="439BB1F2" w14:textId="77777777" w:rsidR="00000000" w:rsidRDefault="0034363A">
      <w:pPr>
        <w:pStyle w:val="Bodytext10"/>
        <w:framePr w:w="5136" w:h="7632" w:hRule="exact" w:wrap="none" w:vAnchor="page" w:hAnchor="page" w:x="737" w:y="10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geux qui ait jamais vécu. Depuis sa petite enfance, il</w:t>
      </w:r>
    </w:p>
    <w:p w14:paraId="47066BA7" w14:textId="77777777" w:rsidR="00000000" w:rsidRDefault="0034363A">
      <w:pPr>
        <w:pStyle w:val="Bodytext10"/>
        <w:framePr w:w="5136" w:h="7632" w:hRule="exact" w:wrap="none" w:vAnchor="page" w:hAnchor="page" w:x="737" w:y="10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compris à travers les prophéties de P Ancien Tes</w:t>
      </w:r>
      <w:r>
        <w:rPr>
          <w:rStyle w:val="Bodytext1"/>
          <w:color w:val="000000"/>
        </w:rPr>
        <w:softHyphen/>
      </w:r>
    </w:p>
    <w:p w14:paraId="5C5CBE3B" w14:textId="77777777" w:rsidR="00000000" w:rsidRDefault="0034363A">
      <w:pPr>
        <w:pStyle w:val="Bodytext10"/>
        <w:framePr w:w="5136" w:h="7632" w:hRule="exact" w:wrap="none" w:vAnchor="page" w:hAnchor="page" w:x="737" w:y="10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tam</w:t>
      </w:r>
      <w:r>
        <w:rPr>
          <w:rStyle w:val="Bodytext1"/>
          <w:color w:val="000000"/>
        </w:rPr>
        <w:t>ent des Juifs, non seulement qu’il était le Messie,</w:t>
      </w:r>
    </w:p>
    <w:p w14:paraId="6CFAD218" w14:textId="77777777" w:rsidR="00000000" w:rsidRDefault="0034363A">
      <w:pPr>
        <w:pStyle w:val="Headerorfooter10"/>
        <w:framePr w:wrap="none" w:vAnchor="page" w:hAnchor="page" w:x="773" w:y="8852"/>
        <w:rPr>
          <w:sz w:val="24"/>
          <w:szCs w:val="24"/>
        </w:rPr>
      </w:pPr>
      <w:r>
        <w:rPr>
          <w:rStyle w:val="Headerorfooter1"/>
          <w:color w:val="000000"/>
        </w:rPr>
        <w:t>16</w:t>
      </w:r>
    </w:p>
    <w:p w14:paraId="6D5ADBCD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AF35B1" w14:textId="77777777" w:rsidR="00000000" w:rsidRDefault="0034363A">
      <w:pPr>
        <w:pStyle w:val="Bodytext10"/>
        <w:framePr w:w="5124" w:h="7896" w:hRule="exact" w:wrap="none" w:vAnchor="page" w:hAnchor="page" w:x="743" w:y="80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mais qu’il serait torturé et mis à mort de la façon la</w:t>
      </w:r>
    </w:p>
    <w:p w14:paraId="49ABA8A2" w14:textId="77777777" w:rsidR="00000000" w:rsidRDefault="0034363A">
      <w:pPr>
        <w:pStyle w:val="Bodytext10"/>
        <w:framePr w:w="5124" w:h="7896" w:hRule="exact" w:wrap="none" w:vAnchor="page" w:hAnchor="page" w:x="743" w:y="80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plus cruelle. Cette mort, il l’accepta d’avance, car il</w:t>
      </w:r>
    </w:p>
    <w:p w14:paraId="597126D1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ne voyait pas d’autre moyen d’expier les péchés de</w:t>
      </w:r>
    </w:p>
    <w:p w14:paraId="64EB0334" w14:textId="77777777" w:rsidR="00000000" w:rsidRDefault="0034363A">
      <w:pPr>
        <w:pStyle w:val="Bodytext10"/>
        <w:framePr w:w="5124" w:h="7896" w:hRule="exact" w:wrap="none" w:vAnchor="page" w:hAnchor="page" w:x="743" w:y="80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</w:t>
      </w:r>
      <w:r>
        <w:rPr>
          <w:rStyle w:val="Bodytext1"/>
          <w:color w:val="000000"/>
        </w:rPr>
        <w:t>humanité. Pendant toute sa vie, il marcha vers cette</w:t>
      </w:r>
    </w:p>
    <w:p w14:paraId="26E6D595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croix sans se détourner de l’objectif qu’il s’était fixé.</w:t>
      </w:r>
    </w:p>
    <w:p w14:paraId="009C79FE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 seul moment où le courage semble lui avoir man</w:t>
      </w:r>
      <w:r>
        <w:rPr>
          <w:rStyle w:val="Bodytext1"/>
          <w:color w:val="000000"/>
        </w:rPr>
        <w:softHyphen/>
      </w:r>
    </w:p>
    <w:p w14:paraId="0E00B5FB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qué est juste avant d’être trahi et livré aux autorités.</w:t>
      </w:r>
    </w:p>
    <w:p w14:paraId="4C521435" w14:textId="77777777" w:rsidR="00000000" w:rsidRDefault="0034363A">
      <w:pPr>
        <w:pStyle w:val="Bodytext10"/>
        <w:framePr w:w="5124" w:h="7896" w:hRule="exact" w:wrap="none" w:vAnchor="page" w:hAnchor="page" w:x="743" w:y="80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Là, dans le jardin de Gethsémané, sa </w:t>
      </w:r>
      <w:r>
        <w:rPr>
          <w:rStyle w:val="Bodytext1"/>
          <w:color w:val="000000"/>
        </w:rPr>
        <w:t>sueur ressem</w:t>
      </w:r>
      <w:r>
        <w:rPr>
          <w:rStyle w:val="Bodytext1"/>
          <w:color w:val="000000"/>
        </w:rPr>
        <w:softHyphen/>
      </w:r>
    </w:p>
    <w:p w14:paraId="03DE192D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blait à des grumeaux de sang qui coulaient sur le sol,</w:t>
      </w:r>
    </w:p>
    <w:p w14:paraId="7A787BF5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alors qu’il priait en demandant à son Père de trouver,</w:t>
      </w:r>
    </w:p>
    <w:p w14:paraId="7B385113" w14:textId="77777777" w:rsidR="00000000" w:rsidRDefault="0034363A">
      <w:pPr>
        <w:pStyle w:val="Bodytext10"/>
        <w:framePr w:w="5124" w:h="7896" w:hRule="exact" w:wrap="none" w:vAnchor="page" w:hAnchor="page" w:x="743" w:y="80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si possible, une autre solution au problème de l’huma</w:t>
      </w:r>
      <w:r>
        <w:rPr>
          <w:rStyle w:val="Bodytext1"/>
          <w:color w:val="000000"/>
        </w:rPr>
        <w:softHyphen/>
      </w:r>
    </w:p>
    <w:p w14:paraId="3A8B3579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nité. — Que cette coupe passe loin de moi ! criait-il.</w:t>
      </w:r>
    </w:p>
    <w:p w14:paraId="098F2845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Et pourtant, non ! pui</w:t>
      </w:r>
      <w:r>
        <w:rPr>
          <w:rStyle w:val="Bodytext1"/>
          <w:color w:val="000000"/>
        </w:rPr>
        <w:t>sque c’est ta volonté, j’accepte !</w:t>
      </w:r>
    </w:p>
    <w:p w14:paraId="54089337" w14:textId="77777777" w:rsidR="00000000" w:rsidRDefault="0034363A">
      <w:pPr>
        <w:pStyle w:val="Bodytext10"/>
        <w:framePr w:w="5124" w:h="7896" w:hRule="exact" w:wrap="none" w:vAnchor="page" w:hAnchor="page" w:x="743" w:y="80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n’a pas « flanché » : il s’est ensuite levé pour aller</w:t>
      </w:r>
    </w:p>
    <w:p w14:paraId="68048F00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à la rencontre de ceux qui le poursuivaient ; il a mar</w:t>
      </w:r>
      <w:r>
        <w:rPr>
          <w:rStyle w:val="Bodytext1"/>
          <w:color w:val="000000"/>
        </w:rPr>
        <w:softHyphen/>
      </w:r>
    </w:p>
    <w:p w14:paraId="11EEF408" w14:textId="77777777" w:rsidR="00000000" w:rsidRDefault="0034363A">
      <w:pPr>
        <w:pStyle w:val="Bodytext10"/>
        <w:framePr w:w="5124" w:h="7896" w:hRule="exact" w:wrap="none" w:vAnchor="page" w:hAnchor="page" w:x="743" w:y="80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ché tout droit vers son supplice. Il n’a pas fui, il n’a</w:t>
      </w:r>
    </w:p>
    <w:p w14:paraId="17148225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pas résisté lorsque Judas le traître l’a fait arrê</w:t>
      </w:r>
      <w:r>
        <w:rPr>
          <w:rStyle w:val="Bodytext1"/>
          <w:color w:val="000000"/>
        </w:rPr>
        <w:t>ter par</w:t>
      </w:r>
    </w:p>
    <w:p w14:paraId="08D17181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ses ennemis, qui l’ont harcelé et tourmenté toute la</w:t>
      </w:r>
    </w:p>
    <w:p w14:paraId="65FC0DD8" w14:textId="77777777" w:rsidR="00000000" w:rsidRDefault="0034363A">
      <w:pPr>
        <w:pStyle w:val="Bodytext10"/>
        <w:framePr w:w="5124" w:h="7896" w:hRule="exact" w:wrap="none" w:vAnchor="page" w:hAnchor="page" w:x="743" w:y="80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nuit. Le lendemain matin il fut jugé, d’abord par les</w:t>
      </w:r>
    </w:p>
    <w:p w14:paraId="11AC0937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autorités religieuses, ensuite par les autorités civiles</w:t>
      </w:r>
    </w:p>
    <w:p w14:paraId="0FEA2C1F" w14:textId="77777777" w:rsidR="00000000" w:rsidRDefault="0034363A">
      <w:pPr>
        <w:pStyle w:val="Bodytext10"/>
        <w:framePr w:w="5124" w:h="7896" w:hRule="exact" w:wrap="none" w:vAnchor="page" w:hAnchor="page" w:x="743" w:y="80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qui, après l’avoir horriblement outragé, le clouèrent</w:t>
      </w:r>
    </w:p>
    <w:p w14:paraId="25AB4A06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sur un tronc d’arbre. Il fut b</w:t>
      </w:r>
      <w:r>
        <w:rPr>
          <w:rStyle w:val="Bodytext1"/>
          <w:color w:val="000000"/>
        </w:rPr>
        <w:t>alayé de ce monde avec</w:t>
      </w:r>
    </w:p>
    <w:p w14:paraId="37439AD4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des crachats et des injures. Jésus, depuis son enfance,</w:t>
      </w:r>
    </w:p>
    <w:p w14:paraId="379777E8" w14:textId="77777777" w:rsidR="00000000" w:rsidRDefault="0034363A">
      <w:pPr>
        <w:pStyle w:val="Bodytext10"/>
        <w:framePr w:w="5124" w:h="7896" w:hRule="exact" w:wrap="none" w:vAnchor="page" w:hAnchor="page" w:x="743" w:y="80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savait ce qui l’attendait, mais il n’a jamais regardé en</w:t>
      </w:r>
    </w:p>
    <w:p w14:paraId="48DFBE4C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arrière et n’a jamais compromis son message. C’était</w:t>
      </w:r>
    </w:p>
    <w:p w14:paraId="4A943A3B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l’homme le plus courageux, le plus intègre que ce</w:t>
      </w:r>
    </w:p>
    <w:p w14:paraId="338AD45B" w14:textId="77777777" w:rsidR="00000000" w:rsidRDefault="0034363A">
      <w:pPr>
        <w:pStyle w:val="Bodytext10"/>
        <w:framePr w:w="5124" w:h="7896" w:hRule="exact" w:wrap="none" w:vAnchor="page" w:hAnchor="page" w:x="743" w:y="80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monde ait jamais vu.</w:t>
      </w:r>
    </w:p>
    <w:p w14:paraId="7001889D" w14:textId="77777777" w:rsidR="00000000" w:rsidRDefault="0034363A">
      <w:pPr>
        <w:pStyle w:val="Bodytext10"/>
        <w:framePr w:w="5124" w:h="7896" w:hRule="exact" w:wrap="none" w:vAnchor="page" w:hAnchor="page" w:x="743" w:y="806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était tout aussi intransigeant que courageux</w:t>
      </w:r>
    </w:p>
    <w:p w14:paraId="05E2DBE9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dans son attachement à la droiture et à la justice.</w:t>
      </w:r>
    </w:p>
    <w:p w14:paraId="6B1B2A45" w14:textId="77777777" w:rsidR="00000000" w:rsidRDefault="0034363A">
      <w:pPr>
        <w:pStyle w:val="Bodytext10"/>
        <w:framePr w:w="5124" w:h="7896" w:hRule="exact" w:wrap="none" w:vAnchor="page" w:hAnchor="page" w:x="743" w:y="80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Nous ne trouvons rien, absolument rien de tordu dans</w:t>
      </w:r>
    </w:p>
    <w:p w14:paraId="0C3194DA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son caractère. Il démasquait l’hypocrisie des riches et</w:t>
      </w:r>
    </w:p>
    <w:p w14:paraId="6528255E" w14:textId="77777777" w:rsidR="00000000" w:rsidRDefault="0034363A">
      <w:pPr>
        <w:pStyle w:val="Bodytext10"/>
        <w:framePr w:w="5124" w:h="7896" w:hRule="exact" w:wrap="none" w:vAnchor="page" w:hAnchor="page" w:x="743" w:y="80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des autorités religieus</w:t>
      </w:r>
      <w:r>
        <w:rPr>
          <w:rStyle w:val="Bodytext1"/>
          <w:color w:val="000000"/>
        </w:rPr>
        <w:t>es, il insistait sur la véracité</w:t>
      </w:r>
    </w:p>
    <w:p w14:paraId="502E6D80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absolue. Pourtant, sa personnalité si lumineuse était</w:t>
      </w:r>
    </w:p>
    <w:p w14:paraId="202BA5FD" w14:textId="77777777" w:rsidR="00000000" w:rsidRDefault="0034363A">
      <w:pPr>
        <w:pStyle w:val="Bodytext10"/>
        <w:framePr w:w="5124" w:h="7896" w:hRule="exact" w:wrap="none" w:vAnchor="page" w:hAnchor="page" w:x="743" w:y="80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 même temps remplie de tendresse et de compas</w:t>
      </w:r>
      <w:r>
        <w:rPr>
          <w:rStyle w:val="Bodytext1"/>
          <w:color w:val="000000"/>
        </w:rPr>
        <w:softHyphen/>
      </w:r>
    </w:p>
    <w:p w14:paraId="458B9042" w14:textId="77777777" w:rsidR="00000000" w:rsidRDefault="0034363A">
      <w:pPr>
        <w:pStyle w:val="Headerorfooter10"/>
        <w:framePr w:wrap="none" w:vAnchor="page" w:hAnchor="page" w:x="5603" w:y="8846"/>
        <w:rPr>
          <w:sz w:val="24"/>
          <w:szCs w:val="24"/>
        </w:rPr>
      </w:pPr>
      <w:r>
        <w:rPr>
          <w:rStyle w:val="Headerorfooter1"/>
          <w:color w:val="000000"/>
        </w:rPr>
        <w:t>17</w:t>
      </w:r>
    </w:p>
    <w:p w14:paraId="162A1A68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43C6DE" w14:textId="77777777" w:rsidR="00000000" w:rsidRDefault="0034363A">
      <w:pPr>
        <w:pStyle w:val="Bodytext10"/>
        <w:framePr w:w="5154" w:h="7920" w:hRule="exact" w:wrap="none" w:vAnchor="page" w:hAnchor="page" w:x="728" w:y="8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sion pour les enfants, les faibles, les pauvres, les estro</w:t>
      </w:r>
      <w:r>
        <w:rPr>
          <w:rStyle w:val="Bodytext1"/>
          <w:color w:val="000000"/>
        </w:rPr>
        <w:softHyphen/>
      </w:r>
    </w:p>
    <w:p w14:paraId="0B31309B" w14:textId="77777777" w:rsidR="00000000" w:rsidRDefault="0034363A">
      <w:pPr>
        <w:pStyle w:val="Bodytext10"/>
        <w:framePr w:w="5154" w:h="7920" w:hRule="exact" w:wrap="none" w:vAnchor="page" w:hAnchor="page" w:x="728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piés. Il secourait les intouch</w:t>
      </w:r>
      <w:r>
        <w:rPr>
          <w:rStyle w:val="Bodytext1"/>
          <w:color w:val="000000"/>
        </w:rPr>
        <w:t>ables, il se dépensait pour</w:t>
      </w:r>
    </w:p>
    <w:p w14:paraId="79226ABE" w14:textId="77777777" w:rsidR="00000000" w:rsidRDefault="0034363A">
      <w:pPr>
        <w:pStyle w:val="Bodytext10"/>
        <w:framePr w:w="5154" w:h="7920" w:hRule="exact" w:wrap="none" w:vAnchor="page" w:hAnchor="page" w:x="728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venir en aide à ceux qui en avaient le plus besoin.</w:t>
      </w:r>
    </w:p>
    <w:p w14:paraId="38660352" w14:textId="77777777" w:rsidR="00000000" w:rsidRDefault="0034363A">
      <w:pPr>
        <w:pStyle w:val="Bodytext10"/>
        <w:framePr w:w="5154" w:h="7920" w:hRule="exact" w:wrap="none" w:vAnchor="page" w:hAnchor="page" w:x="728" w:y="800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un vrai homme et c’était un homme vrai. En</w:t>
      </w:r>
    </w:p>
    <w:p w14:paraId="3C9A23DA" w14:textId="77777777" w:rsidR="00000000" w:rsidRDefault="0034363A">
      <w:pPr>
        <w:pStyle w:val="Bodytext10"/>
        <w:framePr w:w="5154" w:h="7920" w:hRule="exact" w:wrap="none" w:vAnchor="page" w:hAnchor="page" w:x="728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nous voyons l’idéal, l’homme comme il devrait</w:t>
      </w:r>
    </w:p>
    <w:p w14:paraId="005E2B7B" w14:textId="77777777" w:rsidR="00000000" w:rsidRDefault="0034363A">
      <w:pPr>
        <w:pStyle w:val="Bodytext10"/>
        <w:framePr w:w="5154" w:h="7920" w:hRule="exact" w:wrap="none" w:vAnchor="page" w:hAnchor="page" w:x="728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être. Si seulement tout le monde était comme Jésus-</w:t>
      </w:r>
    </w:p>
    <w:p w14:paraId="37B6B386" w14:textId="77777777" w:rsidR="00000000" w:rsidRDefault="0034363A">
      <w:pPr>
        <w:pStyle w:val="Bodytext10"/>
        <w:framePr w:w="5154" w:h="7920" w:hRule="exact" w:wrap="none" w:vAnchor="page" w:hAnchor="page" w:x="728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la terre deviendrait vite un paradis, une explo</w:t>
      </w:r>
      <w:r>
        <w:rPr>
          <w:rStyle w:val="Bodytext1"/>
          <w:color w:val="000000"/>
        </w:rPr>
        <w:softHyphen/>
      </w:r>
    </w:p>
    <w:p w14:paraId="7711EB1A" w14:textId="77777777" w:rsidR="00000000" w:rsidRDefault="0034363A">
      <w:pPr>
        <w:pStyle w:val="Bodytext10"/>
        <w:framePr w:w="5154" w:h="7920" w:hRule="exact" w:wrap="none" w:vAnchor="page" w:hAnchor="page" w:x="728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de beauté inimaginable, un chant de joie univer</w:t>
      </w:r>
      <w:r>
        <w:rPr>
          <w:rStyle w:val="Bodytext1"/>
          <w:color w:val="000000"/>
        </w:rPr>
        <w:softHyphen/>
      </w:r>
    </w:p>
    <w:p w14:paraId="0575415B" w14:textId="77777777" w:rsidR="00000000" w:rsidRDefault="0034363A">
      <w:pPr>
        <w:pStyle w:val="Bodytext10"/>
        <w:framePr w:w="5154" w:h="7920" w:hRule="exact" w:wrap="none" w:vAnchor="page" w:hAnchor="page" w:x="728" w:y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selle !</w:t>
      </w:r>
    </w:p>
    <w:p w14:paraId="7E58EBBD" w14:textId="77777777" w:rsidR="00000000" w:rsidRDefault="0034363A">
      <w:pPr>
        <w:pStyle w:val="Bodytext10"/>
        <w:framePr w:w="5154" w:h="7920" w:hRule="exact" w:wrap="none" w:vAnchor="page" w:hAnchor="page" w:x="728" w:y="800"/>
        <w:spacing w:line="18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possédait en plus une puissance spirituelle qui</w:t>
      </w:r>
    </w:p>
    <w:p w14:paraId="3458ADE4" w14:textId="77777777" w:rsidR="00000000" w:rsidRDefault="0034363A">
      <w:pPr>
        <w:pStyle w:val="Bodytext10"/>
        <w:framePr w:w="5154" w:h="7920" w:hRule="exact" w:wrap="none" w:vAnchor="page" w:hAnchor="page" w:x="728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dominait toutes les formes de maladie et même la</w:t>
      </w:r>
    </w:p>
    <w:p w14:paraId="4913E3F6" w14:textId="77777777" w:rsidR="00000000" w:rsidRDefault="0034363A">
      <w:pPr>
        <w:pStyle w:val="Bodytext10"/>
        <w:framePr w:w="5154" w:h="7920" w:hRule="exact" w:wrap="none" w:vAnchor="page" w:hAnchor="page" w:x="728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mort. La race humaine est depuis toujours tourmen</w:t>
      </w:r>
      <w:r>
        <w:rPr>
          <w:rStyle w:val="Bodytext1"/>
          <w:color w:val="000000"/>
        </w:rPr>
        <w:softHyphen/>
      </w:r>
    </w:p>
    <w:p w14:paraId="1B1D2FEF" w14:textId="77777777" w:rsidR="00000000" w:rsidRDefault="0034363A">
      <w:pPr>
        <w:pStyle w:val="Bodytext10"/>
        <w:framePr w:w="5154" w:h="7920" w:hRule="exact" w:wrap="none" w:vAnchor="page" w:hAnchor="page" w:x="728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tée par le triple problème du mal qui se manifeste par</w:t>
      </w:r>
    </w:p>
    <w:p w14:paraId="49C495F3" w14:textId="77777777" w:rsidR="00000000" w:rsidRDefault="0034363A">
      <w:pPr>
        <w:pStyle w:val="Bodytext10"/>
        <w:framePr w:w="5154" w:h="7920" w:hRule="exact" w:wrap="none" w:vAnchor="page" w:hAnchor="page" w:x="728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méchanceté, la souffrance et la mort. Jésus-Christ,</w:t>
      </w:r>
    </w:p>
    <w:p w14:paraId="15B978FA" w14:textId="77777777" w:rsidR="00000000" w:rsidRDefault="0034363A">
      <w:pPr>
        <w:pStyle w:val="Bodytext10"/>
        <w:framePr w:w="5154" w:h="7920" w:hRule="exact" w:wrap="none" w:vAnchor="page" w:hAnchor="page" w:x="728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cours de sa vie, a démontré son autorité absolue</w:t>
      </w:r>
    </w:p>
    <w:p w14:paraId="0762BF4D" w14:textId="77777777" w:rsidR="00000000" w:rsidRDefault="0034363A">
      <w:pPr>
        <w:pStyle w:val="Bodytext10"/>
        <w:framePr w:w="5154" w:h="7920" w:hRule="exact" w:wrap="none" w:vAnchor="page" w:hAnchor="page" w:x="728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ces trois fléaux. C’était un homme tell</w:t>
      </w:r>
      <w:r>
        <w:rPr>
          <w:rStyle w:val="Bodytext1"/>
          <w:color w:val="000000"/>
        </w:rPr>
        <w:t>ement vrai</w:t>
      </w:r>
    </w:p>
    <w:p w14:paraId="7251B474" w14:textId="77777777" w:rsidR="00000000" w:rsidRDefault="0034363A">
      <w:pPr>
        <w:pStyle w:val="Bodytext10"/>
        <w:framePr w:w="5154" w:h="7920" w:hRule="exact" w:wrap="none" w:vAnchor="page" w:hAnchor="page" w:x="728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non seulement il demeurait lui-même intouché</w:t>
      </w:r>
    </w:p>
    <w:p w14:paraId="4384AAEB" w14:textId="77777777" w:rsidR="00000000" w:rsidRDefault="0034363A">
      <w:pPr>
        <w:pStyle w:val="Bodytext10"/>
        <w:framePr w:w="5154" w:h="7920" w:hRule="exact" w:wrap="none" w:vAnchor="page" w:hAnchor="page" w:x="728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mal, mais il pouvait apporter autour de lui la</w:t>
      </w:r>
    </w:p>
    <w:p w14:paraId="539DDF0C" w14:textId="77777777" w:rsidR="00000000" w:rsidRDefault="0034363A">
      <w:pPr>
        <w:pStyle w:val="Bodytext10"/>
        <w:framePr w:w="5154" w:h="7920" w:hRule="exact" w:wrap="none" w:vAnchor="page" w:hAnchor="page" w:x="728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guérison, la transformation morale et même la résur</w:t>
      </w:r>
      <w:r>
        <w:rPr>
          <w:rStyle w:val="Bodytext1"/>
          <w:color w:val="000000"/>
        </w:rPr>
        <w:softHyphen/>
      </w:r>
    </w:p>
    <w:p w14:paraId="6A82BBDA" w14:textId="77777777" w:rsidR="00000000" w:rsidRDefault="0034363A">
      <w:pPr>
        <w:pStyle w:val="Bodytext10"/>
        <w:framePr w:w="5154" w:h="7920" w:hRule="exact" w:wrap="none" w:vAnchor="page" w:hAnchor="page" w:x="728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rection. Jésus était l’homme authentique, tel que Dieu</w:t>
      </w:r>
    </w:p>
    <w:p w14:paraId="346D9B00" w14:textId="77777777" w:rsidR="00000000" w:rsidRDefault="0034363A">
      <w:pPr>
        <w:pStyle w:val="Bodytext10"/>
        <w:framePr w:w="5154" w:h="7920" w:hRule="exact" w:wrap="none" w:vAnchor="page" w:hAnchor="page" w:x="728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l’avait conçu à l’origine.</w:t>
      </w:r>
    </w:p>
    <w:p w14:paraId="6BE00BB1" w14:textId="77777777" w:rsidR="00000000" w:rsidRDefault="0034363A">
      <w:pPr>
        <w:pStyle w:val="Bodytext10"/>
        <w:framePr w:w="5154" w:h="7920" w:hRule="exact" w:wrap="none" w:vAnchor="page" w:hAnchor="page" w:x="728" w:y="800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Savez-vous pourquoi toutes les philosophies, en</w:t>
      </w:r>
    </w:p>
    <w:p w14:paraId="0D2D6417" w14:textId="77777777" w:rsidR="00000000" w:rsidRDefault="0034363A">
      <w:pPr>
        <w:pStyle w:val="Bodytext10"/>
        <w:framePr w:w="5154" w:h="7920" w:hRule="exact" w:wrap="none" w:vAnchor="page" w:hAnchor="page" w:x="728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dehors de celles qui sont fondées sur la Bible, sont</w:t>
      </w:r>
    </w:p>
    <w:p w14:paraId="2165714B" w14:textId="77777777" w:rsidR="00000000" w:rsidRDefault="0034363A">
      <w:pPr>
        <w:pStyle w:val="Bodytext10"/>
        <w:framePr w:w="5154" w:h="7920" w:hRule="exact" w:wrap="none" w:vAnchor="page" w:hAnchor="page" w:x="728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vouées à l’échec? Toutes ces philosophies, qu’elles</w:t>
      </w:r>
    </w:p>
    <w:p w14:paraId="4BB800CB" w14:textId="77777777" w:rsidR="00000000" w:rsidRDefault="0034363A">
      <w:pPr>
        <w:pStyle w:val="Bodytext10"/>
        <w:framePr w:w="5154" w:h="7920" w:hRule="exact" w:wrap="none" w:vAnchor="page" w:hAnchor="page" w:x="728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soient humanistes, existentialistes ou panthéistes, se</w:t>
      </w:r>
    </w:p>
    <w:p w14:paraId="6D034E93" w14:textId="77777777" w:rsidR="00000000" w:rsidRDefault="0034363A">
      <w:pPr>
        <w:pStyle w:val="Bodytext10"/>
        <w:framePr w:w="5154" w:h="7920" w:hRule="exact" w:wrap="none" w:vAnchor="page" w:hAnchor="page" w:x="728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disent concernées par l’état actuel de l’homme. </w:t>
      </w:r>
      <w:r>
        <w:rPr>
          <w:rStyle w:val="Bodytext1"/>
          <w:color w:val="000000"/>
        </w:rPr>
        <w:t>Pour</w:t>
      </w:r>
      <w:r>
        <w:rPr>
          <w:rStyle w:val="Bodytext1"/>
          <w:color w:val="000000"/>
        </w:rPr>
        <w:softHyphen/>
      </w:r>
    </w:p>
    <w:p w14:paraId="32EA4DA5" w14:textId="77777777" w:rsidR="00000000" w:rsidRDefault="0034363A">
      <w:pPr>
        <w:pStyle w:val="Bodytext10"/>
        <w:framePr w:w="5154" w:h="7920" w:hRule="exact" w:wrap="none" w:vAnchor="page" w:hAnchor="page" w:x="728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tant, elles commettent l’erreur fondamentale de pren</w:t>
      </w:r>
      <w:r>
        <w:rPr>
          <w:rStyle w:val="Bodytext1"/>
          <w:color w:val="000000"/>
        </w:rPr>
        <w:softHyphen/>
      </w:r>
    </w:p>
    <w:p w14:paraId="61B190AD" w14:textId="77777777" w:rsidR="00000000" w:rsidRDefault="0034363A">
      <w:pPr>
        <w:pStyle w:val="Bodytext10"/>
        <w:framePr w:w="5154" w:h="7920" w:hRule="exact" w:wrap="none" w:vAnchor="page" w:hAnchor="page" w:x="728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 comme point de référence le phénomène de</w:t>
      </w:r>
    </w:p>
    <w:p w14:paraId="74081F9A" w14:textId="77777777" w:rsidR="00000000" w:rsidRDefault="0034363A">
      <w:pPr>
        <w:pStyle w:val="Bodytext10"/>
        <w:framePr w:w="5154" w:h="7920" w:hRule="exact" w:wrap="none" w:vAnchor="page" w:hAnchor="page" w:x="728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l’homme </w:t>
      </w:r>
      <w:r>
        <w:rPr>
          <w:rStyle w:val="Bodytext1"/>
          <w:i/>
          <w:iCs/>
          <w:color w:val="000000"/>
        </w:rPr>
        <w:t>tel qu’il est à présent,</w:t>
      </w:r>
      <w:r>
        <w:rPr>
          <w:rStyle w:val="Bodytext1"/>
          <w:color w:val="000000"/>
        </w:rPr>
        <w:t xml:space="preserve"> elles n’en connaissent</w:t>
      </w:r>
    </w:p>
    <w:p w14:paraId="76B14037" w14:textId="77777777" w:rsidR="00000000" w:rsidRDefault="0034363A">
      <w:pPr>
        <w:pStyle w:val="Bodytext10"/>
        <w:framePr w:w="5154" w:h="7920" w:hRule="exact" w:wrap="none" w:vAnchor="page" w:hAnchor="page" w:x="728" w:y="8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d’autre : un être maladif, malheureux, avec toutes</w:t>
      </w:r>
    </w:p>
    <w:p w14:paraId="08F98621" w14:textId="77777777" w:rsidR="00000000" w:rsidRDefault="0034363A">
      <w:pPr>
        <w:pStyle w:val="Bodytext10"/>
        <w:framePr w:w="5154" w:h="7920" w:hRule="exact" w:wrap="none" w:vAnchor="page" w:hAnchor="page" w:x="728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anomalies et les imperfections qui l</w:t>
      </w:r>
      <w:r>
        <w:rPr>
          <w:rStyle w:val="Bodytext1"/>
          <w:color w:val="000000"/>
        </w:rPr>
        <w:t>e caractérisent,</w:t>
      </w:r>
    </w:p>
    <w:p w14:paraId="679B551C" w14:textId="77777777" w:rsidR="00000000" w:rsidRDefault="0034363A">
      <w:pPr>
        <w:pStyle w:val="Bodytext10"/>
        <w:framePr w:w="5154" w:h="7920" w:hRule="exact" w:wrap="none" w:vAnchor="page" w:hAnchor="page" w:x="728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 compris son ignorance du Créateur... voilà ce que</w:t>
      </w:r>
    </w:p>
    <w:p w14:paraId="4D1D0B0F" w14:textId="77777777" w:rsidR="00000000" w:rsidRDefault="0034363A">
      <w:pPr>
        <w:pStyle w:val="Bodytext10"/>
        <w:framePr w:w="5154" w:h="7920" w:hRule="exact" w:wrap="none" w:vAnchor="page" w:hAnchor="page" w:x="728" w:y="8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philosophies non-bibliques appellent l’homme</w:t>
      </w:r>
    </w:p>
    <w:p w14:paraId="6E3E09E6" w14:textId="77777777" w:rsidR="00000000" w:rsidRDefault="0034363A">
      <w:pPr>
        <w:pStyle w:val="Bodytext10"/>
        <w:framePr w:w="5154" w:h="7920" w:hRule="exact" w:wrap="none" w:vAnchor="page" w:hAnchor="page" w:x="728" w:y="800"/>
        <w:spacing w:line="209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normal.</w:t>
      </w:r>
      <w:r>
        <w:rPr>
          <w:rStyle w:val="Bodytext1"/>
          <w:color w:val="000000"/>
        </w:rPr>
        <w:t xml:space="preserve"> C’est à partir de cette image qu’elles formu</w:t>
      </w:r>
      <w:r>
        <w:rPr>
          <w:rStyle w:val="Bodytext1"/>
          <w:color w:val="000000"/>
        </w:rPr>
        <w:softHyphen/>
      </w:r>
    </w:p>
    <w:p w14:paraId="5D0EB962" w14:textId="77777777" w:rsidR="00000000" w:rsidRDefault="0034363A">
      <w:pPr>
        <w:pStyle w:val="Headerorfooter10"/>
        <w:framePr w:wrap="none" w:vAnchor="page" w:hAnchor="page" w:x="740" w:y="8852"/>
        <w:rPr>
          <w:sz w:val="24"/>
          <w:szCs w:val="24"/>
        </w:rPr>
      </w:pPr>
      <w:r>
        <w:rPr>
          <w:rStyle w:val="Headerorfooter1"/>
          <w:color w:val="000000"/>
        </w:rPr>
        <w:t>18</w:t>
      </w:r>
    </w:p>
    <w:p w14:paraId="18EAD61F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251DDC" w14:textId="77777777" w:rsidR="00000000" w:rsidRDefault="0034363A">
      <w:pPr>
        <w:pStyle w:val="Bodytext10"/>
        <w:framePr w:w="5106" w:h="7878" w:hRule="exact" w:wrap="none" w:vAnchor="page" w:hAnchor="page" w:x="752" w:y="81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lent leurs thèses, c’est sur cette définition qu’elles</w:t>
      </w:r>
      <w:r>
        <w:rPr>
          <w:rStyle w:val="Bodytext1"/>
          <w:color w:val="000000"/>
        </w:rPr>
        <w:t xml:space="preserve"> fon</w:t>
      </w:r>
      <w:r>
        <w:rPr>
          <w:rStyle w:val="Bodytext1"/>
          <w:color w:val="000000"/>
        </w:rPr>
        <w:softHyphen/>
      </w:r>
    </w:p>
    <w:p w14:paraId="1EF7360C" w14:textId="77777777" w:rsidR="00000000" w:rsidRDefault="0034363A">
      <w:pPr>
        <w:pStyle w:val="Bodytext10"/>
        <w:framePr w:w="5106" w:h="7878" w:hRule="exact" w:wrap="none" w:vAnchor="page" w:hAnchor="page" w:x="752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dent leurs raisonnements. Tout en cherchant une</w:t>
      </w:r>
    </w:p>
    <w:p w14:paraId="0CE13BE3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explication de la vie et surtout la signification de la vie</w:t>
      </w:r>
    </w:p>
    <w:p w14:paraId="37C3188E" w14:textId="77777777" w:rsidR="00000000" w:rsidRDefault="0034363A">
      <w:pPr>
        <w:pStyle w:val="Bodytext10"/>
        <w:framePr w:w="5106" w:h="7878" w:hRule="exact" w:wrap="none" w:vAnchor="page" w:hAnchor="page" w:x="752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humaine, elles rejettent pourtant la conception bibli</w:t>
      </w:r>
      <w:r>
        <w:rPr>
          <w:rStyle w:val="Bodytext1"/>
          <w:color w:val="000000"/>
        </w:rPr>
        <w:softHyphen/>
      </w:r>
    </w:p>
    <w:p w14:paraId="5291D60D" w14:textId="77777777" w:rsidR="00000000" w:rsidRDefault="0034363A">
      <w:pPr>
        <w:pStyle w:val="Bodytext10"/>
        <w:framePr w:w="5106" w:h="7878" w:hRule="exact" w:wrap="none" w:vAnchor="page" w:hAnchor="page" w:x="752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d’une humanité qui trouve ses origines dans</w:t>
      </w:r>
    </w:p>
    <w:p w14:paraId="3FCDA217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l’image du Créateur.</w:t>
      </w:r>
      <w:r>
        <w:rPr>
          <w:rStyle w:val="Bodytext1"/>
          <w:color w:val="000000"/>
        </w:rPr>
        <w:t xml:space="preserve"> Elles persistent à croire au</w:t>
      </w:r>
    </w:p>
    <w:p w14:paraId="4ED01F60" w14:textId="77777777" w:rsidR="00000000" w:rsidRDefault="0034363A">
      <w:pPr>
        <w:pStyle w:val="Bodytext10"/>
        <w:framePr w:w="5106" w:h="7878" w:hRule="exact" w:wrap="none" w:vAnchor="page" w:hAnchor="page" w:x="752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contraire que l’homme est fait à l’image de la bête.</w:t>
      </w:r>
    </w:p>
    <w:p w14:paraId="2150899B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prend par contre comme point de réfé</w:t>
      </w:r>
      <w:r>
        <w:rPr>
          <w:rStyle w:val="Bodytext1"/>
          <w:color w:val="000000"/>
        </w:rPr>
        <w:softHyphen/>
      </w:r>
    </w:p>
    <w:p w14:paraId="29BBD015" w14:textId="77777777" w:rsidR="00000000" w:rsidRDefault="0034363A">
      <w:pPr>
        <w:pStyle w:val="Bodytext10"/>
        <w:framePr w:w="5106" w:h="7878" w:hRule="exact" w:wrap="none" w:vAnchor="page" w:hAnchor="page" w:x="752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rence l’homme </w:t>
      </w:r>
      <w:r>
        <w:rPr>
          <w:rStyle w:val="Bodytext1"/>
          <w:i/>
          <w:iCs/>
          <w:color w:val="000000"/>
        </w:rPr>
        <w:t>tel qu’il devrait être,</w:t>
      </w:r>
      <w:r>
        <w:rPr>
          <w:rStyle w:val="Bodytext1"/>
          <w:color w:val="000000"/>
        </w:rPr>
        <w:t xml:space="preserve"> tel que le Créa</w:t>
      </w:r>
      <w:r>
        <w:rPr>
          <w:rStyle w:val="Bodytext1"/>
          <w:color w:val="000000"/>
        </w:rPr>
        <w:softHyphen/>
      </w:r>
    </w:p>
    <w:p w14:paraId="252A8820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teur l’avait conçu au commencement, un être fait « à</w:t>
      </w:r>
    </w:p>
    <w:p w14:paraId="6BB50CF0" w14:textId="77777777" w:rsidR="00000000" w:rsidRDefault="0034363A">
      <w:pPr>
        <w:pStyle w:val="Bodytext10"/>
        <w:framePr w:w="5106" w:h="7878" w:hRule="exact" w:wrap="none" w:vAnchor="page" w:hAnchor="page" w:x="752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l’image de Dieu ».</w:t>
      </w:r>
      <w:r>
        <w:rPr>
          <w:rStyle w:val="Bodytext1"/>
          <w:color w:val="000000"/>
        </w:rPr>
        <w:t xml:space="preserve"> Les nations ont oublié cette image,</w:t>
      </w:r>
    </w:p>
    <w:p w14:paraId="1BBE40CF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image d’ailleurs tristement atrophiée par les ravages</w:t>
      </w:r>
    </w:p>
    <w:p w14:paraId="6CC91525" w14:textId="77777777" w:rsidR="00000000" w:rsidRDefault="0034363A">
      <w:pPr>
        <w:pStyle w:val="Bodytext10"/>
        <w:framePr w:w="5106" w:h="7878" w:hRule="exact" w:wrap="none" w:vAnchor="page" w:hAnchor="page" w:x="752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du péché. Ainsi, elles n’ont plus de norme, elles ont</w:t>
      </w:r>
    </w:p>
    <w:p w14:paraId="793D255F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perdu le seul point de référence authentique. Et nous,</w:t>
      </w:r>
    </w:p>
    <w:p w14:paraId="39CFB44F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où pourrions-nous la retrouver maintenant si ce n’est</w:t>
      </w:r>
    </w:p>
    <w:p w14:paraId="70450BD8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da</w:t>
      </w:r>
      <w:r>
        <w:rPr>
          <w:rStyle w:val="Bodytext1"/>
          <w:color w:val="000000"/>
        </w:rPr>
        <w:t>ns la personnalité humaine de Jésus de Nazareth ?</w:t>
      </w:r>
    </w:p>
    <w:p w14:paraId="23E452CF" w14:textId="77777777" w:rsidR="00000000" w:rsidRDefault="0034363A">
      <w:pPr>
        <w:pStyle w:val="Bodytext10"/>
        <w:framePr w:w="5106" w:h="7878" w:hRule="exact" w:wrap="none" w:vAnchor="page" w:hAnchor="page" w:x="752" w:y="812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philosophe en général, Dieu n’est qu’un</w:t>
      </w:r>
    </w:p>
    <w:p w14:paraId="09499410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point d’interrogation, un symbole sans définition, ou</w:t>
      </w:r>
    </w:p>
    <w:p w14:paraId="66C1DA84" w14:textId="77777777" w:rsidR="00000000" w:rsidRDefault="0034363A">
      <w:pPr>
        <w:pStyle w:val="Bodytext10"/>
        <w:framePr w:w="5106" w:h="7878" w:hRule="exact" w:wrap="none" w:vAnchor="page" w:hAnchor="page" w:x="752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même un zéro. C’est cette attitude qui l’empêche de</w:t>
      </w:r>
    </w:p>
    <w:p w14:paraId="35E8D657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chercher l’explication de</w:t>
      </w:r>
      <w:r>
        <w:rPr>
          <w:rStyle w:val="Bodytext1"/>
          <w:color w:val="000000"/>
        </w:rPr>
        <w:t xml:space="preserve"> sa propre existence auprès</w:t>
      </w:r>
    </w:p>
    <w:p w14:paraId="4073A005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celui qui en est l’auteur, car il ne le connaît pas ; il</w:t>
      </w:r>
    </w:p>
    <w:p w14:paraId="2ECEC68B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préfère ne pas savoir s’il existe ou non. Le plus sou</w:t>
      </w:r>
      <w:r>
        <w:rPr>
          <w:rStyle w:val="Bodytext1"/>
          <w:color w:val="000000"/>
        </w:rPr>
        <w:softHyphen/>
      </w:r>
    </w:p>
    <w:p w14:paraId="4DA39D75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vent, il ne veut même pas reconnaître la possibilité de</w:t>
      </w:r>
    </w:p>
    <w:p w14:paraId="18DC7EFA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l’existence d’un Créateur. Il ne peut qu’</w:t>
      </w:r>
      <w:r>
        <w:rPr>
          <w:rStyle w:val="Bodytext1"/>
          <w:color w:val="000000"/>
        </w:rPr>
        <w:t>offrir des spé</w:t>
      </w:r>
      <w:r>
        <w:rPr>
          <w:rStyle w:val="Bodytext1"/>
          <w:color w:val="000000"/>
        </w:rPr>
        <w:softHyphen/>
      </w:r>
    </w:p>
    <w:p w14:paraId="5DFFFEC1" w14:textId="77777777" w:rsidR="00000000" w:rsidRDefault="0034363A">
      <w:pPr>
        <w:pStyle w:val="Bodytext10"/>
        <w:framePr w:w="5106" w:h="7878" w:hRule="exact" w:wrap="none" w:vAnchor="page" w:hAnchor="page" w:x="752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culations au lieu de certitudes. Son incrédulité l’entrave</w:t>
      </w:r>
    </w:p>
    <w:p w14:paraId="40DD2C52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dans sa recherche de la vérité, son expérience est</w:t>
      </w:r>
    </w:p>
    <w:p w14:paraId="7FFA2971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limitée au niveau de la matière, qui constitue pour lui</w:t>
      </w:r>
    </w:p>
    <w:p w14:paraId="3B14C438" w14:textId="77777777" w:rsidR="00000000" w:rsidRDefault="0034363A">
      <w:pPr>
        <w:pStyle w:val="Bodytext10"/>
        <w:framePr w:w="5106" w:h="7878" w:hRule="exact" w:wrap="none" w:vAnchor="page" w:hAnchor="page" w:x="752" w:y="81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le seul monde possible.</w:t>
      </w:r>
    </w:p>
    <w:p w14:paraId="26B86F0A" w14:textId="77777777" w:rsidR="00000000" w:rsidRDefault="0034363A">
      <w:pPr>
        <w:pStyle w:val="Bodytext10"/>
        <w:framePr w:w="5106" w:h="7878" w:hRule="exact" w:wrap="none" w:vAnchor="page" w:hAnchor="page" w:x="752" w:y="812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voilà ce qu’il découvre : sur cette planète, la</w:t>
      </w:r>
      <w:r>
        <w:rPr>
          <w:rStyle w:val="Bodytext1"/>
          <w:color w:val="000000"/>
        </w:rPr>
        <w:t xml:space="preserve"> forme</w:t>
      </w:r>
    </w:p>
    <w:p w14:paraId="0C888C2E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matière la plus développée est l’homme lui-même !</w:t>
      </w:r>
    </w:p>
    <w:p w14:paraId="6D76875E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Il devient ainsi, à ses propres yeux, l’apogée de toute</w:t>
      </w:r>
    </w:p>
    <w:p w14:paraId="77340600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existence matérielle ; il ne connaît rien de plus intelli</w:t>
      </w:r>
      <w:r>
        <w:rPr>
          <w:rStyle w:val="Bodytext1"/>
          <w:color w:val="000000"/>
        </w:rPr>
        <w:softHyphen/>
      </w:r>
    </w:p>
    <w:p w14:paraId="21D71AB9" w14:textId="77777777" w:rsidR="00000000" w:rsidRDefault="0034363A">
      <w:pPr>
        <w:pStyle w:val="Bodytext10"/>
        <w:framePr w:w="5106" w:h="7878" w:hRule="exact" w:wrap="none" w:vAnchor="page" w:hAnchor="page" w:x="752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gent que lui-même, c’est pourquoi, lorsqu’il commence</w:t>
      </w:r>
    </w:p>
    <w:p w14:paraId="5428F443" w14:textId="77777777" w:rsidR="00000000" w:rsidRDefault="0034363A">
      <w:pPr>
        <w:pStyle w:val="Bodytext10"/>
        <w:framePr w:w="5106" w:h="7878" w:hRule="exact" w:wrap="none" w:vAnchor="page" w:hAnchor="page" w:x="752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à bâtir une philosophie, il</w:t>
      </w:r>
      <w:r>
        <w:rPr>
          <w:rStyle w:val="Bodytext1"/>
          <w:color w:val="000000"/>
        </w:rPr>
        <w:t xml:space="preserve"> se prend lui-même comme</w:t>
      </w:r>
    </w:p>
    <w:p w14:paraId="422F8C00" w14:textId="77777777" w:rsidR="00000000" w:rsidRDefault="0034363A">
      <w:pPr>
        <w:pStyle w:val="Headerorfooter10"/>
        <w:framePr w:wrap="none" w:vAnchor="page" w:hAnchor="page" w:x="5606" w:y="8852"/>
        <w:rPr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351AB7CA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09876A" w14:textId="0F59C989" w:rsidR="00000000" w:rsidRDefault="00257D10">
      <w:pPr>
        <w:pStyle w:val="Bodytext10"/>
        <w:framePr w:w="5166" w:h="7464" w:hRule="exact" w:wrap="none" w:vAnchor="page" w:hAnchor="page" w:x="722" w:y="776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E8C736" wp14:editId="3395A7F9">
                <wp:simplePos x="0" y="0"/>
                <wp:positionH relativeFrom="page">
                  <wp:posOffset>476885</wp:posOffset>
                </wp:positionH>
                <wp:positionV relativeFrom="page">
                  <wp:posOffset>5281295</wp:posOffset>
                </wp:positionV>
                <wp:extent cx="670560" cy="0"/>
                <wp:effectExtent l="10160" t="13970" r="14605" b="1460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F8C6" id="AutoShape 4" o:spid="_x0000_s1026" type="#_x0000_t32" style="position:absolute;margin-left:37.55pt;margin-top:415.85pt;width:5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34363A">
        <w:rPr>
          <w:rStyle w:val="Bodytext1"/>
          <w:color w:val="000000"/>
        </w:rPr>
        <w:t xml:space="preserve">point de référence: l’homme </w:t>
      </w:r>
      <w:r w:rsidR="0034363A">
        <w:rPr>
          <w:rStyle w:val="Bodytext1"/>
          <w:i/>
          <w:iCs/>
          <w:color w:val="000000"/>
        </w:rPr>
        <w:t>tel qu’il est</w:t>
      </w:r>
      <w:r w:rsidR="0034363A">
        <w:rPr>
          <w:rStyle w:val="Bodytext1"/>
          <w:color w:val="000000"/>
        </w:rPr>
        <w:t xml:space="preserve"> devient le</w:t>
      </w:r>
    </w:p>
    <w:p w14:paraId="519CCED7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fondement de ses propres raisonnements.</w:t>
      </w:r>
    </w:p>
    <w:p w14:paraId="07B7E613" w14:textId="77777777" w:rsidR="00000000" w:rsidRDefault="0034363A">
      <w:pPr>
        <w:pStyle w:val="Bodytext10"/>
        <w:framePr w:w="5166" w:h="7464" w:hRule="exact" w:wrap="none" w:vAnchor="page" w:hAnchor="page" w:x="722" w:y="776"/>
        <w:spacing w:line="209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philosophe commence donc par constater que</w:t>
      </w:r>
    </w:p>
    <w:p w14:paraId="350223D2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existe. Ensuite, il examine ce phénomène :</w:t>
      </w:r>
    </w:p>
    <w:p w14:paraId="2E24FC9E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</w:t>
      </w:r>
      <w:r>
        <w:rPr>
          <w:rStyle w:val="Bodytext1"/>
          <w:color w:val="000000"/>
        </w:rPr>
        <w:t>est-ce en fait que l’homme ? Il 1 étudié avec ses</w:t>
      </w:r>
    </w:p>
    <w:p w14:paraId="5BFBFE42" w14:textId="77777777" w:rsidR="00000000" w:rsidRDefault="0034363A">
      <w:pPr>
        <w:pStyle w:val="Bodytext10"/>
        <w:framePr w:w="5166" w:h="7464" w:hRule="exact" w:wrap="none" w:vAnchor="page" w:hAnchor="page" w:x="722" w:y="7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problèmes psychologiques, moraux, physiques...</w:t>
      </w:r>
    </w:p>
    <w:p w14:paraId="6D56010A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Voilà l’homme ! Voilà le modèle ! Voilà l’unique</w:t>
      </w:r>
    </w:p>
    <w:p w14:paraId="1772DF63" w14:textId="77777777" w:rsidR="00000000" w:rsidRDefault="0034363A">
      <w:pPr>
        <w:pStyle w:val="Bodytext10"/>
        <w:framePr w:w="5166" w:h="7464" w:hRule="exact" w:wrap="none" w:vAnchor="page" w:hAnchor="page" w:x="722" w:y="7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formule qui nous permet d’expliquer notre cosmos ! »</w:t>
      </w:r>
    </w:p>
    <w:p w14:paraId="2CF08B18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Paul dit avec raison ! « Dieu n’a-t-il pas</w:t>
      </w:r>
    </w:p>
    <w:p w14:paraId="2314DF0D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</w:t>
      </w:r>
      <w:r>
        <w:rPr>
          <w:rStyle w:val="Bodytext1"/>
          <w:color w:val="000000"/>
        </w:rPr>
        <w:t>vaincu de folie la sagesse du monde?»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Est-ce</w:t>
      </w:r>
    </w:p>
    <w:p w14:paraId="72BDCC90" w14:textId="77777777" w:rsidR="00000000" w:rsidRDefault="0034363A">
      <w:pPr>
        <w:pStyle w:val="Bodytext10"/>
        <w:framePr w:w="5166" w:h="7464" w:hRule="exact" w:wrap="none" w:vAnchor="page" w:hAnchor="page" w:x="722" w:y="7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étonnant si les philosophes sont souvent ceux qui</w:t>
      </w:r>
    </w:p>
    <w:p w14:paraId="765D9E28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admettent le plus volontiers leur ignorance ? Car la</w:t>
      </w:r>
    </w:p>
    <w:p w14:paraId="00894977" w14:textId="77777777" w:rsidR="00000000" w:rsidRDefault="0034363A">
      <w:pPr>
        <w:pStyle w:val="Bodytext10"/>
        <w:framePr w:w="5166" w:h="7464" w:hRule="exact" w:wrap="none" w:vAnchor="page" w:hAnchor="page" w:x="722" w:y="7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philosophie, conçue de cette façon, ne résoud rien.</w:t>
      </w:r>
    </w:p>
    <w:p w14:paraId="2DD4011F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laisse l’enquêteur sans réponse à sa question la</w:t>
      </w:r>
    </w:p>
    <w:p w14:paraId="393BC028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</w:t>
      </w:r>
      <w:r>
        <w:rPr>
          <w:rStyle w:val="Bodytext1"/>
          <w:color w:val="000000"/>
        </w:rPr>
        <w:t>lus difficile : comment changer l’homme lui-même ?</w:t>
      </w:r>
    </w:p>
    <w:p w14:paraId="44477EDB" w14:textId="77777777" w:rsidR="00000000" w:rsidRDefault="0034363A">
      <w:pPr>
        <w:pStyle w:val="Bodytext10"/>
        <w:framePr w:w="5166" w:h="7464" w:hRule="exact" w:wrap="none" w:vAnchor="page" w:hAnchor="page" w:x="722" w:y="776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Si, au contraire, nous prenons comme référence et</w:t>
      </w:r>
    </w:p>
    <w:p w14:paraId="05DA8243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modèle le phénomène historique de la personne</w:t>
      </w:r>
    </w:p>
    <w:p w14:paraId="2AC3EAA1" w14:textId="77777777" w:rsidR="00000000" w:rsidRDefault="0034363A">
      <w:pPr>
        <w:pStyle w:val="Bodytext10"/>
        <w:framePr w:w="5166" w:h="7464" w:hRule="exact" w:wrap="none" w:vAnchor="page" w:hAnchor="page" w:x="722" w:y="7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Jésus, en reconnaissant en lui l’homme idéal et</w:t>
      </w:r>
    </w:p>
    <w:p w14:paraId="390CF55C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normal,</w:t>
      </w:r>
      <w:r>
        <w:rPr>
          <w:rStyle w:val="Bodytext1"/>
          <w:color w:val="000000"/>
        </w:rPr>
        <w:t xml:space="preserve"> cela change totalement notre optique. En bâ</w:t>
      </w:r>
      <w:r>
        <w:rPr>
          <w:rStyle w:val="Bodytext1"/>
          <w:color w:val="000000"/>
        </w:rPr>
        <w:softHyphen/>
      </w:r>
    </w:p>
    <w:p w14:paraId="412DA037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tissant notre philosophie sur ce fondement, nous par</w:t>
      </w:r>
      <w:r>
        <w:rPr>
          <w:rStyle w:val="Bodytext1"/>
          <w:color w:val="000000"/>
        </w:rPr>
        <w:softHyphen/>
      </w:r>
    </w:p>
    <w:p w14:paraId="0E683700" w14:textId="77777777" w:rsidR="00000000" w:rsidRDefault="0034363A">
      <w:pPr>
        <w:pStyle w:val="Bodytext10"/>
        <w:framePr w:w="5166" w:h="7464" w:hRule="exact" w:wrap="none" w:vAnchor="page" w:hAnchor="page" w:x="722" w:y="7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venons à une idée de l’humanité extraordinairement</w:t>
      </w:r>
    </w:p>
    <w:p w14:paraId="4F12A662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lumineuse, satisfaisante, exaltante même. En Jésus-</w:t>
      </w:r>
    </w:p>
    <w:p w14:paraId="1985DDF6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nous reconnaissons enfin l’homme « à l’image</w:t>
      </w:r>
    </w:p>
    <w:p w14:paraId="3FA0F079" w14:textId="77777777" w:rsidR="00000000" w:rsidRDefault="0034363A">
      <w:pPr>
        <w:pStyle w:val="Bodytext10"/>
        <w:framePr w:w="5166" w:h="7464" w:hRule="exact" w:wrap="none" w:vAnchor="page" w:hAnchor="page" w:x="722" w:y="7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</w:t>
      </w:r>
      <w:r>
        <w:rPr>
          <w:rStyle w:val="Bodytext1"/>
          <w:color w:val="000000"/>
        </w:rPr>
        <w:t>e Dieu ». Jésus nous fournit la preuve que l’homme</w:t>
      </w:r>
    </w:p>
    <w:p w14:paraId="1C361E16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après tout un « accident » inexplicable du</w:t>
      </w:r>
    </w:p>
    <w:p w14:paraId="632CFA72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processus cosmique, mais qu’il est au contraire une</w:t>
      </w:r>
    </w:p>
    <w:p w14:paraId="4F90DA0E" w14:textId="77777777" w:rsidR="00000000" w:rsidRDefault="0034363A">
      <w:pPr>
        <w:pStyle w:val="Bodytext10"/>
        <w:framePr w:w="5166" w:h="7464" w:hRule="exact" w:wrap="none" w:vAnchor="page" w:hAnchor="page" w:x="722" w:y="7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création unique qui le confronte à un destin d’une</w:t>
      </w:r>
    </w:p>
    <w:p w14:paraId="030A217B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beauté inimaginable, ou d’une véritable terreur.</w:t>
      </w:r>
    </w:p>
    <w:p w14:paraId="36B32FB8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connaissons le caractère de Jésus de Nazareth</w:t>
      </w:r>
    </w:p>
    <w:p w14:paraId="133A7CFE" w14:textId="77777777" w:rsidR="00000000" w:rsidRDefault="0034363A">
      <w:pPr>
        <w:pStyle w:val="Bodytext10"/>
        <w:framePr w:w="5166" w:h="7464" w:hRule="exact" w:wrap="none" w:vAnchor="page" w:hAnchor="page" w:x="722" w:y="7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documentation historique des quatre Evangiles.</w:t>
      </w:r>
    </w:p>
    <w:p w14:paraId="45D9C9E8" w14:textId="77777777" w:rsidR="00000000" w:rsidRDefault="0034363A">
      <w:pPr>
        <w:pStyle w:val="Bodytext10"/>
        <w:framePr w:w="5166" w:h="7464" w:hRule="exact" w:wrap="none" w:vAnchor="page" w:hAnchor="page" w:x="722" w:y="7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Or, il est évident que celui qui est à l’origine de l’exis</w:t>
      </w:r>
      <w:r>
        <w:rPr>
          <w:rStyle w:val="Bodytext1"/>
          <w:color w:val="000000"/>
        </w:rPr>
        <w:softHyphen/>
      </w:r>
    </w:p>
    <w:p w14:paraId="4F239482" w14:textId="77777777" w:rsidR="00000000" w:rsidRDefault="0034363A">
      <w:pPr>
        <w:pStyle w:val="Bodytext10"/>
        <w:framePr w:w="5166" w:h="7464" w:hRule="exact" w:wrap="none" w:vAnchor="page" w:hAnchor="page" w:x="722" w:y="7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</w:t>
      </w:r>
      <w:r>
        <w:rPr>
          <w:rStyle w:val="Bodytext1"/>
          <w:color w:val="000000"/>
          <w:u w:val="single"/>
        </w:rPr>
        <w:t xml:space="preserve"> </w:t>
      </w:r>
      <w:r>
        <w:rPr>
          <w:rStyle w:val="Bodytext1"/>
          <w:color w:val="000000"/>
        </w:rPr>
        <w:t>de</w:t>
      </w:r>
      <w:r>
        <w:rPr>
          <w:rStyle w:val="Bodytext1"/>
          <w:color w:val="000000"/>
          <w:u w:val="single"/>
        </w:rPr>
        <w:t xml:space="preserve"> </w:t>
      </w:r>
      <w:r>
        <w:rPr>
          <w:rStyle w:val="Bodytext1"/>
          <w:color w:val="000000"/>
        </w:rPr>
        <w:t>ce Jésus ne peut pas être moins bon, moins</w:t>
      </w:r>
    </w:p>
    <w:p w14:paraId="23052727" w14:textId="77777777" w:rsidR="00000000" w:rsidRDefault="0034363A">
      <w:pPr>
        <w:pStyle w:val="Footnote10"/>
        <w:framePr w:w="5166" w:h="198" w:hRule="exact" w:wrap="none" w:vAnchor="page" w:hAnchor="page" w:x="722" w:y="8462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1</w:t>
      </w:r>
      <w:r>
        <w:rPr>
          <w:rStyle w:val="Footnote1"/>
          <w:color w:val="000000"/>
          <w:vertAlign w:val="superscript"/>
        </w:rPr>
        <w:t>rc</w:t>
      </w:r>
      <w:r>
        <w:rPr>
          <w:rStyle w:val="Footnote1"/>
          <w:color w:val="000000"/>
        </w:rPr>
        <w:t xml:space="preserve"> Epître de Paul aux Corinthiens ch</w:t>
      </w:r>
      <w:r>
        <w:rPr>
          <w:rStyle w:val="Footnote1"/>
          <w:color w:val="000000"/>
        </w:rPr>
        <w:t>. 1 v. 20.</w:t>
      </w:r>
    </w:p>
    <w:p w14:paraId="17BBDA8A" w14:textId="77777777" w:rsidR="00000000" w:rsidRDefault="0034363A">
      <w:pPr>
        <w:pStyle w:val="Headerorfooter10"/>
        <w:framePr w:w="5166" w:h="228" w:hRule="exact" w:wrap="none" w:vAnchor="page" w:hAnchor="page" w:x="722" w:y="8894"/>
        <w:rPr>
          <w:sz w:val="24"/>
          <w:szCs w:val="24"/>
        </w:rPr>
      </w:pPr>
      <w:r>
        <w:rPr>
          <w:rStyle w:val="Headerorfooter1"/>
          <w:color w:val="000000"/>
        </w:rPr>
        <w:t>20</w:t>
      </w:r>
    </w:p>
    <w:p w14:paraId="1CBB8BAB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E9E70D" w14:textId="0CA16AD7" w:rsidR="00000000" w:rsidRDefault="00257D10">
      <w:pPr>
        <w:pStyle w:val="Bodytext10"/>
        <w:framePr w:w="5124" w:h="7416" w:hRule="exact" w:wrap="none" w:vAnchor="page" w:hAnchor="page" w:x="743" w:y="818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2F37F7" wp14:editId="5E7D6BE7">
                <wp:simplePos x="0" y="0"/>
                <wp:positionH relativeFrom="page">
                  <wp:posOffset>505460</wp:posOffset>
                </wp:positionH>
                <wp:positionV relativeFrom="page">
                  <wp:posOffset>5300345</wp:posOffset>
                </wp:positionV>
                <wp:extent cx="681990" cy="0"/>
                <wp:effectExtent l="10160" t="13970" r="12700" b="1460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C6C30" id="AutoShape 5" o:spid="_x0000_s1026" type="#_x0000_t32" style="position:absolute;margin-left:39.8pt;margin-top:417.35pt;width:53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34363A">
        <w:rPr>
          <w:rStyle w:val="Bodytext1"/>
          <w:color w:val="000000"/>
        </w:rPr>
        <w:t>intelligent, moins beau, moins merveilleux que lui. La</w:t>
      </w:r>
    </w:p>
    <w:p w14:paraId="6551C5F2" w14:textId="77777777" w:rsidR="00000000" w:rsidRDefault="0034363A">
      <w:pPr>
        <w:pStyle w:val="Bodytext10"/>
        <w:framePr w:w="5124" w:h="7416" w:hRule="exact" w:wrap="none" w:vAnchor="page" w:hAnchor="page" w:x="743" w:y="8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rivière ne remonte pas plus haut que sa source. Puis</w:t>
      </w:r>
      <w:r>
        <w:rPr>
          <w:rStyle w:val="Bodytext1"/>
          <w:color w:val="000000"/>
        </w:rPr>
        <w:softHyphen/>
      </w:r>
    </w:p>
    <w:p w14:paraId="0D23C828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tout ce qui existe vient en fin de compte de Dieu,</w:t>
      </w:r>
    </w:p>
    <w:p w14:paraId="30C267F2" w14:textId="77777777" w:rsidR="00000000" w:rsidRDefault="0034363A">
      <w:pPr>
        <w:pStyle w:val="Bodytext10"/>
        <w:framePr w:w="5124" w:h="7416" w:hRule="exact" w:wrap="none" w:vAnchor="page" w:hAnchor="page" w:x="743" w:y="8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signifie que la « source » d’où</w:t>
      </w:r>
      <w:r>
        <w:rPr>
          <w:rStyle w:val="Bodytext1"/>
          <w:color w:val="000000"/>
        </w:rPr>
        <w:t xml:space="preserve"> vient Jésus-Christ</w:t>
      </w:r>
    </w:p>
    <w:p w14:paraId="2D1A7858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pas lui être inférieure. Autrement dit : la</w:t>
      </w:r>
    </w:p>
    <w:p w14:paraId="6B87A21B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 du Créateur ne peut être moins parfaite que</w:t>
      </w:r>
    </w:p>
    <w:p w14:paraId="4D62D35A" w14:textId="77777777" w:rsidR="00000000" w:rsidRDefault="0034363A">
      <w:pPr>
        <w:pStyle w:val="Bodytext10"/>
        <w:framePr w:w="5124" w:h="7416" w:hRule="exact" w:wrap="none" w:vAnchor="page" w:hAnchor="page" w:x="743" w:y="8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de Jésus-Christ. A travers cette personnalité</w:t>
      </w:r>
    </w:p>
    <w:p w14:paraId="6353131D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humaine, nous percevons le caractère essentiel de ce</w:t>
      </w:r>
    </w:p>
    <w:p w14:paraId="05111D33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 auquel nous avons tous </w:t>
      </w:r>
      <w:r>
        <w:rPr>
          <w:rStyle w:val="Bodytext1"/>
          <w:color w:val="000000"/>
        </w:rPr>
        <w:t>affaire que nous le vou</w:t>
      </w:r>
      <w:r>
        <w:rPr>
          <w:rStyle w:val="Bodytext1"/>
          <w:color w:val="000000"/>
        </w:rPr>
        <w:softHyphen/>
      </w:r>
    </w:p>
    <w:p w14:paraId="7C99E2F3" w14:textId="77777777" w:rsidR="00000000" w:rsidRDefault="0034363A">
      <w:pPr>
        <w:pStyle w:val="Bodytext10"/>
        <w:framePr w:w="5124" w:h="7416" w:hRule="exact" w:wrap="none" w:vAnchor="page" w:hAnchor="page" w:x="743" w:y="8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lions ou non.</w:t>
      </w:r>
    </w:p>
    <w:p w14:paraId="36A471AC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affirme que Jésus-Christ est « l’image du</w:t>
      </w:r>
    </w:p>
    <w:p w14:paraId="5DA9B4D1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invisible ».’ C’est donc dans la personnalité his</w:t>
      </w:r>
      <w:r>
        <w:rPr>
          <w:rStyle w:val="Bodytext1"/>
          <w:color w:val="000000"/>
        </w:rPr>
        <w:softHyphen/>
      </w:r>
    </w:p>
    <w:p w14:paraId="528A8DE4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torique de Jésus que nous voyons enfin l’homme</w:t>
      </w:r>
    </w:p>
    <w:p w14:paraId="2872471C" w14:textId="77777777" w:rsidR="00000000" w:rsidRDefault="0034363A">
      <w:pPr>
        <w:pStyle w:val="Bodytext10"/>
        <w:framePr w:w="5124" w:h="7416" w:hRule="exact" w:wrap="none" w:vAnchor="page" w:hAnchor="page" w:x="743" w:y="818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normal</w:t>
      </w:r>
      <w:r>
        <w:rPr>
          <w:rStyle w:val="Bodytext1"/>
          <w:color w:val="000000"/>
        </w:rPr>
        <w:t xml:space="preserve"> qui reflète l’image de celui qui l’a conçu.</w:t>
      </w:r>
    </w:p>
    <w:p w14:paraId="431ECA7F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L’existence </w:t>
      </w:r>
      <w:r>
        <w:rPr>
          <w:rStyle w:val="Bodytext1"/>
          <w:color w:val="000000"/>
        </w:rPr>
        <w:t>de Jésus-Christ est l’évidence que l’homme</w:t>
      </w:r>
    </w:p>
    <w:p w14:paraId="0F4B555D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authentique, </w:t>
      </w:r>
      <w:r>
        <w:rPr>
          <w:rStyle w:val="Bodytext1"/>
          <w:i/>
          <w:iCs/>
          <w:color w:val="000000"/>
        </w:rPr>
        <w:t>l’homme vrai,</w:t>
      </w:r>
      <w:r>
        <w:rPr>
          <w:rStyle w:val="Bodytext1"/>
          <w:color w:val="000000"/>
        </w:rPr>
        <w:t xml:space="preserve"> n’est pas une conception</w:t>
      </w:r>
    </w:p>
    <w:p w14:paraId="5816817D" w14:textId="77777777" w:rsidR="00000000" w:rsidRDefault="0034363A">
      <w:pPr>
        <w:pStyle w:val="Bodytext10"/>
        <w:framePr w:w="5124" w:h="7416" w:hRule="exact" w:wrap="none" w:vAnchor="page" w:hAnchor="page" w:x="743" w:y="8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imaginaire. En prenant cette vérité, si précieuse, si</w:t>
      </w:r>
    </w:p>
    <w:p w14:paraId="727274CB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réconfortante et </w:t>
      </w:r>
      <w:r>
        <w:rPr>
          <w:rStyle w:val="Bodytext1"/>
          <w:i/>
          <w:iCs/>
          <w:color w:val="000000"/>
        </w:rPr>
        <w:t>nécessaire</w:t>
      </w:r>
      <w:r>
        <w:rPr>
          <w:rStyle w:val="Bodytext1"/>
          <w:color w:val="000000"/>
        </w:rPr>
        <w:t xml:space="preserve"> comme fondement de</w:t>
      </w:r>
    </w:p>
    <w:p w14:paraId="2BF78E87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philosophie de l’homme</w:t>
      </w:r>
      <w:r>
        <w:rPr>
          <w:rStyle w:val="Bodytext1"/>
          <w:color w:val="000000"/>
        </w:rPr>
        <w:t xml:space="preserve"> et de la vie, nous</w:t>
      </w:r>
    </w:p>
    <w:p w14:paraId="53239168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enfin en mesure de construire un édifice spi</w:t>
      </w:r>
      <w:r>
        <w:rPr>
          <w:rStyle w:val="Bodytext1"/>
          <w:color w:val="000000"/>
        </w:rPr>
        <w:softHyphen/>
      </w:r>
    </w:p>
    <w:p w14:paraId="168E1DBF" w14:textId="77777777" w:rsidR="00000000" w:rsidRDefault="0034363A">
      <w:pPr>
        <w:pStyle w:val="Bodytext10"/>
        <w:framePr w:w="5124" w:h="7416" w:hRule="exact" w:wrap="none" w:vAnchor="page" w:hAnchor="page" w:x="743" w:y="81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rituel solide.</w:t>
      </w:r>
    </w:p>
    <w:p w14:paraId="6517EF7E" w14:textId="77777777" w:rsidR="00000000" w:rsidRDefault="0034363A">
      <w:pPr>
        <w:pStyle w:val="Bodytext10"/>
        <w:framePr w:w="5124" w:h="7416" w:hRule="exact" w:wrap="none" w:vAnchor="page" w:hAnchor="page" w:x="743" w:y="818"/>
        <w:spacing w:line="20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non seulement nous pouvons comprendre la</w:t>
      </w:r>
    </w:p>
    <w:p w14:paraId="624B9D12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d’être de l’homme sur la terre, mais nous dé</w:t>
      </w:r>
      <w:r>
        <w:rPr>
          <w:rStyle w:val="Bodytext1"/>
          <w:color w:val="000000"/>
        </w:rPr>
        <w:softHyphen/>
      </w:r>
    </w:p>
    <w:p w14:paraId="09D5B5C0" w14:textId="77777777" w:rsidR="00000000" w:rsidRDefault="0034363A">
      <w:pPr>
        <w:pStyle w:val="Bodytext10"/>
        <w:framePr w:w="5124" w:h="7416" w:hRule="exact" w:wrap="none" w:vAnchor="page" w:hAnchor="page" w:x="743" w:y="8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couvrons, à travers cette image ou « portrait » qu’est</w:t>
      </w:r>
    </w:p>
    <w:p w14:paraId="66AA440A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</w:t>
      </w:r>
      <w:r>
        <w:rPr>
          <w:rStyle w:val="Bodytext1"/>
          <w:color w:val="000000"/>
        </w:rPr>
        <w:t>, la face du Créateur invisible dont la</w:t>
      </w:r>
    </w:p>
    <w:p w14:paraId="2D0123CD" w14:textId="77777777" w:rsidR="00000000" w:rsidRDefault="0034363A">
      <w:pPr>
        <w:pStyle w:val="Bodytext10"/>
        <w:framePr w:w="5124" w:h="7416" w:hRule="exact" w:wrap="none" w:vAnchor="page" w:hAnchor="page" w:x="743" w:y="8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échappe à toutes les philosophies hu</w:t>
      </w:r>
      <w:r>
        <w:rPr>
          <w:rStyle w:val="Bodytext1"/>
          <w:color w:val="000000"/>
        </w:rPr>
        <w:softHyphen/>
      </w:r>
    </w:p>
    <w:p w14:paraId="1FC74618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maines, qui ne tiennent pas compte du phénomène</w:t>
      </w:r>
    </w:p>
    <w:p w14:paraId="3AD8B94C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historique de Jésus-Christ. Quant à moi, si je suis</w:t>
      </w:r>
    </w:p>
    <w:p w14:paraId="27496364" w14:textId="77777777" w:rsidR="00000000" w:rsidRDefault="0034363A">
      <w:pPr>
        <w:pStyle w:val="Bodytext10"/>
        <w:framePr w:w="5124" w:h="7416" w:hRule="exact" w:wrap="none" w:vAnchor="page" w:hAnchor="page" w:x="743" w:y="8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convaincu, comme je le suis, de l’existence de Dieu,</w:t>
      </w:r>
    </w:p>
    <w:p w14:paraId="4576B172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Dieu ré</w:t>
      </w:r>
      <w:r>
        <w:rPr>
          <w:rStyle w:val="Bodytext1"/>
          <w:color w:val="000000"/>
        </w:rPr>
        <w:t>el et absolument bon, c’est justement à</w:t>
      </w:r>
    </w:p>
    <w:p w14:paraId="75822C24" w14:textId="77777777" w:rsidR="00000000" w:rsidRDefault="0034363A">
      <w:pPr>
        <w:pStyle w:val="Bodytext10"/>
        <w:framePr w:w="5124" w:h="7416" w:hRule="exact" w:wrap="none" w:vAnchor="page" w:hAnchor="page" w:x="743" w:y="8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 Jésus-Christ. La réalité de son existence me</w:t>
      </w:r>
    </w:p>
    <w:p w14:paraId="1DE45718" w14:textId="77777777" w:rsidR="00000000" w:rsidRDefault="0034363A">
      <w:pPr>
        <w:pStyle w:val="Bodytext10"/>
        <w:framePr w:w="5124" w:h="7416" w:hRule="exact" w:wrap="none" w:vAnchor="page" w:hAnchor="page" w:x="743" w:y="81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convainc de celle de Dieu.</w:t>
      </w:r>
    </w:p>
    <w:p w14:paraId="5BEDEA7D" w14:textId="77777777" w:rsidR="00000000" w:rsidRDefault="0034363A">
      <w:pPr>
        <w:pStyle w:val="Footnote10"/>
        <w:framePr w:wrap="none" w:vAnchor="page" w:hAnchor="page" w:x="785" w:y="8438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L’apôtre Paul, dans son Epître aux Colossiens ch. 1 v. 15.</w:t>
      </w:r>
    </w:p>
    <w:p w14:paraId="5149B525" w14:textId="77777777" w:rsidR="00000000" w:rsidRDefault="0034363A">
      <w:pPr>
        <w:pStyle w:val="Headerorfooter10"/>
        <w:framePr w:wrap="none" w:vAnchor="page" w:hAnchor="page" w:x="5591" w:y="8840"/>
        <w:rPr>
          <w:sz w:val="24"/>
          <w:szCs w:val="24"/>
        </w:rPr>
      </w:pPr>
      <w:r>
        <w:rPr>
          <w:rStyle w:val="Headerorfooter1"/>
          <w:color w:val="000000"/>
        </w:rPr>
        <w:t>21</w:t>
      </w:r>
    </w:p>
    <w:p w14:paraId="13B73053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C5987F" w14:textId="77777777" w:rsidR="00000000" w:rsidRDefault="0034363A">
      <w:pPr>
        <w:pStyle w:val="Bodytext10"/>
        <w:framePr w:w="5148" w:h="1674" w:hRule="exact" w:wrap="none" w:vAnchor="page" w:hAnchor="page" w:x="731" w:y="81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Oh ! j’</w:t>
      </w:r>
      <w:r>
        <w:rPr>
          <w:rStyle w:val="Bodytext1"/>
          <w:color w:val="000000"/>
        </w:rPr>
        <w:t>ai encore mille autres raisons, c’est vrai, de</w:t>
      </w:r>
    </w:p>
    <w:p w14:paraId="387830C1" w14:textId="77777777" w:rsidR="00000000" w:rsidRDefault="0034363A">
      <w:pPr>
        <w:pStyle w:val="Bodytext10"/>
        <w:framePr w:w="5148" w:h="1674" w:hRule="exact" w:wrap="none" w:vAnchor="page" w:hAnchor="page" w:x="731" w:y="8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croire en Dieu ; mais ce ne sont pas ces raisons-là qui</w:t>
      </w:r>
    </w:p>
    <w:p w14:paraId="75F33640" w14:textId="77777777" w:rsidR="00000000" w:rsidRDefault="0034363A">
      <w:pPr>
        <w:pStyle w:val="Bodytext10"/>
        <w:framePr w:w="5148" w:h="1674" w:hRule="exact" w:wrap="none" w:vAnchor="page" w:hAnchor="page" w:x="731" w:y="81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me convainquent ; elles </w:t>
      </w:r>
      <w:r>
        <w:rPr>
          <w:rStyle w:val="Bodytext1"/>
          <w:i/>
          <w:iCs/>
          <w:color w:val="000000"/>
        </w:rPr>
        <w:t>confirment</w:t>
      </w:r>
      <w:r>
        <w:rPr>
          <w:rStyle w:val="Bodytext1"/>
          <w:color w:val="000000"/>
        </w:rPr>
        <w:t xml:space="preserve"> ma foi, mais elles</w:t>
      </w:r>
    </w:p>
    <w:p w14:paraId="0E7522CC" w14:textId="77777777" w:rsidR="00000000" w:rsidRDefault="0034363A">
      <w:pPr>
        <w:pStyle w:val="Bodytext10"/>
        <w:framePr w:w="5148" w:h="1674" w:hRule="exact" w:wrap="none" w:vAnchor="page" w:hAnchor="page" w:x="731" w:y="81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ne la créent pas. Je crois en Dieu à cause de Jésus.</w:t>
      </w:r>
    </w:p>
    <w:p w14:paraId="3EC4B52A" w14:textId="77777777" w:rsidR="00000000" w:rsidRDefault="0034363A">
      <w:pPr>
        <w:pStyle w:val="Bodytext10"/>
        <w:framePr w:w="5148" w:h="1674" w:hRule="exact" w:wrap="none" w:vAnchor="page" w:hAnchor="page" w:x="731" w:y="81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C’est Jésus qui me donne la base absolument so</w:t>
      </w:r>
      <w:r>
        <w:rPr>
          <w:rStyle w:val="Bodytext1"/>
          <w:color w:val="000000"/>
        </w:rPr>
        <w:t>lide</w:t>
      </w:r>
    </w:p>
    <w:p w14:paraId="1B66E9EC" w14:textId="77777777" w:rsidR="00000000" w:rsidRDefault="0034363A">
      <w:pPr>
        <w:pStyle w:val="Bodytext10"/>
        <w:framePr w:w="5148" w:h="1674" w:hRule="exact" w:wrap="none" w:vAnchor="page" w:hAnchor="page" w:x="731" w:y="8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d’une philosophie valable, qui subsiste à travers la</w:t>
      </w:r>
    </w:p>
    <w:p w14:paraId="5628B828" w14:textId="77777777" w:rsidR="00000000" w:rsidRDefault="0034363A">
      <w:pPr>
        <w:pStyle w:val="Bodytext10"/>
        <w:framePr w:w="5148" w:h="1674" w:hRule="exact" w:wrap="none" w:vAnchor="page" w:hAnchor="page" w:x="731" w:y="81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tempête et l’horreur de la mort.</w:t>
      </w:r>
    </w:p>
    <w:p w14:paraId="732DC3EC" w14:textId="77777777" w:rsidR="00000000" w:rsidRDefault="0034363A">
      <w:pPr>
        <w:pStyle w:val="Headerorfooter10"/>
        <w:framePr w:wrap="none" w:vAnchor="page" w:hAnchor="page" w:x="623" w:y="8846"/>
        <w:rPr>
          <w:sz w:val="24"/>
          <w:szCs w:val="24"/>
        </w:rPr>
      </w:pPr>
      <w:r>
        <w:rPr>
          <w:rStyle w:val="Headerorfooter1"/>
          <w:color w:val="000000"/>
        </w:rPr>
        <w:t>22</w:t>
      </w:r>
    </w:p>
    <w:p w14:paraId="3DC23C6E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952000" w14:textId="77777777" w:rsidR="00000000" w:rsidRDefault="0034363A">
      <w:pPr>
        <w:pStyle w:val="Other10"/>
        <w:framePr w:wrap="none" w:vAnchor="page" w:hAnchor="page" w:x="766" w:y="988"/>
        <w:rPr>
          <w:sz w:val="24"/>
          <w:szCs w:val="24"/>
        </w:rPr>
      </w:pPr>
      <w:r>
        <w:rPr>
          <w:rStyle w:val="Other1"/>
          <w:color w:val="000000"/>
          <w:sz w:val="50"/>
          <w:szCs w:val="50"/>
        </w:rPr>
        <w:lastRenderedPageBreak/>
        <w:t>4</w:t>
      </w:r>
    </w:p>
    <w:p w14:paraId="76F98A3F" w14:textId="77777777" w:rsidR="00000000" w:rsidRDefault="0034363A">
      <w:pPr>
        <w:pStyle w:val="Heading510"/>
        <w:framePr w:wrap="none" w:vAnchor="page" w:hAnchor="page" w:x="760" w:y="1954"/>
        <w:spacing w:after="0"/>
        <w:rPr>
          <w:i w:val="0"/>
          <w:iCs w:val="0"/>
          <w:sz w:val="24"/>
          <w:szCs w:val="24"/>
        </w:rPr>
      </w:pPr>
      <w:bookmarkStart w:id="28" w:name="bookmark28"/>
      <w:bookmarkStart w:id="29" w:name="bookmark29"/>
      <w:bookmarkStart w:id="30" w:name="bookmark30"/>
      <w:r>
        <w:rPr>
          <w:rStyle w:val="Heading51"/>
          <w:i/>
          <w:iCs/>
          <w:color w:val="000000"/>
        </w:rPr>
        <w:t>Jésus-Christ est Dieu</w:t>
      </w:r>
      <w:bookmarkEnd w:id="28"/>
      <w:bookmarkEnd w:id="29"/>
      <w:bookmarkEnd w:id="30"/>
    </w:p>
    <w:p w14:paraId="5E398274" w14:textId="77777777" w:rsidR="00000000" w:rsidRDefault="0034363A">
      <w:pPr>
        <w:pStyle w:val="Bodytext10"/>
        <w:framePr w:w="5088" w:h="5562" w:hRule="exact" w:wrap="none" w:vAnchor="page" w:hAnchor="page" w:x="760" w:y="308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Allons plus loin ! Une étude vraiment sérieuse des</w:t>
      </w:r>
    </w:p>
    <w:p w14:paraId="5F4E87D0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quatre Evangiles nous amène à une conclusion incon</w:t>
      </w:r>
      <w:r>
        <w:rPr>
          <w:rStyle w:val="Bodytext1"/>
          <w:color w:val="000000"/>
        </w:rPr>
        <w:softHyphen/>
      </w:r>
    </w:p>
    <w:p w14:paraId="62BD1113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testable : que Jésus était non seulement un homme</w:t>
      </w:r>
    </w:p>
    <w:p w14:paraId="0A44EFEE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véritable — et non pas un surhomme — mais qu’il</w:t>
      </w:r>
    </w:p>
    <w:p w14:paraId="11B531C4" w14:textId="77777777" w:rsidR="00000000" w:rsidRDefault="0034363A">
      <w:pPr>
        <w:pStyle w:val="Bodytext10"/>
        <w:framePr w:w="5088" w:h="5562" w:hRule="exact" w:wrap="none" w:vAnchor="page" w:hAnchor="page" w:x="760" w:y="30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était également Dieu. Je dirai plutôt qu’il </w:t>
      </w:r>
      <w:r>
        <w:rPr>
          <w:rStyle w:val="Bodytext1"/>
          <w:i/>
          <w:iCs/>
          <w:color w:val="000000"/>
        </w:rPr>
        <w:t>est</w:t>
      </w:r>
      <w:r>
        <w:rPr>
          <w:rStyle w:val="Bodytext1"/>
          <w:color w:val="000000"/>
        </w:rPr>
        <w:t xml:space="preserve"> Dieu.</w:t>
      </w:r>
    </w:p>
    <w:p w14:paraId="6F42D76F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vous choque ? Ah ! ceux qui ne sont pas par</w:t>
      </w:r>
      <w:r>
        <w:rPr>
          <w:rStyle w:val="Bodytext1"/>
          <w:color w:val="000000"/>
        </w:rPr>
        <w:softHyphen/>
      </w:r>
    </w:p>
    <w:p w14:paraId="724FB61B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venus à une connaissance personnelle du Créateur, du</w:t>
      </w:r>
    </w:p>
    <w:p w14:paraId="770A2284" w14:textId="77777777" w:rsidR="00000000" w:rsidRDefault="0034363A">
      <w:pPr>
        <w:pStyle w:val="Bodytext10"/>
        <w:framePr w:w="5088" w:h="5562" w:hRule="exact" w:wrap="none" w:vAnchor="page" w:hAnchor="page" w:x="760" w:y="30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qui se révèle par la Bible, trouvent cette affirma</w:t>
      </w:r>
      <w:r>
        <w:rPr>
          <w:rStyle w:val="Bodytext1"/>
          <w:color w:val="000000"/>
        </w:rPr>
        <w:softHyphen/>
      </w:r>
    </w:p>
    <w:p w14:paraId="5ADB13C5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aberrante ou scandaleuse. Et pourtant ! quel</w:t>
      </w:r>
    </w:p>
    <w:p w14:paraId="2192431C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espoir peut-il y avoir pour notre humani</w:t>
      </w:r>
      <w:r>
        <w:rPr>
          <w:rStyle w:val="Bodytext1"/>
          <w:color w:val="000000"/>
        </w:rPr>
        <w:t>té ? Si</w:t>
      </w:r>
    </w:p>
    <w:p w14:paraId="03255B26" w14:textId="77777777" w:rsidR="00000000" w:rsidRDefault="0034363A">
      <w:pPr>
        <w:pStyle w:val="Bodytext10"/>
        <w:framePr w:w="5088" w:h="5562" w:hRule="exact" w:wrap="none" w:vAnchor="page" w:hAnchor="page" w:x="760" w:y="30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n’est après tout qu’un homme idéal, qui a vécu</w:t>
      </w:r>
    </w:p>
    <w:p w14:paraId="4B266957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deux mille ans et qui a simplement été martyrisé,</w:t>
      </w:r>
    </w:p>
    <w:p w14:paraId="1BA412B7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qu’est-ce que cela peut nous apporter ? Oui, bien sûr !</w:t>
      </w:r>
    </w:p>
    <w:p w14:paraId="006EB460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modèle à suivre ! Chacun de nous est appelé,</w:t>
      </w:r>
    </w:p>
    <w:p w14:paraId="320A7BB3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lui, à poursuivre fidè</w:t>
      </w:r>
      <w:r>
        <w:rPr>
          <w:rStyle w:val="Bodytext1"/>
          <w:color w:val="000000"/>
        </w:rPr>
        <w:t>lement la justice et la</w:t>
      </w:r>
    </w:p>
    <w:p w14:paraId="57385E0A" w14:textId="77777777" w:rsidR="00000000" w:rsidRDefault="0034363A">
      <w:pPr>
        <w:pStyle w:val="Bodytext10"/>
        <w:framePr w:w="5088" w:h="5562" w:hRule="exact" w:wrap="none" w:vAnchor="page" w:hAnchor="page" w:x="760" w:y="30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bonté et cela, s’il le faut, jusqu’au martyre... Et pour</w:t>
      </w:r>
      <w:r>
        <w:rPr>
          <w:rStyle w:val="Bodytext1"/>
          <w:color w:val="000000"/>
        </w:rPr>
        <w:softHyphen/>
      </w:r>
    </w:p>
    <w:p w14:paraId="287C8D13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! ce n’est pas cela qui solutionnerait le problème</w:t>
      </w:r>
    </w:p>
    <w:p w14:paraId="4D3CCF31" w14:textId="77777777" w:rsidR="00000000" w:rsidRDefault="0034363A">
      <w:pPr>
        <w:pStyle w:val="Bodytext10"/>
        <w:framePr w:w="5088" w:h="5562" w:hRule="exact" w:wrap="none" w:vAnchor="page" w:hAnchor="page" w:x="760" w:y="30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l’humanité. Le monde n’est pas meilleur depuis</w:t>
      </w:r>
    </w:p>
    <w:p w14:paraId="30E57AF8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Jésus a été crucifié. Ah ! je sais qu’il y a beaucoup</w:t>
      </w:r>
    </w:p>
    <w:p w14:paraId="6EAB52B5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d’individu</w:t>
      </w:r>
      <w:r>
        <w:rPr>
          <w:rStyle w:val="Bodytext1"/>
          <w:color w:val="000000"/>
        </w:rPr>
        <w:t>s, c’est incontestable, qui ont été transfor</w:t>
      </w:r>
      <w:r>
        <w:rPr>
          <w:rStyle w:val="Bodytext1"/>
          <w:color w:val="000000"/>
        </w:rPr>
        <w:softHyphen/>
      </w:r>
    </w:p>
    <w:p w14:paraId="3D90E90F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més par son influence, touchés par son Esprit ! Pour</w:t>
      </w:r>
      <w:r>
        <w:rPr>
          <w:rStyle w:val="Bodytext1"/>
          <w:color w:val="000000"/>
        </w:rPr>
        <w:softHyphen/>
      </w:r>
    </w:p>
    <w:p w14:paraId="7B49AF4D" w14:textId="77777777" w:rsidR="00000000" w:rsidRDefault="0034363A">
      <w:pPr>
        <w:pStyle w:val="Bodytext10"/>
        <w:framePr w:w="5088" w:h="5562" w:hRule="exact" w:wrap="none" w:vAnchor="page" w:hAnchor="page" w:x="760" w:y="30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tant, le monde n’a pas changé. Les nations sont aussi</w:t>
      </w:r>
    </w:p>
    <w:p w14:paraId="54D7086B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corrompues qu’avant, y compris trop souvent les au</w:t>
      </w:r>
      <w:r>
        <w:rPr>
          <w:rStyle w:val="Bodytext1"/>
          <w:color w:val="000000"/>
        </w:rPr>
        <w:softHyphen/>
      </w:r>
    </w:p>
    <w:p w14:paraId="586ADCFE" w14:textId="77777777" w:rsidR="00000000" w:rsidRDefault="0034363A">
      <w:pPr>
        <w:pStyle w:val="Bodytext10"/>
        <w:framePr w:w="5088" w:h="5562" w:hRule="exact" w:wrap="none" w:vAnchor="page" w:hAnchor="page" w:x="760" w:y="30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torités ; les hommes sont aussi mé</w:t>
      </w:r>
      <w:r>
        <w:rPr>
          <w:rStyle w:val="Bodytext1"/>
          <w:color w:val="000000"/>
        </w:rPr>
        <w:t>chants qu’avant ; les</w:t>
      </w:r>
    </w:p>
    <w:p w14:paraId="16ACDA3D" w14:textId="77777777" w:rsidR="00000000" w:rsidRDefault="0034363A">
      <w:pPr>
        <w:pStyle w:val="Headerorfooter10"/>
        <w:framePr w:wrap="none" w:vAnchor="page" w:hAnchor="page" w:x="5560" w:y="880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23</w:t>
      </w:r>
    </w:p>
    <w:p w14:paraId="003D0119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5FD2A1" w14:textId="08AED7C0" w:rsidR="00000000" w:rsidRDefault="00257D10">
      <w:pPr>
        <w:pStyle w:val="Bodytext10"/>
        <w:framePr w:w="5196" w:h="7278" w:hRule="exact" w:wrap="none" w:vAnchor="page" w:hAnchor="page" w:x="706" w:y="736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82ADEF" wp14:editId="7B01A1F3">
                <wp:simplePos x="0" y="0"/>
                <wp:positionH relativeFrom="page">
                  <wp:posOffset>459105</wp:posOffset>
                </wp:positionH>
                <wp:positionV relativeFrom="page">
                  <wp:posOffset>5137785</wp:posOffset>
                </wp:positionV>
                <wp:extent cx="670560" cy="0"/>
                <wp:effectExtent l="11430" t="13335" r="13335" b="571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53868" id="AutoShape 6" o:spid="_x0000_s1026" type="#_x0000_t32" style="position:absolute;margin-left:36.15pt;margin-top:404.55pt;width:52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34363A">
        <w:rPr>
          <w:rStyle w:val="Bodytext1"/>
          <w:color w:val="000000"/>
        </w:rPr>
        <w:t>divorces, les mariages brisés, les enfants délinquants,</w:t>
      </w:r>
    </w:p>
    <w:p w14:paraId="5A204D52" w14:textId="77777777" w:rsidR="00000000" w:rsidRDefault="0034363A">
      <w:pPr>
        <w:pStyle w:val="Bodytext10"/>
        <w:framePr w:w="5196" w:h="7278" w:hRule="exact" w:wrap="none" w:vAnchor="page" w:hAnchor="page" w:x="706" w:y="7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injustices, la torture, tout cela existe depuis</w:t>
      </w:r>
    </w:p>
    <w:p w14:paraId="24431B0E" w14:textId="77777777" w:rsidR="00000000" w:rsidRDefault="0034363A">
      <w:pPr>
        <w:pStyle w:val="Bodytext10"/>
        <w:framePr w:w="5196" w:h="7278" w:hRule="exact" w:wrap="none" w:vAnchor="page" w:hAnchor="page" w:x="706" w:y="736"/>
        <w:rPr>
          <w:sz w:val="24"/>
          <w:szCs w:val="24"/>
        </w:rPr>
      </w:pPr>
      <w:r>
        <w:rPr>
          <w:rStyle w:val="Bodytext1"/>
          <w:color w:val="000000"/>
        </w:rPr>
        <w:t>toujours.</w:t>
      </w:r>
    </w:p>
    <w:p w14:paraId="3D71C0E0" w14:textId="77777777" w:rsidR="00000000" w:rsidRDefault="0034363A">
      <w:pPr>
        <w:pStyle w:val="Bodytext10"/>
        <w:framePr w:w="5196" w:h="7278" w:hRule="exact" w:wrap="none" w:vAnchor="page" w:hAnchor="page" w:x="706" w:y="736"/>
        <w:spacing w:line="18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L’humanité a besoin d’autre chose que d’un simple</w:t>
      </w:r>
    </w:p>
    <w:p w14:paraId="50013494" w14:textId="77777777" w:rsidR="00000000" w:rsidRDefault="0034363A">
      <w:pPr>
        <w:pStyle w:val="Bodytext10"/>
        <w:framePr w:w="5196" w:h="7278" w:hRule="exact" w:wrap="none" w:vAnchor="page" w:hAnchor="page" w:x="706" w:y="7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modèle à imiter, car la majorité de</w:t>
      </w:r>
      <w:r>
        <w:rPr>
          <w:rStyle w:val="Bodytext1"/>
          <w:color w:val="000000"/>
        </w:rPr>
        <w:t>s hommes ne sui</w:t>
      </w:r>
      <w:r>
        <w:rPr>
          <w:rStyle w:val="Bodytext1"/>
          <w:color w:val="000000"/>
        </w:rPr>
        <w:softHyphen/>
      </w:r>
    </w:p>
    <w:p w14:paraId="594AFE7C" w14:textId="77777777" w:rsidR="00000000" w:rsidRDefault="0034363A">
      <w:pPr>
        <w:pStyle w:val="Bodytext10"/>
        <w:framePr w:w="5196" w:h="7278" w:hRule="exact" w:wrap="none" w:vAnchor="page" w:hAnchor="page" w:x="706" w:y="7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vront pas cet exemple et même ceux qui le voudraient</w:t>
      </w:r>
    </w:p>
    <w:p w14:paraId="2D11CA64" w14:textId="77777777" w:rsidR="00000000" w:rsidRDefault="0034363A">
      <w:pPr>
        <w:pStyle w:val="Bodytext10"/>
        <w:framePr w:w="5196" w:h="7278" w:hRule="exact" w:wrap="none" w:vAnchor="page" w:hAnchor="page" w:x="706" w:y="7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sont, finalement, incapables. Aucun homme,</w:t>
      </w:r>
    </w:p>
    <w:p w14:paraId="1E8E3506" w14:textId="77777777" w:rsidR="00000000" w:rsidRDefault="0034363A">
      <w:pPr>
        <w:pStyle w:val="Bodytext10"/>
        <w:framePr w:w="5196" w:h="7278" w:hRule="exact" w:wrap="none" w:vAnchor="page" w:hAnchor="page" w:x="706" w:y="7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parmi les plus grands, ne peut être comparé à</w:t>
      </w:r>
    </w:p>
    <w:p w14:paraId="5094E0B9" w14:textId="77777777" w:rsidR="00000000" w:rsidRDefault="0034363A">
      <w:pPr>
        <w:pStyle w:val="Bodytext10"/>
        <w:framePr w:w="5196" w:h="7278" w:hRule="exact" w:wrap="none" w:vAnchor="page" w:hAnchor="page" w:x="706" w:y="7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Jésus-Christ. Si Jésus ne peut faire plus pour nous que</w:t>
      </w:r>
    </w:p>
    <w:p w14:paraId="7A7E0639" w14:textId="77777777" w:rsidR="00000000" w:rsidRDefault="0034363A">
      <w:pPr>
        <w:pStyle w:val="Bodytext10"/>
        <w:framePr w:w="5196" w:h="7278" w:hRule="exact" w:wrap="none" w:vAnchor="page" w:hAnchor="page" w:x="706" w:y="7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 proposer un idéal, nous sommes perdus ; car</w:t>
      </w:r>
    </w:p>
    <w:p w14:paraId="4FC1C3EC" w14:textId="77777777" w:rsidR="00000000" w:rsidRDefault="0034363A">
      <w:pPr>
        <w:pStyle w:val="Bodytext10"/>
        <w:framePr w:w="5196" w:h="7278" w:hRule="exact" w:wrap="none" w:vAnchor="page" w:hAnchor="page" w:x="706" w:y="7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exemple de perfection ne fait que mettre en relief</w:t>
      </w:r>
    </w:p>
    <w:p w14:paraId="57862174" w14:textId="77777777" w:rsidR="00000000" w:rsidRDefault="0034363A">
      <w:pPr>
        <w:pStyle w:val="Bodytext10"/>
        <w:framePr w:w="5196" w:h="7278" w:hRule="exact" w:wrap="none" w:vAnchor="page" w:hAnchor="page" w:x="706" w:y="7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faillite. En effet, sa beauté morale, sa justice</w:t>
      </w:r>
    </w:p>
    <w:p w14:paraId="4FBE4E7C" w14:textId="77777777" w:rsidR="00000000" w:rsidRDefault="0034363A">
      <w:pPr>
        <w:pStyle w:val="Bodytext10"/>
        <w:framePr w:w="5196" w:h="7278" w:hRule="exact" w:wrap="none" w:vAnchor="page" w:hAnchor="page" w:x="706" w:y="736"/>
        <w:spacing w:line="228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condamnent.</w:t>
      </w:r>
    </w:p>
    <w:p w14:paraId="52D5C1BD" w14:textId="77777777" w:rsidR="00000000" w:rsidRDefault="0034363A">
      <w:pPr>
        <w:pStyle w:val="Bodytext10"/>
        <w:framePr w:w="5196" w:h="7278" w:hRule="exact" w:wrap="none" w:vAnchor="page" w:hAnchor="page" w:x="706" w:y="736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il fallait que le Sauveur des hommes</w:t>
      </w:r>
    </w:p>
    <w:p w14:paraId="6D764F91" w14:textId="77777777" w:rsidR="00000000" w:rsidRDefault="0034363A">
      <w:pPr>
        <w:pStyle w:val="Bodytext10"/>
        <w:framePr w:w="5196" w:h="7278" w:hRule="exact" w:wrap="none" w:vAnchor="page" w:hAnchor="page" w:x="706" w:y="7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soit </w:t>
      </w:r>
      <w:r>
        <w:rPr>
          <w:rStyle w:val="Bodytext1"/>
          <w:i/>
          <w:iCs/>
          <w:color w:val="000000"/>
        </w:rPr>
        <w:t>plus</w:t>
      </w:r>
      <w:r>
        <w:rPr>
          <w:rStyle w:val="Bodytext1"/>
          <w:color w:val="000000"/>
        </w:rPr>
        <w:t xml:space="preserve"> qu’un homme, sa</w:t>
      </w:r>
      <w:r>
        <w:rPr>
          <w:rStyle w:val="Bodytext1"/>
          <w:color w:val="000000"/>
        </w:rPr>
        <w:t>ns pour cela cesser d’être</w:t>
      </w:r>
    </w:p>
    <w:p w14:paraId="6ED75AB2" w14:textId="77777777" w:rsidR="00000000" w:rsidRDefault="0034363A">
      <w:pPr>
        <w:pStyle w:val="Bodytext10"/>
        <w:framePr w:w="5196" w:h="7278" w:hRule="exact" w:wrap="none" w:vAnchor="page" w:hAnchor="page" w:x="706" w:y="73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 véritable homme.</w:t>
      </w:r>
    </w:p>
    <w:p w14:paraId="56BF4397" w14:textId="77777777" w:rsidR="00000000" w:rsidRDefault="0034363A">
      <w:pPr>
        <w:pStyle w:val="Bodytext10"/>
        <w:framePr w:w="5196" w:h="7278" w:hRule="exact" w:wrap="none" w:vAnchor="page" w:hAnchor="page" w:x="706" w:y="736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expliquer le phénomène de Jésus-Christ</w:t>
      </w:r>
    </w:p>
    <w:p w14:paraId="0290EB79" w14:textId="77777777" w:rsidR="00000000" w:rsidRDefault="0034363A">
      <w:pPr>
        <w:pStyle w:val="Bodytext10"/>
        <w:framePr w:w="5196" w:h="7278" w:hRule="exact" w:wrap="none" w:vAnchor="page" w:hAnchor="page" w:x="706" w:y="7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 d’une femme comme les autres hommes ? La Bible</w:t>
      </w:r>
    </w:p>
    <w:p w14:paraId="0CA63EDA" w14:textId="77777777" w:rsidR="00000000" w:rsidRDefault="0034363A">
      <w:pPr>
        <w:pStyle w:val="Bodytext10"/>
        <w:framePr w:w="5196" w:h="7278" w:hRule="exact" w:wrap="none" w:vAnchor="page" w:hAnchor="page" w:x="706" w:y="7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fait d’ailleurs bien comprendre que sa mère</w:t>
      </w:r>
    </w:p>
    <w:p w14:paraId="60C5E605" w14:textId="77777777" w:rsidR="00000000" w:rsidRDefault="0034363A">
      <w:pPr>
        <w:pStyle w:val="Bodytext10"/>
        <w:framePr w:w="5196" w:h="7278" w:hRule="exact" w:wrap="none" w:vAnchor="page" w:hAnchor="page" w:x="706" w:y="7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Marie était une femme comme</w:t>
      </w:r>
      <w:r>
        <w:rPr>
          <w:rStyle w:val="Bodytext1"/>
          <w:color w:val="000000"/>
        </w:rPr>
        <w:t xml:space="preserve"> les autres et non une</w:t>
      </w:r>
    </w:p>
    <w:p w14:paraId="231640D3" w14:textId="77777777" w:rsidR="00000000" w:rsidRDefault="0034363A">
      <w:pPr>
        <w:pStyle w:val="Bodytext10"/>
        <w:framePr w:w="5196" w:h="7278" w:hRule="exact" w:wrap="none" w:vAnchor="page" w:hAnchor="page" w:x="706" w:y="7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super-femme, car elle-même avait besoin d’un Sau</w:t>
      </w:r>
      <w:r>
        <w:rPr>
          <w:rStyle w:val="Bodytext1"/>
          <w:color w:val="000000"/>
        </w:rPr>
        <w:softHyphen/>
      </w:r>
    </w:p>
    <w:p w14:paraId="27C1A23D" w14:textId="77777777" w:rsidR="00000000" w:rsidRDefault="0034363A">
      <w:pPr>
        <w:pStyle w:val="Bodytext10"/>
        <w:framePr w:w="5196" w:h="7278" w:hRule="exact" w:wrap="none" w:vAnchor="page" w:hAnchor="page" w:x="706" w:y="7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veur comme elle le reconnaît dans sa prière.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Autre</w:t>
      </w:r>
      <w:r>
        <w:rPr>
          <w:rStyle w:val="Bodytext1"/>
          <w:color w:val="000000"/>
        </w:rPr>
        <w:softHyphen/>
      </w:r>
    </w:p>
    <w:p w14:paraId="4A79D1DB" w14:textId="77777777" w:rsidR="00000000" w:rsidRDefault="0034363A">
      <w:pPr>
        <w:pStyle w:val="Bodytext10"/>
        <w:framePr w:w="5196" w:h="7278" w:hRule="exact" w:wrap="none" w:vAnchor="page" w:hAnchor="page" w:x="706" w:y="7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dit, elle n’était pas sans péché, comme le</w:t>
      </w:r>
    </w:p>
    <w:p w14:paraId="3E749447" w14:textId="77777777" w:rsidR="00000000" w:rsidRDefault="0034363A">
      <w:pPr>
        <w:pStyle w:val="Bodytext10"/>
        <w:framePr w:w="5196" w:h="7278" w:hRule="exact" w:wrap="none" w:vAnchor="page" w:hAnchor="page" w:x="706" w:y="73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prétend souvent le christianisme. Si Marie n’avait pas</w:t>
      </w:r>
    </w:p>
    <w:p w14:paraId="196939D8" w14:textId="77777777" w:rsidR="00000000" w:rsidRDefault="0034363A">
      <w:pPr>
        <w:pStyle w:val="Bodytext10"/>
        <w:framePr w:w="5196" w:h="7278" w:hRule="exact" w:wrap="none" w:vAnchor="page" w:hAnchor="page" w:x="706" w:y="7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</w:t>
      </w:r>
      <w:r>
        <w:rPr>
          <w:rStyle w:val="Bodytext1"/>
          <w:color w:val="000000"/>
        </w:rPr>
        <w:t xml:space="preserve"> une femme absolument humaine, Jésus n’aurait</w:t>
      </w:r>
    </w:p>
    <w:p w14:paraId="74DCC2F8" w14:textId="77777777" w:rsidR="00000000" w:rsidRDefault="0034363A">
      <w:pPr>
        <w:pStyle w:val="Bodytext10"/>
        <w:framePr w:w="5196" w:h="7278" w:hRule="exact" w:wrap="none" w:vAnchor="page" w:hAnchor="page" w:x="706" w:y="7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été non plus véritablement homme. Le récit des</w:t>
      </w:r>
    </w:p>
    <w:p w14:paraId="5430AA70" w14:textId="77777777" w:rsidR="00000000" w:rsidRDefault="0034363A">
      <w:pPr>
        <w:pStyle w:val="Bodytext10"/>
        <w:framePr w:w="5196" w:h="7278" w:hRule="exact" w:wrap="none" w:vAnchor="page" w:hAnchor="page" w:x="706" w:y="7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Evangiles nous apprend que Marie n’a pas reconnu ni</w:t>
      </w:r>
    </w:p>
    <w:p w14:paraId="6A077EC0" w14:textId="77777777" w:rsidR="00000000" w:rsidRDefault="0034363A">
      <w:pPr>
        <w:pStyle w:val="Bodytext10"/>
        <w:framePr w:w="5196" w:h="7278" w:hRule="exact" w:wrap="none" w:vAnchor="page" w:hAnchor="page" w:x="706" w:y="7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accepté la vocation de son Fils pendant les trois an</w:t>
      </w:r>
      <w:r>
        <w:rPr>
          <w:rStyle w:val="Bodytext1"/>
          <w:color w:val="000000"/>
        </w:rPr>
        <w:softHyphen/>
      </w:r>
    </w:p>
    <w:p w14:paraId="3C967374" w14:textId="77777777" w:rsidR="00000000" w:rsidRDefault="0034363A">
      <w:pPr>
        <w:pStyle w:val="Bodytext10"/>
        <w:framePr w:w="5196" w:h="7278" w:hRule="exact" w:wrap="none" w:vAnchor="page" w:hAnchor="page" w:x="706" w:y="7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nées de son ministère. Avec les autres membres de sa</w:t>
      </w:r>
    </w:p>
    <w:p w14:paraId="72D7EB99" w14:textId="77777777" w:rsidR="00000000" w:rsidRDefault="0034363A">
      <w:pPr>
        <w:pStyle w:val="Bodytext10"/>
        <w:framePr w:w="5196" w:h="7278" w:hRule="exact" w:wrap="none" w:vAnchor="page" w:hAnchor="page" w:x="706" w:y="7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famille, elle a même essayé de le détourner de son</w:t>
      </w:r>
    </w:p>
    <w:p w14:paraId="60765134" w14:textId="77777777" w:rsidR="00000000" w:rsidRDefault="0034363A">
      <w:pPr>
        <w:pStyle w:val="Bodytext10"/>
        <w:framePr w:w="5196" w:h="7278" w:hRule="exact" w:wrap="none" w:vAnchor="page" w:hAnchor="page" w:x="706" w:y="7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objectif.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 xml:space="preserve"> C est face à la crucifixion de Jésus qu’elle a</w:t>
      </w:r>
    </w:p>
    <w:p w14:paraId="36162536" w14:textId="77777777" w:rsidR="00000000" w:rsidRDefault="0034363A">
      <w:pPr>
        <w:pStyle w:val="Footnote10"/>
        <w:framePr w:w="2484" w:h="198" w:hRule="exact" w:wrap="none" w:vAnchor="page" w:hAnchor="page" w:x="694" w:y="8206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Evangile de Luc ch. 1 v. 47.</w:t>
      </w:r>
    </w:p>
    <w:p w14:paraId="0A9E62FC" w14:textId="77777777" w:rsidR="00000000" w:rsidRDefault="0034363A">
      <w:pPr>
        <w:pStyle w:val="Footnote10"/>
        <w:framePr w:w="2484" w:h="210" w:hRule="exact" w:wrap="none" w:vAnchor="page" w:hAnchor="page" w:x="694" w:y="8422"/>
        <w:spacing w:line="221" w:lineRule="auto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 Evangile de Luc ch. 8 v. 19-21.</w:t>
      </w:r>
    </w:p>
    <w:p w14:paraId="79481344" w14:textId="77777777" w:rsidR="00000000" w:rsidRDefault="0034363A">
      <w:pPr>
        <w:pStyle w:val="Headerorfooter10"/>
        <w:framePr w:wrap="none" w:vAnchor="page" w:hAnchor="page" w:x="688" w:y="8806"/>
        <w:rPr>
          <w:sz w:val="24"/>
          <w:szCs w:val="24"/>
        </w:rPr>
      </w:pPr>
      <w:r>
        <w:rPr>
          <w:rStyle w:val="Headerorfooter1"/>
          <w:color w:val="000000"/>
        </w:rPr>
        <w:t>24</w:t>
      </w:r>
    </w:p>
    <w:p w14:paraId="5D1820F8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B5C14F" w14:textId="54BAD6FA" w:rsidR="00000000" w:rsidRDefault="00257D10">
      <w:pPr>
        <w:pStyle w:val="Bodytext10"/>
        <w:framePr w:w="5112" w:h="7188" w:hRule="exact" w:wrap="none" w:vAnchor="page" w:hAnchor="page" w:x="748" w:y="778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857944C" wp14:editId="49D03CD7">
                <wp:simplePos x="0" y="0"/>
                <wp:positionH relativeFrom="page">
                  <wp:posOffset>508635</wp:posOffset>
                </wp:positionH>
                <wp:positionV relativeFrom="page">
                  <wp:posOffset>5153025</wp:posOffset>
                </wp:positionV>
                <wp:extent cx="674370" cy="0"/>
                <wp:effectExtent l="13335" t="9525" r="7620" b="952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7B489" id="AutoShape 7" o:spid="_x0000_s1026" type="#_x0000_t32" style="position:absolute;margin-left:40.05pt;margin-top:405.75pt;width:53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" o:allowincell="f" strokeweight=".9pt">
                <w10:wrap anchorx="page" anchory="page"/>
              </v:shape>
            </w:pict>
          </mc:Fallback>
        </mc:AlternateContent>
      </w:r>
      <w:r w:rsidR="0034363A">
        <w:rPr>
          <w:rStyle w:val="Bodytext1"/>
          <w:color w:val="000000"/>
        </w:rPr>
        <w:t>finalement compris la vérité et a accepté de s’inté</w:t>
      </w:r>
      <w:r w:rsidR="0034363A">
        <w:rPr>
          <w:rStyle w:val="Bodytext1"/>
          <w:color w:val="000000"/>
        </w:rPr>
        <w:t>grer</w:t>
      </w:r>
    </w:p>
    <w:p w14:paraId="34C5A6CD" w14:textId="77777777" w:rsidR="00000000" w:rsidRDefault="0034363A">
      <w:pPr>
        <w:pStyle w:val="Bodytext10"/>
        <w:framePr w:w="5112" w:h="7188" w:hRule="exact" w:wrap="none" w:vAnchor="page" w:hAnchor="page" w:x="748" w:y="7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dans la communauté de ses disciples.</w:t>
      </w:r>
      <w:r>
        <w:rPr>
          <w:rStyle w:val="Bodytext1"/>
          <w:color w:val="000000"/>
          <w:vertAlign w:val="superscript"/>
        </w:rPr>
        <w:t>1</w:t>
      </w:r>
    </w:p>
    <w:p w14:paraId="1D9CDBAC" w14:textId="77777777" w:rsidR="00000000" w:rsidRDefault="0034363A">
      <w:pPr>
        <w:pStyle w:val="Bodytext10"/>
        <w:framePr w:w="5112" w:h="7188" w:hRule="exact" w:wrap="none" w:vAnchor="page" w:hAnchor="page" w:x="748" w:y="778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pourtant, il est évident que cette jeune femme a</w:t>
      </w:r>
    </w:p>
    <w:p w14:paraId="25A40DC2" w14:textId="77777777" w:rsidR="00000000" w:rsidRDefault="0034363A">
      <w:pPr>
        <w:pStyle w:val="Bodytext10"/>
        <w:framePr w:w="5112" w:h="7188" w:hRule="exact" w:wrap="none" w:vAnchor="page" w:hAnchor="page" w:x="748" w:y="7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 au monde un homme qui n’avait pas une trace de</w:t>
      </w:r>
    </w:p>
    <w:p w14:paraId="21B08EC4" w14:textId="77777777" w:rsidR="00000000" w:rsidRDefault="0034363A">
      <w:pPr>
        <w:pStyle w:val="Bodytext10"/>
        <w:framePr w:w="5112" w:h="7188" w:hRule="exact" w:wrap="none" w:vAnchor="page" w:hAnchor="page" w:x="748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méchanceté ou de faiblesse dans sa personnalité.</w:t>
      </w:r>
    </w:p>
    <w:p w14:paraId="0D61AD07" w14:textId="77777777" w:rsidR="00000000" w:rsidRDefault="0034363A">
      <w:pPr>
        <w:pStyle w:val="Bodytext10"/>
        <w:framePr w:w="5112" w:h="7188" w:hRule="exact" w:wrap="none" w:vAnchor="page" w:hAnchor="page" w:x="748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expliquer ce paradoxe? Si, en fau, Jésus</w:t>
      </w:r>
    </w:p>
    <w:p w14:paraId="7737A561" w14:textId="77777777" w:rsidR="00000000" w:rsidRDefault="0034363A">
      <w:pPr>
        <w:pStyle w:val="Bodytext10"/>
        <w:framePr w:w="5112" w:h="7188" w:hRule="exact" w:wrap="none" w:vAnchor="page" w:hAnchor="page" w:x="748" w:y="7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été</w:t>
      </w:r>
      <w:r>
        <w:rPr>
          <w:rStyle w:val="Bodytext1"/>
          <w:color w:val="000000"/>
        </w:rPr>
        <w:t xml:space="preserve"> uniquement humain, il aurait été pécheur</w:t>
      </w:r>
    </w:p>
    <w:p w14:paraId="2CD07127" w14:textId="77777777" w:rsidR="00000000" w:rsidRDefault="0034363A">
      <w:pPr>
        <w:pStyle w:val="Bodytext10"/>
        <w:framePr w:w="5112" w:h="7188" w:hRule="exact" w:wrap="none" w:vAnchor="page" w:hAnchor="page" w:x="748" w:y="77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comme toute la race humaine. D’où venait-il alors ?</w:t>
      </w:r>
    </w:p>
    <w:p w14:paraId="5391A2D5" w14:textId="77777777" w:rsidR="00000000" w:rsidRDefault="0034363A">
      <w:pPr>
        <w:pStyle w:val="Bodytext10"/>
        <w:framePr w:w="5112" w:h="7188" w:hRule="exact" w:wrap="none" w:vAnchor="page" w:hAnchor="page" w:x="748" w:y="778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toute première prophétie de la Bible,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 xml:space="preserve"> qui date</w:t>
      </w:r>
    </w:p>
    <w:p w14:paraId="1520B207" w14:textId="77777777" w:rsidR="00000000" w:rsidRDefault="0034363A">
      <w:pPr>
        <w:pStyle w:val="Bodytext10"/>
        <w:framePr w:w="5112" w:h="7188" w:hRule="exact" w:wrap="none" w:vAnchor="page" w:hAnchor="page" w:x="748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débuts de l’histoire, nous enseigne déjà toute la</w:t>
      </w:r>
    </w:p>
    <w:p w14:paraId="225A788F" w14:textId="77777777" w:rsidR="00000000" w:rsidRDefault="0034363A">
      <w:pPr>
        <w:pStyle w:val="Bodytext10"/>
        <w:framePr w:w="5112" w:h="7188" w:hRule="exact" w:wrap="none" w:vAnchor="page" w:hAnchor="page" w:x="748" w:y="7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sur Jésus-Christ. Il nous est dit tout d’abord que</w:t>
      </w:r>
    </w:p>
    <w:p w14:paraId="03CFBA67" w14:textId="77777777" w:rsidR="00000000" w:rsidRDefault="0034363A">
      <w:pPr>
        <w:pStyle w:val="Bodytext10"/>
        <w:framePr w:w="5112" w:h="7188" w:hRule="exact" w:wrap="none" w:vAnchor="page" w:hAnchor="page" w:x="748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Sauveur du monde, celui qui détruirait finalement</w:t>
      </w:r>
    </w:p>
    <w:p w14:paraId="532EBA96" w14:textId="77777777" w:rsidR="00000000" w:rsidRDefault="0034363A">
      <w:pPr>
        <w:pStyle w:val="Bodytext10"/>
        <w:framePr w:w="5112" w:h="7188" w:hRule="exact" w:wrap="none" w:vAnchor="page" w:hAnchor="page" w:x="748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malin, naîtrait d’une vierge. Cela est évident parce</w:t>
      </w:r>
    </w:p>
    <w:p w14:paraId="42B8FD09" w14:textId="77777777" w:rsidR="00000000" w:rsidRDefault="0034363A">
      <w:pPr>
        <w:pStyle w:val="Bodytext10"/>
        <w:framePr w:w="5112" w:h="7188" w:hRule="exact" w:wrap="none" w:vAnchor="page" w:hAnchor="page" w:x="748" w:y="7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est appelé « la postérité de la femme », alors que</w:t>
      </w:r>
    </w:p>
    <w:p w14:paraId="4DD0155D" w14:textId="77777777" w:rsidR="00000000" w:rsidRDefault="0034363A">
      <w:pPr>
        <w:pStyle w:val="Bodytext10"/>
        <w:framePr w:w="5112" w:h="7188" w:hRule="exact" w:wrap="none" w:vAnchor="page" w:hAnchor="page" w:x="748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mot hébreu « postérité » (littéralement : semence)</w:t>
      </w:r>
    </w:p>
    <w:p w14:paraId="42D07B7C" w14:textId="77777777" w:rsidR="00000000" w:rsidRDefault="0034363A">
      <w:pPr>
        <w:pStyle w:val="Bodytext10"/>
        <w:framePr w:w="5112" w:h="7188" w:hRule="exact" w:wrap="none" w:vAnchor="page" w:hAnchor="page" w:x="748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normalement pas s’appliquer à la femme, car</w:t>
      </w:r>
    </w:p>
    <w:p w14:paraId="531E10B3" w14:textId="77777777" w:rsidR="00000000" w:rsidRDefault="0034363A">
      <w:pPr>
        <w:pStyle w:val="Bodytext10"/>
        <w:framePr w:w="5112" w:h="7188" w:hRule="exact" w:wrap="none" w:vAnchor="page" w:hAnchor="page" w:x="748" w:y="7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semence ne vient pas d’elle, mais de l’homme ; elle</w:t>
      </w:r>
    </w:p>
    <w:p w14:paraId="437375E6" w14:textId="77777777" w:rsidR="00000000" w:rsidRDefault="0034363A">
      <w:pPr>
        <w:pStyle w:val="Bodytext10"/>
        <w:framePr w:w="5112" w:h="7188" w:hRule="exact" w:wrap="none" w:vAnchor="page" w:hAnchor="page" w:x="748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reçoit de l’homme. En langue hébraïque, on ne parle</w:t>
      </w:r>
    </w:p>
    <w:p w14:paraId="3F7ECE59" w14:textId="77777777" w:rsidR="00000000" w:rsidRDefault="0034363A">
      <w:pPr>
        <w:pStyle w:val="Bodytext10"/>
        <w:framePr w:w="5112" w:h="7188" w:hRule="exact" w:wrap="none" w:vAnchor="page" w:hAnchor="page" w:x="748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pas, normalement, de la « semence de la femme », ce</w:t>
      </w:r>
    </w:p>
    <w:p w14:paraId="7EBF0558" w14:textId="77777777" w:rsidR="00000000" w:rsidRDefault="0034363A">
      <w:pPr>
        <w:pStyle w:val="Bodytext10"/>
        <w:framePr w:w="5112" w:h="7188" w:hRule="exact" w:wrap="none" w:vAnchor="page" w:hAnchor="page" w:x="748" w:y="7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 un non-sens linguistique. Et pourtant ! dans ce</w:t>
      </w:r>
    </w:p>
    <w:p w14:paraId="013CF915" w14:textId="77777777" w:rsidR="00000000" w:rsidRDefault="0034363A">
      <w:pPr>
        <w:pStyle w:val="Bodytext10"/>
        <w:framePr w:w="5112" w:h="7188" w:hRule="exact" w:wrap="none" w:vAnchor="page" w:hAnchor="page" w:x="748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texte, Dieu prédit que c’est précisément </w:t>
      </w:r>
      <w:r>
        <w:rPr>
          <w:rStyle w:val="Bodytext1"/>
          <w:i/>
          <w:iCs/>
          <w:color w:val="000000"/>
        </w:rPr>
        <w:t>la semence de</w:t>
      </w:r>
    </w:p>
    <w:p w14:paraId="1B2C54B3" w14:textId="77777777" w:rsidR="00000000" w:rsidRDefault="0034363A">
      <w:pPr>
        <w:pStyle w:val="Bodytext10"/>
        <w:framePr w:w="5112" w:h="7188" w:hRule="exact" w:wrap="none" w:vAnchor="page" w:hAnchor="page" w:x="748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femme</w:t>
      </w:r>
      <w:r>
        <w:rPr>
          <w:rStyle w:val="Bodytext1"/>
          <w:color w:val="000000"/>
        </w:rPr>
        <w:t xml:space="preserve"> (et non celle de l’homme) qui vaincra Satan !</w:t>
      </w:r>
    </w:p>
    <w:p w14:paraId="0EBA281B" w14:textId="77777777" w:rsidR="00000000" w:rsidRDefault="0034363A">
      <w:pPr>
        <w:pStyle w:val="Bodytext10"/>
        <w:framePr w:w="5112" w:h="7188" w:hRule="exact" w:wrap="none" w:vAnchor="page" w:hAnchor="page" w:x="748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Autrement dit : le Sauveur naîtrait de la femme seule ;</w:t>
      </w:r>
    </w:p>
    <w:p w14:paraId="16A140F5" w14:textId="77777777" w:rsidR="00000000" w:rsidRDefault="0034363A">
      <w:pPr>
        <w:pStyle w:val="Bodytext10"/>
        <w:framePr w:w="5112" w:h="7188" w:hRule="exact" w:wrap="none" w:vAnchor="page" w:hAnchor="page" w:x="748" w:y="7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celle-ci aurait un fils par elle-mê</w:t>
      </w:r>
      <w:r>
        <w:rPr>
          <w:rStyle w:val="Bodytext1"/>
          <w:color w:val="000000"/>
        </w:rPr>
        <w:t>me, sans l’interven</w:t>
      </w:r>
      <w:r>
        <w:rPr>
          <w:rStyle w:val="Bodytext1"/>
          <w:color w:val="000000"/>
        </w:rPr>
        <w:softHyphen/>
      </w:r>
    </w:p>
    <w:p w14:paraId="4345A81F" w14:textId="77777777" w:rsidR="00000000" w:rsidRDefault="0034363A">
      <w:pPr>
        <w:pStyle w:val="Bodytext10"/>
        <w:framePr w:w="5112" w:h="7188" w:hRule="exact" w:wrap="none" w:vAnchor="page" w:hAnchor="page" w:x="748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du mari. Que signifie cela, sinon qu’une jeune</w:t>
      </w:r>
    </w:p>
    <w:p w14:paraId="624F766D" w14:textId="77777777" w:rsidR="00000000" w:rsidRDefault="0034363A">
      <w:pPr>
        <w:pStyle w:val="Bodytext10"/>
        <w:framePr w:w="5112" w:h="7188" w:hRule="exact" w:wrap="none" w:vAnchor="page" w:hAnchor="page" w:x="748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fille vierge serait appelée à mettre au monde l’enfant</w:t>
      </w:r>
    </w:p>
    <w:p w14:paraId="1D7F2EEF" w14:textId="77777777" w:rsidR="00000000" w:rsidRDefault="0034363A">
      <w:pPr>
        <w:pStyle w:val="Bodytext10"/>
        <w:framePr w:w="5112" w:h="7188" w:hRule="exact" w:wrap="none" w:vAnchor="page" w:hAnchor="page" w:x="748" w:y="7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sauverait l’humanité ? Et qui pouvait être alors le</w:t>
      </w:r>
    </w:p>
    <w:p w14:paraId="3338398D" w14:textId="77777777" w:rsidR="00000000" w:rsidRDefault="0034363A">
      <w:pPr>
        <w:pStyle w:val="Bodytext10"/>
        <w:framePr w:w="5112" w:h="7188" w:hRule="exact" w:wrap="none" w:vAnchor="page" w:hAnchor="page" w:x="748" w:y="7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 de cet enfant, sinon Dieu lui-même ?</w:t>
      </w:r>
    </w:p>
    <w:p w14:paraId="0F04AEF1" w14:textId="77777777" w:rsidR="00000000" w:rsidRDefault="0034363A">
      <w:pPr>
        <w:pStyle w:val="Bodytext10"/>
        <w:framePr w:w="5112" w:h="7188" w:hRule="exact" w:wrap="none" w:vAnchor="page" w:hAnchor="page" w:x="748" w:y="778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 cette même prophétie Dieu </w:t>
      </w:r>
      <w:r>
        <w:rPr>
          <w:rStyle w:val="Bodytext1"/>
          <w:color w:val="000000"/>
        </w:rPr>
        <w:t>révèle encore aux</w:t>
      </w:r>
    </w:p>
    <w:p w14:paraId="41B8096D" w14:textId="77777777" w:rsidR="00000000" w:rsidRDefault="0034363A">
      <w:pPr>
        <w:pStyle w:val="Bodytext10"/>
        <w:framePr w:w="5112" w:h="7188" w:hRule="exact" w:wrap="none" w:vAnchor="page" w:hAnchor="page" w:x="748" w:y="77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deux vérités fondamentales :</w:t>
      </w:r>
    </w:p>
    <w:p w14:paraId="4C4E6513" w14:textId="77777777" w:rsidR="00000000" w:rsidRDefault="0034363A">
      <w:pPr>
        <w:pStyle w:val="Bodytext10"/>
        <w:framePr w:w="5112" w:h="7188" w:hRule="exact" w:wrap="none" w:vAnchor="page" w:hAnchor="page" w:x="748" w:y="778"/>
        <w:spacing w:line="204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o il affirme, comme nous l’avons dit, que cet enfant</w:t>
      </w:r>
    </w:p>
    <w:p w14:paraId="768878DE" w14:textId="77777777" w:rsidR="00000000" w:rsidRDefault="0034363A">
      <w:pPr>
        <w:pStyle w:val="Footnote10"/>
        <w:framePr w:w="4104" w:h="222" w:hRule="exact" w:wrap="none" w:vAnchor="page" w:hAnchor="page" w:x="778" w:y="8212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Evangile de Jean ch. 19 v. 25-27 et Actes ch. 1 v. 14.</w:t>
      </w:r>
    </w:p>
    <w:p w14:paraId="6C91DD39" w14:textId="77777777" w:rsidR="00000000" w:rsidRDefault="0034363A">
      <w:pPr>
        <w:pStyle w:val="Footnote10"/>
        <w:framePr w:w="4104" w:h="186" w:hRule="exact" w:wrap="none" w:vAnchor="page" w:hAnchor="page" w:x="778" w:y="8458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 Voir Genèse ch. 3 v. 15.</w:t>
      </w:r>
    </w:p>
    <w:p w14:paraId="32E0C839" w14:textId="77777777" w:rsidR="00000000" w:rsidRDefault="0034363A">
      <w:pPr>
        <w:pStyle w:val="Headerorfooter10"/>
        <w:framePr w:wrap="none" w:vAnchor="page" w:hAnchor="page" w:x="5584" w:y="8806"/>
        <w:rPr>
          <w:sz w:val="24"/>
          <w:szCs w:val="24"/>
        </w:rPr>
      </w:pPr>
      <w:r>
        <w:rPr>
          <w:rStyle w:val="Headerorfooter1"/>
          <w:color w:val="000000"/>
        </w:rPr>
        <w:t>25</w:t>
      </w:r>
    </w:p>
    <w:p w14:paraId="746DF790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BF4CBE" w14:textId="13AC917B" w:rsidR="00000000" w:rsidRDefault="00257D10">
      <w:pPr>
        <w:pStyle w:val="Bodytext10"/>
        <w:framePr w:w="5220" w:h="7428" w:hRule="exact" w:wrap="none" w:vAnchor="page" w:hAnchor="page" w:x="694" w:y="760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2E11CB9" wp14:editId="2925369B">
                <wp:simplePos x="0" y="0"/>
                <wp:positionH relativeFrom="page">
                  <wp:posOffset>462915</wp:posOffset>
                </wp:positionH>
                <wp:positionV relativeFrom="page">
                  <wp:posOffset>5255895</wp:posOffset>
                </wp:positionV>
                <wp:extent cx="670560" cy="0"/>
                <wp:effectExtent l="5715" t="7620" r="9525" b="1143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2750A" id="AutoShape 8" o:spid="_x0000_s1026" type="#_x0000_t32" style="position:absolute;margin-left:36.45pt;margin-top:413.85pt;width:5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34363A">
        <w:rPr>
          <w:rStyle w:val="Bodytext1"/>
          <w:color w:val="000000"/>
        </w:rPr>
        <w:t>écraserait la tête du</w:t>
      </w:r>
      <w:r w:rsidR="0034363A">
        <w:rPr>
          <w:rStyle w:val="Bodytext1"/>
          <w:color w:val="000000"/>
        </w:rPr>
        <w:t xml:space="preserve"> malin, qu’il mettrait fin à l’action</w:t>
      </w:r>
    </w:p>
    <w:p w14:paraId="7AEFF18E" w14:textId="77777777" w:rsidR="00000000" w:rsidRDefault="0034363A">
      <w:pPr>
        <w:pStyle w:val="Bodytext10"/>
        <w:framePr w:w="5220" w:h="7428" w:hRule="exact" w:wrap="none" w:vAnchor="page" w:hAnchor="page" w:x="694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grand ennemi de Dieu qui empoisonne notre exis</w:t>
      </w:r>
      <w:r>
        <w:rPr>
          <w:rStyle w:val="Bodytext1"/>
          <w:color w:val="000000"/>
        </w:rPr>
        <w:softHyphen/>
      </w:r>
    </w:p>
    <w:p w14:paraId="6212E14D" w14:textId="77777777" w:rsidR="00000000" w:rsidRDefault="0034363A">
      <w:pPr>
        <w:pStyle w:val="Bodytext10"/>
        <w:framePr w:w="5220" w:h="7428" w:hRule="exact" w:wrap="none" w:vAnchor="page" w:hAnchor="page" w:x="694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 et qui abîme ce monde que Dieu avait créé pour</w:t>
      </w:r>
    </w:p>
    <w:p w14:paraId="095A259C" w14:textId="77777777" w:rsidR="00000000" w:rsidRDefault="0034363A">
      <w:pPr>
        <w:pStyle w:val="Bodytext10"/>
        <w:framePr w:w="5220" w:h="7428" w:hRule="exact" w:wrap="none" w:vAnchor="page" w:hAnchor="page" w:x="694" w:y="76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joie et pour sa gloire ;</w:t>
      </w:r>
    </w:p>
    <w:p w14:paraId="626194F5" w14:textId="77777777" w:rsidR="00000000" w:rsidRDefault="0034363A">
      <w:pPr>
        <w:pStyle w:val="Bodytext10"/>
        <w:framePr w:w="5220" w:h="7428" w:hRule="exact" w:wrap="none" w:vAnchor="page" w:hAnchor="page" w:x="694" w:y="760"/>
        <w:spacing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• il affirme également que cet enfant serait blessé</w:t>
      </w:r>
    </w:p>
    <w:p w14:paraId="549C5930" w14:textId="77777777" w:rsidR="00000000" w:rsidRDefault="0034363A">
      <w:pPr>
        <w:pStyle w:val="Bodytext10"/>
        <w:framePr w:w="5220" w:h="7428" w:hRule="exact" w:wrap="none" w:vAnchor="page" w:hAnchor="page" w:x="694" w:y="7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son combat avec le diable </w:t>
      </w:r>
      <w:r>
        <w:rPr>
          <w:rStyle w:val="Bodytext1"/>
          <w:color w:val="000000"/>
        </w:rPr>
        <w:t>et qu’il verserait son</w:t>
      </w:r>
    </w:p>
    <w:p w14:paraId="0D166CA5" w14:textId="77777777" w:rsidR="00000000" w:rsidRDefault="0034363A">
      <w:pPr>
        <w:pStyle w:val="Bodytext10"/>
        <w:framePr w:w="5220" w:h="7428" w:hRule="exact" w:wrap="none" w:vAnchor="page" w:hAnchor="page" w:x="694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sang.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Ainsi la mort du Sauveur est-elle prévue dès les</w:t>
      </w:r>
    </w:p>
    <w:p w14:paraId="3052A021" w14:textId="77777777" w:rsidR="00000000" w:rsidRDefault="0034363A">
      <w:pPr>
        <w:pStyle w:val="Bodytext10"/>
        <w:framePr w:w="5220" w:h="7428" w:hRule="exact" w:wrap="none" w:vAnchor="page" w:hAnchor="page" w:x="694" w:y="76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origines de l’histoire.</w:t>
      </w:r>
    </w:p>
    <w:p w14:paraId="6CD5CF94" w14:textId="77777777" w:rsidR="00000000" w:rsidRDefault="0034363A">
      <w:pPr>
        <w:pStyle w:val="Bodytext10"/>
        <w:framePr w:w="5220" w:h="7428" w:hRule="exact" w:wrap="none" w:vAnchor="page" w:hAnchor="page" w:x="694" w:y="760"/>
        <w:spacing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paradoxe de la mort et de la victoire du Sauveur</w:t>
      </w:r>
    </w:p>
    <w:p w14:paraId="61894671" w14:textId="77777777" w:rsidR="00000000" w:rsidRDefault="0034363A">
      <w:pPr>
        <w:pStyle w:val="Bodytext10"/>
        <w:framePr w:w="5220" w:h="7428" w:hRule="exact" w:wrap="none" w:vAnchor="page" w:hAnchor="page" w:x="694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l’humanité nous introduit dans un dilemme logi</w:t>
      </w:r>
      <w:r>
        <w:rPr>
          <w:rStyle w:val="Bodytext1"/>
          <w:color w:val="000000"/>
        </w:rPr>
        <w:softHyphen/>
      </w:r>
    </w:p>
    <w:p w14:paraId="6A60499F" w14:textId="77777777" w:rsidR="00000000" w:rsidRDefault="0034363A">
      <w:pPr>
        <w:pStyle w:val="Bodytext10"/>
        <w:framePr w:w="5220" w:h="7428" w:hRule="exact" w:wrap="none" w:vAnchor="page" w:hAnchor="page" w:x="694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quement insoluble : — Comment cet homme pouvait-</w:t>
      </w:r>
    </w:p>
    <w:p w14:paraId="0AF53A2C" w14:textId="77777777" w:rsidR="00000000" w:rsidRDefault="0034363A">
      <w:pPr>
        <w:pStyle w:val="Bodytext10"/>
        <w:framePr w:w="5220" w:h="7428" w:hRule="exact" w:wrap="none" w:vAnchor="page" w:hAnchor="page" w:x="694" w:y="7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</w:t>
      </w:r>
      <w:r>
        <w:rPr>
          <w:rStyle w:val="Bodytext1"/>
          <w:color w:val="000000"/>
        </w:rPr>
        <w:t>l mettre un terme aux activités du diable si dans ce</w:t>
      </w:r>
    </w:p>
    <w:p w14:paraId="7CC5628D" w14:textId="77777777" w:rsidR="00000000" w:rsidRDefault="0034363A">
      <w:pPr>
        <w:pStyle w:val="Bodytext10"/>
        <w:framePr w:w="5220" w:h="7428" w:hRule="exact" w:wrap="none" w:vAnchor="page" w:hAnchor="page" w:x="694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 il allait lui-même être détruit ? La réponse est</w:t>
      </w:r>
    </w:p>
    <w:p w14:paraId="3B62C0BF" w14:textId="77777777" w:rsidR="00000000" w:rsidRDefault="0034363A">
      <w:pPr>
        <w:pStyle w:val="Bodytext10"/>
        <w:framePr w:w="5220" w:h="7428" w:hRule="exact" w:wrap="none" w:vAnchor="page" w:hAnchor="page" w:x="694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 évidente : le Sauveur mourrait, certes, mais</w:t>
      </w:r>
    </w:p>
    <w:p w14:paraId="56892D3C" w14:textId="77777777" w:rsidR="00000000" w:rsidRDefault="0034363A">
      <w:pPr>
        <w:pStyle w:val="Bodytext10"/>
        <w:framePr w:w="5220" w:h="7428" w:hRule="exact" w:wrap="none" w:vAnchor="page" w:hAnchor="page" w:x="694" w:y="7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ressusciterait de la mort! Voyez-vous comme</w:t>
      </w:r>
    </w:p>
    <w:p w14:paraId="67994C6F" w14:textId="77777777" w:rsidR="00000000" w:rsidRDefault="0034363A">
      <w:pPr>
        <w:pStyle w:val="Bodytext10"/>
        <w:framePr w:w="5220" w:h="7428" w:hRule="exact" w:wrap="none" w:vAnchor="page" w:hAnchor="page" w:x="694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</w:t>
      </w:r>
      <w:r>
        <w:rPr>
          <w:rStyle w:val="Bodytext1"/>
          <w:color w:val="000000"/>
        </w:rPr>
        <w:t>Evangile de Christ tout entier est contenu dans cette</w:t>
      </w:r>
    </w:p>
    <w:p w14:paraId="7F161EE7" w14:textId="77777777" w:rsidR="00000000" w:rsidRDefault="0034363A">
      <w:pPr>
        <w:pStyle w:val="Bodytext10"/>
        <w:framePr w:w="5220" w:h="7428" w:hRule="exact" w:wrap="none" w:vAnchor="page" w:hAnchor="page" w:x="694" w:y="7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prophétie ! Elle ressemble à une graine in</w:t>
      </w:r>
      <w:r>
        <w:rPr>
          <w:rStyle w:val="Bodytext1"/>
          <w:color w:val="000000"/>
        </w:rPr>
        <w:softHyphen/>
      </w:r>
    </w:p>
    <w:p w14:paraId="0EAC894B" w14:textId="77777777" w:rsidR="00000000" w:rsidRDefault="0034363A">
      <w:pPr>
        <w:pStyle w:val="Bodytext10"/>
        <w:framePr w:w="5220" w:h="7428" w:hRule="exact" w:wrap="none" w:vAnchor="page" w:hAnchor="page" w:x="694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signifiante dont les racines se développent à travers les</w:t>
      </w:r>
    </w:p>
    <w:p w14:paraId="0C1BC203" w14:textId="77777777" w:rsidR="00000000" w:rsidRDefault="0034363A">
      <w:pPr>
        <w:pStyle w:val="Bodytext10"/>
        <w:framePr w:w="5220" w:h="7428" w:hRule="exact" w:wrap="none" w:vAnchor="page" w:hAnchor="page" w:x="694" w:y="7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divers écrits de la Bible pour aboutir, dans le Nouveau</w:t>
      </w:r>
    </w:p>
    <w:p w14:paraId="1FEEB6AC" w14:textId="77777777" w:rsidR="00000000" w:rsidRDefault="0034363A">
      <w:pPr>
        <w:pStyle w:val="Bodytext10"/>
        <w:framePr w:w="5220" w:h="7428" w:hRule="exact" w:wrap="none" w:vAnchor="page" w:hAnchor="page" w:x="694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Testament, à l’apparition de l’arbr</w:t>
      </w:r>
      <w:r>
        <w:rPr>
          <w:rStyle w:val="Bodytext1"/>
          <w:color w:val="000000"/>
        </w:rPr>
        <w:t>e de vie : cet arbre</w:t>
      </w:r>
    </w:p>
    <w:p w14:paraId="23E2A633" w14:textId="77777777" w:rsidR="00000000" w:rsidRDefault="0034363A">
      <w:pPr>
        <w:pStyle w:val="Bodytext10"/>
        <w:framePr w:w="5220" w:h="7428" w:hRule="exact" w:wrap="none" w:vAnchor="page" w:hAnchor="page" w:x="694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la fleur et le fruit sont Jésus-Christ et sa vraie</w:t>
      </w:r>
    </w:p>
    <w:p w14:paraId="490EB178" w14:textId="77777777" w:rsidR="00000000" w:rsidRDefault="0034363A">
      <w:pPr>
        <w:pStyle w:val="Bodytext10"/>
        <w:framePr w:w="5220" w:h="7428" w:hRule="exact" w:wrap="none" w:vAnchor="page" w:hAnchor="page" w:x="694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Eglise. Toute la Bible, tout l’Evangile jaillissent de</w:t>
      </w:r>
    </w:p>
    <w:p w14:paraId="53BB123F" w14:textId="77777777" w:rsidR="00000000" w:rsidRDefault="0034363A">
      <w:pPr>
        <w:pStyle w:val="Bodytext10"/>
        <w:framePr w:w="5220" w:h="7428" w:hRule="exact" w:wrap="none" w:vAnchor="page" w:hAnchor="page" w:x="694" w:y="76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prophétie.</w:t>
      </w:r>
    </w:p>
    <w:p w14:paraId="4AB7E9EE" w14:textId="77777777" w:rsidR="00000000" w:rsidRDefault="0034363A">
      <w:pPr>
        <w:pStyle w:val="Bodytext10"/>
        <w:framePr w:w="5220" w:h="7428" w:hRule="exact" w:wrap="none" w:vAnchor="page" w:hAnchor="page" w:x="694" w:y="7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lecteur peut être assuré que s’il veut entre</w:t>
      </w:r>
      <w:r>
        <w:rPr>
          <w:rStyle w:val="Bodytext1"/>
          <w:color w:val="000000"/>
        </w:rPr>
        <w:softHyphen/>
      </w:r>
    </w:p>
    <w:p w14:paraId="0C9630A5" w14:textId="77777777" w:rsidR="00000000" w:rsidRDefault="0034363A">
      <w:pPr>
        <w:pStyle w:val="Bodytext10"/>
        <w:framePr w:w="5220" w:h="7428" w:hRule="exact" w:wrap="none" w:vAnchor="page" w:hAnchor="page" w:x="694" w:y="7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de lire la Bible sérieusement, d’un bout à</w:t>
      </w:r>
    </w:p>
    <w:p w14:paraId="78D4F3F8" w14:textId="77777777" w:rsidR="00000000" w:rsidRDefault="0034363A">
      <w:pPr>
        <w:pStyle w:val="Bodytext10"/>
        <w:framePr w:w="5220" w:h="7428" w:hRule="exact" w:wrap="none" w:vAnchor="page" w:hAnchor="page" w:x="694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</w:t>
      </w:r>
      <w:r>
        <w:rPr>
          <w:rStyle w:val="Bodytext1"/>
          <w:color w:val="000000"/>
        </w:rPr>
        <w:t>e, avec un esprit ouvert et en suppliant Dieu de</w:t>
      </w:r>
    </w:p>
    <w:p w14:paraId="1CA05C9E" w14:textId="77777777" w:rsidR="00000000" w:rsidRDefault="0034363A">
      <w:pPr>
        <w:pStyle w:val="Bodytext10"/>
        <w:framePr w:w="5220" w:h="7428" w:hRule="exact" w:wrap="none" w:vAnchor="page" w:hAnchor="page" w:x="694" w:y="7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 éclairer et de se révéler à lui, il sera absolument</w:t>
      </w:r>
    </w:p>
    <w:p w14:paraId="4F0DE60D" w14:textId="77777777" w:rsidR="00000000" w:rsidRDefault="0034363A">
      <w:pPr>
        <w:pStyle w:val="Bodytext10"/>
        <w:framePr w:w="5220" w:h="7428" w:hRule="exact" w:wrap="none" w:vAnchor="page" w:hAnchor="page" w:x="694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émerveillé de son contenu ; il parviendra à une</w:t>
      </w:r>
    </w:p>
    <w:p w14:paraId="633F5397" w14:textId="77777777" w:rsidR="00000000" w:rsidRDefault="0034363A">
      <w:pPr>
        <w:pStyle w:val="Bodytext10"/>
        <w:framePr w:w="5220" w:h="7428" w:hRule="exact" w:wrap="none" w:vAnchor="page" w:hAnchor="page" w:x="694" w:y="7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divine qui vaudra plus que toutes les</w:t>
      </w:r>
    </w:p>
    <w:p w14:paraId="0F76C404" w14:textId="77777777" w:rsidR="00000000" w:rsidRDefault="0034363A">
      <w:pPr>
        <w:pStyle w:val="Bodytext10"/>
        <w:framePr w:w="5220" w:h="7428" w:hRule="exact" w:wrap="none" w:vAnchor="page" w:hAnchor="page" w:x="694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richesses du monde entier. Cette connaissance ne sera</w:t>
      </w:r>
    </w:p>
    <w:p w14:paraId="5A4A801A" w14:textId="77777777" w:rsidR="00000000" w:rsidRDefault="0034363A">
      <w:pPr>
        <w:pStyle w:val="Bodytext10"/>
        <w:framePr w:w="5220" w:h="7428" w:hRule="exact" w:wrap="none" w:vAnchor="page" w:hAnchor="page" w:x="694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limitée aux mystères de l’au-delà ; cela est peu de</w:t>
      </w:r>
    </w:p>
    <w:p w14:paraId="77215D8D" w14:textId="77777777" w:rsidR="00000000" w:rsidRDefault="0034363A">
      <w:pPr>
        <w:pStyle w:val="Bodytext10"/>
        <w:framePr w:w="5220" w:h="7428" w:hRule="exact" w:wrap="none" w:vAnchor="page" w:hAnchor="page" w:x="694" w:y="7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chose.</w:t>
      </w:r>
      <w:r>
        <w:rPr>
          <w:rStyle w:val="Bodytext1"/>
          <w:color w:val="000000"/>
          <w:u w:val="single"/>
        </w:rPr>
        <w:t xml:space="preserve"> </w:t>
      </w:r>
      <w:r>
        <w:rPr>
          <w:rStyle w:val="Bodytext1"/>
          <w:color w:val="000000"/>
        </w:rPr>
        <w:t>Il</w:t>
      </w:r>
      <w:r>
        <w:rPr>
          <w:rStyle w:val="Bodytext1"/>
          <w:color w:val="000000"/>
          <w:u w:val="single"/>
        </w:rPr>
        <w:t xml:space="preserve"> </w:t>
      </w:r>
      <w:r>
        <w:rPr>
          <w:rStyle w:val="Bodytext1"/>
          <w:color w:val="000000"/>
        </w:rPr>
        <w:t>s’agit surtout d’une connaissance du Créa</w:t>
      </w:r>
      <w:r>
        <w:rPr>
          <w:rStyle w:val="Bodytext1"/>
          <w:color w:val="000000"/>
        </w:rPr>
        <w:softHyphen/>
      </w:r>
    </w:p>
    <w:p w14:paraId="560EF0F1" w14:textId="77777777" w:rsidR="00000000" w:rsidRDefault="0034363A">
      <w:pPr>
        <w:pStyle w:val="Footnote10"/>
        <w:framePr w:w="5220" w:h="222" w:hRule="exact" w:wrap="none" w:vAnchor="page" w:hAnchor="page" w:x="694" w:y="8422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Voir encore Genèse ch. 3 v. 15 en rapport avec le v. 21.</w:t>
      </w:r>
    </w:p>
    <w:p w14:paraId="163E3E2C" w14:textId="77777777" w:rsidR="00000000" w:rsidRDefault="0034363A">
      <w:pPr>
        <w:pStyle w:val="Headerorfooter10"/>
        <w:framePr w:w="5220" w:h="234" w:hRule="exact" w:wrap="none" w:vAnchor="page" w:hAnchor="page" w:x="694" w:y="8854"/>
        <w:rPr>
          <w:sz w:val="24"/>
          <w:szCs w:val="24"/>
        </w:rPr>
      </w:pPr>
      <w:r>
        <w:rPr>
          <w:rStyle w:val="Headerorfooter1"/>
          <w:color w:val="000000"/>
        </w:rPr>
        <w:t>26</w:t>
      </w:r>
    </w:p>
    <w:p w14:paraId="6CE3D1AF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F00D26" w14:textId="77777777" w:rsidR="00000000" w:rsidRDefault="0034363A">
      <w:pPr>
        <w:pStyle w:val="Bodytext10"/>
        <w:framePr w:w="5100" w:h="7884" w:hRule="exact" w:wrap="none" w:vAnchor="page" w:hAnchor="page" w:x="754" w:y="78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teur en personne, d’une expérience « face-à-face ».</w:t>
      </w:r>
    </w:p>
    <w:p w14:paraId="66355E44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dépasse toute imagination et tout calcul.</w:t>
      </w:r>
    </w:p>
    <w:p w14:paraId="286E5376" w14:textId="77777777" w:rsidR="00000000" w:rsidRDefault="0034363A">
      <w:pPr>
        <w:pStyle w:val="Bodytext10"/>
        <w:framePr w:w="5100" w:h="7884" w:hRule="exact" w:wrap="none" w:vAnchor="page" w:hAnchor="page" w:x="754" w:y="784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n’ai parlé ici que de la première allusion dans la</w:t>
      </w:r>
    </w:p>
    <w:p w14:paraId="2B8499E7" w14:textId="77777777" w:rsidR="00000000" w:rsidRDefault="0034363A">
      <w:pPr>
        <w:pStyle w:val="Bodytext10"/>
        <w:framePr w:w="5100" w:h="7884" w:hRule="exact" w:wrap="none" w:vAnchor="page" w:hAnchor="page" w:x="754" w:y="7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 à la divinité de Christ. Il y en a beaucoup</w:t>
      </w:r>
    </w:p>
    <w:p w14:paraId="19110A10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qui sont explicites et encore plus catégo</w:t>
      </w:r>
      <w:r>
        <w:rPr>
          <w:rStyle w:val="Bodytext1"/>
          <w:color w:val="000000"/>
        </w:rPr>
        <w:softHyphen/>
      </w:r>
    </w:p>
    <w:p w14:paraId="3DBBC4CE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riques. D’ailleurs, la vie de Jésus ne s’explique que</w:t>
      </w:r>
    </w:p>
    <w:p w14:paraId="6779E721" w14:textId="77777777" w:rsidR="00000000" w:rsidRDefault="0034363A">
      <w:pPr>
        <w:pStyle w:val="Bodytext10"/>
        <w:framePr w:w="5100" w:h="7884" w:hRule="exact" w:wrap="none" w:vAnchor="page" w:hAnchor="page" w:x="754" w:y="7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sa naissance. La divinité de son caractère ne peut</w:t>
      </w:r>
    </w:p>
    <w:p w14:paraId="4AA4C417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dériver que de la divinité de sa conception. Il est véri</w:t>
      </w:r>
      <w:r>
        <w:rPr>
          <w:rStyle w:val="Bodytext1"/>
          <w:color w:val="000000"/>
        </w:rPr>
        <w:softHyphen/>
      </w:r>
    </w:p>
    <w:p w14:paraId="2E037DCC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tablement humain, certes, et pourtant ! </w:t>
      </w:r>
      <w:r>
        <w:rPr>
          <w:rStyle w:val="Bodytext1"/>
          <w:i/>
          <w:iCs/>
          <w:color w:val="000000"/>
        </w:rPr>
        <w:t>il est différent</w:t>
      </w:r>
    </w:p>
    <w:p w14:paraId="56FDD3F9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tous les hommes ! Sa personnalité en effet ne s’ex</w:t>
      </w:r>
      <w:r>
        <w:rPr>
          <w:rStyle w:val="Bodytext1"/>
          <w:color w:val="000000"/>
        </w:rPr>
        <w:softHyphen/>
      </w:r>
    </w:p>
    <w:p w14:paraId="62B9E1A1" w14:textId="77777777" w:rsidR="00000000" w:rsidRDefault="0034363A">
      <w:pPr>
        <w:pStyle w:val="Bodytext10"/>
        <w:framePr w:w="5100" w:h="7884" w:hRule="exact" w:wrap="none" w:vAnchor="page" w:hAnchor="page" w:x="754" w:y="7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plique que par sa naissance, n</w:t>
      </w:r>
      <w:r>
        <w:rPr>
          <w:rStyle w:val="Bodytext1"/>
          <w:color w:val="000000"/>
        </w:rPr>
        <w:t>aissance précisément</w:t>
      </w:r>
    </w:p>
    <w:p w14:paraId="1011C617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jeune fille vierge par l’intervention de l’Esprit</w:t>
      </w:r>
    </w:p>
    <w:p w14:paraId="14E929B7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de Dieu. Sans cela, son caractère, sa vie unique</w:t>
      </w:r>
    </w:p>
    <w:p w14:paraId="4FF1FE49" w14:textId="77777777" w:rsidR="00000000" w:rsidRDefault="0034363A">
      <w:pPr>
        <w:pStyle w:val="Bodytext10"/>
        <w:framePr w:w="5100" w:h="7884" w:hRule="exact" w:wrap="none" w:vAnchor="page" w:hAnchor="page" w:x="754" w:y="7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perfection, sa sagesse sans pareille dans sa</w:t>
      </w:r>
    </w:p>
    <w:p w14:paraId="11B52830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simplicité et la puissance</w:t>
      </w:r>
      <w:r>
        <w:rPr>
          <w:rStyle w:val="Bodytext1"/>
          <w:color w:val="000000"/>
        </w:rPr>
        <w:t xml:space="preserve"> extraordinaire de son Esprit,</w:t>
      </w:r>
    </w:p>
    <w:p w14:paraId="6DD381F7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demeurent sans explication.</w:t>
      </w:r>
    </w:p>
    <w:p w14:paraId="662DDA56" w14:textId="77777777" w:rsidR="00000000" w:rsidRDefault="0034363A">
      <w:pPr>
        <w:pStyle w:val="Bodytext10"/>
        <w:framePr w:w="5100" w:h="7884" w:hRule="exact" w:wrap="none" w:vAnchor="page" w:hAnchor="page" w:x="754" w:y="784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beaucoup de choses dans et en dehors du cos</w:t>
      </w:r>
      <w:r>
        <w:rPr>
          <w:rStyle w:val="Bodytext1"/>
          <w:color w:val="000000"/>
        </w:rPr>
        <w:softHyphen/>
      </w:r>
    </w:p>
    <w:p w14:paraId="081E0DF5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mos que nous n’arrivons pas à comprendre. Personne</w:t>
      </w:r>
    </w:p>
    <w:p w14:paraId="040A1506" w14:textId="77777777" w:rsidR="00000000" w:rsidRDefault="0034363A">
      <w:pPr>
        <w:pStyle w:val="Bodytext10"/>
        <w:framePr w:w="5100" w:h="7884" w:hRule="exact" w:wrap="none" w:vAnchor="page" w:hAnchor="page" w:x="754" w:y="7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sait encore ce qu’est l’électricité, bien que l’univers</w:t>
      </w:r>
    </w:p>
    <w:p w14:paraId="11D53052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entier soit bâti sur des</w:t>
      </w:r>
      <w:r>
        <w:rPr>
          <w:rStyle w:val="Bodytext1"/>
          <w:color w:val="000000"/>
        </w:rPr>
        <w:t xml:space="preserve"> forces électriques. Nous savons</w:t>
      </w:r>
    </w:p>
    <w:p w14:paraId="3AAB628D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 l’utiliser et mettre à profit ses qualités. Per</w:t>
      </w:r>
      <w:r>
        <w:rPr>
          <w:rStyle w:val="Bodytext1"/>
          <w:color w:val="000000"/>
        </w:rPr>
        <w:softHyphen/>
      </w:r>
    </w:p>
    <w:p w14:paraId="5BF08DDE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ne sait non plus « expliquer » la naissance de</w:t>
      </w:r>
    </w:p>
    <w:p w14:paraId="367F64E7" w14:textId="77777777" w:rsidR="00000000" w:rsidRDefault="0034363A">
      <w:pPr>
        <w:pStyle w:val="Bodytext10"/>
        <w:framePr w:w="5100" w:h="7884" w:hRule="exact" w:wrap="none" w:vAnchor="page" w:hAnchor="page" w:x="754" w:y="7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à la fois d’une vierge et en même temps du Créa</w:t>
      </w:r>
      <w:r>
        <w:rPr>
          <w:rStyle w:val="Bodytext1"/>
          <w:color w:val="000000"/>
        </w:rPr>
        <w:softHyphen/>
      </w:r>
    </w:p>
    <w:p w14:paraId="504EB0EF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teur. Pourtant, c’est cette même naissance qui seule</w:t>
      </w:r>
    </w:p>
    <w:p w14:paraId="75E69172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</w:t>
      </w:r>
      <w:r>
        <w:rPr>
          <w:rStyle w:val="Bodytext1"/>
          <w:color w:val="000000"/>
        </w:rPr>
        <w:t>lique le caractère unique de sa vie. Et c’est Jésus</w:t>
      </w:r>
    </w:p>
    <w:p w14:paraId="2966AD57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qui peut nous sauver de notre situation angois</w:t>
      </w:r>
      <w:r>
        <w:rPr>
          <w:rStyle w:val="Bodytext1"/>
          <w:color w:val="000000"/>
        </w:rPr>
        <w:softHyphen/>
      </w:r>
    </w:p>
    <w:p w14:paraId="63149DDF" w14:textId="77777777" w:rsidR="00000000" w:rsidRDefault="0034363A">
      <w:pPr>
        <w:pStyle w:val="Bodytext10"/>
        <w:framePr w:w="5100" w:h="7884" w:hRule="exact" w:wrap="none" w:vAnchor="page" w:hAnchor="page" w:x="754" w:y="7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sante, parce qu’il est homme comme nous et en même</w:t>
      </w:r>
    </w:p>
    <w:p w14:paraId="28F967DA" w14:textId="77777777" w:rsidR="00000000" w:rsidRDefault="0034363A">
      <w:pPr>
        <w:pStyle w:val="Bodytext10"/>
        <w:framePr w:w="5100" w:h="7884" w:hRule="exact" w:wrap="none" w:vAnchor="page" w:hAnchor="page" w:x="754" w:y="78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Dieu.</w:t>
      </w:r>
    </w:p>
    <w:p w14:paraId="0311E8FF" w14:textId="77777777" w:rsidR="00000000" w:rsidRDefault="0034363A">
      <w:pPr>
        <w:pStyle w:val="Bodytext10"/>
        <w:framePr w:w="5100" w:h="7884" w:hRule="exact" w:wrap="none" w:vAnchor="page" w:hAnchor="page" w:x="754" w:y="784"/>
        <w:spacing w:line="204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savons pas « expliquer » cette vérité fonda</w:t>
      </w:r>
      <w:r>
        <w:rPr>
          <w:rStyle w:val="Bodytext1"/>
          <w:color w:val="000000"/>
        </w:rPr>
        <w:softHyphen/>
      </w:r>
    </w:p>
    <w:p w14:paraId="61242719" w14:textId="77777777" w:rsidR="00000000" w:rsidRDefault="0034363A">
      <w:pPr>
        <w:pStyle w:val="Bodytext10"/>
        <w:framePr w:w="5100" w:h="7884" w:hRule="exact" w:wrap="none" w:vAnchor="page" w:hAnchor="page" w:x="754" w:y="7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mentale, pas plus que nous ne savon</w:t>
      </w:r>
      <w:r>
        <w:rPr>
          <w:rStyle w:val="Bodytext1"/>
          <w:color w:val="000000"/>
        </w:rPr>
        <w:t>s trouver une</w:t>
      </w:r>
    </w:p>
    <w:p w14:paraId="42FCC738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explication des mystères de l’amour et de la beauté.</w:t>
      </w:r>
    </w:p>
    <w:p w14:paraId="767397B7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Dieu qui, à l’origine, créa le code génétique de</w:t>
      </w:r>
    </w:p>
    <w:p w14:paraId="4B9048A8" w14:textId="77777777" w:rsidR="00000000" w:rsidRDefault="0034363A">
      <w:pPr>
        <w:pStyle w:val="Bodytext10"/>
        <w:framePr w:w="5100" w:h="7884" w:hRule="exact" w:wrap="none" w:vAnchor="page" w:hAnchor="page" w:x="754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l’humanité a su introduire dans ce code, dans le sein</w:t>
      </w:r>
    </w:p>
    <w:p w14:paraId="79403490" w14:textId="77777777" w:rsidR="00000000" w:rsidRDefault="0034363A">
      <w:pPr>
        <w:pStyle w:val="Bodytext10"/>
        <w:framePr w:w="5100" w:h="7884" w:hRule="exact" w:wrap="none" w:vAnchor="page" w:hAnchor="page" w:x="754" w:y="7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jeune fille qu’était Marie, les éléments d’un</w:t>
      </w:r>
    </w:p>
    <w:p w14:paraId="2F2D68DB" w14:textId="77777777" w:rsidR="00000000" w:rsidRDefault="0034363A">
      <w:pPr>
        <w:pStyle w:val="Headerorfooter10"/>
        <w:framePr w:wrap="none" w:vAnchor="page" w:hAnchor="page" w:x="5578" w:y="880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27</w:t>
      </w:r>
    </w:p>
    <w:p w14:paraId="7C1C6CCD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86ED1B" w14:textId="77777777" w:rsidR="00000000" w:rsidRDefault="0034363A">
      <w:pPr>
        <w:pStyle w:val="Bodytext10"/>
        <w:framePr w:w="5178" w:h="7914" w:hRule="exact" w:wrap="none" w:vAnchor="page" w:hAnchor="page" w:x="715" w:y="74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code nouveau à la place des chromosomes qui vien</w:t>
      </w:r>
      <w:r>
        <w:rPr>
          <w:rStyle w:val="Bodytext1"/>
          <w:color w:val="000000"/>
        </w:rPr>
        <w:softHyphen/>
      </w:r>
    </w:p>
    <w:p w14:paraId="78430FBA" w14:textId="77777777" w:rsidR="00000000" w:rsidRDefault="0034363A">
      <w:pPr>
        <w:pStyle w:val="Bodytext10"/>
        <w:framePr w:w="5178" w:h="7914" w:hRule="exact" w:wrap="none" w:vAnchor="page" w:hAnchor="page" w:x="715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draient d’un homme pécheur. Jésus a pleinement par</w:t>
      </w:r>
      <w:r>
        <w:rPr>
          <w:rStyle w:val="Bodytext1"/>
          <w:color w:val="000000"/>
        </w:rPr>
        <w:softHyphen/>
      </w:r>
    </w:p>
    <w:p w14:paraId="3FBF5A7E" w14:textId="77777777" w:rsidR="00000000" w:rsidRDefault="0034363A">
      <w:pPr>
        <w:pStyle w:val="Bodytext10"/>
        <w:framePr w:w="5178" w:h="7914" w:hRule="exact" w:wrap="none" w:vAnchor="page" w:hAnchor="page" w:x="715" w:y="7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ticipé à notre humanité par le code génétique de sa</w:t>
      </w:r>
    </w:p>
    <w:p w14:paraId="2AFF5A6F" w14:textId="77777777" w:rsidR="00000000" w:rsidRDefault="0034363A">
      <w:pPr>
        <w:pStyle w:val="Bodytext10"/>
        <w:framePr w:w="5178" w:h="7914" w:hRule="exact" w:wrap="none" w:vAnchor="page" w:hAnchor="page" w:x="715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mère, mais il a également participé au « code » de</w:t>
      </w:r>
    </w:p>
    <w:p w14:paraId="213D12D1" w14:textId="77777777" w:rsidR="00000000" w:rsidRDefault="0034363A">
      <w:pPr>
        <w:pStyle w:val="Bodytext10"/>
        <w:framePr w:w="5178" w:h="7914" w:hRule="exact" w:wrap="none" w:vAnchor="page" w:hAnchor="page" w:x="715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l’image divine qui émane </w:t>
      </w:r>
      <w:r>
        <w:rPr>
          <w:rStyle w:val="Bodytext1"/>
          <w:color w:val="000000"/>
        </w:rPr>
        <w:t>du logos éternel du Créa</w:t>
      </w:r>
      <w:r>
        <w:rPr>
          <w:rStyle w:val="Bodytext1"/>
          <w:color w:val="000000"/>
        </w:rPr>
        <w:softHyphen/>
      </w:r>
    </w:p>
    <w:p w14:paraId="3F07A222" w14:textId="77777777" w:rsidR="00000000" w:rsidRDefault="0034363A">
      <w:pPr>
        <w:pStyle w:val="Bodytext10"/>
        <w:framePr w:w="5178" w:h="7914" w:hRule="exact" w:wrap="none" w:vAnchor="page" w:hAnchor="page" w:x="715" w:y="742"/>
        <w:rPr>
          <w:sz w:val="24"/>
          <w:szCs w:val="24"/>
        </w:rPr>
      </w:pPr>
      <w:r>
        <w:rPr>
          <w:rStyle w:val="Bodytext1"/>
          <w:color w:val="000000"/>
        </w:rPr>
        <w:t>teur.</w:t>
      </w:r>
    </w:p>
    <w:p w14:paraId="22E3D3C3" w14:textId="77777777" w:rsidR="00000000" w:rsidRDefault="0034363A">
      <w:pPr>
        <w:pStyle w:val="Bodytext10"/>
        <w:framePr w:w="5178" w:h="7914" w:hRule="exact" w:wrap="none" w:vAnchor="page" w:hAnchor="page" w:x="715" w:y="7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serait utile d’examiner brièvement la signification</w:t>
      </w:r>
    </w:p>
    <w:p w14:paraId="193F986A" w14:textId="77777777" w:rsidR="00000000" w:rsidRDefault="0034363A">
      <w:pPr>
        <w:pStyle w:val="Bodytext10"/>
        <w:framePr w:w="5178" w:h="7914" w:hRule="exact" w:wrap="none" w:vAnchor="page" w:hAnchor="page" w:x="715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du terme grec </w:t>
      </w:r>
      <w:r>
        <w:rPr>
          <w:rStyle w:val="Bodytext1"/>
          <w:i/>
          <w:iCs/>
          <w:color w:val="000000"/>
        </w:rPr>
        <w:t>logos</w:t>
      </w:r>
      <w:r>
        <w:rPr>
          <w:rStyle w:val="Bodytext1"/>
          <w:color w:val="000000"/>
        </w:rPr>
        <w:t xml:space="preserve"> et de l’usage qu’en fait la Bible. Le</w:t>
      </w:r>
    </w:p>
    <w:p w14:paraId="37C6D34E" w14:textId="77777777" w:rsidR="00000000" w:rsidRDefault="0034363A">
      <w:pPr>
        <w:pStyle w:val="Bodytext10"/>
        <w:framePr w:w="5178" w:h="7914" w:hRule="exact" w:wrap="none" w:vAnchor="page" w:hAnchor="page" w:x="715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mot </w:t>
      </w:r>
      <w:r>
        <w:rPr>
          <w:rStyle w:val="Bodytext1"/>
          <w:i/>
          <w:iCs/>
          <w:color w:val="000000"/>
        </w:rPr>
        <w:t>logos</w:t>
      </w:r>
      <w:r>
        <w:rPr>
          <w:rStyle w:val="Bodytext1"/>
          <w:color w:val="000000"/>
        </w:rPr>
        <w:t xml:space="preserve"> signifie à la fois la « parole » mais aussi</w:t>
      </w:r>
    </w:p>
    <w:p w14:paraId="61A52509" w14:textId="77777777" w:rsidR="00000000" w:rsidRDefault="0034363A">
      <w:pPr>
        <w:pStyle w:val="Bodytext10"/>
        <w:framePr w:w="5178" w:h="7914" w:hRule="exact" w:wrap="none" w:vAnchor="page" w:hAnchor="page" w:x="715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l’idée », la « pensée »</w:t>
      </w:r>
      <w:r>
        <w:rPr>
          <w:rStyle w:val="Bodytext1"/>
          <w:color w:val="000000"/>
        </w:rPr>
        <w:t xml:space="preserve"> que la parole exprime. Ainsi,</w:t>
      </w:r>
    </w:p>
    <w:p w14:paraId="178AB1F9" w14:textId="77777777" w:rsidR="00000000" w:rsidRDefault="0034363A">
      <w:pPr>
        <w:pStyle w:val="Bodytext10"/>
        <w:framePr w:w="5178" w:h="7914" w:hRule="exact" w:wrap="none" w:vAnchor="page" w:hAnchor="page" w:x="715" w:y="7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parole divine, le </w:t>
      </w:r>
      <w:r>
        <w:rPr>
          <w:rStyle w:val="Bodytext1"/>
          <w:i/>
          <w:iCs/>
          <w:color w:val="000000"/>
        </w:rPr>
        <w:t>logos</w:t>
      </w:r>
      <w:r>
        <w:rPr>
          <w:rStyle w:val="Bodytext1"/>
          <w:color w:val="000000"/>
        </w:rPr>
        <w:t xml:space="preserve"> originel, n’est autre chose</w:t>
      </w:r>
    </w:p>
    <w:p w14:paraId="3EDA5FEB" w14:textId="77777777" w:rsidR="00000000" w:rsidRDefault="0034363A">
      <w:pPr>
        <w:pStyle w:val="Bodytext10"/>
        <w:framePr w:w="5178" w:h="7914" w:hRule="exact" w:wrap="none" w:vAnchor="page" w:hAnchor="page" w:x="715" w:y="7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raison de Dieu, sa pensée essentielle et étemelle,</w:t>
      </w:r>
    </w:p>
    <w:p w14:paraId="5A9E98A1" w14:textId="77777777" w:rsidR="00000000" w:rsidRDefault="0034363A">
      <w:pPr>
        <w:pStyle w:val="Bodytext10"/>
        <w:framePr w:w="5178" w:h="7914" w:hRule="exact" w:wrap="none" w:vAnchor="page" w:hAnchor="page" w:x="715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qu’elle est en même temps l’expression de cette</w:t>
      </w:r>
    </w:p>
    <w:p w14:paraId="115245A9" w14:textId="77777777" w:rsidR="00000000" w:rsidRDefault="0034363A">
      <w:pPr>
        <w:pStyle w:val="Bodytext10"/>
        <w:framePr w:w="5178" w:h="7914" w:hRule="exact" w:wrap="none" w:vAnchor="page" w:hAnchor="page" w:x="715" w:y="7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raison ou pensée.</w:t>
      </w:r>
    </w:p>
    <w:p w14:paraId="1C4730D3" w14:textId="77777777" w:rsidR="00000000" w:rsidRDefault="0034363A">
      <w:pPr>
        <w:pStyle w:val="Bodytext10"/>
        <w:framePr w:w="5178" w:h="7914" w:hRule="exact" w:wrap="none" w:vAnchor="page" w:hAnchor="page" w:x="715" w:y="742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Or, selon la Bible, Jésus-Christ est la </w:t>
      </w:r>
      <w:r>
        <w:rPr>
          <w:rStyle w:val="Bodytext1"/>
          <w:i/>
          <w:iCs/>
          <w:color w:val="000000"/>
        </w:rPr>
        <w:t>Parole divine,</w:t>
      </w:r>
    </w:p>
    <w:p w14:paraId="7228CC9E" w14:textId="77777777" w:rsidR="00000000" w:rsidRDefault="0034363A">
      <w:pPr>
        <w:pStyle w:val="Bodytext10"/>
        <w:framePr w:w="5178" w:h="7914" w:hRule="exact" w:wrap="none" w:vAnchor="page" w:hAnchor="page" w:x="715" w:y="742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logos originel du Créateur.</w:t>
      </w:r>
    </w:p>
    <w:p w14:paraId="223EAB8F" w14:textId="77777777" w:rsidR="00000000" w:rsidRDefault="0034363A">
      <w:pPr>
        <w:pStyle w:val="Bodytext10"/>
        <w:framePr w:w="5178" w:h="7914" w:hRule="exact" w:wrap="none" w:vAnchor="page" w:hAnchor="page" w:x="715" w:y="7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trouvez-vous pas remarquable que, depuis une</w:t>
      </w:r>
    </w:p>
    <w:p w14:paraId="59483EA0" w14:textId="77777777" w:rsidR="00000000" w:rsidRDefault="0034363A">
      <w:pPr>
        <w:pStyle w:val="Bodytext10"/>
        <w:framePr w:w="5178" w:h="7914" w:hRule="exact" w:wrap="none" w:vAnchor="page" w:hAnchor="page" w:x="715" w:y="7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trentaine d’années seulement, les biologistes décou</w:t>
      </w:r>
      <w:r>
        <w:rPr>
          <w:rStyle w:val="Bodytext1"/>
          <w:color w:val="000000"/>
        </w:rPr>
        <w:softHyphen/>
      </w:r>
    </w:p>
    <w:p w14:paraId="43976A60" w14:textId="77777777" w:rsidR="00000000" w:rsidRDefault="0034363A">
      <w:pPr>
        <w:pStyle w:val="Bodytext10"/>
        <w:framePr w:w="5178" w:h="7914" w:hRule="exact" w:wrap="none" w:vAnchor="page" w:hAnchor="page" w:x="715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vrent enfin qu’à la base de toute vie terrestre il y a le</w:t>
      </w:r>
    </w:p>
    <w:p w14:paraId="22D8AE15" w14:textId="77777777" w:rsidR="00000000" w:rsidRDefault="0034363A">
      <w:pPr>
        <w:pStyle w:val="Bodytext10"/>
        <w:framePr w:w="5178" w:h="7914" w:hRule="exact" w:wrap="none" w:vAnchor="page" w:hAnchor="page" w:x="715" w:y="742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code génétique ?</w:t>
      </w:r>
      <w:r>
        <w:rPr>
          <w:rStyle w:val="Bodytext1"/>
          <w:color w:val="000000"/>
        </w:rPr>
        <w:t xml:space="preserve"> Celui-ci est une véritable informa</w:t>
      </w:r>
      <w:r>
        <w:rPr>
          <w:rStyle w:val="Bodytext1"/>
          <w:color w:val="000000"/>
        </w:rPr>
        <w:softHyphen/>
      </w:r>
    </w:p>
    <w:p w14:paraId="6D9B20DC" w14:textId="77777777" w:rsidR="00000000" w:rsidRDefault="0034363A">
      <w:pPr>
        <w:pStyle w:val="Bodytext10"/>
        <w:framePr w:w="5178" w:h="7914" w:hRule="exact" w:wrap="none" w:vAnchor="page" w:hAnchor="page" w:x="715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 d’une portée incalculable ! Si l’on traduisait en</w:t>
      </w:r>
    </w:p>
    <w:p w14:paraId="734891D4" w14:textId="77777777" w:rsidR="00000000" w:rsidRDefault="0034363A">
      <w:pPr>
        <w:pStyle w:val="Bodytext10"/>
        <w:framePr w:w="5178" w:h="7914" w:hRule="exact" w:wrap="none" w:vAnchor="page" w:hAnchor="page" w:x="715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langage courant toutes les données contenues dans le</w:t>
      </w:r>
    </w:p>
    <w:p w14:paraId="420F603C" w14:textId="77777777" w:rsidR="00000000" w:rsidRDefault="0034363A">
      <w:pPr>
        <w:pStyle w:val="Bodytext10"/>
        <w:framePr w:w="5178" w:h="7914" w:hRule="exact" w:wrap="none" w:vAnchor="page" w:hAnchor="page" w:x="715" w:y="7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code génétique d’un seul être humain, il faudrait,</w:t>
      </w:r>
    </w:p>
    <w:p w14:paraId="62EBBF20" w14:textId="77777777" w:rsidR="00000000" w:rsidRDefault="0034363A">
      <w:pPr>
        <w:pStyle w:val="Bodytext10"/>
        <w:framePr w:w="5178" w:h="7914" w:hRule="exact" w:wrap="none" w:vAnchor="page" w:hAnchor="page" w:x="715" w:y="7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cadrer, une vaste bibliothèque de plusieurs</w:t>
      </w:r>
    </w:p>
    <w:p w14:paraId="09102CF5" w14:textId="77777777" w:rsidR="00000000" w:rsidRDefault="0034363A">
      <w:pPr>
        <w:pStyle w:val="Bodytext10"/>
        <w:framePr w:w="5178" w:h="7914" w:hRule="exact" w:wrap="none" w:vAnchor="page" w:hAnchor="page" w:x="715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centai</w:t>
      </w:r>
      <w:r>
        <w:rPr>
          <w:rStyle w:val="Bodytext1"/>
          <w:color w:val="000000"/>
        </w:rPr>
        <w:t>nes ou milliers de tomes gros comme les</w:t>
      </w:r>
    </w:p>
    <w:p w14:paraId="4C996FEC" w14:textId="77777777" w:rsidR="00000000" w:rsidRDefault="0034363A">
      <w:pPr>
        <w:pStyle w:val="Bodytext10"/>
        <w:framePr w:w="5178" w:h="7914" w:hRule="exact" w:wrap="none" w:vAnchor="page" w:hAnchor="page" w:x="715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ouvrages de Molière ou Shakespeare, ou comme des</w:t>
      </w:r>
    </w:p>
    <w:p w14:paraId="35677E10" w14:textId="77777777" w:rsidR="00000000" w:rsidRDefault="0034363A">
      <w:pPr>
        <w:pStyle w:val="Bodytext10"/>
        <w:framePr w:w="5178" w:h="7914" w:hRule="exact" w:wrap="none" w:vAnchor="page" w:hAnchor="page" w:x="715" w:y="7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encyclopédies qui couvriraient entièrement un mur</w:t>
      </w:r>
    </w:p>
    <w:p w14:paraId="5E5BF0AC" w14:textId="77777777" w:rsidR="00000000" w:rsidRDefault="0034363A">
      <w:pPr>
        <w:pStyle w:val="Bodytext10"/>
        <w:framePr w:w="5178" w:h="7914" w:hRule="exact" w:wrap="none" w:vAnchor="page" w:hAnchor="page" w:x="715" w:y="742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ou les deux murs d’une grande pièce !</w:t>
      </w:r>
    </w:p>
    <w:p w14:paraId="082CCD8E" w14:textId="77777777" w:rsidR="00000000" w:rsidRDefault="0034363A">
      <w:pPr>
        <w:pStyle w:val="Bodytext10"/>
        <w:framePr w:w="5178" w:h="7914" w:hRule="exact" w:wrap="none" w:vAnchor="page" w:hAnchor="page" w:x="715" w:y="7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tout de même formidable ! Les savants com</w:t>
      </w:r>
      <w:r>
        <w:rPr>
          <w:rStyle w:val="Bodytext1"/>
          <w:color w:val="000000"/>
        </w:rPr>
        <w:softHyphen/>
      </w:r>
    </w:p>
    <w:p w14:paraId="39D6769C" w14:textId="77777777" w:rsidR="00000000" w:rsidRDefault="0034363A">
      <w:pPr>
        <w:pStyle w:val="Bodytext10"/>
        <w:framePr w:w="5178" w:h="7914" w:hRule="exact" w:wrap="none" w:vAnchor="page" w:hAnchor="page" w:x="715" w:y="7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mencent seulement à découvrir maintenant ce que la</w:t>
      </w:r>
    </w:p>
    <w:p w14:paraId="73911716" w14:textId="77777777" w:rsidR="00000000" w:rsidRDefault="0034363A">
      <w:pPr>
        <w:pStyle w:val="Bodytext10"/>
        <w:framePr w:w="5178" w:h="7914" w:hRule="exact" w:wrap="none" w:vAnchor="page" w:hAnchor="page" w:x="715" w:y="74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Bible dit depuis toujours. Elle nous apprend que le</w:t>
      </w:r>
    </w:p>
    <w:p w14:paraId="202F8DB9" w14:textId="77777777" w:rsidR="00000000" w:rsidRDefault="0034363A">
      <w:pPr>
        <w:pStyle w:val="Bodytext10"/>
        <w:framePr w:w="5178" w:h="7914" w:hRule="exact" w:wrap="none" w:vAnchor="page" w:hAnchor="page" w:x="715" w:y="742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logos</w:t>
      </w:r>
      <w:r>
        <w:rPr>
          <w:rStyle w:val="Bodytext1"/>
          <w:color w:val="000000"/>
        </w:rPr>
        <w:t xml:space="preserve"> de Dieu — autrement dit : Christ — est à l’ori</w:t>
      </w:r>
      <w:r>
        <w:rPr>
          <w:rStyle w:val="Bodytext1"/>
          <w:color w:val="000000"/>
        </w:rPr>
        <w:softHyphen/>
      </w:r>
    </w:p>
    <w:p w14:paraId="5B5CA6E1" w14:textId="77777777" w:rsidR="00000000" w:rsidRDefault="0034363A">
      <w:pPr>
        <w:pStyle w:val="Bodytext10"/>
        <w:framePr w:w="5178" w:h="7914" w:hRule="exact" w:wrap="none" w:vAnchor="page" w:hAnchor="page" w:x="715" w:y="742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gine de toutes choses et qu’en </w:t>
      </w:r>
      <w:r>
        <w:rPr>
          <w:rStyle w:val="Bodytext1"/>
          <w:i/>
          <w:iCs/>
          <w:color w:val="000000"/>
        </w:rPr>
        <w:t>lui est la vie.</w:t>
      </w:r>
    </w:p>
    <w:p w14:paraId="0C7AFA2E" w14:textId="77777777" w:rsidR="00000000" w:rsidRDefault="0034363A">
      <w:pPr>
        <w:pStyle w:val="Headerorfooter10"/>
        <w:framePr w:wrap="none" w:vAnchor="page" w:hAnchor="page" w:x="715" w:y="8812"/>
        <w:rPr>
          <w:sz w:val="24"/>
          <w:szCs w:val="24"/>
        </w:rPr>
      </w:pPr>
      <w:r>
        <w:rPr>
          <w:rStyle w:val="Headerorfooter1"/>
          <w:color w:val="000000"/>
        </w:rPr>
        <w:t>28</w:t>
      </w:r>
    </w:p>
    <w:p w14:paraId="64DC7486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6F3342" w14:textId="0715AB1B" w:rsidR="00000000" w:rsidRDefault="00257D10">
      <w:pPr>
        <w:pStyle w:val="Bodytext10"/>
        <w:framePr w:w="5100" w:h="6390" w:hRule="exact" w:wrap="none" w:vAnchor="page" w:hAnchor="page" w:x="754" w:y="778"/>
        <w:ind w:firstLine="320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117BB74" wp14:editId="4D1DB0D5">
                <wp:simplePos x="0" y="0"/>
                <wp:positionH relativeFrom="page">
                  <wp:posOffset>493395</wp:posOffset>
                </wp:positionH>
                <wp:positionV relativeFrom="page">
                  <wp:posOffset>4669155</wp:posOffset>
                </wp:positionV>
                <wp:extent cx="678180" cy="0"/>
                <wp:effectExtent l="7620" t="11430" r="9525" b="762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A6996" id="AutoShape 9" o:spid="_x0000_s1026" type="#_x0000_t32" style="position:absolute;margin-left:38.85pt;margin-top:367.65pt;width:5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34363A">
        <w:rPr>
          <w:rStyle w:val="Bodytext1"/>
          <w:color w:val="000000"/>
        </w:rPr>
        <w:t>« Au commencement éta</w:t>
      </w:r>
      <w:r w:rsidR="0034363A">
        <w:rPr>
          <w:rStyle w:val="Bodytext1"/>
          <w:color w:val="000000"/>
        </w:rPr>
        <w:t>it la Parole (grec : le</w:t>
      </w:r>
    </w:p>
    <w:p w14:paraId="5D0E7179" w14:textId="77777777" w:rsidR="00000000" w:rsidRDefault="0034363A">
      <w:pPr>
        <w:pStyle w:val="Bodytext10"/>
        <w:framePr w:w="5100" w:h="6390" w:hRule="exact" w:wrap="none" w:vAnchor="page" w:hAnchor="page" w:x="754" w:y="778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logos),</w:t>
      </w:r>
      <w:r>
        <w:rPr>
          <w:rStyle w:val="Bodytext1"/>
          <w:color w:val="000000"/>
        </w:rPr>
        <w:t xml:space="preserve"> et la Parole était avec Dieu (c’est-à-</w:t>
      </w:r>
    </w:p>
    <w:p w14:paraId="0E240A99" w14:textId="77777777" w:rsidR="00000000" w:rsidRDefault="0034363A">
      <w:pPr>
        <w:pStyle w:val="Bodytext10"/>
        <w:framePr w:w="5100" w:h="6390" w:hRule="exact" w:wrap="none" w:vAnchor="page" w:hAnchor="page" w:x="754" w:y="778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: face à face avec Dieu), et la Parole était</w:t>
      </w:r>
    </w:p>
    <w:p w14:paraId="17B748AE" w14:textId="77777777" w:rsidR="00000000" w:rsidRDefault="0034363A">
      <w:pPr>
        <w:pStyle w:val="Bodytext10"/>
        <w:framePr w:w="5100" w:h="6390" w:hRule="exact" w:wrap="none" w:vAnchor="page" w:hAnchor="page" w:x="754" w:y="778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Elle était au commencement (face à</w:t>
      </w:r>
    </w:p>
    <w:p w14:paraId="6D6BFE6B" w14:textId="77777777" w:rsidR="00000000" w:rsidRDefault="0034363A">
      <w:pPr>
        <w:pStyle w:val="Bodytext10"/>
        <w:framePr w:w="5100" w:h="6390" w:hRule="exact" w:wrap="none" w:vAnchor="page" w:hAnchor="page" w:x="754" w:y="778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face) avec Dieu. Toutes choses ont été faites</w:t>
      </w:r>
    </w:p>
    <w:p w14:paraId="630C4C73" w14:textId="77777777" w:rsidR="00000000" w:rsidRDefault="0034363A">
      <w:pPr>
        <w:pStyle w:val="Bodytext10"/>
        <w:framePr w:w="5100" w:h="6390" w:hRule="exact" w:wrap="none" w:vAnchor="page" w:hAnchor="page" w:x="754" w:y="778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elle, et rien de ce qui a été fait n’a été fait</w:t>
      </w:r>
    </w:p>
    <w:p w14:paraId="69DDC219" w14:textId="77777777" w:rsidR="00000000" w:rsidRDefault="0034363A">
      <w:pPr>
        <w:pStyle w:val="Bodytext10"/>
        <w:framePr w:w="5100" w:h="6390" w:hRule="exact" w:wrap="none" w:vAnchor="page" w:hAnchor="page" w:x="754" w:y="778"/>
        <w:spacing w:after="100"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sans elle. </w:t>
      </w:r>
      <w:r>
        <w:rPr>
          <w:rStyle w:val="Bodytext1"/>
          <w:i/>
          <w:iCs/>
          <w:color w:val="000000"/>
        </w:rPr>
        <w:t>En elle était la vie</w:t>
      </w:r>
      <w:r>
        <w:rPr>
          <w:rStyle w:val="Bodytext1"/>
          <w:color w:val="000000"/>
        </w:rPr>
        <w:t xml:space="preserve"> »J</w:t>
      </w:r>
    </w:p>
    <w:p w14:paraId="7B6C2F9E" w14:textId="77777777" w:rsidR="00000000" w:rsidRDefault="0034363A">
      <w:pPr>
        <w:pStyle w:val="Bodytext10"/>
        <w:framePr w:w="5100" w:h="6390" w:hRule="exact" w:wrap="none" w:vAnchor="page" w:hAnchor="page" w:x="754" w:y="77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le secret de la vie se trouve en Christ, qui est</w:t>
      </w:r>
    </w:p>
    <w:p w14:paraId="006BA7E1" w14:textId="77777777" w:rsidR="00000000" w:rsidRDefault="0034363A">
      <w:pPr>
        <w:pStyle w:val="Bodytext10"/>
        <w:framePr w:w="5100" w:h="6390" w:hRule="exact" w:wrap="none" w:vAnchor="page" w:hAnchor="page" w:x="754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logos</w:t>
      </w:r>
      <w:r>
        <w:rPr>
          <w:rStyle w:val="Bodytext1"/>
          <w:color w:val="000000"/>
        </w:rPr>
        <w:t xml:space="preserve"> de Dieu. C’est par son </w:t>
      </w:r>
      <w:r>
        <w:rPr>
          <w:rStyle w:val="Bodytext1"/>
          <w:i/>
          <w:iCs/>
          <w:color w:val="000000"/>
        </w:rPr>
        <w:t>logos</w:t>
      </w:r>
      <w:r>
        <w:rPr>
          <w:rStyle w:val="Bodytext1"/>
          <w:color w:val="000000"/>
        </w:rPr>
        <w:t xml:space="preserve"> que Dieu a créé</w:t>
      </w:r>
    </w:p>
    <w:p w14:paraId="3D14105F" w14:textId="77777777" w:rsidR="00000000" w:rsidRDefault="0034363A">
      <w:pPr>
        <w:pStyle w:val="Bodytext10"/>
        <w:framePr w:w="5100" w:h="6390" w:hRule="exact" w:wrap="none" w:vAnchor="page" w:hAnchor="page" w:x="754" w:y="7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cosmos et la vie. Et c’est également le </w:t>
      </w:r>
      <w:r>
        <w:rPr>
          <w:rStyle w:val="Bodytext1"/>
          <w:i/>
          <w:iCs/>
          <w:color w:val="000000"/>
        </w:rPr>
        <w:t>logos</w:t>
      </w:r>
      <w:r>
        <w:rPr>
          <w:rStyle w:val="Bodytext1"/>
          <w:color w:val="000000"/>
        </w:rPr>
        <w:t xml:space="preserve"> de</w:t>
      </w:r>
    </w:p>
    <w:p w14:paraId="45C4D7BE" w14:textId="77777777" w:rsidR="00000000" w:rsidRDefault="0034363A">
      <w:pPr>
        <w:pStyle w:val="Bodytext10"/>
        <w:framePr w:w="5100" w:h="6390" w:hRule="exact" w:wrap="none" w:vAnchor="page" w:hAnchor="page" w:x="754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c</w:t>
      </w:r>
      <w:r>
        <w:rPr>
          <w:rStyle w:val="Bodytext1"/>
          <w:color w:val="000000"/>
        </w:rPr>
        <w:t xml:space="preserve">’est-à-dire Christ, qui crée en nous la vie </w:t>
      </w:r>
      <w:r>
        <w:rPr>
          <w:rStyle w:val="Bodytext1"/>
          <w:i/>
          <w:iCs/>
          <w:color w:val="000000"/>
        </w:rPr>
        <w:t>nou</w:t>
      </w:r>
      <w:r>
        <w:rPr>
          <w:rStyle w:val="Bodytext1"/>
          <w:i/>
          <w:iCs/>
          <w:color w:val="000000"/>
        </w:rPr>
        <w:softHyphen/>
      </w:r>
    </w:p>
    <w:p w14:paraId="2B95610D" w14:textId="77777777" w:rsidR="00000000" w:rsidRDefault="0034363A">
      <w:pPr>
        <w:pStyle w:val="Bodytext10"/>
        <w:framePr w:w="5100" w:h="6390" w:hRule="exact" w:wrap="none" w:vAnchor="page" w:hAnchor="page" w:x="754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velle</w:t>
      </w:r>
      <w:r>
        <w:rPr>
          <w:rStyle w:val="Bodytext1"/>
          <w:color w:val="000000"/>
        </w:rPr>
        <w:t xml:space="preserve"> qui commence par une naissance </w:t>
      </w:r>
      <w:r>
        <w:rPr>
          <w:rStyle w:val="Bodytext1"/>
          <w:i/>
          <w:iCs/>
          <w:color w:val="000000"/>
        </w:rPr>
        <w:t>nouvelle,</w:t>
      </w:r>
      <w:r>
        <w:rPr>
          <w:rStyle w:val="Bodytext1"/>
          <w:color w:val="000000"/>
        </w:rPr>
        <w:t xml:space="preserve"> une</w:t>
      </w:r>
    </w:p>
    <w:p w14:paraId="1CB8FF13" w14:textId="77777777" w:rsidR="00000000" w:rsidRDefault="0034363A">
      <w:pPr>
        <w:pStyle w:val="Bodytext10"/>
        <w:framePr w:w="5100" w:h="6390" w:hRule="exact" w:wrap="none" w:vAnchor="page" w:hAnchor="page" w:x="754" w:y="7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que Jésus qualifie d’éternelle... ce qui signifie</w:t>
      </w:r>
    </w:p>
    <w:p w14:paraId="001E3D18" w14:textId="77777777" w:rsidR="00000000" w:rsidRDefault="0034363A">
      <w:pPr>
        <w:pStyle w:val="Bodytext10"/>
        <w:framePr w:w="5100" w:h="6390" w:hRule="exact" w:wrap="none" w:vAnchor="page" w:hAnchor="page" w:x="754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essentiellement : réelle.</w:t>
      </w:r>
      <w:r>
        <w:rPr>
          <w:rStyle w:val="Bodytext1"/>
          <w:color w:val="000000"/>
          <w:vertAlign w:val="superscript"/>
        </w:rPr>
        <w:t>1 2</w:t>
      </w:r>
    </w:p>
    <w:p w14:paraId="231A763F" w14:textId="77777777" w:rsidR="00000000" w:rsidRDefault="0034363A">
      <w:pPr>
        <w:pStyle w:val="Bodytext10"/>
        <w:framePr w:w="5100" w:h="6390" w:hRule="exact" w:wrap="none" w:vAnchor="page" w:hAnchor="page" w:x="754" w:y="778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celui qui croit au témoignage de la Bible, la</w:t>
      </w:r>
    </w:p>
    <w:p w14:paraId="49370F07" w14:textId="77777777" w:rsidR="00000000" w:rsidRDefault="0034363A">
      <w:pPr>
        <w:pStyle w:val="Bodytext10"/>
        <w:framePr w:w="5100" w:h="6390" w:hRule="exact" w:wrap="none" w:vAnchor="page" w:hAnchor="page" w:x="754" w:y="7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divinité de Jé</w:t>
      </w:r>
      <w:r>
        <w:rPr>
          <w:rStyle w:val="Bodytext1"/>
          <w:color w:val="000000"/>
        </w:rPr>
        <w:t>sus-Christ est évidente. Pourtant, il en</w:t>
      </w:r>
    </w:p>
    <w:p w14:paraId="604853FC" w14:textId="77777777" w:rsidR="00000000" w:rsidRDefault="0034363A">
      <w:pPr>
        <w:pStyle w:val="Bodytext10"/>
        <w:framePr w:w="5100" w:h="6390" w:hRule="exact" w:wrap="none" w:vAnchor="page" w:hAnchor="page" w:x="754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existe d’autres preuves, parmi lesquelles nous aperce</w:t>
      </w:r>
      <w:r>
        <w:rPr>
          <w:rStyle w:val="Bodytext1"/>
          <w:color w:val="000000"/>
        </w:rPr>
        <w:softHyphen/>
      </w:r>
    </w:p>
    <w:p w14:paraId="51CADF96" w14:textId="77777777" w:rsidR="00000000" w:rsidRDefault="0034363A">
      <w:pPr>
        <w:pStyle w:val="Bodytext10"/>
        <w:framePr w:w="5100" w:h="6390" w:hRule="exact" w:wrap="none" w:vAnchor="page" w:hAnchor="page" w:x="754" w:y="7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vons sa sagesse absolument unique. Il n’était que le</w:t>
      </w:r>
    </w:p>
    <w:p w14:paraId="6EF04CB0" w14:textId="77777777" w:rsidR="00000000" w:rsidRDefault="0034363A">
      <w:pPr>
        <w:pStyle w:val="Bodytext10"/>
        <w:framePr w:w="5100" w:h="6390" w:hRule="exact" w:wrap="none" w:vAnchor="page" w:hAnchor="page" w:x="754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d’un charpentier ; il n’avait jamais fait de grande</w:t>
      </w:r>
    </w:p>
    <w:p w14:paraId="13BAFBEB" w14:textId="77777777" w:rsidR="00000000" w:rsidRDefault="0034363A">
      <w:pPr>
        <w:pStyle w:val="Bodytext10"/>
        <w:framePr w:w="5100" w:h="6390" w:hRule="exact" w:wrap="none" w:vAnchor="page" w:hAnchor="page" w:x="754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école. Et pourtant, aucun homme n’a parlé</w:t>
      </w:r>
      <w:r>
        <w:rPr>
          <w:rStyle w:val="Bodytext1"/>
          <w:color w:val="000000"/>
        </w:rPr>
        <w:t xml:space="preserve"> avec</w:t>
      </w:r>
    </w:p>
    <w:p w14:paraId="075F2324" w14:textId="77777777" w:rsidR="00000000" w:rsidRDefault="0034363A">
      <w:pPr>
        <w:pStyle w:val="Bodytext10"/>
        <w:framePr w:w="5100" w:h="6390" w:hRule="exact" w:wrap="none" w:vAnchor="page" w:hAnchor="page" w:x="754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autant d’intelligence, de perspicacité et de sagesse que</w:t>
      </w:r>
    </w:p>
    <w:p w14:paraId="67D3DB77" w14:textId="77777777" w:rsidR="00000000" w:rsidRDefault="0034363A">
      <w:pPr>
        <w:pStyle w:val="Bodytext10"/>
        <w:framePr w:w="5100" w:h="6390" w:hRule="exact" w:wrap="none" w:vAnchor="page" w:hAnchor="page" w:x="754" w:y="7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Prenons, par exemple, les enseignements compris</w:t>
      </w:r>
    </w:p>
    <w:p w14:paraId="459757B2" w14:textId="77777777" w:rsidR="00000000" w:rsidRDefault="0034363A">
      <w:pPr>
        <w:pStyle w:val="Bodytext10"/>
        <w:framePr w:w="5100" w:h="6390" w:hRule="exact" w:wrap="none" w:vAnchor="page" w:hAnchor="page" w:x="754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discours que son ami Matthieu raconte dans</w:t>
      </w:r>
    </w:p>
    <w:p w14:paraId="5A0C1DFB" w14:textId="77777777" w:rsidR="00000000" w:rsidRDefault="0034363A">
      <w:pPr>
        <w:pStyle w:val="Bodytext10"/>
        <w:framePr w:w="5100" w:h="6390" w:hRule="exact" w:wrap="none" w:vAnchor="page" w:hAnchor="page" w:x="754" w:y="7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chapitres 5, 6 et 7 de son Evangile et que l’on</w:t>
      </w:r>
    </w:p>
    <w:p w14:paraId="1DE7099E" w14:textId="77777777" w:rsidR="00000000" w:rsidRDefault="0034363A">
      <w:pPr>
        <w:pStyle w:val="Bodytext10"/>
        <w:framePr w:w="5100" w:h="6390" w:hRule="exact" w:wrap="none" w:vAnchor="page" w:hAnchor="page" w:x="754" w:y="7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nomme le « sermon sur la montagne ». </w:t>
      </w:r>
      <w:r>
        <w:rPr>
          <w:rStyle w:val="Bodytext1"/>
          <w:color w:val="000000"/>
        </w:rPr>
        <w:t>Jésus y résume</w:t>
      </w:r>
    </w:p>
    <w:p w14:paraId="4368A74C" w14:textId="77777777" w:rsidR="00000000" w:rsidRDefault="0034363A">
      <w:pPr>
        <w:pStyle w:val="Bodytext10"/>
        <w:framePr w:w="5100" w:h="6390" w:hRule="exact" w:wrap="none" w:vAnchor="page" w:hAnchor="page" w:x="754" w:y="7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ses principes pour la vie </w:t>
      </w:r>
      <w:r>
        <w:rPr>
          <w:rStyle w:val="Bodytext1"/>
          <w:i/>
          <w:iCs/>
          <w:color w:val="000000"/>
        </w:rPr>
        <w:t>normale</w:t>
      </w:r>
      <w:r>
        <w:rPr>
          <w:rStyle w:val="Bodytext1"/>
          <w:color w:val="000000"/>
        </w:rPr>
        <w:t xml:space="preserve"> de l’homme.</w:t>
      </w:r>
    </w:p>
    <w:p w14:paraId="20E6F198" w14:textId="77777777" w:rsidR="00000000" w:rsidRDefault="0034363A">
      <w:pPr>
        <w:pStyle w:val="Bodytext10"/>
        <w:framePr w:w="5100" w:h="6390" w:hRule="exact" w:wrap="none" w:vAnchor="page" w:hAnchor="page" w:x="754" w:y="778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pouvions persuader aujourd’hui tous les</w:t>
      </w:r>
    </w:p>
    <w:p w14:paraId="56CF05AC" w14:textId="77777777" w:rsidR="00000000" w:rsidRDefault="0034363A">
      <w:pPr>
        <w:pStyle w:val="Footnote10"/>
        <w:framePr w:w="5100" w:h="210" w:hRule="exact" w:wrap="none" w:vAnchor="page" w:hAnchor="page" w:x="754" w:y="7462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Evangile de Jean ch. 1 v. 1-4</w:t>
      </w:r>
    </w:p>
    <w:p w14:paraId="5F196CD3" w14:textId="77777777" w:rsidR="00000000" w:rsidRDefault="0034363A">
      <w:pPr>
        <w:pStyle w:val="Footnote10"/>
        <w:framePr w:w="5100" w:h="996" w:hRule="exact" w:wrap="none" w:vAnchor="page" w:hAnchor="page" w:x="754" w:y="7660"/>
        <w:spacing w:line="214" w:lineRule="auto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 Non pas que la vie ordinaire physique soit irréelle ou illusoire</w:t>
      </w:r>
    </w:p>
    <w:p w14:paraId="6D70D695" w14:textId="77777777" w:rsidR="00000000" w:rsidRDefault="0034363A">
      <w:pPr>
        <w:pStyle w:val="Footnote10"/>
        <w:framePr w:w="5100" w:h="996" w:hRule="exact" w:wrap="none" w:vAnchor="page" w:hAnchor="page" w:x="754" w:y="7660"/>
        <w:spacing w:line="214" w:lineRule="auto"/>
        <w:rPr>
          <w:sz w:val="24"/>
          <w:szCs w:val="24"/>
        </w:rPr>
      </w:pPr>
      <w:r>
        <w:rPr>
          <w:rStyle w:val="Footnote1"/>
          <w:color w:val="000000"/>
        </w:rPr>
        <w:t>comme l’enseignent l’hindouisme et le bouddhisme</w:t>
      </w:r>
      <w:r>
        <w:rPr>
          <w:rStyle w:val="Footnote1"/>
          <w:color w:val="000000"/>
        </w:rPr>
        <w:t xml:space="preserve"> ; mais elle est</w:t>
      </w:r>
    </w:p>
    <w:p w14:paraId="1CE4FC9B" w14:textId="77777777" w:rsidR="00000000" w:rsidRDefault="0034363A">
      <w:pPr>
        <w:pStyle w:val="Footnote10"/>
        <w:framePr w:w="5100" w:h="996" w:hRule="exact" w:wrap="none" w:vAnchor="page" w:hAnchor="page" w:x="754" w:y="7660"/>
        <w:spacing w:line="228" w:lineRule="auto"/>
        <w:rPr>
          <w:sz w:val="24"/>
          <w:szCs w:val="24"/>
        </w:rPr>
      </w:pPr>
      <w:r>
        <w:rPr>
          <w:rStyle w:val="Footnote1"/>
          <w:color w:val="000000"/>
        </w:rPr>
        <w:t>après tout périssable, alors que la vie éternelle que nous recevons</w:t>
      </w:r>
    </w:p>
    <w:p w14:paraId="17BB7E22" w14:textId="77777777" w:rsidR="00000000" w:rsidRDefault="0034363A">
      <w:pPr>
        <w:pStyle w:val="Footnote10"/>
        <w:framePr w:w="5100" w:h="996" w:hRule="exact" w:wrap="none" w:vAnchor="page" w:hAnchor="page" w:x="754" w:y="7660"/>
        <w:spacing w:line="221" w:lineRule="auto"/>
        <w:rPr>
          <w:sz w:val="24"/>
          <w:szCs w:val="24"/>
        </w:rPr>
      </w:pPr>
      <w:r>
        <w:rPr>
          <w:rStyle w:val="Footnote1"/>
          <w:color w:val="000000"/>
        </w:rPr>
        <w:t>par Jésus-Christ est réelle dans le sens où elle émane directement</w:t>
      </w:r>
    </w:p>
    <w:p w14:paraId="0EE29E32" w14:textId="77777777" w:rsidR="00000000" w:rsidRDefault="0034363A">
      <w:pPr>
        <w:pStyle w:val="Footnote10"/>
        <w:framePr w:w="5100" w:h="996" w:hRule="exact" w:wrap="none" w:vAnchor="page" w:hAnchor="page" w:x="754" w:y="7660"/>
        <w:spacing w:line="221" w:lineRule="auto"/>
        <w:rPr>
          <w:sz w:val="24"/>
          <w:szCs w:val="24"/>
        </w:rPr>
      </w:pPr>
      <w:r>
        <w:rPr>
          <w:rStyle w:val="Footnote1"/>
          <w:color w:val="000000"/>
        </w:rPr>
        <w:t>du Créateur, étant enracinée en lui et de ce fait indestructible.</w:t>
      </w:r>
    </w:p>
    <w:p w14:paraId="26DB8E5A" w14:textId="77777777" w:rsidR="00000000" w:rsidRDefault="0034363A">
      <w:pPr>
        <w:pStyle w:val="Headerorfooter10"/>
        <w:framePr w:wrap="none" w:vAnchor="page" w:hAnchor="page" w:x="5572" w:y="8812"/>
        <w:rPr>
          <w:sz w:val="24"/>
          <w:szCs w:val="24"/>
        </w:rPr>
      </w:pPr>
      <w:r>
        <w:rPr>
          <w:rStyle w:val="Headerorfooter1"/>
          <w:color w:val="000000"/>
        </w:rPr>
        <w:t>29</w:t>
      </w:r>
    </w:p>
    <w:p w14:paraId="4FF0D049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736632" w14:textId="77777777" w:rsidR="00000000" w:rsidRDefault="0034363A">
      <w:pPr>
        <w:pStyle w:val="Bodytext10"/>
        <w:framePr w:w="5160" w:h="7938" w:hRule="exact" w:wrap="none" w:vAnchor="page" w:hAnchor="page" w:x="724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hommes du monde entier d étudier ces Quelques prin</w:t>
      </w:r>
      <w:r>
        <w:rPr>
          <w:rStyle w:val="Bodytext1"/>
          <w:color w:val="000000"/>
        </w:rPr>
        <w:softHyphen/>
      </w:r>
    </w:p>
    <w:p w14:paraId="3A2478A9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cipes de sagesse et d’accepter de les mettre en pratique</w:t>
      </w:r>
    </w:p>
    <w:p w14:paraId="2435C5D6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demain matin, les nations et les gens, comme</w:t>
      </w:r>
    </w:p>
    <w:p w14:paraId="3DF35F6F" w14:textId="77777777" w:rsidR="00000000" w:rsidRDefault="0034363A">
      <w:pPr>
        <w:pStyle w:val="Bodytext10"/>
        <w:framePr w:w="5160" w:h="7938" w:hRule="exact" w:wrap="none" w:vAnchor="page" w:hAnchor="page" w:x="724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et moi — auraient solutionné avant demain soir</w:t>
      </w:r>
    </w:p>
    <w:p w14:paraId="3CA1041C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tous les problèmes qui, aujourd’hui, l</w:t>
      </w:r>
      <w:r>
        <w:rPr>
          <w:rStyle w:val="Bodytext1"/>
          <w:color w:val="000000"/>
        </w:rPr>
        <w:t>es tra</w:t>
      </w:r>
      <w:r>
        <w:rPr>
          <w:rStyle w:val="Bodytext1"/>
          <w:color w:val="000000"/>
        </w:rPr>
        <w:softHyphen/>
      </w:r>
    </w:p>
    <w:p w14:paraId="08277766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cassent et leur font peur. Plus de crimes, d’injustices,</w:t>
      </w:r>
    </w:p>
    <w:p w14:paraId="6D1C33A2" w14:textId="77777777" w:rsidR="00000000" w:rsidRDefault="0034363A">
      <w:pPr>
        <w:pStyle w:val="Bodytext10"/>
        <w:framePr w:w="5160" w:h="7938" w:hRule="exact" w:wrap="none" w:vAnchor="page" w:hAnchor="page" w:x="724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polices secrètes, de tortures, d’égoïsme, de colères,</w:t>
      </w:r>
    </w:p>
    <w:p w14:paraId="6DF5B4CD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craintes, de bombes nucléaires... Tous les hommes</w:t>
      </w:r>
    </w:p>
    <w:p w14:paraId="06260C7F" w14:textId="77777777" w:rsidR="00000000" w:rsidRDefault="0034363A">
      <w:pPr>
        <w:pStyle w:val="Bodytext10"/>
        <w:framePr w:w="5160" w:h="7938" w:hRule="exact" w:wrap="none" w:vAnchor="page" w:hAnchor="page" w:x="724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terre s’uniraient pour aider les faibles et les affa</w:t>
      </w:r>
      <w:r>
        <w:rPr>
          <w:rStyle w:val="Bodytext1"/>
          <w:color w:val="000000"/>
        </w:rPr>
        <w:softHyphen/>
      </w:r>
    </w:p>
    <w:p w14:paraId="7CBA0687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més, chaque être hum</w:t>
      </w:r>
      <w:r>
        <w:rPr>
          <w:rStyle w:val="Bodytext1"/>
          <w:color w:val="000000"/>
        </w:rPr>
        <w:t>ain vivrait pour le bien des</w:t>
      </w:r>
    </w:p>
    <w:p w14:paraId="07995132" w14:textId="77777777" w:rsidR="00000000" w:rsidRDefault="0034363A">
      <w:pPr>
        <w:pStyle w:val="Bodytext10"/>
        <w:framePr w:w="5160" w:h="7938" w:hRule="exact" w:wrap="none" w:vAnchor="page" w:hAnchor="page" w:x="724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autres.</w:t>
      </w:r>
    </w:p>
    <w:p w14:paraId="1FCCB139" w14:textId="77777777" w:rsidR="00000000" w:rsidRDefault="0034363A">
      <w:pPr>
        <w:pStyle w:val="Bodytext10"/>
        <w:framePr w:w="5160" w:h="7938" w:hRule="exact" w:wrap="none" w:vAnchor="page" w:hAnchor="page" w:x="724" w:y="616"/>
        <w:spacing w:line="192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croyez que tout cela est extravagant? Eh</w:t>
      </w:r>
    </w:p>
    <w:p w14:paraId="0AB7AB2E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oui !... mais uniquement parce que les hommes n’ac</w:t>
      </w:r>
      <w:r>
        <w:rPr>
          <w:rStyle w:val="Bodytext1"/>
          <w:color w:val="000000"/>
        </w:rPr>
        <w:softHyphen/>
      </w:r>
    </w:p>
    <w:p w14:paraId="432EC486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ceptent ni la Parole ni l’Esprit de Jésus-Christ ! Pour</w:t>
      </w:r>
    </w:p>
    <w:p w14:paraId="74362716" w14:textId="77777777" w:rsidR="00000000" w:rsidRDefault="0034363A">
      <w:pPr>
        <w:pStyle w:val="Bodytext10"/>
        <w:framePr w:w="5160" w:h="7938" w:hRule="exact" w:wrap="none" w:vAnchor="page" w:hAnchor="page" w:x="724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minorité infime qui a l’honnêteté de cœur de croire</w:t>
      </w:r>
    </w:p>
    <w:p w14:paraId="5C867219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 e</w:t>
      </w:r>
      <w:r>
        <w:rPr>
          <w:rStyle w:val="Bodytext1"/>
          <w:color w:val="000000"/>
        </w:rPr>
        <w:t>n Jésus-Christ, ce n’est ni étrange ni impos</w:t>
      </w:r>
      <w:r>
        <w:rPr>
          <w:rStyle w:val="Bodytext1"/>
          <w:color w:val="000000"/>
        </w:rPr>
        <w:softHyphen/>
      </w:r>
    </w:p>
    <w:p w14:paraId="2CD413B5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 : bien que sur une échelle nécessairement limi</w:t>
      </w:r>
      <w:r>
        <w:rPr>
          <w:rStyle w:val="Bodytext1"/>
          <w:color w:val="000000"/>
        </w:rPr>
        <w:softHyphen/>
      </w:r>
    </w:p>
    <w:p w14:paraId="5F04CC70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tée, elle réalise déjà ce paradis qu’elle reconnaît</w:t>
      </w:r>
    </w:p>
    <w:p w14:paraId="5623BBAE" w14:textId="77777777" w:rsidR="00000000" w:rsidRDefault="0034363A">
      <w:pPr>
        <w:pStyle w:val="Bodytext10"/>
        <w:framePr w:w="5160" w:h="7938" w:hRule="exact" w:wrap="none" w:vAnchor="page" w:hAnchor="page" w:x="724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comme étant la vie humaine </w:t>
      </w:r>
      <w:r>
        <w:rPr>
          <w:rStyle w:val="Bodytext1"/>
          <w:i/>
          <w:iCs/>
          <w:color w:val="000000"/>
        </w:rPr>
        <w:t>normale.</w:t>
      </w:r>
      <w:r>
        <w:rPr>
          <w:rStyle w:val="Bodytext1"/>
          <w:color w:val="000000"/>
        </w:rPr>
        <w:t xml:space="preserve"> Normale, mais</w:t>
      </w:r>
    </w:p>
    <w:p w14:paraId="33E3D7A1" w14:textId="77777777" w:rsidR="00000000" w:rsidRDefault="0034363A">
      <w:pPr>
        <w:pStyle w:val="Bodytext10"/>
        <w:framePr w:w="5160" w:h="7938" w:hRule="exact" w:wrap="none" w:vAnchor="page" w:hAnchor="page" w:x="724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hélas ! si rare parce que</w:t>
      </w:r>
      <w:r>
        <w:rPr>
          <w:rStyle w:val="Bodytext1"/>
          <w:color w:val="000000"/>
        </w:rPr>
        <w:t xml:space="preserve"> les hommes en général rejet</w:t>
      </w:r>
      <w:r>
        <w:rPr>
          <w:rStyle w:val="Bodytext1"/>
          <w:color w:val="000000"/>
        </w:rPr>
        <w:softHyphen/>
      </w:r>
    </w:p>
    <w:p w14:paraId="46D41806" w14:textId="77777777" w:rsidR="00000000" w:rsidRDefault="0034363A">
      <w:pPr>
        <w:pStyle w:val="Bodytext10"/>
        <w:framePr w:w="5160" w:h="7938" w:hRule="exact" w:wrap="none" w:vAnchor="page" w:hAnchor="page" w:x="724" w:y="61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tent inexplicablement ce trésor de sagesse et même</w:t>
      </w:r>
    </w:p>
    <w:p w14:paraId="51AA8488" w14:textId="77777777" w:rsidR="00000000" w:rsidRDefault="0034363A">
      <w:pPr>
        <w:pStyle w:val="Bodytext10"/>
        <w:framePr w:w="5160" w:h="7938" w:hRule="exact" w:wrap="none" w:vAnchor="page" w:hAnchor="page" w:x="724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le tiennent pour vrai n’acceptent souvent</w:t>
      </w:r>
    </w:p>
    <w:p w14:paraId="15AB33E5" w14:textId="77777777" w:rsidR="00000000" w:rsidRDefault="0034363A">
      <w:pPr>
        <w:pStyle w:val="Bodytext10"/>
        <w:framePr w:w="5160" w:h="7938" w:hRule="exact" w:wrap="none" w:vAnchor="page" w:hAnchor="page" w:x="724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la vivre à moitié. Le seul qui puisse apporter</w:t>
      </w:r>
    </w:p>
    <w:p w14:paraId="63F28D8A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nations la paix et le bonheur est Jésus-Christ.</w:t>
      </w:r>
    </w:p>
    <w:p w14:paraId="6B2CCD8F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lui, c’est le</w:t>
      </w:r>
      <w:r>
        <w:rPr>
          <w:rStyle w:val="Bodytext1"/>
          <w:color w:val="000000"/>
        </w:rPr>
        <w:t xml:space="preserve"> ciel et sans lui c’est l’enfer. Que les</w:t>
      </w:r>
    </w:p>
    <w:p w14:paraId="30D6CC67" w14:textId="77777777" w:rsidR="00000000" w:rsidRDefault="0034363A">
      <w:pPr>
        <w:pStyle w:val="Bodytext10"/>
        <w:framePr w:w="5160" w:h="7938" w:hRule="exact" w:wrap="none" w:vAnchor="page" w:hAnchor="page" w:x="724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sont fous de ne pas l’écouter !</w:t>
      </w:r>
    </w:p>
    <w:p w14:paraId="3B6C6329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divinité de Jésus-Christ est également attestée</w:t>
      </w:r>
    </w:p>
    <w:p w14:paraId="4824EA45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sa puissance absolue sur toutes les formes du mal.</w:t>
      </w:r>
    </w:p>
    <w:p w14:paraId="4B3C32C1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ses ennemis reconnaissaient qu’il était doué</w:t>
      </w:r>
    </w:p>
    <w:p w14:paraId="5F740036" w14:textId="77777777" w:rsidR="00000000" w:rsidRDefault="0034363A">
      <w:pPr>
        <w:pStyle w:val="Bodytext10"/>
        <w:framePr w:w="5160" w:h="7938" w:hRule="exact" w:wrap="none" w:vAnchor="page" w:hAnchor="page" w:x="724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autorité surna</w:t>
      </w:r>
      <w:r>
        <w:rPr>
          <w:rStyle w:val="Bodytext1"/>
          <w:color w:val="000000"/>
        </w:rPr>
        <w:t>turelle. Non seulement a-t-il guéri</w:t>
      </w:r>
    </w:p>
    <w:p w14:paraId="0038F941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malades sans exception qui sont venus le</w:t>
      </w:r>
    </w:p>
    <w:p w14:paraId="24BED9BA" w14:textId="77777777" w:rsidR="00000000" w:rsidRDefault="0034363A">
      <w:pPr>
        <w:pStyle w:val="Bodytext10"/>
        <w:framePr w:w="5160" w:h="7938" w:hRule="exact" w:wrap="none" w:vAnchor="page" w:hAnchor="page" w:x="724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trouver, mais il a même ressuscité des morts. Les</w:t>
      </w:r>
    </w:p>
    <w:p w14:paraId="48B3875E" w14:textId="77777777" w:rsidR="00000000" w:rsidRDefault="0034363A">
      <w:pPr>
        <w:pStyle w:val="Bodytext10"/>
        <w:framePr w:w="5160" w:h="7938" w:hRule="exact" w:wrap="none" w:vAnchor="page" w:hAnchor="page" w:x="724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Evangiles nous racontent trois cas de résurrection</w:t>
      </w:r>
    </w:p>
    <w:p w14:paraId="2A5CFE5C" w14:textId="77777777" w:rsidR="00000000" w:rsidRDefault="0034363A">
      <w:pPr>
        <w:pStyle w:val="Bodytext10"/>
        <w:framePr w:w="5160" w:h="7938" w:hRule="exact" w:wrap="none" w:vAnchor="page" w:hAnchor="page" w:x="724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opérés par Jésus-Christ, dont l’un sur un homme mort</w:t>
      </w:r>
    </w:p>
    <w:p w14:paraId="4C96E7C3" w14:textId="77777777" w:rsidR="00000000" w:rsidRDefault="0034363A">
      <w:pPr>
        <w:pStyle w:val="Headerorfooter10"/>
        <w:framePr w:wrap="none" w:vAnchor="page" w:hAnchor="page" w:x="718" w:y="8698"/>
        <w:rPr>
          <w:sz w:val="24"/>
          <w:szCs w:val="24"/>
        </w:rPr>
      </w:pPr>
      <w:r>
        <w:rPr>
          <w:rStyle w:val="Headerorfooter1"/>
          <w:color w:val="000000"/>
        </w:rPr>
        <w:t>30</w:t>
      </w:r>
    </w:p>
    <w:p w14:paraId="54460399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04E3AB" w14:textId="77777777" w:rsidR="00000000" w:rsidRDefault="0034363A">
      <w:pPr>
        <w:pStyle w:val="Bodytext10"/>
        <w:framePr w:w="5952" w:h="3978" w:hRule="exact" w:wrap="none" w:vAnchor="page" w:hAnchor="page" w:x="55" w:y="744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enterré depuis quatre jours. Il y en a eu peut-être</w:t>
      </w:r>
    </w:p>
    <w:p w14:paraId="5F9EDDDA" w14:textId="77777777" w:rsidR="00000000" w:rsidRDefault="0034363A">
      <w:pPr>
        <w:pStyle w:val="Bodytext10"/>
        <w:framePr w:w="5952" w:h="3978" w:hRule="exact" w:wrap="none" w:vAnchor="page" w:hAnchor="page" w:x="55" w:y="74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d’autres, nous ne le savons pas, car les</w:t>
      </w:r>
    </w:p>
    <w:p w14:paraId="6CB1E004" w14:textId="77777777" w:rsidR="00000000" w:rsidRDefault="0034363A">
      <w:pPr>
        <w:pStyle w:val="Bodytext10"/>
        <w:framePr w:w="5952" w:h="3978" w:hRule="exact" w:wrap="none" w:vAnchor="page" w:hAnchor="page" w:x="55" w:y="744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Evangiles ne nous racontent qu’un certain nombre de</w:t>
      </w:r>
    </w:p>
    <w:p w14:paraId="7EEBE1E6" w14:textId="77777777" w:rsidR="00000000" w:rsidRDefault="0034363A">
      <w:pPr>
        <w:pStyle w:val="Bodytext10"/>
        <w:framePr w:w="5952" w:h="3978" w:hRule="exact" w:wrap="none" w:vAnchor="page" w:hAnchor="page" w:x="55" w:y="74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faits saillants de sa vie si remarquable.</w:t>
      </w:r>
    </w:p>
    <w:p w14:paraId="3A463CDA" w14:textId="77777777" w:rsidR="00000000" w:rsidRDefault="0034363A">
      <w:pPr>
        <w:pStyle w:val="Bodytext10"/>
        <w:framePr w:w="5952" w:h="3978" w:hRule="exact" w:wrap="none" w:vAnchor="page" w:hAnchor="page" w:x="55" w:y="744"/>
        <w:spacing w:line="221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Pourtant, la preuve des preuves</w:t>
      </w:r>
      <w:r>
        <w:rPr>
          <w:rStyle w:val="Bodytext1"/>
          <w:color w:val="000000"/>
        </w:rPr>
        <w:t xml:space="preserve"> de sa divinité se</w:t>
      </w:r>
    </w:p>
    <w:p w14:paraId="33993A42" w14:textId="77777777" w:rsidR="00000000" w:rsidRDefault="0034363A">
      <w:pPr>
        <w:pStyle w:val="Bodytext10"/>
        <w:framePr w:w="5952" w:h="3978" w:hRule="exact" w:wrap="none" w:vAnchor="page" w:hAnchor="page" w:x="55" w:y="744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voit dans le fait qu’il est revenu lui-même à la vie,</w:t>
      </w:r>
    </w:p>
    <w:p w14:paraId="185CBF42" w14:textId="77777777" w:rsidR="00000000" w:rsidRDefault="0034363A">
      <w:pPr>
        <w:pStyle w:val="Bodytext10"/>
        <w:framePr w:w="5952" w:h="3978" w:hRule="exact" w:wrap="none" w:vAnchor="page" w:hAnchor="page" w:x="55" w:y="74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jours après sa crucifixion. Nous reviendrons plus</w:t>
      </w:r>
    </w:p>
    <w:p w14:paraId="3922132E" w14:textId="77777777" w:rsidR="00000000" w:rsidRDefault="0034363A">
      <w:pPr>
        <w:pStyle w:val="Bodytext10"/>
        <w:framePr w:w="5952" w:h="3978" w:hRule="exact" w:wrap="none" w:vAnchor="page" w:hAnchor="page" w:x="55" w:y="744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loin sur ce point.</w:t>
      </w:r>
    </w:p>
    <w:p w14:paraId="6B469B22" w14:textId="77777777" w:rsidR="00000000" w:rsidRDefault="0034363A">
      <w:pPr>
        <w:pStyle w:val="Bodytext10"/>
        <w:framePr w:w="5952" w:h="3978" w:hRule="exact" w:wrap="none" w:vAnchor="page" w:hAnchor="page" w:x="55" w:y="744"/>
        <w:spacing w:line="221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Nous devons également tenir compte des affirma</w:t>
      </w:r>
      <w:r>
        <w:rPr>
          <w:rStyle w:val="Bodytext1"/>
          <w:color w:val="000000"/>
        </w:rPr>
        <w:softHyphen/>
      </w:r>
    </w:p>
    <w:p w14:paraId="0EBA55E0" w14:textId="77777777" w:rsidR="00000000" w:rsidRDefault="0034363A">
      <w:pPr>
        <w:pStyle w:val="Bodytext10"/>
        <w:framePr w:w="5952" w:h="3978" w:hRule="exact" w:wrap="none" w:vAnchor="page" w:hAnchor="page" w:x="55" w:y="744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catégoriques de Jésus lui-même concernant sa</w:t>
      </w:r>
    </w:p>
    <w:p w14:paraId="1D7D22DB" w14:textId="77777777" w:rsidR="00000000" w:rsidRDefault="0034363A">
      <w:pPr>
        <w:pStyle w:val="Bodytext10"/>
        <w:framePr w:w="5952" w:h="3978" w:hRule="exact" w:wrap="none" w:vAnchor="page" w:hAnchor="page" w:x="55" w:y="744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divinité,</w:t>
      </w:r>
      <w:r>
        <w:rPr>
          <w:rStyle w:val="Bodytext1"/>
          <w:color w:val="000000"/>
        </w:rPr>
        <w:t xml:space="preserve"> parmi lesquelles nous pouvons citer les sui</w:t>
      </w:r>
      <w:r>
        <w:rPr>
          <w:rStyle w:val="Bodytext1"/>
          <w:color w:val="000000"/>
        </w:rPr>
        <w:softHyphen/>
      </w:r>
    </w:p>
    <w:p w14:paraId="64AEF30A" w14:textId="77777777" w:rsidR="00000000" w:rsidRDefault="0034363A">
      <w:pPr>
        <w:pStyle w:val="Bodytext10"/>
        <w:framePr w:w="5952" w:h="3978" w:hRule="exact" w:wrap="none" w:vAnchor="page" w:hAnchor="page" w:x="55" w:y="744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vantes :</w:t>
      </w:r>
    </w:p>
    <w:p w14:paraId="26AEAB6A" w14:textId="77777777" w:rsidR="00000000" w:rsidRDefault="0034363A">
      <w:pPr>
        <w:pStyle w:val="Bodytext10"/>
        <w:framePr w:w="5952" w:h="3978" w:hRule="exact" w:wrap="none" w:vAnchor="page" w:hAnchor="page" w:x="55" w:y="744"/>
        <w:spacing w:line="209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« C’est de Dieu que je suis sorti. »</w:t>
      </w:r>
    </w:p>
    <w:p w14:paraId="15F2C0C0" w14:textId="77777777" w:rsidR="00000000" w:rsidRDefault="0034363A">
      <w:pPr>
        <w:pStyle w:val="Bodytext10"/>
        <w:framePr w:w="5952" w:h="3978" w:hRule="exact" w:wrap="none" w:vAnchor="page" w:hAnchor="page" w:x="55" w:y="744"/>
        <w:spacing w:line="216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« Avant qu’Abraham fut, JE SUIS. »</w:t>
      </w:r>
    </w:p>
    <w:p w14:paraId="1CD944EB" w14:textId="77777777" w:rsidR="00000000" w:rsidRDefault="0034363A">
      <w:pPr>
        <w:pStyle w:val="Bodytext10"/>
        <w:framePr w:w="5952" w:h="3978" w:hRule="exact" w:wrap="none" w:vAnchor="page" w:hAnchor="page" w:x="55" w:y="744"/>
        <w:spacing w:line="221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« Moi et le Père, nous sommes un. »</w:t>
      </w:r>
    </w:p>
    <w:p w14:paraId="5635A391" w14:textId="77777777" w:rsidR="00000000" w:rsidRDefault="0034363A">
      <w:pPr>
        <w:pStyle w:val="Bodytext10"/>
        <w:framePr w:w="5952" w:h="3978" w:hRule="exact" w:wrap="none" w:vAnchor="page" w:hAnchor="page" w:x="55" w:y="744"/>
        <w:spacing w:line="216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« Le Père est en moi et je suis dans le Père. »</w:t>
      </w:r>
    </w:p>
    <w:p w14:paraId="62D0D45B" w14:textId="77777777" w:rsidR="00000000" w:rsidRDefault="0034363A">
      <w:pPr>
        <w:pStyle w:val="Bodytext10"/>
        <w:framePr w:w="5952" w:h="3978" w:hRule="exact" w:wrap="none" w:vAnchor="page" w:hAnchor="page" w:x="55" w:y="744"/>
        <w:spacing w:line="216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« Celui qui m’a vu a vu le Père ».'</w:t>
      </w:r>
    </w:p>
    <w:p w14:paraId="006F895E" w14:textId="77777777" w:rsidR="00000000" w:rsidRDefault="0034363A">
      <w:pPr>
        <w:pStyle w:val="Bodytext30"/>
        <w:framePr w:wrap="none" w:vAnchor="page" w:hAnchor="page" w:x="55" w:y="8358"/>
        <w:spacing w:line="240" w:lineRule="auto"/>
        <w:ind w:firstLine="600"/>
        <w:jc w:val="both"/>
        <w:rPr>
          <w:sz w:val="24"/>
          <w:szCs w:val="24"/>
        </w:rPr>
      </w:pPr>
      <w:r>
        <w:rPr>
          <w:rStyle w:val="Bodytext3"/>
          <w:color w:val="000000"/>
          <w:vertAlign w:val="superscript"/>
        </w:rPr>
        <w:t>1</w:t>
      </w:r>
      <w:r>
        <w:rPr>
          <w:rStyle w:val="Bodytext3"/>
          <w:color w:val="000000"/>
        </w:rPr>
        <w:t xml:space="preserve"> Evangile de Jean ch. 8 v. 42, 58 ; ch. 10 v. 29, 38 ; ch. 14 v. 9.</w:t>
      </w:r>
    </w:p>
    <w:p w14:paraId="51F59A9D" w14:textId="77777777" w:rsidR="00000000" w:rsidRDefault="0034363A">
      <w:pPr>
        <w:pStyle w:val="Headerorfooter10"/>
        <w:framePr w:wrap="none" w:vAnchor="page" w:hAnchor="page" w:x="5527" w:y="8766"/>
        <w:rPr>
          <w:sz w:val="24"/>
          <w:szCs w:val="24"/>
        </w:rPr>
      </w:pPr>
      <w:r>
        <w:rPr>
          <w:rStyle w:val="Headerorfooter1"/>
          <w:color w:val="000000"/>
        </w:rPr>
        <w:t>31</w:t>
      </w:r>
    </w:p>
    <w:p w14:paraId="56394D1B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4FE277" w14:textId="77777777" w:rsidR="00000000" w:rsidRDefault="0034363A">
      <w:pPr>
        <w:pStyle w:val="Heading410"/>
        <w:framePr w:w="5952" w:h="1476" w:hRule="exact" w:wrap="none" w:vAnchor="page" w:hAnchor="page" w:x="55" w:y="1332"/>
        <w:spacing w:after="340"/>
        <w:ind w:firstLine="800"/>
        <w:rPr>
          <w:sz w:val="24"/>
          <w:szCs w:val="24"/>
        </w:rPr>
      </w:pPr>
      <w:bookmarkStart w:id="31" w:name="bookmark31"/>
      <w:bookmarkStart w:id="32" w:name="bookmark32"/>
      <w:bookmarkStart w:id="33" w:name="bookmark33"/>
      <w:r>
        <w:rPr>
          <w:rStyle w:val="Heading41"/>
          <w:color w:val="000000"/>
        </w:rPr>
        <w:lastRenderedPageBreak/>
        <w:t>5</w:t>
      </w:r>
      <w:bookmarkEnd w:id="31"/>
      <w:bookmarkEnd w:id="32"/>
      <w:bookmarkEnd w:id="33"/>
    </w:p>
    <w:p w14:paraId="66AFF161" w14:textId="77777777" w:rsidR="00000000" w:rsidRDefault="0034363A">
      <w:pPr>
        <w:pStyle w:val="Heading510"/>
        <w:framePr w:w="5952" w:h="1476" w:hRule="exact" w:wrap="none" w:vAnchor="page" w:hAnchor="page" w:x="55" w:y="1332"/>
        <w:spacing w:after="0"/>
        <w:ind w:firstLine="800"/>
        <w:rPr>
          <w:i w:val="0"/>
          <w:iCs w:val="0"/>
          <w:sz w:val="24"/>
          <w:szCs w:val="24"/>
        </w:rPr>
      </w:pPr>
      <w:bookmarkStart w:id="34" w:name="bookmark34"/>
      <w:bookmarkStart w:id="35" w:name="bookmark35"/>
      <w:bookmarkStart w:id="36" w:name="bookmark36"/>
      <w:r>
        <w:rPr>
          <w:rStyle w:val="Heading51"/>
          <w:i/>
          <w:iCs/>
          <w:color w:val="000000"/>
        </w:rPr>
        <w:t>Jésus-Christ est mort</w:t>
      </w:r>
      <w:bookmarkEnd w:id="34"/>
      <w:bookmarkEnd w:id="35"/>
      <w:bookmarkEnd w:id="36"/>
    </w:p>
    <w:p w14:paraId="06CC03B6" w14:textId="77777777" w:rsidR="00000000" w:rsidRDefault="0034363A">
      <w:pPr>
        <w:pStyle w:val="Heading610"/>
        <w:framePr w:w="5952" w:h="5364" w:hRule="exact" w:wrap="none" w:vAnchor="page" w:hAnchor="page" w:x="55" w:y="3396"/>
        <w:spacing w:after="180"/>
        <w:ind w:firstLine="800"/>
        <w:jc w:val="both"/>
        <w:rPr>
          <w:b w:val="0"/>
          <w:bCs w:val="0"/>
          <w:sz w:val="24"/>
          <w:szCs w:val="24"/>
        </w:rPr>
      </w:pPr>
      <w:bookmarkStart w:id="37" w:name="bookmark37"/>
      <w:bookmarkStart w:id="38" w:name="bookmark38"/>
      <w:bookmarkStart w:id="39" w:name="bookmark39"/>
      <w:r>
        <w:rPr>
          <w:rStyle w:val="Heading61"/>
          <w:b/>
          <w:bCs/>
          <w:color w:val="000000"/>
        </w:rPr>
        <w:t>« Pour moi, qui est Jésus-Christ ? »</w:t>
      </w:r>
      <w:bookmarkEnd w:id="37"/>
      <w:bookmarkEnd w:id="38"/>
      <w:bookmarkEnd w:id="39"/>
    </w:p>
    <w:p w14:paraId="5BB71F0D" w14:textId="77777777" w:rsidR="00000000" w:rsidRDefault="0034363A">
      <w:pPr>
        <w:pStyle w:val="Bodytext10"/>
        <w:framePr w:w="5952" w:h="5364" w:hRule="exact" w:wrap="none" w:vAnchor="page" w:hAnchor="page" w:x="55" w:y="3396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je le considère comme le Sauveur de</w:t>
      </w:r>
    </w:p>
    <w:p w14:paraId="1B2F2FEF" w14:textId="77777777" w:rsidR="00000000" w:rsidRDefault="0034363A">
      <w:pPr>
        <w:pStyle w:val="Bodytext10"/>
        <w:framePr w:w="5952" w:h="5364" w:hRule="exact" w:wrap="none" w:vAnchor="page" w:hAnchor="page" w:x="55" w:y="3396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l’humanité, je crois nécessairement qu’il a connu la</w:t>
      </w:r>
    </w:p>
    <w:p w14:paraId="7C4EA11D" w14:textId="77777777" w:rsidR="00000000" w:rsidRDefault="0034363A">
      <w:pPr>
        <w:pStyle w:val="Bodytext10"/>
        <w:framePr w:w="5952" w:h="5364" w:hRule="exact" w:wrap="none" w:vAnchor="page" w:hAnchor="page" w:x="55" w:y="3396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et cela une fois pour</w:t>
      </w:r>
      <w:r>
        <w:rPr>
          <w:rStyle w:val="Bodytext1"/>
          <w:color w:val="000000"/>
        </w:rPr>
        <w:t xml:space="preserve"> toutes, il y a deux mille ans.</w:t>
      </w:r>
    </w:p>
    <w:p w14:paraId="6F87C5B3" w14:textId="77777777" w:rsidR="00000000" w:rsidRDefault="0034363A">
      <w:pPr>
        <w:pStyle w:val="Bodytext10"/>
        <w:framePr w:w="5952" w:h="5364" w:hRule="exact" w:wrap="none" w:vAnchor="page" w:hAnchor="page" w:x="55" w:y="3396"/>
        <w:spacing w:line="216" w:lineRule="auto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dire qu’il y a encore aujourd’hui des gens qui</w:t>
      </w:r>
    </w:p>
    <w:p w14:paraId="46B86115" w14:textId="77777777" w:rsidR="00000000" w:rsidRDefault="0034363A">
      <w:pPr>
        <w:pStyle w:val="Bodytext10"/>
        <w:framePr w:w="5952" w:h="5364" w:hRule="exact" w:wrap="none" w:vAnchor="page" w:hAnchor="page" w:x="55" w:y="33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 prétendent que Jésus n’est pas réellement mort sur la</w:t>
      </w:r>
    </w:p>
    <w:p w14:paraId="2A71429D" w14:textId="77777777" w:rsidR="00000000" w:rsidRDefault="0034363A">
      <w:pPr>
        <w:pStyle w:val="Bodytext10"/>
        <w:framePr w:w="5952" w:h="5364" w:hRule="exact" w:wrap="none" w:vAnchor="page" w:hAnchor="page" w:x="55" w:y="3396"/>
        <w:spacing w:line="21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! Ils veulent faire croire qu’il s’est simplement</w:t>
      </w:r>
    </w:p>
    <w:p w14:paraId="56154EA9" w14:textId="77777777" w:rsidR="00000000" w:rsidRDefault="0034363A">
      <w:pPr>
        <w:pStyle w:val="Bodytext10"/>
        <w:framePr w:w="5952" w:h="5364" w:hRule="exact" w:wrap="none" w:vAnchor="page" w:hAnchor="page" w:x="55" w:y="3396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évanoui et qu’une fois enterré dans le tombeau, il est</w:t>
      </w:r>
    </w:p>
    <w:p w14:paraId="0A778A21" w14:textId="77777777" w:rsidR="00000000" w:rsidRDefault="0034363A">
      <w:pPr>
        <w:pStyle w:val="Bodytext10"/>
        <w:framePr w:w="5952" w:h="5364" w:hRule="exact" w:wrap="none" w:vAnchor="page" w:hAnchor="page" w:x="55" w:y="3396"/>
        <w:spacing w:line="21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revenu </w:t>
      </w:r>
      <w:r>
        <w:rPr>
          <w:rStyle w:val="Bodytext1"/>
          <w:color w:val="000000"/>
        </w:rPr>
        <w:t>à lui et en est sorti... tout seul ! Il est vrai que</w:t>
      </w:r>
    </w:p>
    <w:p w14:paraId="26FADA93" w14:textId="77777777" w:rsidR="00000000" w:rsidRDefault="0034363A">
      <w:pPr>
        <w:pStyle w:val="Bodytext10"/>
        <w:framePr w:w="5952" w:h="5364" w:hRule="exact" w:wrap="none" w:vAnchor="page" w:hAnchor="page" w:x="55" w:y="3396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Juifs ensevelissaient leurs morts — quand ils le</w:t>
      </w:r>
    </w:p>
    <w:p w14:paraId="009FF0EE" w14:textId="77777777" w:rsidR="00000000" w:rsidRDefault="0034363A">
      <w:pPr>
        <w:pStyle w:val="Bodytext10"/>
        <w:framePr w:w="5952" w:h="5364" w:hRule="exact" w:wrap="none" w:vAnchor="page" w:hAnchor="page" w:x="55" w:y="3396"/>
        <w:spacing w:line="21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pouvaient — dans une caverne plutôt que sous la</w:t>
      </w:r>
    </w:p>
    <w:p w14:paraId="12EA7E6E" w14:textId="77777777" w:rsidR="00000000" w:rsidRDefault="0034363A">
      <w:pPr>
        <w:pStyle w:val="Bodytext10"/>
        <w:framePr w:w="5952" w:h="5364" w:hRule="exact" w:wrap="none" w:vAnchor="page" w:hAnchor="page" w:x="55" w:y="3396"/>
        <w:spacing w:line="21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terre. Mais ceux qui disent que Jésus n’était pas mort</w:t>
      </w:r>
    </w:p>
    <w:p w14:paraId="4900FCA1" w14:textId="77777777" w:rsidR="00000000" w:rsidRDefault="0034363A">
      <w:pPr>
        <w:pStyle w:val="Bodytext10"/>
        <w:framePr w:w="5952" w:h="5364" w:hRule="exact" w:wrap="none" w:vAnchor="page" w:hAnchor="page" w:x="55" w:y="3396"/>
        <w:spacing w:line="21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oublient deux faits bien établis :</w:t>
      </w:r>
    </w:p>
    <w:p w14:paraId="45E89A72" w14:textId="77777777" w:rsidR="00000000" w:rsidRDefault="0034363A">
      <w:pPr>
        <w:pStyle w:val="Bodytext10"/>
        <w:framePr w:w="5952" w:h="5364" w:hRule="exact" w:wrap="none" w:vAnchor="page" w:hAnchor="page" w:x="55" w:y="3396"/>
        <w:spacing w:line="221" w:lineRule="auto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- 1°) </w:t>
      </w:r>
      <w:r>
        <w:rPr>
          <w:rStyle w:val="Bodytext1"/>
          <w:i/>
          <w:iCs/>
          <w:color w:val="000000"/>
        </w:rPr>
        <w:t xml:space="preserve">Jésus </w:t>
      </w:r>
      <w:r>
        <w:rPr>
          <w:rStyle w:val="Bodytext1"/>
          <w:i/>
          <w:iCs/>
          <w:color w:val="000000"/>
        </w:rPr>
        <w:t>a perdu tout son sang.</w:t>
      </w:r>
      <w:r>
        <w:rPr>
          <w:rStyle w:val="Bodytext1"/>
          <w:color w:val="000000"/>
        </w:rPr>
        <w:t xml:space="preserve"> L’ofïicier romain</w:t>
      </w:r>
    </w:p>
    <w:p w14:paraId="0779E36E" w14:textId="77777777" w:rsidR="00000000" w:rsidRDefault="0034363A">
      <w:pPr>
        <w:pStyle w:val="Bodytext10"/>
        <w:framePr w:w="5952" w:h="5364" w:hRule="exact" w:wrap="none" w:vAnchor="page" w:hAnchor="page" w:x="55" w:y="3396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était de garde a vérifié que Jésus était réellement</w:t>
      </w:r>
    </w:p>
    <w:p w14:paraId="6A16A888" w14:textId="77777777" w:rsidR="00000000" w:rsidRDefault="0034363A">
      <w:pPr>
        <w:pStyle w:val="Bodytext10"/>
        <w:framePr w:w="5952" w:h="5364" w:hRule="exact" w:wrap="none" w:vAnchor="page" w:hAnchor="page" w:x="55" w:y="3396"/>
        <w:spacing w:line="21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; pour éliminer toute possibilité de doute, il a</w:t>
      </w:r>
    </w:p>
    <w:p w14:paraId="024C64BE" w14:textId="77777777" w:rsidR="00000000" w:rsidRDefault="0034363A">
      <w:pPr>
        <w:pStyle w:val="Bodytext10"/>
        <w:framePr w:w="5952" w:h="5364" w:hRule="exact" w:wrap="none" w:vAnchor="page" w:hAnchor="page" w:x="55" w:y="3396"/>
        <w:spacing w:line="21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permis que l’un de ses soldats perce, avec sa lance, le</w:t>
      </w:r>
    </w:p>
    <w:p w14:paraId="47C17FC0" w14:textId="77777777" w:rsidR="00000000" w:rsidRDefault="0034363A">
      <w:pPr>
        <w:pStyle w:val="Bodytext10"/>
        <w:framePr w:w="5952" w:h="5364" w:hRule="exact" w:wrap="none" w:vAnchor="page" w:hAnchor="page" w:x="55" w:y="3396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 de Jésus en croix. Ce coup profond a dû tota</w:t>
      </w:r>
      <w:r>
        <w:rPr>
          <w:rStyle w:val="Bodytext1"/>
          <w:color w:val="000000"/>
        </w:rPr>
        <w:t>le</w:t>
      </w:r>
      <w:r>
        <w:rPr>
          <w:rStyle w:val="Bodytext1"/>
          <w:color w:val="000000"/>
        </w:rPr>
        <w:softHyphen/>
      </w:r>
    </w:p>
    <w:p w14:paraId="654EC177" w14:textId="77777777" w:rsidR="00000000" w:rsidRDefault="0034363A">
      <w:pPr>
        <w:pStyle w:val="Bodytext10"/>
        <w:framePr w:w="5952" w:h="5364" w:hRule="exact" w:wrap="none" w:vAnchor="page" w:hAnchor="page" w:x="55" w:y="3396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détruire un ou plusieurs organes vitaux du corps</w:t>
      </w:r>
    </w:p>
    <w:p w14:paraId="1960E579" w14:textId="77777777" w:rsidR="00000000" w:rsidRDefault="0034363A">
      <w:pPr>
        <w:pStyle w:val="Bodytext10"/>
        <w:framePr w:w="5952" w:h="5364" w:hRule="exact" w:wrap="none" w:vAnchor="page" w:hAnchor="page" w:x="55" w:y="3396"/>
        <w:spacing w:line="21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 outre a répandu sur la terre pratiquement la</w:t>
      </w:r>
    </w:p>
    <w:p w14:paraId="3550145F" w14:textId="77777777" w:rsidR="00000000" w:rsidRDefault="0034363A">
      <w:pPr>
        <w:pStyle w:val="Bodytext10"/>
        <w:framePr w:w="5952" w:h="5364" w:hRule="exact" w:wrap="none" w:vAnchor="page" w:hAnchor="page" w:x="55" w:y="3396"/>
        <w:spacing w:line="21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totalité du sang qui lui restait. Le fait que ce sang fut</w:t>
      </w:r>
    </w:p>
    <w:p w14:paraId="5C2A49F1" w14:textId="77777777" w:rsidR="00000000" w:rsidRDefault="0034363A">
      <w:pPr>
        <w:pStyle w:val="Bodytext10"/>
        <w:framePr w:w="5952" w:h="5364" w:hRule="exact" w:wrap="none" w:vAnchor="page" w:hAnchor="page" w:x="55" w:y="3396"/>
        <w:spacing w:line="21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mêlé d’eau constitue, selon l’avis de beaucoup de</w:t>
      </w:r>
    </w:p>
    <w:p w14:paraId="5D637CB0" w14:textId="77777777" w:rsidR="00000000" w:rsidRDefault="0034363A">
      <w:pPr>
        <w:pStyle w:val="Headerorfooter10"/>
        <w:framePr w:wrap="none" w:vAnchor="page" w:hAnchor="page" w:x="865" w:y="8898"/>
        <w:rPr>
          <w:sz w:val="24"/>
          <w:szCs w:val="24"/>
        </w:rPr>
      </w:pPr>
      <w:r>
        <w:rPr>
          <w:rStyle w:val="Headerorfooter1"/>
          <w:color w:val="000000"/>
        </w:rPr>
        <w:t>32</w:t>
      </w:r>
    </w:p>
    <w:p w14:paraId="4CB3597B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7CB2F4" w14:textId="77777777" w:rsidR="00000000" w:rsidRDefault="0034363A">
      <w:pPr>
        <w:pStyle w:val="Bodytext10"/>
        <w:framePr w:w="5952" w:h="7902" w:hRule="exact" w:wrap="none" w:vAnchor="page" w:hAnchor="page" w:x="55" w:y="744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mé</w:t>
      </w:r>
      <w:r>
        <w:rPr>
          <w:rStyle w:val="Bodytext1"/>
          <w:color w:val="000000"/>
        </w:rPr>
        <w:t>decins, une preuve irréfutable de la mort de Jésus-</w:t>
      </w:r>
    </w:p>
    <w:p w14:paraId="25EA0A5E" w14:textId="77777777" w:rsidR="00000000" w:rsidRDefault="0034363A">
      <w:pPr>
        <w:pStyle w:val="Bodytext10"/>
        <w:framePr w:w="5952" w:h="7902" w:hRule="exact" w:wrap="none" w:vAnchor="page" w:hAnchor="page" w:x="55" w:y="744"/>
        <w:spacing w:line="20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</w:t>
      </w:r>
    </w:p>
    <w:p w14:paraId="1E9C75D1" w14:textId="77777777" w:rsidR="00000000" w:rsidRDefault="0034363A">
      <w:pPr>
        <w:pStyle w:val="Bodytext10"/>
        <w:framePr w:w="5952" w:h="7902" w:hRule="exact" w:wrap="none" w:vAnchor="page" w:hAnchor="page" w:x="55" w:y="744"/>
        <w:spacing w:line="22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parle beaucoup du sang de Christ. C’est</w:t>
      </w:r>
    </w:p>
    <w:p w14:paraId="73609935" w14:textId="77777777" w:rsidR="00000000" w:rsidRDefault="0034363A">
      <w:pPr>
        <w:pStyle w:val="Bodytext10"/>
        <w:framePr w:w="5952" w:h="7902" w:hRule="exact" w:wrap="none" w:vAnchor="page" w:hAnchor="page" w:x="55" w:y="74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ce sang que nous obtenons le pardon de nos pé</w:t>
      </w:r>
      <w:r>
        <w:rPr>
          <w:rStyle w:val="Bodytext1"/>
          <w:color w:val="000000"/>
        </w:rPr>
        <w:softHyphen/>
      </w:r>
    </w:p>
    <w:p w14:paraId="5BE26EA1" w14:textId="77777777" w:rsidR="00000000" w:rsidRDefault="0034363A">
      <w:pPr>
        <w:pStyle w:val="Bodytext10"/>
        <w:framePr w:w="5952" w:h="7902" w:hRule="exact" w:wrap="none" w:vAnchor="page" w:hAnchor="page" w:x="55" w:y="74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chés et que nous pouvons être réconciliés avec Dieu.</w:t>
      </w:r>
    </w:p>
    <w:p w14:paraId="18BAF161" w14:textId="77777777" w:rsidR="00000000" w:rsidRDefault="0034363A">
      <w:pPr>
        <w:pStyle w:val="Bodytext10"/>
        <w:framePr w:w="5952" w:h="7902" w:hRule="exact" w:wrap="none" w:vAnchor="page" w:hAnchor="page" w:x="55" w:y="74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Pourquoi le sang?</w:t>
      </w:r>
      <w:r>
        <w:rPr>
          <w:rStyle w:val="Bodytext1"/>
          <w:color w:val="000000"/>
        </w:rPr>
        <w:t xml:space="preserve"> Parce que le sang versé d</w:t>
      </w:r>
      <w:r>
        <w:rPr>
          <w:rStyle w:val="Bodytext1"/>
          <w:color w:val="000000"/>
        </w:rPr>
        <w:t>e Christ</w:t>
      </w:r>
    </w:p>
    <w:p w14:paraId="56CAD660" w14:textId="77777777" w:rsidR="00000000" w:rsidRDefault="0034363A">
      <w:pPr>
        <w:pStyle w:val="Bodytext10"/>
        <w:framePr w:w="5952" w:h="7902" w:hRule="exact" w:wrap="none" w:vAnchor="page" w:hAnchor="page" w:x="55" w:y="74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le signe incontestable de sa mort ; c’est la preuve</w:t>
      </w:r>
    </w:p>
    <w:p w14:paraId="3E8F0D4C" w14:textId="77777777" w:rsidR="00000000" w:rsidRDefault="0034363A">
      <w:pPr>
        <w:pStyle w:val="Bodytext10"/>
        <w:framePr w:w="5952" w:h="7902" w:hRule="exact" w:wrap="none" w:vAnchor="page" w:hAnchor="page" w:x="55" w:y="74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Jésus a réellement donné sa vie pour nos péchés,</w:t>
      </w:r>
    </w:p>
    <w:p w14:paraId="10FDF015" w14:textId="77777777" w:rsidR="00000000" w:rsidRDefault="0034363A">
      <w:pPr>
        <w:pStyle w:val="Bodytext10"/>
        <w:framePr w:w="5952" w:h="7902" w:hRule="exact" w:wrap="none" w:vAnchor="page" w:hAnchor="page" w:x="55" w:y="74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n’a pas seulement perdu conscience pour revenir</w:t>
      </w:r>
    </w:p>
    <w:p w14:paraId="78F01670" w14:textId="77777777" w:rsidR="00000000" w:rsidRDefault="0034363A">
      <w:pPr>
        <w:pStyle w:val="Bodytext10"/>
        <w:framePr w:w="5952" w:h="7902" w:hRule="exact" w:wrap="none" w:vAnchor="page" w:hAnchor="page" w:x="55" w:y="74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lui quelques heures après. Un Sauveur simplement</w:t>
      </w:r>
    </w:p>
    <w:p w14:paraId="2D99CB76" w14:textId="77777777" w:rsidR="00000000" w:rsidRDefault="0034363A">
      <w:pPr>
        <w:pStyle w:val="Bodytext10"/>
        <w:framePr w:w="5952" w:h="7902" w:hRule="exact" w:wrap="none" w:vAnchor="page" w:hAnchor="page" w:x="55" w:y="74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é</w:t>
      </w:r>
      <w:r>
        <w:rPr>
          <w:rStyle w:val="Bodytext1"/>
          <w:color w:val="000000"/>
        </w:rPr>
        <w:t>vanoui ne peut sauver personne. Mais un Sauveur</w:t>
      </w:r>
    </w:p>
    <w:p w14:paraId="001F429E" w14:textId="77777777" w:rsidR="00000000" w:rsidRDefault="0034363A">
      <w:pPr>
        <w:pStyle w:val="Bodytext10"/>
        <w:framePr w:w="5952" w:h="7902" w:hRule="exact" w:wrap="none" w:vAnchor="page" w:hAnchor="page" w:x="55" w:y="74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meurt à notre place nous libère à jamais de la</w:t>
      </w:r>
    </w:p>
    <w:p w14:paraId="4A4B4538" w14:textId="77777777" w:rsidR="00000000" w:rsidRDefault="0034363A">
      <w:pPr>
        <w:pStyle w:val="Bodytext10"/>
        <w:framePr w:w="5952" w:h="7902" w:hRule="exact" w:wrap="none" w:vAnchor="page" w:hAnchor="page" w:x="55" w:y="74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condamnation en enfer que méritent nos péchés.</w:t>
      </w:r>
    </w:p>
    <w:p w14:paraId="44AB5A6C" w14:textId="77777777" w:rsidR="00000000" w:rsidRDefault="0034363A">
      <w:pPr>
        <w:pStyle w:val="Bodytext10"/>
        <w:framePr w:w="5952" w:h="7902" w:hRule="exact" w:wrap="none" w:vAnchor="page" w:hAnchor="page" w:x="55" w:y="744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qui avait été torturé des heures durant,</w:t>
      </w:r>
    </w:p>
    <w:p w14:paraId="7CB8CABB" w14:textId="77777777" w:rsidR="00000000" w:rsidRDefault="0034363A">
      <w:pPr>
        <w:pStyle w:val="Bodytext10"/>
        <w:framePr w:w="5952" w:h="7902" w:hRule="exact" w:wrap="none" w:vAnchor="page" w:hAnchor="page" w:x="55" w:y="74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fois flagellé et ensuite cloué sur une croix</w:t>
      </w:r>
    </w:p>
    <w:p w14:paraId="58465E8B" w14:textId="77777777" w:rsidR="00000000" w:rsidRDefault="0034363A">
      <w:pPr>
        <w:pStyle w:val="Bodytext10"/>
        <w:framePr w:w="5952" w:h="7902" w:hRule="exact" w:wrap="none" w:vAnchor="page" w:hAnchor="page" w:x="55" w:y="74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</w:t>
      </w:r>
      <w:r>
        <w:rPr>
          <w:rStyle w:val="Bodytext1"/>
          <w:color w:val="000000"/>
        </w:rPr>
        <w:t>nt sept ou huit heures, qui a alors perdu le res</w:t>
      </w:r>
      <w:r>
        <w:rPr>
          <w:rStyle w:val="Bodytext1"/>
          <w:color w:val="000000"/>
        </w:rPr>
        <w:softHyphen/>
      </w:r>
    </w:p>
    <w:p w14:paraId="1EA5E905" w14:textId="77777777" w:rsidR="00000000" w:rsidRDefault="0034363A">
      <w:pPr>
        <w:pStyle w:val="Bodytext10"/>
        <w:framePr w:w="5952" w:h="7902" w:hRule="exact" w:wrap="none" w:vAnchor="page" w:hAnchor="page" w:x="55" w:y="74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de son sang et qui, après tout cela, est resté dans</w:t>
      </w:r>
    </w:p>
    <w:p w14:paraId="5DE91538" w14:textId="77777777" w:rsidR="00000000" w:rsidRDefault="0034363A">
      <w:pPr>
        <w:pStyle w:val="Bodytext10"/>
        <w:framePr w:w="5952" w:h="7902" w:hRule="exact" w:wrap="none" w:vAnchor="page" w:hAnchor="page" w:x="55" w:y="74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tombeau du vendredi soir au dimanche matin, com</w:t>
      </w:r>
      <w:r>
        <w:rPr>
          <w:rStyle w:val="Bodytext1"/>
          <w:color w:val="000000"/>
        </w:rPr>
        <w:softHyphen/>
      </w:r>
    </w:p>
    <w:p w14:paraId="51DFEC38" w14:textId="77777777" w:rsidR="00000000" w:rsidRDefault="0034363A">
      <w:pPr>
        <w:pStyle w:val="Bodytext10"/>
        <w:framePr w:w="5952" w:h="7902" w:hRule="exact" w:wrap="none" w:vAnchor="page" w:hAnchor="page" w:x="55" w:y="74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pouvait-il encore être en vie ? Non, Jésus est</w:t>
      </w:r>
    </w:p>
    <w:p w14:paraId="1676093F" w14:textId="77777777" w:rsidR="00000000" w:rsidRDefault="0034363A">
      <w:pPr>
        <w:pStyle w:val="Bodytext10"/>
        <w:framePr w:w="5952" w:h="7902" w:hRule="exact" w:wrap="none" w:vAnchor="page" w:hAnchor="page" w:x="55" w:y="74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 passé par la mort.</w:t>
      </w:r>
    </w:p>
    <w:p w14:paraId="494D74C0" w14:textId="77777777" w:rsidR="00000000" w:rsidRDefault="0034363A">
      <w:pPr>
        <w:pStyle w:val="Bodytext10"/>
        <w:framePr w:w="5952" w:h="7902" w:hRule="exact" w:wrap="none" w:vAnchor="page" w:hAnchor="page" w:x="55" w:y="744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- 2°) </w:t>
      </w:r>
      <w:r>
        <w:rPr>
          <w:rStyle w:val="Bodytext1"/>
          <w:i/>
          <w:iCs/>
          <w:color w:val="000000"/>
        </w:rPr>
        <w:t>Jésus a été</w:t>
      </w:r>
      <w:r>
        <w:rPr>
          <w:rStyle w:val="Bodytext1"/>
          <w:i/>
          <w:iCs/>
          <w:color w:val="000000"/>
        </w:rPr>
        <w:t xml:space="preserve"> enseveli.</w:t>
      </w:r>
      <w:r>
        <w:rPr>
          <w:rStyle w:val="Bodytext1"/>
          <w:color w:val="000000"/>
        </w:rPr>
        <w:t xml:space="preserve"> On prétend (combien l’in</w:t>
      </w:r>
      <w:r>
        <w:rPr>
          <w:rStyle w:val="Bodytext1"/>
          <w:color w:val="000000"/>
        </w:rPr>
        <w:softHyphen/>
      </w:r>
    </w:p>
    <w:p w14:paraId="3B84D2CD" w14:textId="77777777" w:rsidR="00000000" w:rsidRDefault="0034363A">
      <w:pPr>
        <w:pStyle w:val="Bodytext10"/>
        <w:framePr w:w="5952" w:h="7902" w:hRule="exact" w:wrap="none" w:vAnchor="page" w:hAnchor="page" w:x="55" w:y="74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crédulité est crédule ! ) que malgré tout cela Jésus</w:t>
      </w:r>
    </w:p>
    <w:p w14:paraId="7197CF45" w14:textId="77777777" w:rsidR="00000000" w:rsidRDefault="0034363A">
      <w:pPr>
        <w:pStyle w:val="Bodytext10"/>
        <w:framePr w:w="5952" w:h="7902" w:hRule="exact" w:wrap="none" w:vAnchor="page" w:hAnchor="page" w:x="55" w:y="74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n’était pas mort, qu’il a pu se lever et qu’il a eu la</w:t>
      </w:r>
    </w:p>
    <w:p w14:paraId="67F7913C" w14:textId="77777777" w:rsidR="00000000" w:rsidRDefault="0034363A">
      <w:pPr>
        <w:pStyle w:val="Bodytext10"/>
        <w:framePr w:w="5952" w:h="7902" w:hRule="exact" w:wrap="none" w:vAnchor="page" w:hAnchor="page" w:x="55" w:y="74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de sortir de son propre tombeau. Mais on ne</w:t>
      </w:r>
    </w:p>
    <w:p w14:paraId="1F8B9EB7" w14:textId="77777777" w:rsidR="00000000" w:rsidRDefault="0034363A">
      <w:pPr>
        <w:pStyle w:val="Bodytext10"/>
        <w:framePr w:w="5952" w:h="7902" w:hRule="exact" w:wrap="none" w:vAnchor="page" w:hAnchor="page" w:x="55" w:y="74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tient pas suffisamment compte</w:t>
      </w:r>
      <w:r>
        <w:rPr>
          <w:rStyle w:val="Bodytext1"/>
          <w:color w:val="000000"/>
        </w:rPr>
        <w:t xml:space="preserve"> des faits : il est écrit</w:t>
      </w:r>
    </w:p>
    <w:p w14:paraId="4A5485E2" w14:textId="77777777" w:rsidR="00000000" w:rsidRDefault="0034363A">
      <w:pPr>
        <w:pStyle w:val="Bodytext10"/>
        <w:framePr w:w="5952" w:h="7902" w:hRule="exact" w:wrap="none" w:vAnchor="page" w:hAnchor="page" w:x="55" w:y="74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textuellement que non seulement le corps mais la tête</w:t>
      </w:r>
    </w:p>
    <w:p w14:paraId="27A0F9CF" w14:textId="77777777" w:rsidR="00000000" w:rsidRDefault="0034363A">
      <w:pPr>
        <w:pStyle w:val="Bodytext10"/>
        <w:framePr w:w="5952" w:h="7902" w:hRule="exact" w:wrap="none" w:vAnchor="page" w:hAnchor="page" w:x="55" w:y="74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de Jésus furent enveloppés de linceuls qui</w:t>
      </w:r>
    </w:p>
    <w:p w14:paraId="659C3158" w14:textId="77777777" w:rsidR="00000000" w:rsidRDefault="0034363A">
      <w:pPr>
        <w:pStyle w:val="Bodytext10"/>
        <w:framePr w:w="5952" w:h="7902" w:hRule="exact" w:wrap="none" w:vAnchor="page" w:hAnchor="page" w:x="55" w:y="74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l’auraient totalement empêché de respirer, même s’il</w:t>
      </w:r>
    </w:p>
    <w:p w14:paraId="341DF12F" w14:textId="77777777" w:rsidR="00000000" w:rsidRDefault="0034363A">
      <w:pPr>
        <w:pStyle w:val="Bodytext10"/>
        <w:framePr w:w="5952" w:h="7902" w:hRule="exact" w:wrap="none" w:vAnchor="page" w:hAnchor="page" w:x="55" w:y="74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n’avait été que dans le coma. Le texte ajoute que les</w:t>
      </w:r>
    </w:p>
    <w:p w14:paraId="7BBA6758" w14:textId="77777777" w:rsidR="00000000" w:rsidRDefault="0034363A">
      <w:pPr>
        <w:pStyle w:val="Bodytext10"/>
        <w:framePr w:w="5952" w:h="7902" w:hRule="exact" w:wrap="none" w:vAnchor="page" w:hAnchor="page" w:x="55" w:y="744"/>
        <w:spacing w:line="20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amis qui l’ensevelir</w:t>
      </w:r>
      <w:r>
        <w:rPr>
          <w:rStyle w:val="Bodytext1"/>
          <w:color w:val="000000"/>
        </w:rPr>
        <w:t>ent y ajoutèrent environ cinquante</w:t>
      </w:r>
    </w:p>
    <w:p w14:paraId="391BA1EA" w14:textId="77777777" w:rsidR="00000000" w:rsidRDefault="0034363A">
      <w:pPr>
        <w:pStyle w:val="Bodytext10"/>
        <w:framePr w:w="5952" w:h="7902" w:hRule="exact" w:wrap="none" w:vAnchor="page" w:hAnchor="page" w:x="55" w:y="74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kilos d’aromates. Ce poids écrasant aurait également</w:t>
      </w:r>
    </w:p>
    <w:p w14:paraId="741F6D17" w14:textId="77777777" w:rsidR="00000000" w:rsidRDefault="0034363A">
      <w:pPr>
        <w:pStyle w:val="Bodytext10"/>
        <w:framePr w:w="5952" w:h="7902" w:hRule="exact" w:wrap="none" w:vAnchor="page" w:hAnchor="page" w:x="55" w:y="744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rendu toute respiration impossible.</w:t>
      </w:r>
    </w:p>
    <w:p w14:paraId="74A8F873" w14:textId="77777777" w:rsidR="00000000" w:rsidRDefault="0034363A">
      <w:pPr>
        <w:pStyle w:val="Bodytext10"/>
        <w:framePr w:w="5952" w:h="7902" w:hRule="exact" w:wrap="none" w:vAnchor="page" w:hAnchor="page" w:x="55" w:y="744"/>
        <w:spacing w:line="204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Outre cela, le genre de tombeau employé par les</w:t>
      </w:r>
    </w:p>
    <w:p w14:paraId="11503F9A" w14:textId="77777777" w:rsidR="00000000" w:rsidRDefault="0034363A">
      <w:pPr>
        <w:pStyle w:val="Bodytext10"/>
        <w:framePr w:w="5952" w:h="7902" w:hRule="exact" w:wrap="none" w:vAnchor="page" w:hAnchor="page" w:x="55" w:y="74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Juifs à l’époque ne pouvait pas être ouvert de l’inté-</w:t>
      </w:r>
    </w:p>
    <w:p w14:paraId="4EA4B91B" w14:textId="77777777" w:rsidR="00000000" w:rsidRDefault="0034363A">
      <w:pPr>
        <w:pStyle w:val="Headerorfooter10"/>
        <w:framePr w:wrap="none" w:vAnchor="page" w:hAnchor="page" w:x="5407" w:y="8778"/>
        <w:rPr>
          <w:sz w:val="24"/>
          <w:szCs w:val="24"/>
        </w:rPr>
      </w:pPr>
      <w:r>
        <w:rPr>
          <w:rStyle w:val="Headerorfooter1"/>
          <w:color w:val="000000"/>
        </w:rPr>
        <w:t>33</w:t>
      </w:r>
    </w:p>
    <w:p w14:paraId="205E2990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6D2A3D" w14:textId="7DC3FB91" w:rsidR="00000000" w:rsidRDefault="00257D10">
      <w:pPr>
        <w:pStyle w:val="Bodytext10"/>
        <w:framePr w:w="5952" w:h="7464" w:hRule="exact" w:wrap="none" w:vAnchor="page" w:hAnchor="page" w:x="55" w:y="744"/>
        <w:ind w:firstLine="76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67F073E" wp14:editId="4151E4D1">
                <wp:simplePos x="0" y="0"/>
                <wp:positionH relativeFrom="page">
                  <wp:posOffset>537210</wp:posOffset>
                </wp:positionH>
                <wp:positionV relativeFrom="page">
                  <wp:posOffset>5268595</wp:posOffset>
                </wp:positionV>
                <wp:extent cx="674370" cy="0"/>
                <wp:effectExtent l="13335" t="10795" r="7620" b="825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2598F" id="AutoShape 10" o:spid="_x0000_s1026" type="#_x0000_t32" style="position:absolute;margin-left:42.3pt;margin-top:414.85pt;width:53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34363A">
        <w:rPr>
          <w:rStyle w:val="Bodytext1"/>
          <w:color w:val="000000"/>
        </w:rPr>
        <w:t>rieur. Il était fermé par une très grosse pierre en forme</w:t>
      </w:r>
    </w:p>
    <w:p w14:paraId="11FA5774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de roue que cinq femmes ne pouvaient pas bouger,</w:t>
      </w:r>
    </w:p>
    <w:p w14:paraId="4BF9C931" w14:textId="77777777" w:rsidR="00000000" w:rsidRDefault="0034363A">
      <w:pPr>
        <w:pStyle w:val="Bodytext10"/>
        <w:framePr w:w="5952" w:h="7464" w:hRule="exact" w:wrap="none" w:vAnchor="page" w:hAnchor="page" w:x="55" w:y="744"/>
        <w:spacing w:line="216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même de l’extérieur.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En plus, l’entrée du tombeau</w:t>
      </w:r>
    </w:p>
    <w:p w14:paraId="48A844A7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 xml:space="preserve">avait été </w:t>
      </w:r>
      <w:r>
        <w:rPr>
          <w:rStyle w:val="Bodytext1"/>
          <w:i/>
          <w:iCs/>
          <w:color w:val="000000"/>
        </w:rPr>
        <w:t>scellée</w:t>
      </w:r>
      <w:r>
        <w:rPr>
          <w:rStyle w:val="Bodytext1"/>
          <w:color w:val="000000"/>
        </w:rPr>
        <w:t xml:space="preserve"> par les autorités qui avaient égale</w:t>
      </w:r>
      <w:r>
        <w:rPr>
          <w:rStyle w:val="Bodytext1"/>
          <w:color w:val="000000"/>
        </w:rPr>
        <w:softHyphen/>
      </w:r>
    </w:p>
    <w:p w14:paraId="7A5E8B10" w14:textId="77777777" w:rsidR="00000000" w:rsidRDefault="0034363A">
      <w:pPr>
        <w:pStyle w:val="Bodytext10"/>
        <w:framePr w:w="5952" w:h="7464" w:hRule="exact" w:wrap="none" w:vAnchor="page" w:hAnchor="page" w:x="55" w:y="744"/>
        <w:spacing w:line="216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ment é</w:t>
      </w:r>
      <w:r>
        <w:rPr>
          <w:rStyle w:val="Bodytext1"/>
          <w:color w:val="000000"/>
        </w:rPr>
        <w:t>tabli une garde militaire officielle. Et pourtant !</w:t>
      </w:r>
    </w:p>
    <w:p w14:paraId="1809E132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quand les femmes sont arrivées au tombeau le diman</w:t>
      </w:r>
      <w:r>
        <w:rPr>
          <w:rStyle w:val="Bodytext1"/>
          <w:color w:val="000000"/>
        </w:rPr>
        <w:softHyphen/>
      </w:r>
    </w:p>
    <w:p w14:paraId="4E1102B8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che matin, la pierre était déjà ôtée et cela malgré les</w:t>
      </w:r>
    </w:p>
    <w:p w14:paraId="7DA23896" w14:textId="77777777" w:rsidR="00000000" w:rsidRDefault="0034363A">
      <w:pPr>
        <w:pStyle w:val="Bodytext10"/>
        <w:framePr w:w="5952" w:h="7464" w:hRule="exact" w:wrap="none" w:vAnchor="page" w:hAnchor="page" w:x="55" w:y="744"/>
        <w:spacing w:line="216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gardes juive et romaine qui avaient reçu l’ordre de</w:t>
      </w:r>
    </w:p>
    <w:p w14:paraId="5361DA56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veiller sur le tombeau, de</w:t>
      </w:r>
      <w:r>
        <w:rPr>
          <w:rStyle w:val="Bodytext1"/>
          <w:color w:val="000000"/>
        </w:rPr>
        <w:t xml:space="preserve"> peur que le corps ne fût</w:t>
      </w:r>
    </w:p>
    <w:p w14:paraId="6C01FB38" w14:textId="77777777" w:rsidR="00000000" w:rsidRDefault="0034363A">
      <w:pPr>
        <w:pStyle w:val="Bodytext10"/>
        <w:framePr w:w="5952" w:h="7464" w:hRule="exact" w:wrap="none" w:vAnchor="page" w:hAnchor="page" w:x="55" w:y="744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dérobé.</w:t>
      </w:r>
    </w:p>
    <w:p w14:paraId="230F755A" w14:textId="77777777" w:rsidR="00000000" w:rsidRDefault="0034363A">
      <w:pPr>
        <w:pStyle w:val="Bodytext10"/>
        <w:framePr w:w="5952" w:h="7464" w:hRule="exact" w:wrap="none" w:vAnchor="page" w:hAnchor="page" w:x="55" w:y="744"/>
        <w:spacing w:line="192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prétendent que cet homme, torturé jusqu’à</w:t>
      </w:r>
    </w:p>
    <w:p w14:paraId="2315C7A7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la mort, ayant perdu son sang, privé ensuite d’oxygène</w:t>
      </w:r>
    </w:p>
    <w:p w14:paraId="15990FDD" w14:textId="77777777" w:rsidR="00000000" w:rsidRDefault="0034363A">
      <w:pPr>
        <w:pStyle w:val="Bodytext10"/>
        <w:framePr w:w="5952" w:h="7464" w:hRule="exact" w:wrap="none" w:vAnchor="page" w:hAnchor="page" w:x="55" w:y="744"/>
        <w:spacing w:line="216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dans le sépulcre, a pu se lever et ensuite pousser tout</w:t>
      </w:r>
    </w:p>
    <w:p w14:paraId="2C023B9F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seul la grosse pierre qui bloquait l’ouverture du tom</w:t>
      </w:r>
      <w:r>
        <w:rPr>
          <w:rStyle w:val="Bodytext1"/>
          <w:color w:val="000000"/>
        </w:rPr>
        <w:softHyphen/>
      </w:r>
    </w:p>
    <w:p w14:paraId="6CB60E49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beau,</w:t>
      </w:r>
      <w:r>
        <w:rPr>
          <w:rStyle w:val="Bodytext1"/>
          <w:color w:val="000000"/>
        </w:rPr>
        <w:t xml:space="preserve"> en brisant ainsi le sceau officiel, puis vaincre les</w:t>
      </w:r>
    </w:p>
    <w:p w14:paraId="1F4F0A52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soldats armés qui gardaient les lieux, marcher sur ses</w:t>
      </w:r>
    </w:p>
    <w:p w14:paraId="364BB2BF" w14:textId="77777777" w:rsidR="00000000" w:rsidRDefault="0034363A">
      <w:pPr>
        <w:pStyle w:val="Bodytext10"/>
        <w:framePr w:w="5952" w:h="7464" w:hRule="exact" w:wrap="none" w:vAnchor="page" w:hAnchor="page" w:x="55" w:y="744"/>
        <w:spacing w:line="216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pieds meurtris plusieurs centaines de mètres jusque</w:t>
      </w:r>
    </w:p>
    <w:p w14:paraId="111523C1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dans la ville sans se faire remarquer (!)... et finalement</w:t>
      </w:r>
    </w:p>
    <w:p w14:paraId="730958D6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convaincre ses amis qu’il était ress</w:t>
      </w:r>
      <w:r>
        <w:rPr>
          <w:rStyle w:val="Bodytext1"/>
          <w:color w:val="000000"/>
        </w:rPr>
        <w:t>uscité !</w:t>
      </w:r>
    </w:p>
    <w:p w14:paraId="48A1ECA6" w14:textId="77777777" w:rsidR="00000000" w:rsidRDefault="0034363A">
      <w:pPr>
        <w:pStyle w:val="Bodytext10"/>
        <w:framePr w:w="5952" w:h="7464" w:hRule="exact" w:wrap="none" w:vAnchor="page" w:hAnchor="page" w:x="55" w:y="744"/>
        <w:spacing w:line="216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tentatives pour prouver que Jésus n’est</w:t>
      </w:r>
    </w:p>
    <w:p w14:paraId="07006D28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mort échouent ; une fois examinées, elles perdent</w:t>
      </w:r>
    </w:p>
    <w:p w14:paraId="36684AA2" w14:textId="77777777" w:rsidR="00000000" w:rsidRDefault="0034363A">
      <w:pPr>
        <w:pStyle w:val="Bodytext10"/>
        <w:framePr w:w="5952" w:h="7464" w:hRule="exact" w:wrap="none" w:vAnchor="page" w:hAnchor="page" w:x="55" w:y="744"/>
        <w:spacing w:line="209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toute crédibilité.</w:t>
      </w:r>
    </w:p>
    <w:p w14:paraId="5A03FE0B" w14:textId="77777777" w:rsidR="00000000" w:rsidRDefault="0034363A">
      <w:pPr>
        <w:pStyle w:val="Bodytext10"/>
        <w:framePr w:w="5952" w:h="7464" w:hRule="exact" w:wrap="none" w:vAnchor="page" w:hAnchor="page" w:x="55" w:y="744"/>
        <w:spacing w:line="228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musulmans enseignent que Jésus n’est pas mort</w:t>
      </w:r>
    </w:p>
    <w:p w14:paraId="6635D9FD" w14:textId="77777777" w:rsidR="00000000" w:rsidRDefault="0034363A">
      <w:pPr>
        <w:pStyle w:val="Bodytext10"/>
        <w:framePr w:w="5952" w:h="7464" w:hRule="exact" w:wrap="none" w:vAnchor="page" w:hAnchor="page" w:x="55" w:y="744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« Dieu a fait crucifier un autre », un pas</w:t>
      </w:r>
      <w:r>
        <w:rPr>
          <w:rStyle w:val="Bodytext1"/>
          <w:color w:val="000000"/>
        </w:rPr>
        <w:softHyphen/>
      </w:r>
    </w:p>
    <w:p w14:paraId="3AF8B1A0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sant, à</w:t>
      </w:r>
      <w:r>
        <w:rPr>
          <w:rStyle w:val="Bodytext1"/>
          <w:color w:val="000000"/>
        </w:rPr>
        <w:t xml:space="preserve"> sa place. Mais quelle injustice de la part de</w:t>
      </w:r>
    </w:p>
    <w:p w14:paraId="71C3247C" w14:textId="77777777" w:rsidR="00000000" w:rsidRDefault="0034363A">
      <w:pPr>
        <w:pStyle w:val="Bodytext10"/>
        <w:framePr w:w="5952" w:h="7464" w:hRule="exact" w:wrap="none" w:vAnchor="page" w:hAnchor="page" w:x="55" w:y="744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de faire mettre à mort de cette façon un inno</w:t>
      </w:r>
      <w:r>
        <w:rPr>
          <w:rStyle w:val="Bodytext1"/>
          <w:color w:val="000000"/>
        </w:rPr>
        <w:softHyphen/>
      </w:r>
    </w:p>
    <w:p w14:paraId="665B8F52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cent ! Et puis ! cette supposition n’a pas le moindre</w:t>
      </w:r>
    </w:p>
    <w:p w14:paraId="61963ABE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fondement historique. Mahomet, qui a vécu 600 ans</w:t>
      </w:r>
    </w:p>
    <w:p w14:paraId="5B5871D3" w14:textId="77777777" w:rsidR="00000000" w:rsidRDefault="0034363A">
      <w:pPr>
        <w:pStyle w:val="Bodytext10"/>
        <w:framePr w:w="5952" w:h="7464" w:hRule="exact" w:wrap="none" w:vAnchor="page" w:hAnchor="page" w:x="55" w:y="744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Jésus-Christ, a incorporé cette notion dans le</w:t>
      </w:r>
    </w:p>
    <w:p w14:paraId="6B138D95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Coran (Sourate 4), mais il est évident qu’il ne connais</w:t>
      </w:r>
      <w:r>
        <w:rPr>
          <w:rStyle w:val="Bodytext1"/>
          <w:color w:val="000000"/>
        </w:rPr>
        <w:softHyphen/>
      </w:r>
    </w:p>
    <w:p w14:paraId="682B767A" w14:textId="77777777" w:rsidR="00000000" w:rsidRDefault="0034363A">
      <w:pPr>
        <w:pStyle w:val="Bodytext10"/>
        <w:framePr w:w="5952" w:h="7464" w:hRule="exact" w:wrap="none" w:vAnchor="page" w:hAnchor="page" w:x="55" w:y="744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pas les Evangiles. D’ailleurs, le Coran n’est pas</w:t>
      </w:r>
    </w:p>
    <w:p w14:paraId="666D0F25" w14:textId="77777777" w:rsidR="00000000" w:rsidRDefault="0034363A">
      <w:pPr>
        <w:pStyle w:val="Bodytext10"/>
        <w:framePr w:w="5952" w:h="7464" w:hRule="exact" w:wrap="none" w:vAnchor="page" w:hAnchor="page" w:x="55" w:y="744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 à ce sujet, car il fait dire à Dieu à un autre en-</w:t>
      </w:r>
    </w:p>
    <w:p w14:paraId="00EADCB5" w14:textId="77777777" w:rsidR="00000000" w:rsidRDefault="0034363A">
      <w:pPr>
        <w:pStyle w:val="Footnote10"/>
        <w:framePr w:wrap="none" w:vAnchor="page" w:hAnchor="page" w:x="829" w:y="8418"/>
        <w:ind w:firstLine="78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Evangile de Marc ch. 16. v. 3.</w:t>
      </w:r>
    </w:p>
    <w:p w14:paraId="4D21AC33" w14:textId="77777777" w:rsidR="00000000" w:rsidRDefault="0034363A">
      <w:pPr>
        <w:pStyle w:val="Headerorfooter10"/>
        <w:framePr w:wrap="none" w:vAnchor="page" w:hAnchor="page" w:x="829" w:y="8832"/>
        <w:rPr>
          <w:sz w:val="24"/>
          <w:szCs w:val="24"/>
        </w:rPr>
      </w:pPr>
      <w:r>
        <w:rPr>
          <w:rStyle w:val="Headerorfooter1"/>
          <w:color w:val="000000"/>
        </w:rPr>
        <w:t>34</w:t>
      </w:r>
    </w:p>
    <w:p w14:paraId="1FD7ECF5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AA3C6F" w14:textId="77777777" w:rsidR="00000000" w:rsidRDefault="0034363A">
      <w:pPr>
        <w:pStyle w:val="Bodytext10"/>
        <w:framePr w:w="5952" w:h="2106" w:hRule="exact" w:wrap="none" w:vAnchor="page" w:hAnchor="page" w:x="55" w:y="876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droit (Sourate 3) que Jésus est quand même mort. Sa</w:t>
      </w:r>
    </w:p>
    <w:p w14:paraId="52DD4876" w14:textId="77777777" w:rsidR="00000000" w:rsidRDefault="0034363A">
      <w:pPr>
        <w:pStyle w:val="Bodytext10"/>
        <w:framePr w:w="5952" w:h="2106" w:hRule="exact" w:wrap="none" w:vAnchor="page" w:hAnchor="page" w:x="55" w:y="876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prétention que le texte des Evangiles avait été corrompu</w:t>
      </w:r>
    </w:p>
    <w:p w14:paraId="0E31C46A" w14:textId="77777777" w:rsidR="00000000" w:rsidRDefault="0034363A">
      <w:pPr>
        <w:pStyle w:val="Bodytext10"/>
        <w:framePr w:w="5952" w:h="2106" w:hRule="exact" w:wrap="none" w:vAnchor="page" w:hAnchor="page" w:x="55" w:y="876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chrétiens ne tient pas debout, car ce texte exis</w:t>
      </w:r>
      <w:r>
        <w:rPr>
          <w:rStyle w:val="Bodytext1"/>
          <w:color w:val="000000"/>
        </w:rPr>
        <w:softHyphen/>
      </w:r>
    </w:p>
    <w:p w14:paraId="2648DF6A" w14:textId="77777777" w:rsidR="00000000" w:rsidRDefault="0034363A">
      <w:pPr>
        <w:pStyle w:val="Bodytext10"/>
        <w:framePr w:w="5952" w:h="2106" w:hRule="exact" w:wrap="none" w:vAnchor="page" w:hAnchor="page" w:x="55" w:y="876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tait, tel que nous l’avons, dès le début et date de plus</w:t>
      </w:r>
    </w:p>
    <w:p w14:paraId="54AFB53B" w14:textId="77777777" w:rsidR="00000000" w:rsidRDefault="0034363A">
      <w:pPr>
        <w:pStyle w:val="Bodytext10"/>
        <w:framePr w:w="5952" w:h="2106" w:hRule="exact" w:wrap="none" w:vAnchor="page" w:hAnchor="page" w:x="55" w:y="876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500 ans avant Mahomet, depuis</w:t>
      </w:r>
      <w:r>
        <w:rPr>
          <w:rStyle w:val="Bodytext1"/>
          <w:color w:val="000000"/>
        </w:rPr>
        <w:t xml:space="preserve"> l’époque des apô</w:t>
      </w:r>
      <w:r>
        <w:rPr>
          <w:rStyle w:val="Bodytext1"/>
          <w:color w:val="000000"/>
        </w:rPr>
        <w:softHyphen/>
      </w:r>
    </w:p>
    <w:p w14:paraId="73C87C76" w14:textId="77777777" w:rsidR="00000000" w:rsidRDefault="0034363A">
      <w:pPr>
        <w:pStyle w:val="Bodytext10"/>
        <w:framePr w:w="5952" w:h="2106" w:hRule="exact" w:wrap="none" w:vAnchor="page" w:hAnchor="page" w:x="55" w:y="876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tres de Jésus. Les Juifs eux-mêmes, qui étaient mieux</w:t>
      </w:r>
    </w:p>
    <w:p w14:paraId="6D5BA783" w14:textId="77777777" w:rsidR="00000000" w:rsidRDefault="0034363A">
      <w:pPr>
        <w:pStyle w:val="Bodytext10"/>
        <w:framePr w:w="5952" w:h="2106" w:hRule="exact" w:wrap="none" w:vAnchor="page" w:hAnchor="page" w:x="55" w:y="876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placés que n’importe qui, mis à part les disciples de</w:t>
      </w:r>
    </w:p>
    <w:p w14:paraId="7036351D" w14:textId="77777777" w:rsidR="00000000" w:rsidRDefault="0034363A">
      <w:pPr>
        <w:pStyle w:val="Bodytext10"/>
        <w:framePr w:w="5952" w:h="2106" w:hRule="exact" w:wrap="none" w:vAnchor="page" w:hAnchor="page" w:x="55" w:y="876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pour connaître les faits, n’ont jamais nié qu’il</w:t>
      </w:r>
    </w:p>
    <w:p w14:paraId="6AA0825C" w14:textId="77777777" w:rsidR="00000000" w:rsidRDefault="0034363A">
      <w:pPr>
        <w:pStyle w:val="Bodytext10"/>
        <w:framePr w:w="5952" w:h="2106" w:hRule="exact" w:wrap="none" w:vAnchor="page" w:hAnchor="page" w:x="55" w:y="876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ait réellement été mis à mort.</w:t>
      </w:r>
    </w:p>
    <w:p w14:paraId="2AB5E1C2" w14:textId="77777777" w:rsidR="00000000" w:rsidRDefault="0034363A">
      <w:pPr>
        <w:pStyle w:val="Bodytext10"/>
        <w:framePr w:w="5952" w:h="5742" w:hRule="exact" w:wrap="none" w:vAnchor="page" w:hAnchor="page" w:x="55" w:y="299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D’ailleurs, nous avons le témoignage écrit</w:t>
      </w:r>
      <w:r>
        <w:rPr>
          <w:rStyle w:val="Bodytext1"/>
          <w:color w:val="000000"/>
        </w:rPr>
        <w:t xml:space="preserve"> des neuf</w:t>
      </w:r>
    </w:p>
    <w:p w14:paraId="1EA29D41" w14:textId="77777777" w:rsidR="00000000" w:rsidRDefault="0034363A">
      <w:pPr>
        <w:pStyle w:val="Bodytext10"/>
        <w:framePr w:w="5952" w:h="5742" w:hRule="exact" w:wrap="none" w:vAnchor="page" w:hAnchor="page" w:x="55" w:y="299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auteurs du Nouveau Testament, plus celui de l’auteur</w:t>
      </w:r>
    </w:p>
    <w:p w14:paraId="5F778EEB" w14:textId="77777777" w:rsidR="00000000" w:rsidRDefault="0034363A">
      <w:pPr>
        <w:pStyle w:val="Bodytext10"/>
        <w:framePr w:w="5952" w:h="5742" w:hRule="exact" w:wrap="none" w:vAnchor="page" w:hAnchor="page" w:x="55" w:y="299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juif Josèphe et de plusieurs autres du premier siècle.</w:t>
      </w:r>
    </w:p>
    <w:p w14:paraId="08B2B214" w14:textId="77777777" w:rsidR="00000000" w:rsidRDefault="0034363A">
      <w:pPr>
        <w:pStyle w:val="Bodytext10"/>
        <w:framePr w:w="5952" w:h="5742" w:hRule="exact" w:wrap="none" w:vAnchor="page" w:hAnchor="page" w:x="55" w:y="299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L’évidence est d’un poids écrasant.</w:t>
      </w:r>
    </w:p>
    <w:p w14:paraId="4A666189" w14:textId="77777777" w:rsidR="00000000" w:rsidRDefault="0034363A">
      <w:pPr>
        <w:pStyle w:val="Bodytext10"/>
        <w:framePr w:w="5952" w:h="5742" w:hRule="exact" w:wrap="none" w:vAnchor="page" w:hAnchor="page" w:x="55" w:y="299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cependant pourrait dire :</w:t>
      </w:r>
    </w:p>
    <w:p w14:paraId="54B8AE6B" w14:textId="77777777" w:rsidR="00000000" w:rsidRDefault="0034363A">
      <w:pPr>
        <w:pStyle w:val="Bodytext10"/>
        <w:framePr w:w="5952" w:h="5742" w:hRule="exact" w:wrap="none" w:vAnchor="page" w:hAnchor="page" w:x="55" w:y="299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Mais, au fond, pourquoi tellement insister sur la</w:t>
      </w:r>
    </w:p>
    <w:p w14:paraId="4C081D0E" w14:textId="77777777" w:rsidR="00000000" w:rsidRDefault="0034363A">
      <w:pPr>
        <w:pStyle w:val="Bodytext10"/>
        <w:framePr w:w="5952" w:h="5742" w:hRule="exact" w:wrap="none" w:vAnchor="page" w:hAnchor="page" w:x="55" w:y="299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de Jésus de Nazareth ? Quelle importance, qu’il</w:t>
      </w:r>
    </w:p>
    <w:p w14:paraId="6E4F8849" w14:textId="77777777" w:rsidR="00000000" w:rsidRDefault="0034363A">
      <w:pPr>
        <w:pStyle w:val="Bodytext10"/>
        <w:framePr w:w="5952" w:h="5742" w:hRule="exact" w:wrap="none" w:vAnchor="page" w:hAnchor="page" w:x="55" w:y="299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réellement mort ou non ? Ce n’est pas sa mort qui</w:t>
      </w:r>
    </w:p>
    <w:p w14:paraId="7C2C4F6D" w14:textId="77777777" w:rsidR="00000000" w:rsidRDefault="0034363A">
      <w:pPr>
        <w:pStyle w:val="Bodytext10"/>
        <w:framePr w:w="5952" w:h="5742" w:hRule="exact" w:wrap="none" w:vAnchor="page" w:hAnchor="page" w:x="55" w:y="299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intéresse, mais plutôt sa vie.</w:t>
      </w:r>
    </w:p>
    <w:p w14:paraId="4AF012FD" w14:textId="77777777" w:rsidR="00000000" w:rsidRDefault="0034363A">
      <w:pPr>
        <w:pStyle w:val="Bodytext10"/>
        <w:framePr w:w="5952" w:h="5742" w:hRule="exact" w:wrap="none" w:vAnchor="page" w:hAnchor="page" w:x="55" w:y="299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cela je réponds que la mort de Jésus-Christ est le</w:t>
      </w:r>
    </w:p>
    <w:p w14:paraId="771560A1" w14:textId="77777777" w:rsidR="00000000" w:rsidRDefault="0034363A">
      <w:pPr>
        <w:pStyle w:val="Bodytext10"/>
        <w:framePr w:w="5952" w:h="5742" w:hRule="exact" w:wrap="none" w:vAnchor="page" w:hAnchor="page" w:x="55" w:y="299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même de son message ; c’</w:t>
      </w:r>
      <w:r>
        <w:rPr>
          <w:rStyle w:val="Bodytext1"/>
          <w:color w:val="000000"/>
        </w:rPr>
        <w:t>est aussi le point cen</w:t>
      </w:r>
      <w:r>
        <w:rPr>
          <w:rStyle w:val="Bodytext1"/>
          <w:color w:val="000000"/>
        </w:rPr>
        <w:softHyphen/>
      </w:r>
    </w:p>
    <w:p w14:paraId="0A28EFD6" w14:textId="77777777" w:rsidR="00000000" w:rsidRDefault="0034363A">
      <w:pPr>
        <w:pStyle w:val="Bodytext10"/>
        <w:framePr w:w="5952" w:h="5742" w:hRule="exact" w:wrap="none" w:vAnchor="page" w:hAnchor="page" w:x="55" w:y="299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tral de mon argument. Car si Jésus n’a pas vraiment</w:t>
      </w:r>
    </w:p>
    <w:p w14:paraId="5F859538" w14:textId="77777777" w:rsidR="00000000" w:rsidRDefault="0034363A">
      <w:pPr>
        <w:pStyle w:val="Bodytext10"/>
        <w:framePr w:w="5952" w:h="5742" w:hRule="exact" w:wrap="none" w:vAnchor="page" w:hAnchor="page" w:x="55" w:y="299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expiré sur la croix, alors il n’est plus en mesure de me</w:t>
      </w:r>
    </w:p>
    <w:p w14:paraId="22BA7331" w14:textId="77777777" w:rsidR="00000000" w:rsidRDefault="0034363A">
      <w:pPr>
        <w:pStyle w:val="Bodytext10"/>
        <w:framePr w:w="5952" w:h="5742" w:hRule="exact" w:wrap="none" w:vAnchor="page" w:hAnchor="page" w:x="55" w:y="299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venir en aide. S’il ne me laisse que le modèle d’une vie</w:t>
      </w:r>
    </w:p>
    <w:p w14:paraId="65E1DD37" w14:textId="77777777" w:rsidR="00000000" w:rsidRDefault="0034363A">
      <w:pPr>
        <w:pStyle w:val="Bodytext10"/>
        <w:framePr w:w="5952" w:h="5742" w:hRule="exact" w:wrap="none" w:vAnchor="page" w:hAnchor="page" w:x="55" w:y="299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exemplaire, je suis perdu, car ni moi ni personne ne</w:t>
      </w:r>
    </w:p>
    <w:p w14:paraId="24F06C96" w14:textId="77777777" w:rsidR="00000000" w:rsidRDefault="0034363A">
      <w:pPr>
        <w:pStyle w:val="Bodytext10"/>
        <w:framePr w:w="5952" w:h="5742" w:hRule="exact" w:wrap="none" w:vAnchor="page" w:hAnchor="page" w:x="55" w:y="299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atteindr</w:t>
      </w:r>
      <w:r>
        <w:rPr>
          <w:rStyle w:val="Bodytext1"/>
          <w:color w:val="000000"/>
        </w:rPr>
        <w:t>e ce même degré de perfection.</w:t>
      </w:r>
    </w:p>
    <w:p w14:paraId="368275A8" w14:textId="77777777" w:rsidR="00000000" w:rsidRDefault="0034363A">
      <w:pPr>
        <w:pStyle w:val="Bodytext10"/>
        <w:framePr w:w="5952" w:h="5742" w:hRule="exact" w:wrap="none" w:vAnchor="page" w:hAnchor="page" w:x="55" w:y="299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besoin est plus profond que cela, il nous faut</w:t>
      </w:r>
    </w:p>
    <w:p w14:paraId="45E88C97" w14:textId="77777777" w:rsidR="00000000" w:rsidRDefault="0034363A">
      <w:pPr>
        <w:pStyle w:val="Bodytext10"/>
        <w:framePr w:w="5952" w:h="5742" w:hRule="exact" w:wrap="none" w:vAnchor="page" w:hAnchor="page" w:x="55" w:y="299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que l’exemple d’une vie modèle devant les yeux.</w:t>
      </w:r>
    </w:p>
    <w:p w14:paraId="05665F8A" w14:textId="77777777" w:rsidR="00000000" w:rsidRDefault="0034363A">
      <w:pPr>
        <w:pStyle w:val="Bodytext10"/>
        <w:framePr w:w="5952" w:h="5742" w:hRule="exact" w:wrap="none" w:vAnchor="page" w:hAnchor="page" w:x="55" w:y="299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avons aussi et surtout besoin du </w:t>
      </w:r>
      <w:r>
        <w:rPr>
          <w:rStyle w:val="Bodytext1"/>
          <w:i/>
          <w:iCs/>
          <w:color w:val="000000"/>
        </w:rPr>
        <w:t>pardon de Dieu</w:t>
      </w:r>
    </w:p>
    <w:p w14:paraId="436BED13" w14:textId="77777777" w:rsidR="00000000" w:rsidRDefault="0034363A">
      <w:pPr>
        <w:pStyle w:val="Bodytext10"/>
        <w:framePr w:w="5952" w:h="5742" w:hRule="exact" w:wrap="none" w:vAnchor="page" w:hAnchor="page" w:x="55" w:y="299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nos mille manquements, pardon que nous ne</w:t>
      </w:r>
    </w:p>
    <w:p w14:paraId="1E72D7BB" w14:textId="77777777" w:rsidR="00000000" w:rsidRDefault="0034363A">
      <w:pPr>
        <w:pStyle w:val="Bodytext10"/>
        <w:framePr w:w="5952" w:h="5742" w:hRule="exact" w:wrap="none" w:vAnchor="page" w:hAnchor="page" w:x="55" w:y="299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pourrons jamais mér</w:t>
      </w:r>
      <w:r>
        <w:rPr>
          <w:rStyle w:val="Bodytext1"/>
          <w:color w:val="000000"/>
        </w:rPr>
        <w:t>iter, qui ne peut nous parvenir</w:t>
      </w:r>
    </w:p>
    <w:p w14:paraId="36CAF501" w14:textId="77777777" w:rsidR="00000000" w:rsidRDefault="0034363A">
      <w:pPr>
        <w:pStyle w:val="Bodytext10"/>
        <w:framePr w:w="5952" w:h="5742" w:hRule="exact" w:wrap="none" w:vAnchor="page" w:hAnchor="page" w:x="55" w:y="2994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grâce à la mort du Fils de Dieu.</w:t>
      </w:r>
    </w:p>
    <w:p w14:paraId="2325F990" w14:textId="77777777" w:rsidR="00000000" w:rsidRDefault="0034363A">
      <w:pPr>
        <w:pStyle w:val="Bodytext10"/>
        <w:framePr w:w="5952" w:h="5742" w:hRule="exact" w:wrap="none" w:vAnchor="page" w:hAnchor="page" w:x="55" w:y="299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pourquoi il faut croire à la mort comme aussi</w:t>
      </w:r>
    </w:p>
    <w:p w14:paraId="02E3C6C2" w14:textId="77777777" w:rsidR="00000000" w:rsidRDefault="0034363A">
      <w:pPr>
        <w:pStyle w:val="Bodytext10"/>
        <w:framePr w:w="5952" w:h="5742" w:hRule="exact" w:wrap="none" w:vAnchor="page" w:hAnchor="page" w:x="55" w:y="299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divinité de Jésus-Christ. Lui-même a dit qu’il était</w:t>
      </w:r>
    </w:p>
    <w:p w14:paraId="774CB1DA" w14:textId="77777777" w:rsidR="00000000" w:rsidRDefault="0034363A">
      <w:pPr>
        <w:pStyle w:val="Headerorfooter10"/>
        <w:framePr w:wrap="none" w:vAnchor="page" w:hAnchor="page" w:x="5419" w:y="8898"/>
        <w:rPr>
          <w:sz w:val="24"/>
          <w:szCs w:val="24"/>
        </w:rPr>
      </w:pPr>
      <w:r>
        <w:rPr>
          <w:rStyle w:val="Headerorfooter1"/>
          <w:color w:val="000000"/>
        </w:rPr>
        <w:t>35</w:t>
      </w:r>
    </w:p>
    <w:p w14:paraId="544FECEF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417D98" w14:textId="1A248FB3" w:rsidR="00000000" w:rsidRDefault="00257D10">
      <w:pPr>
        <w:pStyle w:val="Bodytext10"/>
        <w:framePr w:w="5952" w:h="6492" w:hRule="exact" w:wrap="none" w:vAnchor="page" w:hAnchor="page" w:x="55" w:y="828"/>
        <w:ind w:firstLine="660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2458E8B" wp14:editId="6A1A9DCC">
                <wp:simplePos x="0" y="0"/>
                <wp:positionH relativeFrom="page">
                  <wp:posOffset>472440</wp:posOffset>
                </wp:positionH>
                <wp:positionV relativeFrom="page">
                  <wp:posOffset>4727575</wp:posOffset>
                </wp:positionV>
                <wp:extent cx="678180" cy="0"/>
                <wp:effectExtent l="15240" t="12700" r="11430" b="1587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2A4B1" id="AutoShape 11" o:spid="_x0000_s1026" type="#_x0000_t32" style="position:absolute;margin-left:37.2pt;margin-top:372.25pt;width:53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" o:allowincell="f" strokeweight="1.2pt">
                <w10:wrap anchorx="page" anchory="page"/>
              </v:shape>
            </w:pict>
          </mc:Fallback>
        </mc:AlternateContent>
      </w:r>
      <w:r w:rsidR="0034363A">
        <w:rPr>
          <w:rStyle w:val="Bodytext1"/>
          <w:color w:val="000000"/>
        </w:rPr>
        <w:t>venu pour donner sa vie en rançon pour les autres.</w:t>
      </w:r>
      <w:r w:rsidR="0034363A">
        <w:rPr>
          <w:rStyle w:val="Bodytext1"/>
          <w:color w:val="000000"/>
          <w:vertAlign w:val="superscript"/>
        </w:rPr>
        <w:t>1</w:t>
      </w:r>
    </w:p>
    <w:p w14:paraId="007BF1DC" w14:textId="77777777" w:rsidR="00000000" w:rsidRDefault="0034363A">
      <w:pPr>
        <w:pStyle w:val="Bodytext10"/>
        <w:framePr w:w="5952" w:h="6492" w:hRule="exact" w:wrap="none" w:vAnchor="page" w:hAnchor="page" w:x="55" w:y="82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Bible Dieu nous dit que Jésus-Christ est la pro</w:t>
      </w:r>
      <w:r>
        <w:rPr>
          <w:rStyle w:val="Bodytext1"/>
          <w:color w:val="000000"/>
        </w:rPr>
        <w:softHyphen/>
      </w:r>
    </w:p>
    <w:p w14:paraId="2DFA3CE5" w14:textId="77777777" w:rsidR="00000000" w:rsidRDefault="0034363A">
      <w:pPr>
        <w:pStyle w:val="Bodytext10"/>
        <w:framePr w:w="5952" w:h="6492" w:hRule="exact" w:wrap="none" w:vAnchor="page" w:hAnchor="page" w:x="55" w:y="828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pitiation (ce qui signifie en langue originale : </w:t>
      </w:r>
      <w:r>
        <w:rPr>
          <w:rStyle w:val="Bodytext1"/>
          <w:i/>
          <w:iCs/>
          <w:color w:val="000000"/>
        </w:rPr>
        <w:t>l’efface</w:t>
      </w:r>
      <w:r>
        <w:rPr>
          <w:rStyle w:val="Bodytext1"/>
          <w:i/>
          <w:iCs/>
          <w:color w:val="000000"/>
        </w:rPr>
        <w:softHyphen/>
      </w:r>
    </w:p>
    <w:p w14:paraId="73FEEAF7" w14:textId="77777777" w:rsidR="00000000" w:rsidRDefault="0034363A">
      <w:pPr>
        <w:pStyle w:val="Bodytext10"/>
        <w:framePr w:w="5952" w:h="6492" w:hRule="exact" w:wrap="none" w:vAnchor="page" w:hAnchor="page" w:x="55" w:y="82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ment)</w:t>
      </w:r>
      <w:r>
        <w:rPr>
          <w:rStyle w:val="Bodytext1"/>
          <w:color w:val="000000"/>
        </w:rPr>
        <w:t xml:space="preserve"> de nos péchés.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 xml:space="preserve"> Par sa mort sur la croix, il a</w:t>
      </w:r>
    </w:p>
    <w:p w14:paraId="1588FFE7" w14:textId="77777777" w:rsidR="00000000" w:rsidRDefault="0034363A">
      <w:pPr>
        <w:pStyle w:val="Bodytext10"/>
        <w:framePr w:w="5952" w:h="6492" w:hRule="exact" w:wrap="none" w:vAnchor="page" w:hAnchor="page" w:x="55" w:y="82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payé notre dette, il est mort à notr</w:t>
      </w:r>
      <w:r>
        <w:rPr>
          <w:rStyle w:val="Bodytext1"/>
          <w:color w:val="000000"/>
        </w:rPr>
        <w:t>e place... mais</w:t>
      </w:r>
    </w:p>
    <w:p w14:paraId="43CE0E05" w14:textId="77777777" w:rsidR="00000000" w:rsidRDefault="0034363A">
      <w:pPr>
        <w:pStyle w:val="Bodytext10"/>
        <w:framePr w:w="5952" w:h="6492" w:hRule="exact" w:wrap="none" w:vAnchor="page" w:hAnchor="page" w:x="55" w:y="828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d’une mort </w:t>
      </w:r>
      <w:r>
        <w:rPr>
          <w:rStyle w:val="Bodytext1"/>
          <w:i/>
          <w:iCs/>
          <w:color w:val="000000"/>
        </w:rPr>
        <w:t>totale.</w:t>
      </w:r>
      <w:r>
        <w:rPr>
          <w:rStyle w:val="Bodytext1"/>
          <w:color w:val="000000"/>
        </w:rPr>
        <w:t xml:space="preserve"> Le cri angoissé qu’il a fait monter</w:t>
      </w:r>
    </w:p>
    <w:p w14:paraId="52FCAC22" w14:textId="77777777" w:rsidR="00000000" w:rsidRDefault="0034363A">
      <w:pPr>
        <w:pStyle w:val="Bodytext10"/>
        <w:framePr w:w="5952" w:h="6492" w:hRule="exact" w:wrap="none" w:vAnchor="page" w:hAnchor="page" w:x="55" w:y="82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croix, « Mon Dieu, mon Dieu, pourquoi m’as-tu</w:t>
      </w:r>
    </w:p>
    <w:p w14:paraId="426477C8" w14:textId="77777777" w:rsidR="00000000" w:rsidRDefault="0034363A">
      <w:pPr>
        <w:pStyle w:val="Bodytext10"/>
        <w:framePr w:w="5952" w:h="6492" w:hRule="exact" w:wrap="none" w:vAnchor="page" w:hAnchor="page" w:x="55" w:y="82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abandonné?», nous montre que sa mort n’était pas</w:t>
      </w:r>
    </w:p>
    <w:p w14:paraId="23540EEC" w14:textId="77777777" w:rsidR="00000000" w:rsidRDefault="0034363A">
      <w:pPr>
        <w:pStyle w:val="Bodytext10"/>
        <w:framePr w:w="5952" w:h="6492" w:hRule="exact" w:wrap="none" w:vAnchor="page" w:hAnchor="page" w:x="55" w:y="828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un événement physique, mais qu’elle pos</w:t>
      </w:r>
      <w:r>
        <w:rPr>
          <w:rStyle w:val="Bodytext1"/>
          <w:color w:val="000000"/>
        </w:rPr>
        <w:softHyphen/>
      </w:r>
    </w:p>
    <w:p w14:paraId="6ACD3059" w14:textId="77777777" w:rsidR="00000000" w:rsidRDefault="0034363A">
      <w:pPr>
        <w:pStyle w:val="Bodytext10"/>
        <w:framePr w:w="5952" w:h="6492" w:hRule="exact" w:wrap="none" w:vAnchor="page" w:hAnchor="page" w:x="55" w:y="828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sédait une signification profondé</w:t>
      </w:r>
      <w:r>
        <w:rPr>
          <w:rStyle w:val="Bodytext1"/>
          <w:color w:val="000000"/>
        </w:rPr>
        <w:t>ment spirituelle : il a</w:t>
      </w:r>
    </w:p>
    <w:p w14:paraId="5CC4C483" w14:textId="77777777" w:rsidR="00000000" w:rsidRDefault="0034363A">
      <w:pPr>
        <w:pStyle w:val="Bodytext10"/>
        <w:framePr w:w="5952" w:h="6492" w:hRule="exact" w:wrap="none" w:vAnchor="page" w:hAnchor="page" w:x="55" w:y="82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retranché de Dieu son Père. La mort de Jésus était</w:t>
      </w:r>
    </w:p>
    <w:p w14:paraId="03B3AAF0" w14:textId="77777777" w:rsidR="00000000" w:rsidRDefault="0034363A">
      <w:pPr>
        <w:pStyle w:val="Bodytext10"/>
        <w:framePr w:w="5952" w:h="6492" w:hRule="exact" w:wrap="none" w:vAnchor="page" w:hAnchor="page" w:x="55" w:y="82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d’un homme, mais parce que cet homme était en</w:t>
      </w:r>
    </w:p>
    <w:p w14:paraId="1EB16865" w14:textId="77777777" w:rsidR="00000000" w:rsidRDefault="0034363A">
      <w:pPr>
        <w:pStyle w:val="Bodytext10"/>
        <w:framePr w:w="5952" w:h="6492" w:hRule="exact" w:wrap="none" w:vAnchor="page" w:hAnchor="page" w:x="55" w:y="82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temps Dieu, cette mort humaine était investie</w:t>
      </w:r>
    </w:p>
    <w:p w14:paraId="16FEAECE" w14:textId="77777777" w:rsidR="00000000" w:rsidRDefault="0034363A">
      <w:pPr>
        <w:pStyle w:val="Bodytext10"/>
        <w:framePr w:w="5952" w:h="6492" w:hRule="exact" w:wrap="none" w:vAnchor="page" w:hAnchor="page" w:x="55" w:y="828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valeur infinie. C’est ainsi que Dieu a résolu le</w:t>
      </w:r>
    </w:p>
    <w:p w14:paraId="4384CC95" w14:textId="77777777" w:rsidR="00000000" w:rsidRDefault="0034363A">
      <w:pPr>
        <w:pStyle w:val="Bodytext10"/>
        <w:framePr w:w="5952" w:h="6492" w:hRule="exact" w:wrap="none" w:vAnchor="page" w:hAnchor="page" w:x="55" w:y="82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problème de notre h</w:t>
      </w:r>
      <w:r>
        <w:rPr>
          <w:rStyle w:val="Bodytext1"/>
          <w:color w:val="000000"/>
        </w:rPr>
        <w:t>umanité déréglée et condamnable</w:t>
      </w:r>
    </w:p>
    <w:p w14:paraId="58A94F5D" w14:textId="77777777" w:rsidR="00000000" w:rsidRDefault="0034363A">
      <w:pPr>
        <w:pStyle w:val="Bodytext10"/>
        <w:framePr w:w="5952" w:h="6492" w:hRule="exact" w:wrap="none" w:vAnchor="page" w:hAnchor="page" w:x="55" w:y="82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sa révolte contre son autorité.</w:t>
      </w:r>
    </w:p>
    <w:p w14:paraId="72567774" w14:textId="77777777" w:rsidR="00000000" w:rsidRDefault="0034363A">
      <w:pPr>
        <w:pStyle w:val="Bodytext10"/>
        <w:framePr w:w="5952" w:h="6492" w:hRule="exact" w:wrap="none" w:vAnchor="page" w:hAnchor="page" w:x="55" w:y="828"/>
        <w:spacing w:line="216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Evidemment, si Dieu l’avait voulu, il aurait pu</w:t>
      </w:r>
    </w:p>
    <w:p w14:paraId="7A3180B8" w14:textId="77777777" w:rsidR="00000000" w:rsidRDefault="0034363A">
      <w:pPr>
        <w:pStyle w:val="Bodytext10"/>
        <w:framePr w:w="5952" w:h="6492" w:hRule="exact" w:wrap="none" w:vAnchor="page" w:hAnchor="page" w:x="55" w:y="82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résoudre notre problème de la manière la plus simple :</w:t>
      </w:r>
    </w:p>
    <w:p w14:paraId="5823FC1E" w14:textId="77777777" w:rsidR="00000000" w:rsidRDefault="0034363A">
      <w:pPr>
        <w:pStyle w:val="Bodytext10"/>
        <w:framePr w:w="5952" w:h="6492" w:hRule="exact" w:wrap="none" w:vAnchor="page" w:hAnchor="page" w:x="55" w:y="828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aurait pu tous nous renvoyer loin de sa face, dans</w:t>
      </w:r>
    </w:p>
    <w:p w14:paraId="778BECAD" w14:textId="77777777" w:rsidR="00000000" w:rsidRDefault="0034363A">
      <w:pPr>
        <w:pStyle w:val="Bodytext10"/>
        <w:framePr w:w="5952" w:h="6492" w:hRule="exact" w:wrap="none" w:vAnchor="page" w:hAnchor="page" w:x="55" w:y="82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ténèbres é</w:t>
      </w:r>
      <w:r>
        <w:rPr>
          <w:rStyle w:val="Bodytext1"/>
          <w:color w:val="000000"/>
        </w:rPr>
        <w:t>ternelles. Il était pourtant tenu de ne pas</w:t>
      </w:r>
    </w:p>
    <w:p w14:paraId="4E03AA9F" w14:textId="77777777" w:rsidR="00000000" w:rsidRDefault="0034363A">
      <w:pPr>
        <w:pStyle w:val="Bodytext10"/>
        <w:framePr w:w="5952" w:h="6492" w:hRule="exact" w:wrap="none" w:vAnchor="page" w:hAnchor="page" w:x="55" w:y="82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détruire notre personnalité, car celle-ci avait été faite,</w:t>
      </w:r>
    </w:p>
    <w:p w14:paraId="7DB586AD" w14:textId="77777777" w:rsidR="00000000" w:rsidRDefault="0034363A">
      <w:pPr>
        <w:pStyle w:val="Bodytext10"/>
        <w:framePr w:w="5952" w:h="6492" w:hRule="exact" w:wrap="none" w:vAnchor="page" w:hAnchor="page" w:x="55" w:y="828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l’origine, à son image. Cela revient à dire que si</w:t>
      </w:r>
    </w:p>
    <w:p w14:paraId="37FC90C9" w14:textId="77777777" w:rsidR="00000000" w:rsidRDefault="0034363A">
      <w:pPr>
        <w:pStyle w:val="Bodytext10"/>
        <w:framePr w:w="5952" w:h="6492" w:hRule="exact" w:wrap="none" w:vAnchor="page" w:hAnchor="page" w:x="55" w:y="82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nous avait simplement rejetés, nous aurions</w:t>
      </w:r>
    </w:p>
    <w:p w14:paraId="6F4B4542" w14:textId="77777777" w:rsidR="00000000" w:rsidRDefault="0034363A">
      <w:pPr>
        <w:pStyle w:val="Bodytext10"/>
        <w:framePr w:w="5952" w:h="6492" w:hRule="exact" w:wrap="none" w:vAnchor="page" w:hAnchor="page" w:x="55" w:y="828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continué à exister à jamais, chacun dans son enfer</w:t>
      </w:r>
    </w:p>
    <w:p w14:paraId="35ACF7CD" w14:textId="77777777" w:rsidR="00000000" w:rsidRDefault="0034363A">
      <w:pPr>
        <w:pStyle w:val="Bodytext10"/>
        <w:framePr w:w="5952" w:h="6492" w:hRule="exact" w:wrap="none" w:vAnchor="page" w:hAnchor="page" w:x="55" w:y="82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personnel. Nous ne pouvons nous débarrasser de</w:t>
      </w:r>
    </w:p>
    <w:p w14:paraId="47AB5302" w14:textId="77777777" w:rsidR="00000000" w:rsidRDefault="0034363A">
      <w:pPr>
        <w:pStyle w:val="Bodytext10"/>
        <w:framePr w:w="5952" w:h="6492" w:hRule="exact" w:wrap="none" w:vAnchor="page" w:hAnchor="page" w:x="55" w:y="82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nous-mêmes... même par le suicide. Dieu aurait pu</w:t>
      </w:r>
    </w:p>
    <w:p w14:paraId="129C3DE9" w14:textId="77777777" w:rsidR="00000000" w:rsidRDefault="0034363A">
      <w:pPr>
        <w:pStyle w:val="Bodytext10"/>
        <w:framePr w:w="5952" w:h="6492" w:hRule="exact" w:wrap="none" w:vAnchor="page" w:hAnchor="page" w:x="55" w:y="828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 se débarrasser de nous, en nous balayant</w:t>
      </w:r>
    </w:p>
    <w:p w14:paraId="0EFFC061" w14:textId="77777777" w:rsidR="00000000" w:rsidRDefault="0034363A">
      <w:pPr>
        <w:pStyle w:val="Bodytext10"/>
        <w:framePr w:w="5952" w:h="6492" w:hRule="exact" w:wrap="none" w:vAnchor="page" w:hAnchor="page" w:x="55" w:y="828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des ordures, afin de recommencer son œuvre</w:t>
      </w:r>
    </w:p>
    <w:p w14:paraId="04840D94" w14:textId="77777777" w:rsidR="00000000" w:rsidRDefault="0034363A">
      <w:pPr>
        <w:pStyle w:val="Footnote10"/>
        <w:framePr w:w="5190" w:h="570" w:hRule="exact" w:wrap="none" w:vAnchor="page" w:hAnchor="page" w:x="715" w:y="7554"/>
        <w:ind w:firstLine="66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Evangile de Marc ch. 10 v. 45 etc. : « Car le Fils de l’h</w:t>
      </w:r>
      <w:r>
        <w:rPr>
          <w:rStyle w:val="Footnote1"/>
          <w:color w:val="000000"/>
        </w:rPr>
        <w:t>omme est</w:t>
      </w:r>
    </w:p>
    <w:p w14:paraId="59098D0E" w14:textId="77777777" w:rsidR="00000000" w:rsidRDefault="0034363A">
      <w:pPr>
        <w:pStyle w:val="Footnote10"/>
        <w:framePr w:w="5190" w:h="570" w:hRule="exact" w:wrap="none" w:vAnchor="page" w:hAnchor="page" w:x="715" w:y="7554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Footnote1"/>
          <w:color w:val="000000"/>
        </w:rPr>
        <w:t>venu, non pour être servi, mais pour servir et donner sa vie</w:t>
      </w:r>
    </w:p>
    <w:p w14:paraId="5E7524F5" w14:textId="77777777" w:rsidR="00000000" w:rsidRDefault="0034363A">
      <w:pPr>
        <w:pStyle w:val="Footnote10"/>
        <w:framePr w:w="5190" w:h="570" w:hRule="exact" w:wrap="none" w:vAnchor="page" w:hAnchor="page" w:x="715" w:y="7554"/>
        <w:spacing w:line="209" w:lineRule="auto"/>
        <w:ind w:firstLine="660"/>
        <w:jc w:val="both"/>
        <w:rPr>
          <w:sz w:val="24"/>
          <w:szCs w:val="24"/>
        </w:rPr>
      </w:pPr>
      <w:r>
        <w:rPr>
          <w:rStyle w:val="Footnote1"/>
          <w:color w:val="000000"/>
        </w:rPr>
        <w:t>comme la rançon de beaucoup. »</w:t>
      </w:r>
    </w:p>
    <w:p w14:paraId="4F17A0CC" w14:textId="77777777" w:rsidR="00000000" w:rsidRDefault="0034363A">
      <w:pPr>
        <w:pStyle w:val="Footnote10"/>
        <w:framePr w:w="5190" w:h="582" w:hRule="exact" w:wrap="none" w:vAnchor="page" w:hAnchor="page" w:x="715" w:y="8124"/>
        <w:ind w:firstLine="66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 1</w:t>
      </w:r>
      <w:r>
        <w:rPr>
          <w:rStyle w:val="Footnote1"/>
          <w:color w:val="000000"/>
          <w:vertAlign w:val="superscript"/>
        </w:rPr>
        <w:t>rc</w:t>
      </w:r>
      <w:r>
        <w:rPr>
          <w:rStyle w:val="Footnote1"/>
          <w:color w:val="000000"/>
        </w:rPr>
        <w:t xml:space="preserve"> épître de Jean ch. 2 v. 2 : « Il est lui-même une victime expia</w:t>
      </w:r>
      <w:r>
        <w:rPr>
          <w:rStyle w:val="Footnote1"/>
          <w:color w:val="000000"/>
        </w:rPr>
        <w:softHyphen/>
      </w:r>
    </w:p>
    <w:p w14:paraId="58808B1F" w14:textId="77777777" w:rsidR="00000000" w:rsidRDefault="0034363A">
      <w:pPr>
        <w:pStyle w:val="Footnote10"/>
        <w:framePr w:w="5190" w:h="582" w:hRule="exact" w:wrap="none" w:vAnchor="page" w:hAnchor="page" w:x="715" w:y="8124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Footnote1"/>
          <w:color w:val="000000"/>
        </w:rPr>
        <w:t>toire pour nos péchés, et non seulement pour les nôtres mais aussi</w:t>
      </w:r>
    </w:p>
    <w:p w14:paraId="56661C5F" w14:textId="77777777" w:rsidR="00000000" w:rsidRDefault="0034363A">
      <w:pPr>
        <w:pStyle w:val="Footnote10"/>
        <w:framePr w:w="5190" w:h="582" w:hRule="exact" w:wrap="none" w:vAnchor="page" w:hAnchor="page" w:x="715" w:y="8124"/>
        <w:spacing w:line="194" w:lineRule="auto"/>
        <w:ind w:firstLine="660"/>
        <w:jc w:val="both"/>
        <w:rPr>
          <w:sz w:val="24"/>
          <w:szCs w:val="24"/>
        </w:rPr>
      </w:pPr>
      <w:r>
        <w:rPr>
          <w:rStyle w:val="Footnote1"/>
          <w:color w:val="000000"/>
        </w:rPr>
        <w:t>pour ceux du monde entier. »</w:t>
      </w:r>
    </w:p>
    <w:p w14:paraId="265B48DF" w14:textId="77777777" w:rsidR="00000000" w:rsidRDefault="0034363A">
      <w:pPr>
        <w:pStyle w:val="Headerorfooter10"/>
        <w:framePr w:wrap="none" w:vAnchor="page" w:hAnchor="page" w:x="721" w:y="8898"/>
        <w:rPr>
          <w:sz w:val="24"/>
          <w:szCs w:val="24"/>
        </w:rPr>
      </w:pPr>
      <w:r>
        <w:rPr>
          <w:rStyle w:val="Headerorfooter1"/>
          <w:color w:val="000000"/>
        </w:rPr>
        <w:t>36</w:t>
      </w:r>
    </w:p>
    <w:p w14:paraId="17075D1E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8C1407" w14:textId="77777777" w:rsidR="00000000" w:rsidRDefault="0034363A">
      <w:pPr>
        <w:pStyle w:val="Bodytext10"/>
        <w:framePr w:w="5952" w:h="7896" w:hRule="exact" w:wrap="none" w:vAnchor="page" w:hAnchor="page" w:x="55" w:y="88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 créant un autre univers, d’autres univers, qui</w:t>
      </w:r>
    </w:p>
    <w:p w14:paraId="68E918FF" w14:textId="77777777" w:rsidR="00000000" w:rsidRDefault="0034363A">
      <w:pPr>
        <w:pStyle w:val="Bodytext10"/>
        <w:framePr w:w="5952" w:h="7896" w:hRule="exact" w:wrap="none" w:vAnchor="page" w:hAnchor="page" w:x="55" w:y="88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seraient sans péché, tout en s’assurant que nous ne les</w:t>
      </w:r>
    </w:p>
    <w:p w14:paraId="5170E147" w14:textId="77777777" w:rsidR="00000000" w:rsidRDefault="0034363A">
      <w:pPr>
        <w:pStyle w:val="Bodytext10"/>
        <w:framePr w:w="5952" w:h="7896" w:hRule="exact" w:wrap="none" w:vAnchor="page" w:hAnchor="page" w:x="55" w:y="88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contaminerions pas par notre présence.</w:t>
      </w:r>
    </w:p>
    <w:p w14:paraId="727F372F" w14:textId="77777777" w:rsidR="00000000" w:rsidRDefault="0034363A">
      <w:pPr>
        <w:pStyle w:val="Bodytext10"/>
        <w:framePr w:w="5952" w:h="7896" w:hRule="exact" w:wrap="none" w:vAnchor="page" w:hAnchor="page" w:x="55" w:y="882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Dieu est tellement bon que, même s’il</w:t>
      </w:r>
    </w:p>
    <w:p w14:paraId="1574F07A" w14:textId="77777777" w:rsidR="00000000" w:rsidRDefault="0034363A">
      <w:pPr>
        <w:pStyle w:val="Bodytext10"/>
        <w:framePr w:w="5952" w:h="7896" w:hRule="exact" w:wrap="none" w:vAnchor="page" w:hAnchor="page" w:x="55" w:y="88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condamne</w:t>
      </w:r>
      <w:r>
        <w:rPr>
          <w:rStyle w:val="Bodytext1"/>
          <w:color w:val="000000"/>
        </w:rPr>
        <w:t xml:space="preserve"> notre péché, notre mal, il nous aime mal</w:t>
      </w:r>
      <w:r>
        <w:rPr>
          <w:rStyle w:val="Bodytext1"/>
          <w:color w:val="000000"/>
        </w:rPr>
        <w:softHyphen/>
      </w:r>
    </w:p>
    <w:p w14:paraId="423A2919" w14:textId="77777777" w:rsidR="00000000" w:rsidRDefault="0034363A">
      <w:pPr>
        <w:pStyle w:val="Bodytext10"/>
        <w:framePr w:w="5952" w:h="7896" w:hRule="exact" w:wrap="none" w:vAnchor="page" w:hAnchor="page" w:x="55" w:y="88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gré tout. Il a dû faire face à un dilemme impossible :</w:t>
      </w:r>
    </w:p>
    <w:p w14:paraId="4C478770" w14:textId="77777777" w:rsidR="00000000" w:rsidRDefault="0034363A">
      <w:pPr>
        <w:pStyle w:val="Bodytext10"/>
        <w:framePr w:w="5952" w:h="7896" w:hRule="exact" w:wrap="none" w:vAnchor="page" w:hAnchor="page" w:x="55" w:y="88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nous réconcilier avec lui, alors que sa justice</w:t>
      </w:r>
    </w:p>
    <w:p w14:paraId="6F23A7FB" w14:textId="77777777" w:rsidR="00000000" w:rsidRDefault="0034363A">
      <w:pPr>
        <w:pStyle w:val="Bodytext10"/>
        <w:framePr w:w="5952" w:h="7896" w:hRule="exact" w:wrap="none" w:vAnchor="page" w:hAnchor="page" w:x="55" w:y="88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absolue ne pouvait que nous condamner et nous</w:t>
      </w:r>
    </w:p>
    <w:p w14:paraId="45F02F49" w14:textId="77777777" w:rsidR="00000000" w:rsidRDefault="0034363A">
      <w:pPr>
        <w:pStyle w:val="Bodytext10"/>
        <w:framePr w:w="5952" w:h="7896" w:hRule="exact" w:wrap="none" w:vAnchor="page" w:hAnchor="page" w:x="55" w:y="88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exclure de sa présence ?</w:t>
      </w:r>
      <w:r>
        <w:rPr>
          <w:rStyle w:val="Bodytext1"/>
          <w:color w:val="000000"/>
        </w:rPr>
        <w:t xml:space="preserve"> Miracle de sagesse et d’amour</w:t>
      </w:r>
    </w:p>
    <w:p w14:paraId="2A52DAF6" w14:textId="77777777" w:rsidR="00000000" w:rsidRDefault="0034363A">
      <w:pPr>
        <w:pStyle w:val="Bodytext10"/>
        <w:framePr w:w="5952" w:h="7896" w:hRule="exact" w:wrap="none" w:vAnchor="page" w:hAnchor="page" w:x="55" w:y="88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divins ! Dieu a trouvé la seule réponse possible à cette</w:t>
      </w:r>
    </w:p>
    <w:p w14:paraId="47A6E83B" w14:textId="77777777" w:rsidR="00000000" w:rsidRDefault="0034363A">
      <w:pPr>
        <w:pStyle w:val="Bodytext10"/>
        <w:framePr w:w="5952" w:h="7896" w:hRule="exact" w:wrap="none" w:vAnchor="page" w:hAnchor="page" w:x="55" w:y="88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 : il est devenu homme et cela pour deux rai</w:t>
      </w:r>
      <w:r>
        <w:rPr>
          <w:rStyle w:val="Bodytext1"/>
          <w:color w:val="000000"/>
        </w:rPr>
        <w:softHyphen/>
      </w:r>
    </w:p>
    <w:p w14:paraId="6928099B" w14:textId="77777777" w:rsidR="00000000" w:rsidRDefault="0034363A">
      <w:pPr>
        <w:pStyle w:val="Bodytext10"/>
        <w:framePr w:w="5952" w:h="7896" w:hRule="exact" w:wrap="none" w:vAnchor="page" w:hAnchor="page" w:x="55" w:y="88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:</w:t>
      </w:r>
    </w:p>
    <w:p w14:paraId="400567E9" w14:textId="77777777" w:rsidR="00000000" w:rsidRDefault="0034363A">
      <w:pPr>
        <w:pStyle w:val="Bodytext10"/>
        <w:framePr w:w="5952" w:h="7896" w:hRule="exact" w:wrap="none" w:vAnchor="page" w:hAnchor="page" w:x="55" w:y="882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© par cette humanité, il nous a d’abord révélé ce</w:t>
      </w:r>
    </w:p>
    <w:p w14:paraId="2A701F00" w14:textId="77777777" w:rsidR="00000000" w:rsidRDefault="0034363A">
      <w:pPr>
        <w:pStyle w:val="Bodytext10"/>
        <w:framePr w:w="5952" w:h="7896" w:hRule="exact" w:wrap="none" w:vAnchor="page" w:hAnchor="page" w:x="55" w:y="88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est : par la vie terrestre de Jésus-Christ nous pou</w:t>
      </w:r>
      <w:r>
        <w:rPr>
          <w:rStyle w:val="Bodytext1"/>
          <w:color w:val="000000"/>
        </w:rPr>
        <w:softHyphen/>
      </w:r>
    </w:p>
    <w:p w14:paraId="2A62162C" w14:textId="77777777" w:rsidR="00000000" w:rsidRDefault="0034363A">
      <w:pPr>
        <w:pStyle w:val="Bodytext10"/>
        <w:framePr w:w="5952" w:h="7896" w:hRule="exact" w:wrap="none" w:vAnchor="page" w:hAnchor="page" w:x="55" w:y="88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vons percevoir et étudier les réflexes mêmes de Dieu ;</w:t>
      </w:r>
    </w:p>
    <w:p w14:paraId="0FF9614A" w14:textId="77777777" w:rsidR="00000000" w:rsidRDefault="0034363A">
      <w:pPr>
        <w:pStyle w:val="Bodytext10"/>
        <w:framePr w:w="5952" w:h="7896" w:hRule="exact" w:wrap="none" w:vAnchor="page" w:hAnchor="page" w:x="55" w:y="88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nous connaissons exactement son caractère et sa</w:t>
      </w:r>
    </w:p>
    <w:p w14:paraId="6D161C69" w14:textId="77777777" w:rsidR="00000000" w:rsidRDefault="0034363A">
      <w:pPr>
        <w:pStyle w:val="Bodytext10"/>
        <w:framePr w:w="5952" w:h="7896" w:hRule="exact" w:wrap="none" w:vAnchor="page" w:hAnchor="page" w:x="55" w:y="882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pensée.</w:t>
      </w:r>
    </w:p>
    <w:p w14:paraId="044CE1C2" w14:textId="77777777" w:rsidR="00000000" w:rsidRDefault="0034363A">
      <w:pPr>
        <w:pStyle w:val="Bodytext10"/>
        <w:framePr w:w="5952" w:h="7896" w:hRule="exact" w:wrap="none" w:vAnchor="page" w:hAnchor="page" w:x="55" w:y="882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© Puis, en second lieu, nous voyons que Dieu s’est</w:t>
      </w:r>
    </w:p>
    <w:p w14:paraId="147D7B76" w14:textId="77777777" w:rsidR="00000000" w:rsidRDefault="0034363A">
      <w:pPr>
        <w:pStyle w:val="Bodytext10"/>
        <w:framePr w:w="5952" w:h="7896" w:hRule="exact" w:wrap="none" w:vAnchor="page" w:hAnchor="page" w:x="55" w:y="88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 de son état d’humanité en Jésus pour connaître</w:t>
      </w:r>
    </w:p>
    <w:p w14:paraId="2CF6293F" w14:textId="77777777" w:rsidR="00000000" w:rsidRDefault="0034363A">
      <w:pPr>
        <w:pStyle w:val="Bodytext10"/>
        <w:framePr w:w="5952" w:h="7896" w:hRule="exact" w:wrap="none" w:vAnchor="page" w:hAnchor="page" w:x="55" w:y="882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mort.</w:t>
      </w:r>
    </w:p>
    <w:p w14:paraId="7A992562" w14:textId="77777777" w:rsidR="00000000" w:rsidRDefault="0034363A">
      <w:pPr>
        <w:pStyle w:val="Bodytext10"/>
        <w:framePr w:w="5952" w:h="7896" w:hRule="exact" w:wrap="none" w:vAnchor="page" w:hAnchor="page" w:x="55" w:y="882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évident que Dieu</w:t>
      </w:r>
      <w:r>
        <w:rPr>
          <w:rStyle w:val="Bodytext1"/>
          <w:color w:val="000000"/>
        </w:rPr>
        <w:t>, en tant que Dieu, ne peut</w:t>
      </w:r>
    </w:p>
    <w:p w14:paraId="603C1616" w14:textId="77777777" w:rsidR="00000000" w:rsidRDefault="0034363A">
      <w:pPr>
        <w:pStyle w:val="Bodytext10"/>
        <w:framePr w:w="5952" w:h="7896" w:hRule="exact" w:wrap="none" w:vAnchor="page" w:hAnchor="page" w:x="55" w:y="88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pas mourir : </w:t>
      </w:r>
      <w:r>
        <w:rPr>
          <w:rStyle w:val="Bodytext1"/>
          <w:i/>
          <w:iCs/>
          <w:color w:val="000000"/>
        </w:rPr>
        <w:t>il est immortel.</w:t>
      </w:r>
      <w:r>
        <w:rPr>
          <w:rStyle w:val="Bodytext1"/>
          <w:color w:val="000000"/>
        </w:rPr>
        <w:t xml:space="preserve"> Il a cependant accepté de</w:t>
      </w:r>
    </w:p>
    <w:p w14:paraId="7C2842FF" w14:textId="77777777" w:rsidR="00000000" w:rsidRDefault="0034363A">
      <w:pPr>
        <w:pStyle w:val="Bodytext10"/>
        <w:framePr w:w="5952" w:h="7896" w:hRule="exact" w:wrap="none" w:vAnchor="page" w:hAnchor="page" w:x="55" w:y="88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mourir </w:t>
      </w:r>
      <w:r>
        <w:rPr>
          <w:rStyle w:val="Bodytext1"/>
          <w:i/>
          <w:iCs/>
          <w:color w:val="000000"/>
        </w:rPr>
        <w:t>sous la forme d’un homme</w:t>
      </w:r>
      <w:r>
        <w:rPr>
          <w:rStyle w:val="Bodytext1"/>
          <w:color w:val="000000"/>
        </w:rPr>
        <w:t xml:space="preserve"> à la place des hom</w:t>
      </w:r>
      <w:r>
        <w:rPr>
          <w:rStyle w:val="Bodytext1"/>
          <w:color w:val="000000"/>
        </w:rPr>
        <w:softHyphen/>
      </w:r>
    </w:p>
    <w:p w14:paraId="2F9F3E41" w14:textId="77777777" w:rsidR="00000000" w:rsidRDefault="0034363A">
      <w:pPr>
        <w:pStyle w:val="Bodytext10"/>
        <w:framePr w:w="5952" w:h="7896" w:hRule="exact" w:wrap="none" w:vAnchor="page" w:hAnchor="page" w:x="55" w:y="88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qu’il avait créés ; il s’est châtié lui-même à la place</w:t>
      </w:r>
    </w:p>
    <w:p w14:paraId="0B2402C8" w14:textId="77777777" w:rsidR="00000000" w:rsidRDefault="0034363A">
      <w:pPr>
        <w:pStyle w:val="Bodytext10"/>
        <w:framePr w:w="5952" w:h="7896" w:hRule="exact" w:wrap="none" w:vAnchor="page" w:hAnchor="page" w:x="55" w:y="882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ses créatures perdues.</w:t>
      </w:r>
    </w:p>
    <w:p w14:paraId="7F8B6AD9" w14:textId="77777777" w:rsidR="00000000" w:rsidRDefault="0034363A">
      <w:pPr>
        <w:pStyle w:val="Bodytext10"/>
        <w:framePr w:w="5952" w:h="7896" w:hRule="exact" w:wrap="none" w:vAnchor="page" w:hAnchor="page" w:x="55" w:y="882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grâce à</w:t>
      </w:r>
      <w:r>
        <w:rPr>
          <w:rStyle w:val="Bodytext1"/>
          <w:color w:val="000000"/>
        </w:rPr>
        <w:t xml:space="preserve"> sa participation à notre nature hu</w:t>
      </w:r>
      <w:r>
        <w:rPr>
          <w:rStyle w:val="Bodytext1"/>
          <w:color w:val="000000"/>
        </w:rPr>
        <w:softHyphen/>
      </w:r>
    </w:p>
    <w:p w14:paraId="228F0FE1" w14:textId="77777777" w:rsidR="00000000" w:rsidRDefault="0034363A">
      <w:pPr>
        <w:pStyle w:val="Bodytext10"/>
        <w:framePr w:w="5952" w:h="7896" w:hRule="exact" w:wrap="none" w:vAnchor="page" w:hAnchor="page" w:x="55" w:y="88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maine, Dieu a pu également participer à notre mort,</w:t>
      </w:r>
    </w:p>
    <w:p w14:paraId="6560E6C1" w14:textId="77777777" w:rsidR="00000000" w:rsidRDefault="0034363A">
      <w:pPr>
        <w:pStyle w:val="Bodytext10"/>
        <w:framePr w:w="5952" w:h="7896" w:hRule="exact" w:wrap="none" w:vAnchor="page" w:hAnchor="page" w:x="55" w:y="88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seulement à la mort physique mais à une mort to</w:t>
      </w:r>
      <w:r>
        <w:rPr>
          <w:rStyle w:val="Bodytext1"/>
          <w:color w:val="000000"/>
        </w:rPr>
        <w:softHyphen/>
      </w:r>
    </w:p>
    <w:p w14:paraId="518166E9" w14:textId="77777777" w:rsidR="00000000" w:rsidRDefault="0034363A">
      <w:pPr>
        <w:pStyle w:val="Bodytext10"/>
        <w:framePr w:w="5952" w:h="7896" w:hRule="exact" w:wrap="none" w:vAnchor="page" w:hAnchor="page" w:x="55" w:y="88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tale et spirituelle. C’était le déchirement le plus absolu.</w:t>
      </w:r>
    </w:p>
    <w:p w14:paraId="6C55C897" w14:textId="77777777" w:rsidR="00000000" w:rsidRDefault="0034363A">
      <w:pPr>
        <w:pStyle w:val="Bodytext10"/>
        <w:framePr w:w="5952" w:h="7896" w:hRule="exact" w:wrap="none" w:vAnchor="page" w:hAnchor="page" w:x="55" w:y="88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crois comprendre la raison pour laquelle il a chois</w:t>
      </w:r>
      <w:r>
        <w:rPr>
          <w:rStyle w:val="Bodytext1"/>
          <w:color w:val="000000"/>
        </w:rPr>
        <w:t>i</w:t>
      </w:r>
    </w:p>
    <w:p w14:paraId="31FD41CA" w14:textId="77777777" w:rsidR="00000000" w:rsidRDefault="0034363A">
      <w:pPr>
        <w:pStyle w:val="Bodytext10"/>
        <w:framePr w:w="5952" w:h="7896" w:hRule="exact" w:wrap="none" w:vAnchor="page" w:hAnchor="page" w:x="55" w:y="88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souffrir cette mort atroce qu’est la crucifixion, cette</w:t>
      </w:r>
    </w:p>
    <w:p w14:paraId="5BD1C2D0" w14:textId="77777777" w:rsidR="00000000" w:rsidRDefault="0034363A">
      <w:pPr>
        <w:pStyle w:val="Bodytext10"/>
        <w:framePr w:w="5952" w:h="7896" w:hRule="exact" w:wrap="none" w:vAnchor="page" w:hAnchor="page" w:x="55" w:y="88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invention infernale des Romains : car les douleurs</w:t>
      </w:r>
    </w:p>
    <w:p w14:paraId="192B9D00" w14:textId="77777777" w:rsidR="00000000" w:rsidRDefault="0034363A">
      <w:pPr>
        <w:pStyle w:val="Bodytext10"/>
        <w:framePr w:w="5952" w:h="7896" w:hRule="exact" w:wrap="none" w:vAnchor="page" w:hAnchor="page" w:x="55" w:y="88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physiques de ce supplice nous aident à comprendre</w:t>
      </w:r>
    </w:p>
    <w:p w14:paraId="3932D102" w14:textId="77777777" w:rsidR="00000000" w:rsidRDefault="0034363A">
      <w:pPr>
        <w:pStyle w:val="Headerorfooter10"/>
        <w:framePr w:wrap="none" w:vAnchor="page" w:hAnchor="page" w:x="5317" w:y="8898"/>
        <w:rPr>
          <w:sz w:val="24"/>
          <w:szCs w:val="24"/>
        </w:rPr>
      </w:pPr>
      <w:r>
        <w:rPr>
          <w:rStyle w:val="Headerorfooter1"/>
          <w:color w:val="000000"/>
        </w:rPr>
        <w:t>37</w:t>
      </w:r>
    </w:p>
    <w:p w14:paraId="6D89028E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33F0B5" w14:textId="77777777" w:rsidR="00000000" w:rsidRDefault="0034363A">
      <w:pPr>
        <w:pStyle w:val="Bodytext10"/>
        <w:framePr w:w="5952" w:h="3306" w:hRule="exact" w:wrap="none" w:vAnchor="page" w:hAnchor="page" w:x="55" w:y="83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souffrances spirituelles absolument indicibles du</w:t>
      </w:r>
    </w:p>
    <w:p w14:paraId="2FA6119E" w14:textId="77777777" w:rsidR="00000000" w:rsidRDefault="0034363A">
      <w:pPr>
        <w:pStyle w:val="Bodytext10"/>
        <w:framePr w:w="5952" w:h="3306" w:hRule="exact" w:wrap="none" w:vAnchor="page" w:hAnchor="page" w:x="55" w:y="834"/>
        <w:spacing w:line="228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Créateur f</w:t>
      </w:r>
      <w:r>
        <w:rPr>
          <w:rStyle w:val="Bodytext1"/>
          <w:color w:val="000000"/>
        </w:rPr>
        <w:t>ace à la faillite de ses créatures.</w:t>
      </w:r>
    </w:p>
    <w:p w14:paraId="10FEA747" w14:textId="77777777" w:rsidR="00000000" w:rsidRDefault="0034363A">
      <w:pPr>
        <w:pStyle w:val="Bodytext10"/>
        <w:framePr w:w="5952" w:h="3306" w:hRule="exact" w:wrap="none" w:vAnchor="page" w:hAnchor="page" w:x="55" w:y="834"/>
        <w:spacing w:line="221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croix de son Fils Jésus, Dieu nous ouvre son</w:t>
      </w:r>
    </w:p>
    <w:p w14:paraId="14641035" w14:textId="77777777" w:rsidR="00000000" w:rsidRDefault="0034363A">
      <w:pPr>
        <w:pStyle w:val="Bodytext10"/>
        <w:framePr w:w="5952" w:h="3306" w:hRule="exact" w:wrap="none" w:vAnchor="page" w:hAnchor="page" w:x="55" w:y="834"/>
        <w:spacing w:line="21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: il nous convainc ainsi à la fois de sa haine im</w:t>
      </w:r>
      <w:r>
        <w:rPr>
          <w:rStyle w:val="Bodytext1"/>
          <w:color w:val="000000"/>
        </w:rPr>
        <w:softHyphen/>
      </w:r>
    </w:p>
    <w:p w14:paraId="5DCE8AAF" w14:textId="77777777" w:rsidR="00000000" w:rsidRDefault="0034363A">
      <w:pPr>
        <w:pStyle w:val="Bodytext10"/>
        <w:framePr w:w="5952" w:h="3306" w:hRule="exact" w:wrap="none" w:vAnchor="page" w:hAnchor="page" w:x="55" w:y="834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placable du péché et de son amour illimité pour celui</w:t>
      </w:r>
    </w:p>
    <w:p w14:paraId="57AB35B6" w14:textId="77777777" w:rsidR="00000000" w:rsidRDefault="0034363A">
      <w:pPr>
        <w:pStyle w:val="Bodytext10"/>
        <w:framePr w:w="5952" w:h="3306" w:hRule="exact" w:wrap="none" w:vAnchor="page" w:hAnchor="page" w:x="55" w:y="834"/>
        <w:spacing w:line="233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qui a péché.</w:t>
      </w:r>
    </w:p>
    <w:p w14:paraId="5E3874A9" w14:textId="77777777" w:rsidR="00000000" w:rsidRDefault="0034363A">
      <w:pPr>
        <w:pStyle w:val="Bodytext10"/>
        <w:framePr w:w="5952" w:h="3306" w:hRule="exact" w:wrap="none" w:vAnchor="page" w:hAnchor="page" w:x="55" w:y="834"/>
        <w:spacing w:line="209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ne pouvait dire plus. Christ crucifié est sa</w:t>
      </w:r>
    </w:p>
    <w:p w14:paraId="36E066AA" w14:textId="77777777" w:rsidR="00000000" w:rsidRDefault="0034363A">
      <w:pPr>
        <w:pStyle w:val="Bodytext10"/>
        <w:framePr w:w="5952" w:h="3306" w:hRule="exact" w:wrap="none" w:vAnchor="page" w:hAnchor="page" w:x="55" w:y="834"/>
        <w:spacing w:line="221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parole ultime. C’est à chacun de nous qu’il s’adresse</w:t>
      </w:r>
    </w:p>
    <w:p w14:paraId="59CF577B" w14:textId="77777777" w:rsidR="00000000" w:rsidRDefault="0034363A">
      <w:pPr>
        <w:pStyle w:val="Bodytext10"/>
        <w:framePr w:w="5952" w:h="3306" w:hRule="exact" w:wrap="none" w:vAnchor="page" w:hAnchor="page" w:x="55" w:y="834"/>
        <w:spacing w:line="221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maintenant dans un appel qui est aussi un ultima</w:t>
      </w:r>
      <w:r>
        <w:rPr>
          <w:rStyle w:val="Bodytext1"/>
          <w:color w:val="000000"/>
        </w:rPr>
        <w:softHyphen/>
      </w:r>
    </w:p>
    <w:p w14:paraId="025BEDB8" w14:textId="77777777" w:rsidR="00000000" w:rsidRDefault="0034363A">
      <w:pPr>
        <w:pStyle w:val="Bodytext10"/>
        <w:framePr w:w="5952" w:h="3306" w:hRule="exact" w:wrap="none" w:vAnchor="page" w:hAnchor="page" w:x="55" w:y="834"/>
        <w:spacing w:line="221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tum : — Voilà combien je t’aime, toi, personnelle</w:t>
      </w:r>
      <w:r>
        <w:rPr>
          <w:rStyle w:val="Bodytext1"/>
          <w:color w:val="000000"/>
        </w:rPr>
        <w:softHyphen/>
      </w:r>
    </w:p>
    <w:p w14:paraId="1BBB4BC4" w14:textId="77777777" w:rsidR="00000000" w:rsidRDefault="0034363A">
      <w:pPr>
        <w:pStyle w:val="Bodytext10"/>
        <w:framePr w:w="5952" w:h="3306" w:hRule="exact" w:wrap="none" w:vAnchor="page" w:hAnchor="page" w:x="55" w:y="834"/>
        <w:spacing w:line="216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ment, et voilà le prix que j’ai payé pour avoir ton</w:t>
      </w:r>
      <w:r>
        <w:rPr>
          <w:rStyle w:val="Bodytext1"/>
          <w:color w:val="000000"/>
        </w:rPr>
        <w:t xml:space="preserve"> âme</w:t>
      </w:r>
    </w:p>
    <w:p w14:paraId="7B566037" w14:textId="77777777" w:rsidR="00000000" w:rsidRDefault="0034363A">
      <w:pPr>
        <w:pStyle w:val="Bodytext10"/>
        <w:framePr w:w="5952" w:h="3306" w:hRule="exact" w:wrap="none" w:vAnchor="page" w:hAnchor="page" w:x="55" w:y="834"/>
        <w:spacing w:line="221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proche de moi, pour que tu puisses me voir dans toute</w:t>
      </w:r>
    </w:p>
    <w:p w14:paraId="3BB60FCC" w14:textId="77777777" w:rsidR="00000000" w:rsidRDefault="0034363A">
      <w:pPr>
        <w:pStyle w:val="Bodytext10"/>
        <w:framePr w:w="5952" w:h="3306" w:hRule="exact" w:wrap="none" w:vAnchor="page" w:hAnchor="page" w:x="55" w:y="834"/>
        <w:spacing w:line="209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ma beauté.</w:t>
      </w:r>
    </w:p>
    <w:p w14:paraId="5288DBA7" w14:textId="77777777" w:rsidR="00000000" w:rsidRDefault="0034363A">
      <w:pPr>
        <w:pStyle w:val="Bodytext10"/>
        <w:framePr w:w="5952" w:h="3306" w:hRule="exact" w:wrap="none" w:vAnchor="page" w:hAnchor="page" w:x="55" w:y="834"/>
        <w:spacing w:line="221" w:lineRule="auto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Quelle est votre réponse ?</w:t>
      </w:r>
    </w:p>
    <w:p w14:paraId="675F67A3" w14:textId="77777777" w:rsidR="00000000" w:rsidRDefault="0034363A">
      <w:pPr>
        <w:pStyle w:val="Headerorfooter10"/>
        <w:framePr w:wrap="none" w:vAnchor="page" w:hAnchor="page" w:x="769" w:y="8904"/>
        <w:rPr>
          <w:sz w:val="24"/>
          <w:szCs w:val="24"/>
        </w:rPr>
      </w:pPr>
      <w:r>
        <w:rPr>
          <w:rStyle w:val="Headerorfooter1"/>
          <w:color w:val="000000"/>
        </w:rPr>
        <w:t>38</w:t>
      </w:r>
    </w:p>
    <w:p w14:paraId="5217CD7A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32A56C" w14:textId="1C598FBC" w:rsidR="00000000" w:rsidRDefault="00257D10">
      <w:pPr>
        <w:pStyle w:val="Heading510"/>
        <w:framePr w:wrap="none" w:vAnchor="page" w:hAnchor="page" w:x="146" w:y="2398"/>
        <w:spacing w:after="0"/>
        <w:ind w:firstLine="420"/>
        <w:rPr>
          <w:i w:val="0"/>
          <w:i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17A4D19" wp14:editId="03E5A78D">
                <wp:simplePos x="0" y="0"/>
                <wp:positionH relativeFrom="page">
                  <wp:posOffset>393065</wp:posOffset>
                </wp:positionH>
                <wp:positionV relativeFrom="page">
                  <wp:posOffset>5343525</wp:posOffset>
                </wp:positionV>
                <wp:extent cx="678180" cy="0"/>
                <wp:effectExtent l="12065" t="9525" r="1460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A0089" id="AutoShape 12" o:spid="_x0000_s1026" type="#_x0000_t32" style="position:absolute;margin-left:30.95pt;margin-top:420.75pt;width:53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bookmarkStart w:id="40" w:name="bookmark40"/>
      <w:bookmarkStart w:id="41" w:name="bookmark41"/>
      <w:bookmarkStart w:id="42" w:name="bookmark42"/>
      <w:r w:rsidR="0034363A">
        <w:rPr>
          <w:rStyle w:val="Heading51"/>
          <w:i/>
          <w:iCs/>
          <w:color w:val="000000"/>
        </w:rPr>
        <w:t>Jésus- Christ est ressuscité</w:t>
      </w:r>
      <w:bookmarkEnd w:id="40"/>
      <w:bookmarkEnd w:id="41"/>
      <w:bookmarkEnd w:id="42"/>
    </w:p>
    <w:p w14:paraId="100113DA" w14:textId="77777777" w:rsidR="00000000" w:rsidRDefault="0034363A">
      <w:pPr>
        <w:pStyle w:val="Bodytext10"/>
        <w:framePr w:w="5952" w:h="4896" w:hRule="exact" w:wrap="none" w:vAnchor="page" w:hAnchor="page" w:x="146" w:y="341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l’incarnation et</w:t>
      </w:r>
      <w:r>
        <w:rPr>
          <w:rStyle w:val="Bodytext1"/>
          <w:color w:val="000000"/>
        </w:rPr>
        <w:t xml:space="preserve"> la mort de Jésus-Christ,</w:t>
      </w:r>
    </w:p>
    <w:p w14:paraId="1463502A" w14:textId="77777777" w:rsidR="00000000" w:rsidRDefault="0034363A">
      <w:pPr>
        <w:pStyle w:val="Bodytext10"/>
        <w:framePr w:w="5952" w:h="4896" w:hRule="exact" w:wrap="none" w:vAnchor="page" w:hAnchor="page" w:x="146" w:y="341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l’événement le plus significatif de l’histoire de l’huma</w:t>
      </w:r>
      <w:r>
        <w:rPr>
          <w:rStyle w:val="Bodytext1"/>
          <w:color w:val="000000"/>
        </w:rPr>
        <w:softHyphen/>
      </w:r>
    </w:p>
    <w:p w14:paraId="4107170D" w14:textId="77777777" w:rsidR="00000000" w:rsidRDefault="0034363A">
      <w:pPr>
        <w:pStyle w:val="Bodytext10"/>
        <w:framePr w:w="5952" w:h="4896" w:hRule="exact" w:wrap="none" w:vAnchor="page" w:hAnchor="page" w:x="146" w:y="341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nité est indiscutablement sa résurrection.</w:t>
      </w:r>
    </w:p>
    <w:p w14:paraId="480C259D" w14:textId="77777777" w:rsidR="00000000" w:rsidRDefault="0034363A">
      <w:pPr>
        <w:pStyle w:val="Bodytext10"/>
        <w:framePr w:w="5952" w:h="4896" w:hRule="exact" w:wrap="none" w:vAnchor="page" w:hAnchor="page" w:x="146" w:y="3412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Ici encore, nous avons des preuves suffisantes, bien</w:t>
      </w:r>
    </w:p>
    <w:p w14:paraId="150BD45A" w14:textId="77777777" w:rsidR="00000000" w:rsidRDefault="0034363A">
      <w:pPr>
        <w:pStyle w:val="Bodytext10"/>
        <w:framePr w:w="5952" w:h="4896" w:hRule="exact" w:wrap="none" w:vAnchor="page" w:hAnchor="page" w:x="146" w:y="3412"/>
        <w:spacing w:line="216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plus solides que pour la majorité des événements de</w:t>
      </w:r>
    </w:p>
    <w:p w14:paraId="01DE2BC9" w14:textId="77777777" w:rsidR="00000000" w:rsidRDefault="0034363A">
      <w:pPr>
        <w:pStyle w:val="Bodytext10"/>
        <w:framePr w:w="5952" w:h="4896" w:hRule="exact" w:wrap="none" w:vAnchor="page" w:hAnchor="page" w:x="146" w:y="3412"/>
        <w:spacing w:after="140" w:line="221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l’Antiquité.</w:t>
      </w:r>
    </w:p>
    <w:p w14:paraId="43425C24" w14:textId="77777777" w:rsidR="00000000" w:rsidRDefault="0034363A">
      <w:pPr>
        <w:pStyle w:val="Heading610"/>
        <w:framePr w:w="5952" w:h="4896" w:hRule="exact" w:wrap="none" w:vAnchor="page" w:hAnchor="page" w:x="146" w:y="3412"/>
        <w:spacing w:after="0"/>
        <w:ind w:firstLine="420"/>
        <w:rPr>
          <w:b w:val="0"/>
          <w:bCs w:val="0"/>
          <w:sz w:val="24"/>
          <w:szCs w:val="24"/>
        </w:rPr>
      </w:pPr>
      <w:bookmarkStart w:id="43" w:name="bookmark43"/>
      <w:bookmarkStart w:id="44" w:name="bookmark44"/>
      <w:bookmarkStart w:id="45" w:name="bookmark45"/>
      <w:r>
        <w:rPr>
          <w:rStyle w:val="Heading61"/>
          <w:b/>
          <w:bCs/>
          <w:color w:val="000000"/>
        </w:rPr>
        <w:t>I Les témoignages</w:t>
      </w:r>
      <w:bookmarkEnd w:id="43"/>
      <w:bookmarkEnd w:id="44"/>
      <w:bookmarkEnd w:id="45"/>
    </w:p>
    <w:p w14:paraId="63D5ABAB" w14:textId="77777777" w:rsidR="00000000" w:rsidRDefault="0034363A">
      <w:pPr>
        <w:pStyle w:val="Bodytext10"/>
        <w:framePr w:w="5952" w:h="4896" w:hRule="exact" w:wrap="none" w:vAnchor="page" w:hAnchor="page" w:x="146" w:y="341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d’abord, nous possédons, comme nous l’avons</w:t>
      </w:r>
    </w:p>
    <w:p w14:paraId="1727A0C1" w14:textId="77777777" w:rsidR="00000000" w:rsidRDefault="0034363A">
      <w:pPr>
        <w:pStyle w:val="Bodytext10"/>
        <w:framePr w:w="5952" w:h="4896" w:hRule="exact" w:wrap="none" w:vAnchor="page" w:hAnchor="page" w:x="146" w:y="3412"/>
        <w:spacing w:line="221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 xml:space="preserve">indiqué, le témoignage </w:t>
      </w:r>
      <w:r>
        <w:rPr>
          <w:rStyle w:val="Bodytext1"/>
          <w:i/>
          <w:iCs/>
          <w:color w:val="000000"/>
        </w:rPr>
        <w:t>écrit</w:t>
      </w:r>
      <w:r>
        <w:rPr>
          <w:rStyle w:val="Bodytext1"/>
          <w:color w:val="000000"/>
        </w:rPr>
        <w:t xml:space="preserve"> par non moins de neuf</w:t>
      </w:r>
    </w:p>
    <w:p w14:paraId="664ED996" w14:textId="77777777" w:rsidR="00000000" w:rsidRDefault="0034363A">
      <w:pPr>
        <w:pStyle w:val="Bodytext10"/>
        <w:framePr w:w="5952" w:h="4896" w:hRule="exact" w:wrap="none" w:vAnchor="page" w:hAnchor="page" w:x="146" w:y="3412"/>
        <w:spacing w:line="216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personnes de l’époque dont six sont des témoins ocu</w:t>
      </w:r>
      <w:r>
        <w:rPr>
          <w:rStyle w:val="Bodytext1"/>
          <w:color w:val="000000"/>
        </w:rPr>
        <w:softHyphen/>
      </w:r>
    </w:p>
    <w:p w14:paraId="79FE48A6" w14:textId="77777777" w:rsidR="00000000" w:rsidRDefault="0034363A">
      <w:pPr>
        <w:pStyle w:val="Bodytext10"/>
        <w:framePr w:w="5952" w:h="4896" w:hRule="exact" w:wrap="none" w:vAnchor="page" w:hAnchor="page" w:x="146" w:y="3412"/>
        <w:spacing w:line="221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laires, qui ont connu Jés</w:t>
      </w:r>
      <w:r>
        <w:rPr>
          <w:rStyle w:val="Bodytext1"/>
          <w:color w:val="000000"/>
        </w:rPr>
        <w:t>us personnellement et qui</w:t>
      </w:r>
    </w:p>
    <w:p w14:paraId="2B35FD7E" w14:textId="77777777" w:rsidR="00000000" w:rsidRDefault="0034363A">
      <w:pPr>
        <w:pStyle w:val="Bodytext10"/>
        <w:framePr w:w="5952" w:h="4896" w:hRule="exact" w:wrap="none" w:vAnchor="page" w:hAnchor="page" w:x="146" w:y="3412"/>
        <w:spacing w:line="216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l’ont vu vivant après sa résurrection. Nous en avons</w:t>
      </w:r>
    </w:p>
    <w:p w14:paraId="514AA7E9" w14:textId="77777777" w:rsidR="00000000" w:rsidRDefault="0034363A">
      <w:pPr>
        <w:pStyle w:val="Bodytext10"/>
        <w:framePr w:w="5952" w:h="4896" w:hRule="exact" w:wrap="none" w:vAnchor="page" w:hAnchor="page" w:x="146" w:y="3412"/>
        <w:spacing w:line="233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déjà parlé.</w:t>
      </w:r>
      <w:r>
        <w:rPr>
          <w:rStyle w:val="Bodytext1"/>
          <w:color w:val="000000"/>
          <w:vertAlign w:val="superscript"/>
        </w:rPr>
        <w:t>1</w:t>
      </w:r>
    </w:p>
    <w:p w14:paraId="38186704" w14:textId="77777777" w:rsidR="00000000" w:rsidRDefault="0034363A">
      <w:pPr>
        <w:pStyle w:val="Bodytext10"/>
        <w:framePr w:w="5952" w:h="4896" w:hRule="exact" w:wrap="none" w:vAnchor="page" w:hAnchor="page" w:x="146" w:y="3412"/>
        <w:spacing w:line="204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nous devons tenir compte des cent-vingt dis</w:t>
      </w:r>
      <w:r>
        <w:rPr>
          <w:rStyle w:val="Bodytext1"/>
          <w:color w:val="000000"/>
        </w:rPr>
        <w:softHyphen/>
      </w:r>
    </w:p>
    <w:p w14:paraId="1B34E856" w14:textId="77777777" w:rsidR="00000000" w:rsidRDefault="0034363A">
      <w:pPr>
        <w:pStyle w:val="Bodytext10"/>
        <w:framePr w:w="5952" w:h="4896" w:hRule="exact" w:wrap="none" w:vAnchor="page" w:hAnchor="page" w:x="146" w:y="341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ciples de Jésus qui se sont retrouvés par la suite dans</w:t>
      </w:r>
    </w:p>
    <w:p w14:paraId="57C1E396" w14:textId="77777777" w:rsidR="00000000" w:rsidRDefault="0034363A">
      <w:pPr>
        <w:pStyle w:val="Bodytext10"/>
        <w:framePr w:w="5952" w:h="4896" w:hRule="exact" w:wrap="none" w:vAnchor="page" w:hAnchor="page" w:x="146" w:y="341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chambre haute à Jérusalem</w:t>
      </w:r>
      <w:r>
        <w:rPr>
          <w:rStyle w:val="Bodytext1"/>
          <w:color w:val="000000"/>
        </w:rPr>
        <w:t xml:space="preserve"> et dont plusieurs l’ont</w:t>
      </w:r>
    </w:p>
    <w:p w14:paraId="4444E21C" w14:textId="77777777" w:rsidR="00000000" w:rsidRDefault="0034363A">
      <w:pPr>
        <w:pStyle w:val="Bodytext10"/>
        <w:framePr w:w="5952" w:h="4896" w:hRule="exact" w:wrap="none" w:vAnchor="page" w:hAnchor="page" w:x="146" w:y="3412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vu vivant le jour de sa résurrection et encore huit</w:t>
      </w:r>
    </w:p>
    <w:p w14:paraId="21A3263D" w14:textId="77777777" w:rsidR="00000000" w:rsidRDefault="0034363A">
      <w:pPr>
        <w:pStyle w:val="Bodytext10"/>
        <w:framePr w:w="5952" w:h="4896" w:hRule="exact" w:wrap="none" w:vAnchor="page" w:hAnchor="page" w:x="146" w:y="3412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après. Il est apparu au moins douze fois pendant</w:t>
      </w:r>
    </w:p>
    <w:p w14:paraId="0AFEB261" w14:textId="77777777" w:rsidR="00000000" w:rsidRDefault="0034363A">
      <w:pPr>
        <w:pStyle w:val="Bodytext10"/>
        <w:framePr w:w="5952" w:h="4896" w:hRule="exact" w:wrap="none" w:vAnchor="page" w:hAnchor="page" w:x="146" w:y="3412"/>
        <w:spacing w:line="209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quarante jours suivant sa résurrection ; une fois,</w:t>
      </w:r>
    </w:p>
    <w:p w14:paraId="680DD9E6" w14:textId="77777777" w:rsidR="00000000" w:rsidRDefault="0034363A">
      <w:pPr>
        <w:pStyle w:val="Bodytext10"/>
        <w:framePr w:w="5952" w:h="4896" w:hRule="exact" w:wrap="none" w:vAnchor="page" w:hAnchor="page" w:x="146" w:y="3412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de cinq cents personnes l’ont vu toutes à la fois.</w:t>
      </w:r>
    </w:p>
    <w:p w14:paraId="766D4244" w14:textId="77777777" w:rsidR="00000000" w:rsidRDefault="0034363A">
      <w:pPr>
        <w:pStyle w:val="Footnote10"/>
        <w:framePr w:wrap="none" w:vAnchor="page" w:hAnchor="page" w:x="602" w:y="8530"/>
        <w:ind w:firstLine="46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Voir le cha</w:t>
      </w:r>
      <w:r>
        <w:rPr>
          <w:rStyle w:val="Footnote1"/>
          <w:color w:val="000000"/>
        </w:rPr>
        <w:t>pitre 1.</w:t>
      </w:r>
    </w:p>
    <w:p w14:paraId="58941241" w14:textId="77777777" w:rsidR="00000000" w:rsidRDefault="0034363A">
      <w:pPr>
        <w:pStyle w:val="Headerorfooter10"/>
        <w:framePr w:wrap="none" w:vAnchor="page" w:hAnchor="page" w:x="5414" w:y="8908"/>
        <w:rPr>
          <w:sz w:val="24"/>
          <w:szCs w:val="24"/>
        </w:rPr>
      </w:pPr>
      <w:r>
        <w:rPr>
          <w:rStyle w:val="Headerorfooter1"/>
          <w:color w:val="000000"/>
        </w:rPr>
        <w:t>39</w:t>
      </w:r>
    </w:p>
    <w:p w14:paraId="438D22A7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772EBF" w14:textId="77777777" w:rsidR="00000000" w:rsidRDefault="0034363A">
      <w:pPr>
        <w:pStyle w:val="Bodytext10"/>
        <w:framePr w:w="5952" w:h="7944" w:hRule="exact" w:wrap="none" w:vAnchor="page" w:hAnchor="page" w:x="146" w:y="712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puis, pourquoi les disciples auraient-ils choisi de</w:t>
      </w:r>
    </w:p>
    <w:p w14:paraId="2F491334" w14:textId="77777777" w:rsidR="00000000" w:rsidRDefault="0034363A">
      <w:pPr>
        <w:pStyle w:val="Bodytext10"/>
        <w:framePr w:w="5952" w:h="7944" w:hRule="exact" w:wrap="none" w:vAnchor="page" w:hAnchor="page" w:x="146" w:y="712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risquer leur vie pendant des années pour proclamer</w:t>
      </w:r>
    </w:p>
    <w:p w14:paraId="2172861D" w14:textId="77777777" w:rsidR="00000000" w:rsidRDefault="0034363A">
      <w:pPr>
        <w:pStyle w:val="Bodytext10"/>
        <w:framePr w:w="5952" w:h="7944" w:hRule="exact" w:wrap="none" w:vAnchor="page" w:hAnchor="page" w:x="146" w:y="712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mensonge ?</w:t>
      </w:r>
    </w:p>
    <w:p w14:paraId="418FC04E" w14:textId="77777777" w:rsidR="00000000" w:rsidRDefault="0034363A">
      <w:pPr>
        <w:pStyle w:val="Bodytext10"/>
        <w:framePr w:w="5952" w:h="7944" w:hRule="exact" w:wrap="none" w:vAnchor="page" w:hAnchor="page" w:x="146" w:y="712"/>
        <w:spacing w:line="187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lui-même, dans son enseignement, ne leur</w:t>
      </w:r>
    </w:p>
    <w:p w14:paraId="42D14BE6" w14:textId="77777777" w:rsidR="00000000" w:rsidRDefault="0034363A">
      <w:pPr>
        <w:pStyle w:val="Bodytext10"/>
        <w:framePr w:w="5952" w:h="7944" w:hRule="exact" w:wrap="none" w:vAnchor="page" w:hAnchor="page" w:x="146" w:y="712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avait-il pas interdit de porter un faux témoignage et</w:t>
      </w:r>
    </w:p>
    <w:p w14:paraId="72598F0B" w14:textId="77777777" w:rsidR="00000000" w:rsidRDefault="0034363A">
      <w:pPr>
        <w:pStyle w:val="Bodytext10"/>
        <w:framePr w:w="5952" w:h="7944" w:hRule="exact" w:wrap="none" w:vAnchor="page" w:hAnchor="page" w:x="146" w:y="712"/>
        <w:spacing w:line="21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encore plus radicalement que ne le faisait la loi</w:t>
      </w:r>
    </w:p>
    <w:p w14:paraId="70D186B0" w14:textId="77777777" w:rsidR="00000000" w:rsidRDefault="0034363A">
      <w:pPr>
        <w:pStyle w:val="Bodytext10"/>
        <w:framePr w:w="5952" w:h="7944" w:hRule="exact" w:wrap="none" w:vAnchor="page" w:hAnchor="page" w:x="146" w:y="712"/>
        <w:spacing w:line="233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Moïse, à laquelle ils tenaient tous ?</w:t>
      </w:r>
    </w:p>
    <w:p w14:paraId="31290B25" w14:textId="77777777" w:rsidR="00000000" w:rsidRDefault="0034363A">
      <w:pPr>
        <w:pStyle w:val="Bodytext10"/>
        <w:framePr w:w="5952" w:h="7944" w:hRule="exact" w:wrap="none" w:vAnchor="page" w:hAnchor="page" w:x="146" w:y="712"/>
        <w:spacing w:line="204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Pourquoi, finalement, les disciples étaient-ils par la</w:t>
      </w:r>
    </w:p>
    <w:p w14:paraId="0E9D5200" w14:textId="77777777" w:rsidR="00000000" w:rsidRDefault="0034363A">
      <w:pPr>
        <w:pStyle w:val="Bodytext10"/>
        <w:framePr w:w="5952" w:h="7944" w:hRule="exact" w:wrap="none" w:vAnchor="page" w:hAnchor="page" w:x="146" w:y="712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 débordants de joie et d’assurance chaque fois</w:t>
      </w:r>
    </w:p>
    <w:p w14:paraId="445F8F62" w14:textId="77777777" w:rsidR="00000000" w:rsidRDefault="0034363A">
      <w:pPr>
        <w:pStyle w:val="Bodytext10"/>
        <w:framePr w:w="5952" w:h="7944" w:hRule="exact" w:wrap="none" w:vAnchor="page" w:hAnchor="page" w:x="146" w:y="712"/>
        <w:spacing w:line="21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prêchaient la bonne nouvelle de sa résurrec</w:t>
      </w:r>
      <w:r>
        <w:rPr>
          <w:rStyle w:val="Bodytext1"/>
          <w:color w:val="000000"/>
        </w:rPr>
        <w:softHyphen/>
      </w:r>
    </w:p>
    <w:p w14:paraId="210C8416" w14:textId="77777777" w:rsidR="00000000" w:rsidRDefault="0034363A">
      <w:pPr>
        <w:pStyle w:val="Bodytext10"/>
        <w:framePr w:w="5952" w:h="7944" w:hRule="exact" w:wrap="none" w:vAnchor="page" w:hAnchor="page" w:x="146" w:y="712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?</w:t>
      </w:r>
    </w:p>
    <w:p w14:paraId="7833FF87" w14:textId="77777777" w:rsidR="00000000" w:rsidRDefault="0034363A">
      <w:pPr>
        <w:pStyle w:val="Bodytext10"/>
        <w:framePr w:w="5952" w:h="7944" w:hRule="exact" w:wrap="none" w:vAnchor="page" w:hAnchor="page" w:x="146" w:y="712"/>
        <w:spacing w:line="192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fait, la véritable raison pour laquelle les gens en</w:t>
      </w:r>
    </w:p>
    <w:p w14:paraId="7DDEDF71" w14:textId="77777777" w:rsidR="00000000" w:rsidRDefault="0034363A">
      <w:pPr>
        <w:pStyle w:val="Bodytext10"/>
        <w:framePr w:w="5952" w:h="7944" w:hRule="exact" w:wrap="none" w:vAnchor="page" w:hAnchor="page" w:x="146" w:y="712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 ne croient pas à la résurrection de Jésus-Christ</w:t>
      </w:r>
    </w:p>
    <w:p w14:paraId="6A2EE690" w14:textId="77777777" w:rsidR="00000000" w:rsidRDefault="0034363A">
      <w:pPr>
        <w:pStyle w:val="Bodytext10"/>
        <w:framePr w:w="5952" w:h="7944" w:hRule="exact" w:wrap="none" w:vAnchor="page" w:hAnchor="page" w:x="146" w:y="712"/>
        <w:spacing w:line="21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consiste pas dans la fragilité de l’évidence, car</w:t>
      </w:r>
    </w:p>
    <w:p w14:paraId="24500D89" w14:textId="77777777" w:rsidR="00000000" w:rsidRDefault="0034363A">
      <w:pPr>
        <w:pStyle w:val="Bodytext10"/>
        <w:framePr w:w="5952" w:h="7944" w:hRule="exact" w:wrap="none" w:vAnchor="page" w:hAnchor="page" w:x="146" w:y="712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celle-ci est extraordinairement puissante ; </w:t>
      </w:r>
      <w:r>
        <w:rPr>
          <w:rStyle w:val="Bodytext1"/>
          <w:i/>
          <w:iCs/>
          <w:color w:val="000000"/>
        </w:rPr>
        <w:t>ils ne</w:t>
      </w:r>
    </w:p>
    <w:p w14:paraId="2E2417D6" w14:textId="77777777" w:rsidR="00000000" w:rsidRDefault="0034363A">
      <w:pPr>
        <w:pStyle w:val="Bodytext10"/>
        <w:framePr w:w="5952" w:h="7944" w:hRule="exact" w:wrap="none" w:vAnchor="page" w:hAnchor="page" w:x="146" w:y="712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croient pas, pour la simple raison qu 'ils ne veulent pas</w:t>
      </w:r>
    </w:p>
    <w:p w14:paraId="39B34921" w14:textId="77777777" w:rsidR="00000000" w:rsidRDefault="0034363A">
      <w:pPr>
        <w:pStyle w:val="Bodytext10"/>
        <w:framePr w:w="5952" w:h="7944" w:hRule="exact" w:wrap="none" w:vAnchor="page" w:hAnchor="page" w:x="146" w:y="712"/>
        <w:spacing w:line="233" w:lineRule="auto"/>
        <w:ind w:firstLine="7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croire.</w:t>
      </w:r>
    </w:p>
    <w:p w14:paraId="2E094F68" w14:textId="77777777" w:rsidR="00000000" w:rsidRDefault="0034363A">
      <w:pPr>
        <w:pStyle w:val="Bodytext10"/>
        <w:framePr w:w="5952" w:h="7944" w:hRule="exact" w:wrap="none" w:vAnchor="page" w:hAnchor="page" w:x="146" w:y="712"/>
        <w:spacing w:line="204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Ils ferment les yeux sur l’évidence, ils rejettent </w:t>
      </w:r>
      <w:r>
        <w:rPr>
          <w:rStyle w:val="Bodytext1"/>
          <w:i/>
          <w:iCs/>
          <w:color w:val="000000"/>
        </w:rPr>
        <w:t>à</w:t>
      </w:r>
    </w:p>
    <w:p w14:paraId="36380925" w14:textId="77777777" w:rsidR="00000000" w:rsidRDefault="0034363A">
      <w:pPr>
        <w:pStyle w:val="Bodytext10"/>
        <w:framePr w:w="5952" w:h="7944" w:hRule="exact" w:wrap="none" w:vAnchor="page" w:hAnchor="page" w:x="146" w:y="712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priori</w:t>
      </w:r>
      <w:r>
        <w:rPr>
          <w:rStyle w:val="Bodytext1"/>
          <w:color w:val="000000"/>
        </w:rPr>
        <w:t xml:space="preserve"> la bonne nouvelle annonçant que le Créateur a</w:t>
      </w:r>
    </w:p>
    <w:p w14:paraId="1EC3AB68" w14:textId="77777777" w:rsidR="00000000" w:rsidRDefault="0034363A">
      <w:pPr>
        <w:pStyle w:val="Bodytext10"/>
        <w:framePr w:w="5952" w:h="7944" w:hRule="exact" w:wrap="none" w:vAnchor="page" w:hAnchor="page" w:x="146" w:y="712"/>
        <w:spacing w:line="21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fourni la réponse à notre</w:t>
      </w:r>
      <w:r>
        <w:rPr>
          <w:rStyle w:val="Bodytext1"/>
          <w:color w:val="000000"/>
        </w:rPr>
        <w:t xml:space="preserve"> problème le plus terrifiant :</w:t>
      </w:r>
    </w:p>
    <w:p w14:paraId="53937BE3" w14:textId="77777777" w:rsidR="00000000" w:rsidRDefault="0034363A">
      <w:pPr>
        <w:pStyle w:val="Bodytext10"/>
        <w:framePr w:w="5952" w:h="7944" w:hRule="exact" w:wrap="none" w:vAnchor="page" w:hAnchor="page" w:x="146" w:y="712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mort... à laquelle nous sommes tous confrontés.</w:t>
      </w:r>
    </w:p>
    <w:p w14:paraId="5C049BC3" w14:textId="77777777" w:rsidR="00000000" w:rsidRDefault="0034363A">
      <w:pPr>
        <w:pStyle w:val="Bodytext10"/>
        <w:framePr w:w="5952" w:h="7944" w:hRule="exact" w:wrap="none" w:vAnchor="page" w:hAnchor="page" w:x="146" w:y="712"/>
        <w:spacing w:line="221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témoins véridiques suffisent normalement</w:t>
      </w:r>
    </w:p>
    <w:p w14:paraId="37D8820C" w14:textId="77777777" w:rsidR="00000000" w:rsidRDefault="0034363A">
      <w:pPr>
        <w:pStyle w:val="Bodytext10"/>
        <w:framePr w:w="5952" w:h="7944" w:hRule="exact" w:wrap="none" w:vAnchor="page" w:hAnchor="page" w:x="146" w:y="712"/>
        <w:spacing w:line="21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attester un fait. Neuf témoignages </w:t>
      </w:r>
      <w:r>
        <w:rPr>
          <w:rStyle w:val="Bodytext1"/>
          <w:i/>
          <w:iCs/>
          <w:color w:val="000000"/>
        </w:rPr>
        <w:t>écrits,</w:t>
      </w:r>
      <w:r>
        <w:rPr>
          <w:rStyle w:val="Bodytext1"/>
          <w:color w:val="000000"/>
        </w:rPr>
        <w:t xml:space="preserve"> cela</w:t>
      </w:r>
    </w:p>
    <w:p w14:paraId="0801EA05" w14:textId="77777777" w:rsidR="00000000" w:rsidRDefault="0034363A">
      <w:pPr>
        <w:pStyle w:val="Bodytext10"/>
        <w:framePr w:w="5952" w:h="7944" w:hRule="exact" w:wrap="none" w:vAnchor="page" w:hAnchor="page" w:x="146" w:y="712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représente un argument impressionnant. De plus, le</w:t>
      </w:r>
    </w:p>
    <w:p w14:paraId="4C7B6542" w14:textId="77777777" w:rsidR="00000000" w:rsidRDefault="0034363A">
      <w:pPr>
        <w:pStyle w:val="Bodytext10"/>
        <w:framePr w:w="5952" w:h="7944" w:hRule="exact" w:wrap="none" w:vAnchor="page" w:hAnchor="page" w:x="146" w:y="712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caractère de ces témoins</w:t>
      </w:r>
      <w:r>
        <w:rPr>
          <w:rStyle w:val="Bodytext1"/>
          <w:color w:val="000000"/>
        </w:rPr>
        <w:t xml:space="preserve"> ne fait qu’appuyer puissam</w:t>
      </w:r>
      <w:r>
        <w:rPr>
          <w:rStyle w:val="Bodytext1"/>
          <w:color w:val="000000"/>
        </w:rPr>
        <w:softHyphen/>
      </w:r>
    </w:p>
    <w:p w14:paraId="34E86B98" w14:textId="77777777" w:rsidR="00000000" w:rsidRDefault="0034363A">
      <w:pPr>
        <w:pStyle w:val="Bodytext10"/>
        <w:framePr w:w="5952" w:h="7944" w:hRule="exact" w:wrap="none" w:vAnchor="page" w:hAnchor="page" w:x="146" w:y="712"/>
        <w:spacing w:line="21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leurs affirmations. C’étaient des hommes prêts à</w:t>
      </w:r>
    </w:p>
    <w:p w14:paraId="53747F28" w14:textId="77777777" w:rsidR="00000000" w:rsidRDefault="0034363A">
      <w:pPr>
        <w:pStyle w:val="Bodytext10"/>
        <w:framePr w:w="5952" w:h="7944" w:hRule="exact" w:wrap="none" w:vAnchor="page" w:hAnchor="page" w:x="146" w:y="712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mourir plutôt que mentir et dont plusieurs ont effec</w:t>
      </w:r>
      <w:r>
        <w:rPr>
          <w:rStyle w:val="Bodytext1"/>
          <w:color w:val="000000"/>
        </w:rPr>
        <w:softHyphen/>
      </w:r>
    </w:p>
    <w:p w14:paraId="373F12AD" w14:textId="77777777" w:rsidR="00000000" w:rsidRDefault="0034363A">
      <w:pPr>
        <w:pStyle w:val="Bodytext10"/>
        <w:framePr w:w="5952" w:h="7944" w:hRule="exact" w:wrap="none" w:vAnchor="page" w:hAnchor="page" w:x="146" w:y="712"/>
        <w:spacing w:line="21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tivement donné leur vie pour cette raison. Si vous</w:t>
      </w:r>
    </w:p>
    <w:p w14:paraId="09BC34F8" w14:textId="77777777" w:rsidR="00000000" w:rsidRDefault="0034363A">
      <w:pPr>
        <w:pStyle w:val="Bodytext10"/>
        <w:framePr w:w="5952" w:h="7944" w:hRule="exact" w:wrap="none" w:vAnchor="page" w:hAnchor="page" w:x="146" w:y="712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voulez évaluer leur témoignage par vous-même, pro</w:t>
      </w:r>
      <w:r>
        <w:rPr>
          <w:rStyle w:val="Bodytext1"/>
          <w:color w:val="000000"/>
        </w:rPr>
        <w:softHyphen/>
      </w:r>
    </w:p>
    <w:p w14:paraId="1448B177" w14:textId="77777777" w:rsidR="00000000" w:rsidRDefault="0034363A">
      <w:pPr>
        <w:pStyle w:val="Bodytext10"/>
        <w:framePr w:w="5952" w:h="7944" w:hRule="exact" w:wrap="none" w:vAnchor="page" w:hAnchor="page" w:x="146" w:y="712"/>
        <w:spacing w:line="21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curez-vous un exemplaire du Nouveau Testament et</w:t>
      </w:r>
    </w:p>
    <w:p w14:paraId="43CCCB84" w14:textId="77777777" w:rsidR="00000000" w:rsidRDefault="0034363A">
      <w:pPr>
        <w:pStyle w:val="Bodytext10"/>
        <w:framePr w:w="5952" w:h="7944" w:hRule="exact" w:wrap="none" w:vAnchor="page" w:hAnchor="page" w:x="146" w:y="712"/>
        <w:spacing w:after="120" w:line="21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examinez-le à fond. Vous ne serez pas déçu !</w:t>
      </w:r>
    </w:p>
    <w:p w14:paraId="22A86404" w14:textId="77777777" w:rsidR="00000000" w:rsidRDefault="0034363A">
      <w:pPr>
        <w:pStyle w:val="Heading610"/>
        <w:framePr w:w="5952" w:h="7944" w:hRule="exact" w:wrap="none" w:vAnchor="page" w:hAnchor="page" w:x="146" w:y="712"/>
        <w:spacing w:after="40"/>
        <w:ind w:firstLine="700"/>
        <w:jc w:val="both"/>
        <w:rPr>
          <w:b w:val="0"/>
          <w:bCs w:val="0"/>
          <w:sz w:val="24"/>
          <w:szCs w:val="24"/>
        </w:rPr>
      </w:pPr>
      <w:bookmarkStart w:id="46" w:name="bookmark46"/>
      <w:bookmarkStart w:id="47" w:name="bookmark47"/>
      <w:bookmarkStart w:id="48" w:name="bookmark48"/>
      <w:r>
        <w:rPr>
          <w:rStyle w:val="Heading61"/>
          <w:b/>
          <w:bCs/>
          <w:color w:val="000000"/>
        </w:rPr>
        <w:t>II Le tombeau vide</w:t>
      </w:r>
      <w:bookmarkEnd w:id="46"/>
      <w:bookmarkEnd w:id="47"/>
      <w:bookmarkEnd w:id="48"/>
    </w:p>
    <w:p w14:paraId="3111B7DC" w14:textId="77777777" w:rsidR="00000000" w:rsidRDefault="0034363A">
      <w:pPr>
        <w:pStyle w:val="Bodytext10"/>
        <w:framePr w:w="5952" w:h="7944" w:hRule="exact" w:wrap="none" w:vAnchor="page" w:hAnchor="page" w:x="146" w:y="712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encore une preuve irréfutable de la résurrec-</w:t>
      </w:r>
    </w:p>
    <w:p w14:paraId="0FC73490" w14:textId="77777777" w:rsidR="00000000" w:rsidRDefault="0034363A">
      <w:pPr>
        <w:pStyle w:val="Headerorfooter10"/>
        <w:framePr w:wrap="none" w:vAnchor="page" w:hAnchor="page" w:x="842" w:y="8824"/>
        <w:rPr>
          <w:sz w:val="24"/>
          <w:szCs w:val="24"/>
        </w:rPr>
      </w:pPr>
      <w:r>
        <w:rPr>
          <w:rStyle w:val="Headerorfooter1"/>
          <w:color w:val="000000"/>
        </w:rPr>
        <w:t>40</w:t>
      </w:r>
    </w:p>
    <w:p w14:paraId="68383048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A12E4B" w14:textId="0BC3C04F" w:rsidR="00000000" w:rsidRDefault="00257D10">
      <w:pPr>
        <w:pStyle w:val="Bodytext10"/>
        <w:framePr w:w="5952" w:h="7422" w:hRule="exact" w:wrap="none" w:vAnchor="page" w:hAnchor="page" w:x="146" w:y="892"/>
        <w:ind w:firstLine="420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BECB9C8" wp14:editId="1E17A28D">
                <wp:simplePos x="0" y="0"/>
                <wp:positionH relativeFrom="page">
                  <wp:posOffset>400685</wp:posOffset>
                </wp:positionH>
                <wp:positionV relativeFrom="page">
                  <wp:posOffset>5354955</wp:posOffset>
                </wp:positionV>
                <wp:extent cx="681990" cy="0"/>
                <wp:effectExtent l="10160" t="11430" r="12700" b="762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8635B" id="AutoShape 13" o:spid="_x0000_s1026" type="#_x0000_t32" style="position:absolute;margin-left:31.55pt;margin-top:421.65pt;width:53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34363A">
        <w:rPr>
          <w:rStyle w:val="Bodytext1"/>
          <w:color w:val="000000"/>
        </w:rPr>
        <w:t>tion de Jésus-Christ : c’est que le tombeau était réelle</w:t>
      </w:r>
      <w:r w:rsidR="0034363A">
        <w:rPr>
          <w:rStyle w:val="Bodytext1"/>
          <w:color w:val="000000"/>
        </w:rPr>
        <w:softHyphen/>
      </w:r>
    </w:p>
    <w:p w14:paraId="1879E1EB" w14:textId="77777777" w:rsidR="00000000" w:rsidRDefault="0034363A">
      <w:pPr>
        <w:pStyle w:val="Bodytext10"/>
        <w:framePr w:w="5952" w:h="7422" w:hRule="exact" w:wrap="none" w:vAnchor="page" w:hAnchor="page" w:x="146" w:y="89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vide trois jours après sa crucifixion. Même ses</w:t>
      </w:r>
    </w:p>
    <w:p w14:paraId="16DCB2B7" w14:textId="77777777" w:rsidR="00000000" w:rsidRDefault="0034363A">
      <w:pPr>
        <w:pStyle w:val="Bodytext10"/>
        <w:framePr w:w="5952" w:h="7422" w:hRule="exact" w:wrap="none" w:vAnchor="page" w:hAnchor="page" w:x="146" w:y="892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ennemis les plus acharnés de l’époque n’ont pas cher</w:t>
      </w:r>
      <w:r>
        <w:rPr>
          <w:rStyle w:val="Bodytext1"/>
          <w:color w:val="000000"/>
        </w:rPr>
        <w:softHyphen/>
      </w:r>
    </w:p>
    <w:p w14:paraId="2BC0CEC1" w14:textId="77777777" w:rsidR="00000000" w:rsidRDefault="0034363A">
      <w:pPr>
        <w:pStyle w:val="Bodytext10"/>
        <w:framePr w:w="5952" w:h="7422" w:hRule="exact" w:wrap="none" w:vAnchor="page" w:hAnchor="page" w:x="146" w:y="892"/>
        <w:spacing w:line="20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ché à le nier.</w:t>
      </w:r>
    </w:p>
    <w:p w14:paraId="1EC88567" w14:textId="77777777" w:rsidR="00000000" w:rsidRDefault="0034363A">
      <w:pPr>
        <w:pStyle w:val="Bodytext10"/>
        <w:framePr w:w="5952" w:h="7422" w:hRule="exact" w:wrap="none" w:vAnchor="page" w:hAnchor="page" w:x="146" w:y="89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incrédules ont cherché par tous les moyens à</w:t>
      </w:r>
    </w:p>
    <w:p w14:paraId="0DB2783E" w14:textId="77777777" w:rsidR="00000000" w:rsidRDefault="0034363A">
      <w:pPr>
        <w:pStyle w:val="Bodytext10"/>
        <w:framePr w:w="5952" w:h="7422" w:hRule="exact" w:wrap="none" w:vAnchor="page" w:hAnchor="page" w:x="146" w:y="89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contourner les faits, en prétendant que les témoins</w:t>
      </w:r>
    </w:p>
    <w:p w14:paraId="12BBA25E" w14:textId="77777777" w:rsidR="00000000" w:rsidRDefault="0034363A">
      <w:pPr>
        <w:pStyle w:val="Bodytext10"/>
        <w:framePr w:w="5952" w:h="7422" w:hRule="exact" w:wrap="none" w:vAnchor="page" w:hAnchor="page" w:x="146" w:y="892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menti ou s’étaient trompés. L’idée d’une réa</w:t>
      </w:r>
      <w:r>
        <w:rPr>
          <w:rStyle w:val="Bodytext1"/>
          <w:color w:val="000000"/>
        </w:rPr>
        <w:softHyphen/>
      </w:r>
    </w:p>
    <w:p w14:paraId="43509A55" w14:textId="77777777" w:rsidR="00000000" w:rsidRDefault="0034363A">
      <w:pPr>
        <w:pStyle w:val="Bodytext10"/>
        <w:framePr w:w="5952" w:h="7422" w:hRule="exact" w:wrap="none" w:vAnchor="page" w:hAnchor="page" w:x="146" w:y="89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nimation qui aurait permis à Jésus de sortir par lui-</w:t>
      </w:r>
    </w:p>
    <w:p w14:paraId="063D92D6" w14:textId="77777777" w:rsidR="00000000" w:rsidRDefault="0034363A">
      <w:pPr>
        <w:pStyle w:val="Bodytext10"/>
        <w:framePr w:w="5952" w:h="7422" w:hRule="exact" w:wrap="none" w:vAnchor="page" w:hAnchor="page" w:x="146" w:y="892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du tombeau, est, comme nous l’avons vu,</w:t>
      </w:r>
    </w:p>
    <w:p w14:paraId="0336DB10" w14:textId="77777777" w:rsidR="00000000" w:rsidRDefault="0034363A">
      <w:pPr>
        <w:pStyle w:val="Bodytext10"/>
        <w:framePr w:w="5952" w:h="7422" w:hRule="exact" w:wrap="none" w:vAnchor="page" w:hAnchor="page" w:x="146" w:y="89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exclue. Où donc était le corps de Jésus ?</w:t>
      </w:r>
    </w:p>
    <w:p w14:paraId="6A7E9494" w14:textId="77777777" w:rsidR="00000000" w:rsidRDefault="0034363A">
      <w:pPr>
        <w:pStyle w:val="Bodytext10"/>
        <w:framePr w:w="5952" w:h="7422" w:hRule="exact" w:wrap="none" w:vAnchor="page" w:hAnchor="page" w:x="146" w:y="89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autor</w:t>
      </w:r>
      <w:r>
        <w:rPr>
          <w:rStyle w:val="Bodytext1"/>
          <w:color w:val="000000"/>
        </w:rPr>
        <w:t>ités juives ont voulu faire croire que les</w:t>
      </w:r>
    </w:p>
    <w:p w14:paraId="1516F293" w14:textId="77777777" w:rsidR="00000000" w:rsidRDefault="0034363A">
      <w:pPr>
        <w:pStyle w:val="Bodytext10"/>
        <w:framePr w:w="5952" w:h="7422" w:hRule="exact" w:wrap="none" w:vAnchor="page" w:hAnchor="page" w:x="146" w:y="89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disciples de Jésus avaient subtilisé le corps, en disant :</w:t>
      </w:r>
    </w:p>
    <w:p w14:paraId="2C649EBC" w14:textId="77777777" w:rsidR="00000000" w:rsidRDefault="0034363A">
      <w:pPr>
        <w:pStyle w:val="Bodytext10"/>
        <w:framePr w:w="5952" w:h="7422" w:hRule="exact" w:wrap="none" w:vAnchor="page" w:hAnchor="page" w:x="146" w:y="892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Ils ont dérobé le corps pendant que nous dormions ».</w:t>
      </w:r>
    </w:p>
    <w:p w14:paraId="2B2A6804" w14:textId="77777777" w:rsidR="00000000" w:rsidRDefault="0034363A">
      <w:pPr>
        <w:pStyle w:val="Bodytext10"/>
        <w:framePr w:w="5952" w:h="7422" w:hRule="exact" w:wrap="none" w:vAnchor="page" w:hAnchor="page" w:x="146" w:y="89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(En passant, nous pouvons poser la question : Com</w:t>
      </w:r>
      <w:r>
        <w:rPr>
          <w:rStyle w:val="Bodytext1"/>
          <w:color w:val="000000"/>
        </w:rPr>
        <w:softHyphen/>
      </w:r>
    </w:p>
    <w:p w14:paraId="14E53381" w14:textId="77777777" w:rsidR="00000000" w:rsidRDefault="0034363A">
      <w:pPr>
        <w:pStyle w:val="Bodytext10"/>
        <w:framePr w:w="5952" w:h="7422" w:hRule="exact" w:wrap="none" w:vAnchor="page" w:hAnchor="page" w:x="146" w:y="892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des hommes qui dormaient pouvaient-ils savo</w:t>
      </w:r>
      <w:r>
        <w:rPr>
          <w:rStyle w:val="Bodytext1"/>
          <w:color w:val="000000"/>
        </w:rPr>
        <w:t>ir</w:t>
      </w:r>
    </w:p>
    <w:p w14:paraId="37F58B5E" w14:textId="77777777" w:rsidR="00000000" w:rsidRDefault="0034363A">
      <w:pPr>
        <w:pStyle w:val="Bodytext10"/>
        <w:framePr w:w="5952" w:h="7422" w:hRule="exact" w:wrap="none" w:vAnchor="page" w:hAnchor="page" w:x="146" w:y="89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s’agissait des disciples ?) Les disciples cependant</w:t>
      </w:r>
    </w:p>
    <w:p w14:paraId="61F07521" w14:textId="77777777" w:rsidR="00000000" w:rsidRDefault="0034363A">
      <w:pPr>
        <w:pStyle w:val="Bodytext10"/>
        <w:framePr w:w="5952" w:h="7422" w:hRule="exact" w:wrap="none" w:vAnchor="page" w:hAnchor="page" w:x="146" w:y="89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possédaient que deux épées.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Comment alors cette</w:t>
      </w:r>
    </w:p>
    <w:p w14:paraId="60CA66FA" w14:textId="77777777" w:rsidR="00000000" w:rsidRDefault="0034363A">
      <w:pPr>
        <w:pStyle w:val="Bodytext10"/>
        <w:framePr w:w="5952" w:h="7422" w:hRule="exact" w:wrap="none" w:vAnchor="page" w:hAnchor="page" w:x="146" w:y="89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poignée infime de gens peureux auraient-ils pu vaincre</w:t>
      </w:r>
    </w:p>
    <w:p w14:paraId="4FDD658D" w14:textId="77777777" w:rsidR="00000000" w:rsidRDefault="0034363A">
      <w:pPr>
        <w:pStyle w:val="Bodytext10"/>
        <w:framePr w:w="5952" w:h="7422" w:hRule="exact" w:wrap="none" w:vAnchor="page" w:hAnchor="page" w:x="146" w:y="892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puissantes unités de police juive et de soldats</w:t>
      </w:r>
    </w:p>
    <w:p w14:paraId="7B8DBF2A" w14:textId="77777777" w:rsidR="00000000" w:rsidRDefault="0034363A">
      <w:pPr>
        <w:pStyle w:val="Bodytext10"/>
        <w:framePr w:w="5952" w:h="7422" w:hRule="exact" w:wrap="none" w:vAnchor="page" w:hAnchor="page" w:x="146" w:y="892"/>
        <w:spacing w:after="240"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romains qui gardaient le tombeau ?</w:t>
      </w:r>
    </w:p>
    <w:p w14:paraId="07EBB283" w14:textId="77777777" w:rsidR="00000000" w:rsidRDefault="0034363A">
      <w:pPr>
        <w:pStyle w:val="Heading610"/>
        <w:framePr w:w="5952" w:h="7422" w:hRule="exact" w:wrap="none" w:vAnchor="page" w:hAnchor="page" w:x="146" w:y="892"/>
        <w:spacing w:after="0"/>
        <w:ind w:firstLine="420"/>
        <w:jc w:val="both"/>
        <w:rPr>
          <w:b w:val="0"/>
          <w:bCs w:val="0"/>
          <w:sz w:val="24"/>
          <w:szCs w:val="24"/>
        </w:rPr>
      </w:pPr>
      <w:bookmarkStart w:id="49" w:name="bookmark49"/>
      <w:bookmarkStart w:id="50" w:name="bookmark50"/>
      <w:bookmarkStart w:id="51" w:name="bookmark51"/>
      <w:r>
        <w:rPr>
          <w:rStyle w:val="Heading61"/>
          <w:b/>
          <w:bCs/>
          <w:color w:val="000000"/>
        </w:rPr>
        <w:t>III La nouvelle naissance</w:t>
      </w:r>
      <w:bookmarkEnd w:id="49"/>
      <w:bookmarkEnd w:id="50"/>
      <w:bookmarkEnd w:id="51"/>
    </w:p>
    <w:p w14:paraId="782BEFA1" w14:textId="77777777" w:rsidR="00000000" w:rsidRDefault="0034363A">
      <w:pPr>
        <w:pStyle w:val="Bodytext10"/>
        <w:framePr w:w="5952" w:h="7422" w:hRule="exact" w:wrap="none" w:vAnchor="page" w:hAnchor="page" w:x="146" w:y="89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une troisième preuve irréfutable de la résur</w:t>
      </w:r>
      <w:r>
        <w:rPr>
          <w:rStyle w:val="Bodytext1"/>
          <w:color w:val="000000"/>
        </w:rPr>
        <w:softHyphen/>
      </w:r>
    </w:p>
    <w:p w14:paraId="4894DB7D" w14:textId="77777777" w:rsidR="00000000" w:rsidRDefault="0034363A">
      <w:pPr>
        <w:pStyle w:val="Bodytext10"/>
        <w:framePr w:w="5952" w:h="7422" w:hRule="exact" w:wrap="none" w:vAnchor="page" w:hAnchor="page" w:x="146" w:y="89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rection de Jésus-Christ: c’est l’expérience de la nou</w:t>
      </w:r>
      <w:r>
        <w:rPr>
          <w:rStyle w:val="Bodytext1"/>
          <w:color w:val="000000"/>
        </w:rPr>
        <w:softHyphen/>
      </w:r>
    </w:p>
    <w:p w14:paraId="11B528BF" w14:textId="77777777" w:rsidR="00000000" w:rsidRDefault="0034363A">
      <w:pPr>
        <w:pStyle w:val="Bodytext10"/>
        <w:framePr w:w="5952" w:h="7422" w:hRule="exact" w:wrap="none" w:vAnchor="page" w:hAnchor="page" w:x="146" w:y="892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 naissance que font tous ceux qui croient à son</w:t>
      </w:r>
    </w:p>
    <w:p w14:paraId="6DE8F529" w14:textId="77777777" w:rsidR="00000000" w:rsidRDefault="0034363A">
      <w:pPr>
        <w:pStyle w:val="Bodytext10"/>
        <w:framePr w:w="5952" w:h="7422" w:hRule="exact" w:wrap="none" w:vAnchor="page" w:hAnchor="page" w:x="146" w:y="89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témoignage et reçoivent son Esprit dans leur cœur.</w:t>
      </w:r>
    </w:p>
    <w:p w14:paraId="1D121491" w14:textId="77777777" w:rsidR="00000000" w:rsidRDefault="0034363A">
      <w:pPr>
        <w:pStyle w:val="Bodytext10"/>
        <w:framePr w:w="5952" w:h="7422" w:hRule="exact" w:wrap="none" w:vAnchor="page" w:hAnchor="page" w:x="146" w:y="89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ceux qui </w:t>
      </w:r>
      <w:r>
        <w:rPr>
          <w:rStyle w:val="Bodytext1"/>
          <w:i/>
          <w:iCs/>
          <w:color w:val="000000"/>
        </w:rPr>
        <w:t>naissent</w:t>
      </w:r>
      <w:r>
        <w:rPr>
          <w:rStyle w:val="Bodytext1"/>
          <w:color w:val="000000"/>
        </w:rPr>
        <w:t xml:space="preserve"> ainsi de Dieu, la résurrection</w:t>
      </w:r>
    </w:p>
    <w:p w14:paraId="59ABBD17" w14:textId="77777777" w:rsidR="00000000" w:rsidRDefault="0034363A">
      <w:pPr>
        <w:pStyle w:val="Bodytext10"/>
        <w:framePr w:w="5952" w:h="7422" w:hRule="exact" w:wrap="none" w:vAnchor="page" w:hAnchor="page" w:x="146" w:y="892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Jésus-Christ n’est plus simplement une affaire de</w:t>
      </w:r>
    </w:p>
    <w:p w14:paraId="2C8200F6" w14:textId="77777777" w:rsidR="00000000" w:rsidRDefault="0034363A">
      <w:pPr>
        <w:pStyle w:val="Bodytext10"/>
        <w:framePr w:w="5952" w:h="7422" w:hRule="exact" w:wrap="none" w:vAnchor="page" w:hAnchor="page" w:x="146" w:y="89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théologie ou d’histoire : </w:t>
      </w:r>
      <w:r>
        <w:rPr>
          <w:rStyle w:val="Bodytext1"/>
          <w:i/>
          <w:iCs/>
          <w:color w:val="000000"/>
        </w:rPr>
        <w:t>c’est une actualité</w:t>
      </w:r>
      <w:r>
        <w:rPr>
          <w:rStyle w:val="Bodytext1"/>
          <w:i/>
          <w:iCs/>
          <w:color w:val="000000"/>
        </w:rPr>
        <w:t xml:space="preserve"> vécue.</w:t>
      </w:r>
      <w:r>
        <w:rPr>
          <w:rStyle w:val="Bodytext1"/>
          <w:color w:val="000000"/>
        </w:rPr>
        <w:t xml:space="preserve"> Il</w:t>
      </w:r>
    </w:p>
    <w:p w14:paraId="126B9C89" w14:textId="77777777" w:rsidR="00000000" w:rsidRDefault="0034363A">
      <w:pPr>
        <w:pStyle w:val="Bodytext10"/>
        <w:framePr w:w="5952" w:h="7422" w:hRule="exact" w:wrap="none" w:vAnchor="page" w:hAnchor="page" w:x="146" w:y="89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s’agit d’une transformation radicale de notre être inté</w:t>
      </w:r>
      <w:r>
        <w:rPr>
          <w:rStyle w:val="Bodytext1"/>
          <w:color w:val="000000"/>
        </w:rPr>
        <w:softHyphen/>
      </w:r>
    </w:p>
    <w:p w14:paraId="4560EBF7" w14:textId="77777777" w:rsidR="00000000" w:rsidRDefault="0034363A">
      <w:pPr>
        <w:pStyle w:val="Bodytext10"/>
        <w:framePr w:w="5952" w:h="7422" w:hRule="exact" w:wrap="none" w:vAnchor="page" w:hAnchor="page" w:x="146" w:y="89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rieur. Et c’est de cela que l’humanité a le plus besoin.</w:t>
      </w:r>
    </w:p>
    <w:p w14:paraId="3249456A" w14:textId="77777777" w:rsidR="00000000" w:rsidRDefault="0034363A">
      <w:pPr>
        <w:pStyle w:val="Footnote10"/>
        <w:framePr w:wrap="none" w:vAnchor="page" w:hAnchor="page" w:x="620" w:y="8542"/>
        <w:ind w:firstLine="46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Evangile de Luc ch. 22 v. 38.</w:t>
      </w:r>
    </w:p>
    <w:p w14:paraId="3FF8AF73" w14:textId="77777777" w:rsidR="00000000" w:rsidRDefault="0034363A">
      <w:pPr>
        <w:pStyle w:val="Headerorfooter10"/>
        <w:framePr w:wrap="none" w:vAnchor="page" w:hAnchor="page" w:x="5420" w:y="8908"/>
        <w:rPr>
          <w:sz w:val="24"/>
          <w:szCs w:val="24"/>
        </w:rPr>
      </w:pPr>
      <w:r>
        <w:rPr>
          <w:rStyle w:val="Headerorfooter1"/>
          <w:color w:val="000000"/>
        </w:rPr>
        <w:t>41</w:t>
      </w:r>
    </w:p>
    <w:p w14:paraId="426FB49B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707261" w14:textId="77777777" w:rsidR="00000000" w:rsidRDefault="0034363A">
      <w:pPr>
        <w:pStyle w:val="Bodytext10"/>
        <w:framePr w:w="5952" w:h="7920" w:hRule="exact" w:wrap="none" w:vAnchor="page" w:hAnchor="page" w:x="146" w:y="844"/>
        <w:ind w:firstLine="8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Je vous pose une question :</w:t>
      </w:r>
    </w:p>
    <w:p w14:paraId="3EE0C56F" w14:textId="77777777" w:rsidR="00000000" w:rsidRDefault="0034363A">
      <w:pPr>
        <w:pStyle w:val="Bodytext10"/>
        <w:framePr w:w="5952" w:h="7920" w:hRule="exact" w:wrap="none" w:vAnchor="page" w:hAnchor="page" w:x="146" w:y="844"/>
        <w:tabs>
          <w:tab w:val="left" w:leader="underscore" w:pos="1096"/>
        </w:tabs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ab/>
        <w:t xml:space="preserve"> Q</w:t>
      </w:r>
      <w:r>
        <w:rPr>
          <w:rStyle w:val="Bodytext1"/>
          <w:color w:val="000000"/>
          <w:vertAlign w:val="subscript"/>
        </w:rPr>
        <w:t>ue</w:t>
      </w:r>
      <w:r>
        <w:rPr>
          <w:rStyle w:val="Bodytext1"/>
          <w:color w:val="000000"/>
        </w:rPr>
        <w:t>l est le problè</w:t>
      </w:r>
      <w:r>
        <w:rPr>
          <w:rStyle w:val="Bodytext1"/>
          <w:color w:val="000000"/>
        </w:rPr>
        <w:t>me fondamental de l’espèce</w:t>
      </w:r>
    </w:p>
    <w:p w14:paraId="50031721" w14:textId="77777777" w:rsidR="00000000" w:rsidRDefault="0034363A">
      <w:pPr>
        <w:pStyle w:val="Bodytext10"/>
        <w:framePr w:w="5952" w:h="7920" w:hRule="exact" w:wrap="none" w:vAnchor="page" w:hAnchor="page" w:x="146" w:y="844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 ? N’est-ce pas l’existence du mal ? Or, le mal</w:t>
      </w:r>
    </w:p>
    <w:p w14:paraId="219B24BB" w14:textId="77777777" w:rsidR="00000000" w:rsidRDefault="0034363A">
      <w:pPr>
        <w:pStyle w:val="Bodytext10"/>
        <w:framePr w:w="5952" w:h="7920" w:hRule="exact" w:wrap="none" w:vAnchor="page" w:hAnchor="page" w:x="146" w:y="844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atteint à trois niveaux successifs, chaque fois</w:t>
      </w:r>
    </w:p>
    <w:p w14:paraId="57DCE84F" w14:textId="77777777" w:rsidR="00000000" w:rsidRDefault="0034363A">
      <w:pPr>
        <w:pStyle w:val="Bodytext10"/>
        <w:framePr w:w="5952" w:h="7920" w:hRule="exact" w:wrap="none" w:vAnchor="page" w:hAnchor="page" w:x="146" w:y="844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terribles :</w:t>
      </w:r>
    </w:p>
    <w:p w14:paraId="50C8F863" w14:textId="77777777" w:rsidR="00000000" w:rsidRDefault="0034363A">
      <w:pPr>
        <w:pStyle w:val="Bodytext10"/>
        <w:framePr w:w="5952" w:h="7920" w:hRule="exact" w:wrap="none" w:vAnchor="page" w:hAnchor="page" w:x="146" w:y="84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1°) Le fond du problème consiste dans </w:t>
      </w:r>
      <w:r>
        <w:rPr>
          <w:rStyle w:val="Bodytext1"/>
          <w:i/>
          <w:iCs/>
          <w:color w:val="000000"/>
        </w:rPr>
        <w:t>la méchanceté</w:t>
      </w:r>
    </w:p>
    <w:p w14:paraId="48EDD810" w14:textId="77777777" w:rsidR="00000000" w:rsidRDefault="0034363A">
      <w:pPr>
        <w:pStyle w:val="Bodytext10"/>
        <w:framePr w:w="5952" w:h="7920" w:hRule="exact" w:wrap="none" w:vAnchor="page" w:hAnchor="page" w:x="146" w:y="84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enracinée au cœur même de l’homme... de </w:t>
      </w:r>
      <w:r>
        <w:rPr>
          <w:rStyle w:val="Bodytext1"/>
          <w:i/>
          <w:iCs/>
          <w:color w:val="000000"/>
        </w:rPr>
        <w:t>tous</w:t>
      </w:r>
      <w:r>
        <w:rPr>
          <w:rStyle w:val="Bodytext1"/>
          <w:color w:val="000000"/>
        </w:rPr>
        <w:t xml:space="preserve"> les</w:t>
      </w:r>
    </w:p>
    <w:p w14:paraId="6786BF71" w14:textId="77777777" w:rsidR="00000000" w:rsidRDefault="0034363A">
      <w:pPr>
        <w:pStyle w:val="Bodytext10"/>
        <w:framePr w:w="5952" w:h="7920" w:hRule="exact" w:wrap="none" w:vAnchor="page" w:hAnchor="page" w:x="146" w:y="84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hom</w:t>
      </w:r>
      <w:r>
        <w:rPr>
          <w:rStyle w:val="Bodytext1"/>
          <w:color w:val="000000"/>
        </w:rPr>
        <w:t>mes. Ni la philosophie, ni la religion, ni la poli</w:t>
      </w:r>
      <w:r>
        <w:rPr>
          <w:rStyle w:val="Bodytext1"/>
          <w:color w:val="000000"/>
        </w:rPr>
        <w:softHyphen/>
      </w:r>
    </w:p>
    <w:p w14:paraId="376B45E4" w14:textId="77777777" w:rsidR="00000000" w:rsidRDefault="0034363A">
      <w:pPr>
        <w:pStyle w:val="Bodytext10"/>
        <w:framePr w:w="5952" w:h="7920" w:hRule="exact" w:wrap="none" w:vAnchor="page" w:hAnchor="page" w:x="146" w:y="84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tique, ni l’économie ne peuvent changer la nature de</w:t>
      </w:r>
    </w:p>
    <w:p w14:paraId="29650EA0" w14:textId="77777777" w:rsidR="00000000" w:rsidRDefault="0034363A">
      <w:pPr>
        <w:pStyle w:val="Bodytext10"/>
        <w:framePr w:w="5952" w:h="7920" w:hRule="exact" w:wrap="none" w:vAnchor="page" w:hAnchor="page" w:x="146" w:y="84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l’être humain. Et pourtant ! Jésus-Christ, lui, le peut</w:t>
      </w:r>
    </w:p>
    <w:p w14:paraId="24EEDEF4" w14:textId="77777777" w:rsidR="00000000" w:rsidRDefault="0034363A">
      <w:pPr>
        <w:pStyle w:val="Bodytext10"/>
        <w:framePr w:w="5952" w:h="7920" w:hRule="exact" w:wrap="none" w:vAnchor="page" w:hAnchor="page" w:x="146" w:y="84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fait dès qu’un homme se tourne sincèrement vers</w:t>
      </w:r>
    </w:p>
    <w:p w14:paraId="7AEBED69" w14:textId="77777777" w:rsidR="00000000" w:rsidRDefault="0034363A">
      <w:pPr>
        <w:pStyle w:val="Bodytext10"/>
        <w:framePr w:w="5952" w:h="7920" w:hRule="exact" w:wrap="none" w:vAnchor="page" w:hAnchor="page" w:x="146" w:y="84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Lorsque nous acceptons que l’Esprit de Jésus-</w:t>
      </w:r>
    </w:p>
    <w:p w14:paraId="47FFCCE1" w14:textId="77777777" w:rsidR="00000000" w:rsidRDefault="0034363A">
      <w:pPr>
        <w:pStyle w:val="Bodytext10"/>
        <w:framePr w:w="5952" w:h="7920" w:hRule="exact" w:wrap="none" w:vAnchor="page" w:hAnchor="page" w:x="146" w:y="84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pénètre vraiment en nous, il opère un miracle :</w:t>
      </w:r>
    </w:p>
    <w:p w14:paraId="3B63B7C5" w14:textId="77777777" w:rsidR="00000000" w:rsidRDefault="0034363A">
      <w:pPr>
        <w:pStyle w:val="Bodytext10"/>
        <w:framePr w:w="5952" w:h="7920" w:hRule="exact" w:wrap="none" w:vAnchor="page" w:hAnchor="page" w:x="146" w:y="84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change notre cœur. Il réoriente complètement le</w:t>
      </w:r>
    </w:p>
    <w:p w14:paraId="7B8DC6D9" w14:textId="77777777" w:rsidR="00000000" w:rsidRDefault="0034363A">
      <w:pPr>
        <w:pStyle w:val="Bodytext10"/>
        <w:framePr w:w="5952" w:h="7920" w:hRule="exact" w:wrap="none" w:vAnchor="page" w:hAnchor="page" w:x="146" w:y="84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de notre vie. Il nous détourne du mal en nous</w:t>
      </w:r>
    </w:p>
    <w:p w14:paraId="09125B36" w14:textId="77777777" w:rsidR="00000000" w:rsidRDefault="0034363A">
      <w:pPr>
        <w:pStyle w:val="Bodytext10"/>
        <w:framePr w:w="5952" w:h="7920" w:hRule="exact" w:wrap="none" w:vAnchor="page" w:hAnchor="page" w:x="146" w:y="84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donnant de nouveaux désirs ; il nous délivre de </w:t>
      </w:r>
      <w:r>
        <w:rPr>
          <w:rStyle w:val="Bodytext1"/>
          <w:color w:val="000000"/>
        </w:rPr>
        <w:t>la</w:t>
      </w:r>
    </w:p>
    <w:p w14:paraId="2041DB25" w14:textId="77777777" w:rsidR="00000000" w:rsidRDefault="0034363A">
      <w:pPr>
        <w:pStyle w:val="Bodytext10"/>
        <w:framePr w:w="5952" w:h="7920" w:hRule="exact" w:wrap="none" w:vAnchor="page" w:hAnchor="page" w:x="146" w:y="84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du péché qui nous entraînait antérieure</w:t>
      </w:r>
      <w:r>
        <w:rPr>
          <w:rStyle w:val="Bodytext1"/>
          <w:color w:val="000000"/>
        </w:rPr>
        <w:softHyphen/>
      </w:r>
    </w:p>
    <w:p w14:paraId="1980DA95" w14:textId="77777777" w:rsidR="00000000" w:rsidRDefault="0034363A">
      <w:pPr>
        <w:pStyle w:val="Bodytext10"/>
        <w:framePr w:w="5952" w:h="7920" w:hRule="exact" w:wrap="none" w:vAnchor="page" w:hAnchor="page" w:x="146" w:y="84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vers la faillite spirituelle.</w:t>
      </w:r>
    </w:p>
    <w:p w14:paraId="7F4E4C2F" w14:textId="77777777" w:rsidR="00000000" w:rsidRDefault="0034363A">
      <w:pPr>
        <w:pStyle w:val="Bodytext10"/>
        <w:framePr w:w="5952" w:h="7920" w:hRule="exact" w:wrap="none" w:vAnchor="page" w:hAnchor="page" w:x="146" w:y="84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2°) Le mal nous assaille également sous la forme de</w:t>
      </w:r>
    </w:p>
    <w:p w14:paraId="79CDA0E8" w14:textId="77777777" w:rsidR="00000000" w:rsidRDefault="0034363A">
      <w:pPr>
        <w:pStyle w:val="Bodytext10"/>
        <w:framePr w:w="5952" w:h="7920" w:hRule="exact" w:wrap="none" w:vAnchor="page" w:hAnchor="page" w:x="146" w:y="84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souffrance.</w:t>
      </w:r>
      <w:r>
        <w:rPr>
          <w:rStyle w:val="Bodytext1"/>
          <w:color w:val="000000"/>
        </w:rPr>
        <w:t xml:space="preserve"> La douleur est essentiellement la consé</w:t>
      </w:r>
      <w:r>
        <w:rPr>
          <w:rStyle w:val="Bodytext1"/>
          <w:color w:val="000000"/>
        </w:rPr>
        <w:softHyphen/>
      </w:r>
    </w:p>
    <w:p w14:paraId="60A2CB9B" w14:textId="77777777" w:rsidR="00000000" w:rsidRDefault="0034363A">
      <w:pPr>
        <w:pStyle w:val="Bodytext10"/>
        <w:framePr w:w="5952" w:h="7920" w:hRule="exact" w:wrap="none" w:vAnchor="page" w:hAnchor="page" w:x="146" w:y="84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quence de l’amas de méchanceté qui a existé dans le</w:t>
      </w:r>
    </w:p>
    <w:p w14:paraId="6069E5BA" w14:textId="77777777" w:rsidR="00000000" w:rsidRDefault="0034363A">
      <w:pPr>
        <w:pStyle w:val="Bodytext10"/>
        <w:framePr w:w="5952" w:h="7920" w:hRule="exact" w:wrap="none" w:vAnchor="page" w:hAnchor="page" w:x="146" w:y="84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j</w:t>
      </w:r>
      <w:r>
        <w:rPr>
          <w:rStyle w:val="Bodytext1"/>
          <w:color w:val="000000"/>
        </w:rPr>
        <w:t>usqu’à aujourd’hui. Or, Jésus-Christ est le</w:t>
      </w:r>
    </w:p>
    <w:p w14:paraId="599F0A67" w14:textId="77777777" w:rsidR="00000000" w:rsidRDefault="0034363A">
      <w:pPr>
        <w:pStyle w:val="Bodytext10"/>
        <w:framePr w:w="5952" w:h="7920" w:hRule="exact" w:wrap="none" w:vAnchor="page" w:hAnchor="page" w:x="146" w:y="84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à apporter le remède qui soulage définitivement</w:t>
      </w:r>
    </w:p>
    <w:p w14:paraId="455EF898" w14:textId="77777777" w:rsidR="00000000" w:rsidRDefault="0034363A">
      <w:pPr>
        <w:pStyle w:val="Bodytext10"/>
        <w:framePr w:w="5952" w:h="7920" w:hRule="exact" w:wrap="none" w:vAnchor="page" w:hAnchor="page" w:x="146" w:y="84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douleur de l’humanité. De plus, il promet d’élimi</w:t>
      </w:r>
      <w:r>
        <w:rPr>
          <w:rStyle w:val="Bodytext1"/>
          <w:color w:val="000000"/>
        </w:rPr>
        <w:softHyphen/>
      </w:r>
    </w:p>
    <w:p w14:paraId="6773BDA0" w14:textId="77777777" w:rsidR="00000000" w:rsidRDefault="0034363A">
      <w:pPr>
        <w:pStyle w:val="Bodytext10"/>
        <w:framePr w:w="5952" w:h="7920" w:hRule="exact" w:wrap="none" w:vAnchor="page" w:hAnchor="page" w:x="146" w:y="84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ner finalement et définitivement non seulement la</w:t>
      </w:r>
    </w:p>
    <w:p w14:paraId="5E3E9E3B" w14:textId="77777777" w:rsidR="00000000" w:rsidRDefault="0034363A">
      <w:pPr>
        <w:pStyle w:val="Bodytext10"/>
        <w:framePr w:w="5952" w:h="7920" w:hRule="exact" w:wrap="none" w:vAnchor="page" w:hAnchor="page" w:x="146" w:y="84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douleur mais également la méchanceté.</w:t>
      </w:r>
    </w:p>
    <w:p w14:paraId="234927FC" w14:textId="77777777" w:rsidR="00000000" w:rsidRDefault="0034363A">
      <w:pPr>
        <w:pStyle w:val="Bodytext10"/>
        <w:framePr w:w="5952" w:h="7920" w:hRule="exact" w:wrap="none" w:vAnchor="page" w:hAnchor="page" w:x="146" w:y="84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3°) Pourtant, l’a</w:t>
      </w:r>
      <w:r>
        <w:rPr>
          <w:rStyle w:val="Bodytext1"/>
          <w:color w:val="000000"/>
        </w:rPr>
        <w:t>spect du mal qui tourmente le plus</w:t>
      </w:r>
    </w:p>
    <w:p w14:paraId="488FAD43" w14:textId="77777777" w:rsidR="00000000" w:rsidRDefault="0034363A">
      <w:pPr>
        <w:pStyle w:val="Bodytext10"/>
        <w:framePr w:w="5952" w:h="7920" w:hRule="exact" w:wrap="none" w:vAnchor="page" w:hAnchor="page" w:x="146" w:y="84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hommes, c’est sa troisième et dernière phase, c’est-</w:t>
      </w:r>
    </w:p>
    <w:p w14:paraId="4AF6BE74" w14:textId="77777777" w:rsidR="00000000" w:rsidRDefault="0034363A">
      <w:pPr>
        <w:pStyle w:val="Bodytext10"/>
        <w:framePr w:w="5952" w:h="7920" w:hRule="exact" w:wrap="none" w:vAnchor="page" w:hAnchor="page" w:x="146" w:y="84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à-dire </w:t>
      </w:r>
      <w:r>
        <w:rPr>
          <w:rStyle w:val="Bodytext1"/>
          <w:i/>
          <w:iCs/>
          <w:color w:val="000000"/>
        </w:rPr>
        <w:t>la mort.</w:t>
      </w:r>
      <w:r>
        <w:rPr>
          <w:rStyle w:val="Bodytext1"/>
          <w:color w:val="000000"/>
        </w:rPr>
        <w:t xml:space="preserve"> Même si un grand prophète solution</w:t>
      </w:r>
      <w:r>
        <w:rPr>
          <w:rStyle w:val="Bodytext1"/>
          <w:color w:val="000000"/>
        </w:rPr>
        <w:softHyphen/>
      </w:r>
    </w:p>
    <w:p w14:paraId="76F53D2E" w14:textId="77777777" w:rsidR="00000000" w:rsidRDefault="0034363A">
      <w:pPr>
        <w:pStyle w:val="Bodytext10"/>
        <w:framePr w:w="5952" w:h="7920" w:hRule="exact" w:wrap="none" w:vAnchor="page" w:hAnchor="page" w:x="146" w:y="84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nait les deux premières formes du problème du mal</w:t>
      </w:r>
    </w:p>
    <w:p w14:paraId="39391422" w14:textId="77777777" w:rsidR="00000000" w:rsidRDefault="0034363A">
      <w:pPr>
        <w:pStyle w:val="Bodytext10"/>
        <w:framePr w:w="5952" w:h="7920" w:hRule="exact" w:wrap="none" w:vAnchor="page" w:hAnchor="page" w:x="146" w:y="84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pouvoir en résoudre la troisième, celle qui nous</w:t>
      </w:r>
    </w:p>
    <w:p w14:paraId="5DC63118" w14:textId="77777777" w:rsidR="00000000" w:rsidRDefault="0034363A">
      <w:pPr>
        <w:pStyle w:val="Bodytext10"/>
        <w:framePr w:w="5952" w:h="7920" w:hRule="exact" w:wrap="none" w:vAnchor="page" w:hAnchor="page" w:x="146" w:y="84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 p</w:t>
      </w:r>
      <w:r>
        <w:rPr>
          <w:rStyle w:val="Bodytext1"/>
          <w:color w:val="000000"/>
        </w:rPr>
        <w:t>ar la mort, à quoi cela servirait-il ? Si nous</w:t>
      </w:r>
    </w:p>
    <w:p w14:paraId="17565045" w14:textId="77777777" w:rsidR="00000000" w:rsidRDefault="0034363A">
      <w:pPr>
        <w:pStyle w:val="Bodytext10"/>
        <w:framePr w:w="5952" w:h="7920" w:hRule="exact" w:wrap="none" w:vAnchor="page" w:hAnchor="page" w:x="146" w:y="84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n’avons aucun espoir de ressusciter, que nous reste-</w:t>
      </w:r>
    </w:p>
    <w:p w14:paraId="655225C8" w14:textId="77777777" w:rsidR="00000000" w:rsidRDefault="0034363A">
      <w:pPr>
        <w:pStyle w:val="Headerorfooter10"/>
        <w:framePr w:wrap="none" w:vAnchor="page" w:hAnchor="page" w:x="830" w:y="8914"/>
        <w:rPr>
          <w:sz w:val="24"/>
          <w:szCs w:val="24"/>
        </w:rPr>
      </w:pPr>
      <w:r>
        <w:rPr>
          <w:rStyle w:val="Headerorfooter1"/>
          <w:color w:val="000000"/>
        </w:rPr>
        <w:t>42</w:t>
      </w:r>
    </w:p>
    <w:p w14:paraId="1B8044C6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DB0E9D" w14:textId="374A6E23" w:rsidR="00000000" w:rsidRDefault="00257D10">
      <w:pPr>
        <w:pStyle w:val="Bodytext10"/>
        <w:framePr w:w="5952" w:h="7212" w:hRule="exact" w:wrap="none" w:vAnchor="page" w:hAnchor="page" w:x="146" w:y="862"/>
        <w:ind w:firstLine="340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3A017AE" wp14:editId="6722A615">
                <wp:simplePos x="0" y="0"/>
                <wp:positionH relativeFrom="page">
                  <wp:posOffset>335915</wp:posOffset>
                </wp:positionH>
                <wp:positionV relativeFrom="page">
                  <wp:posOffset>5217795</wp:posOffset>
                </wp:positionV>
                <wp:extent cx="678180" cy="0"/>
                <wp:effectExtent l="12065" t="7620" r="14605" b="1143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1364E" id="AutoShape 14" o:spid="_x0000_s1026" type="#_x0000_t32" style="position:absolute;margin-left:26.45pt;margin-top:410.85pt;width:53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34363A">
        <w:rPr>
          <w:rStyle w:val="Bodytext1"/>
          <w:color w:val="000000"/>
        </w:rPr>
        <w:t>t-il, sinon « manger et boire, puisque demain nous</w:t>
      </w:r>
    </w:p>
    <w:p w14:paraId="48CC56BB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mourrons » 7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Autrement dit : « Revenons à la loi de</w:t>
      </w:r>
    </w:p>
    <w:p w14:paraId="62281887" w14:textId="77777777" w:rsidR="00000000" w:rsidRDefault="0034363A">
      <w:pPr>
        <w:pStyle w:val="Bodytext10"/>
        <w:framePr w:w="5952" w:h="7212" w:hRule="exact" w:wrap="none" w:vAnchor="page" w:hAnchor="page" w:x="146" w:y="86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jungle : chacun pour soi et tant pis pour les autres !</w:t>
      </w:r>
    </w:p>
    <w:p w14:paraId="3741CFA8" w14:textId="77777777" w:rsidR="00000000" w:rsidRDefault="0034363A">
      <w:pPr>
        <w:pStyle w:val="Bodytext10"/>
        <w:framePr w:w="5952" w:h="7212" w:hRule="exact" w:wrap="none" w:vAnchor="page" w:hAnchor="page" w:x="146" w:y="86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Profitons au maximum de nos quelques années de vie,</w:t>
      </w:r>
    </w:p>
    <w:p w14:paraId="72C826FC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si cela nous amène à faire le mal, même si nous</w:t>
      </w:r>
    </w:p>
    <w:p w14:paraId="038C9247" w14:textId="77777777" w:rsidR="00000000" w:rsidRDefault="0034363A">
      <w:pPr>
        <w:pStyle w:val="Bodytext10"/>
        <w:framePr w:w="5952" w:h="7212" w:hRule="exact" w:wrap="none" w:vAnchor="page" w:hAnchor="page" w:x="146" w:y="86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devons exploiter ou éliminer notre prochain ! Que</w:t>
      </w:r>
    </w:p>
    <w:p w14:paraId="42D463AB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au moins, nous sachions nous en sorti</w:t>
      </w:r>
      <w:r>
        <w:rPr>
          <w:rStyle w:val="Bodytext1"/>
          <w:color w:val="000000"/>
        </w:rPr>
        <w:t>r !... »</w:t>
      </w:r>
    </w:p>
    <w:p w14:paraId="69006199" w14:textId="77777777" w:rsidR="00000000" w:rsidRDefault="0034363A">
      <w:pPr>
        <w:pStyle w:val="Bodytext10"/>
        <w:framePr w:w="5952" w:h="7212" w:hRule="exact" w:wrap="none" w:vAnchor="page" w:hAnchor="page" w:x="146" w:y="862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en fait la philosophie qui gagne à présent la</w:t>
      </w:r>
    </w:p>
    <w:p w14:paraId="4EAD198D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 majorité des hommes. Depuis que notre</w:t>
      </w:r>
    </w:p>
    <w:p w14:paraId="61BA106F" w14:textId="77777777" w:rsidR="00000000" w:rsidRDefault="0034363A">
      <w:pPr>
        <w:pStyle w:val="Bodytext10"/>
        <w:framePr w:w="5952" w:h="7212" w:hRule="exact" w:wrap="none" w:vAnchor="page" w:hAnchor="page" w:x="146" w:y="86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occidental (c’est-à-dire la chrétienté) ne fait</w:t>
      </w:r>
    </w:p>
    <w:p w14:paraId="3A1566D7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cas de la Bible et rejette celui dont elle nous parle,</w:t>
      </w:r>
    </w:p>
    <w:p w14:paraId="62170AE3" w14:textId="77777777" w:rsidR="00000000" w:rsidRDefault="0034363A">
      <w:pPr>
        <w:pStyle w:val="Bodytext10"/>
        <w:framePr w:w="5952" w:h="7212" w:hRule="exact" w:wrap="none" w:vAnchor="page" w:hAnchor="page" w:x="146" w:y="86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Jésus-Christ, les hommes se replient</w:t>
      </w:r>
      <w:r>
        <w:rPr>
          <w:rStyle w:val="Bodytext1"/>
          <w:color w:val="000000"/>
        </w:rPr>
        <w:t xml:space="preserve"> de plus en plus</w:t>
      </w:r>
    </w:p>
    <w:p w14:paraId="29099CEE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thèse de Hegel, que la vérité n’est que relative,</w:t>
      </w:r>
    </w:p>
    <w:p w14:paraId="70D6109A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sur celle de Darwin, fondée sur la survie du plus</w:t>
      </w:r>
    </w:p>
    <w:p w14:paraId="5F47E259" w14:textId="77777777" w:rsidR="00000000" w:rsidRDefault="0034363A">
      <w:pPr>
        <w:pStyle w:val="Bodytext10"/>
        <w:framePr w:w="5952" w:h="7212" w:hRule="exact" w:wrap="none" w:vAnchor="page" w:hAnchor="page" w:x="146" w:y="86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fort et du plus rusé. C’est affreux ! Nous détruisons</w:t>
      </w:r>
    </w:p>
    <w:p w14:paraId="63C35AA7" w14:textId="77777777" w:rsidR="00000000" w:rsidRDefault="0034363A">
      <w:pPr>
        <w:pStyle w:val="Bodytext10"/>
        <w:framePr w:w="5952" w:h="7212" w:hRule="exact" w:wrap="none" w:vAnchor="page" w:hAnchor="page" w:x="146" w:y="86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notre société et</w:t>
      </w:r>
      <w:r>
        <w:rPr>
          <w:rStyle w:val="Bodytext1"/>
          <w:color w:val="000000"/>
        </w:rPr>
        <w:t xml:space="preserve"> les autres nations le savent. Elles</w:t>
      </w:r>
    </w:p>
    <w:p w14:paraId="5879AF34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voient la désintégration de nos mœurs et guettent</w:t>
      </w:r>
    </w:p>
    <w:p w14:paraId="4F43455E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l’écroulement de notre civilisation. La seule chose qui</w:t>
      </w:r>
    </w:p>
    <w:p w14:paraId="62C8FB11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relever notre société, c’est le retour à l’Evangile</w:t>
      </w:r>
    </w:p>
    <w:p w14:paraId="5354A5CC" w14:textId="77777777" w:rsidR="00000000" w:rsidRDefault="0034363A">
      <w:pPr>
        <w:pStyle w:val="Bodytext10"/>
        <w:framePr w:w="5952" w:h="7212" w:hRule="exact" w:wrap="none" w:vAnchor="page" w:hAnchor="page" w:x="146" w:y="862"/>
        <w:spacing w:line="221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de Jésus-Christ.</w:t>
      </w:r>
    </w:p>
    <w:p w14:paraId="71696F27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justement, si Jésus est ressuscité</w:t>
      </w:r>
      <w:r>
        <w:rPr>
          <w:rStyle w:val="Bodytext1"/>
          <w:color w:val="000000"/>
        </w:rPr>
        <w:t xml:space="preserve"> d’entre les</w:t>
      </w:r>
    </w:p>
    <w:p w14:paraId="74DA2885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morts, voilà en fait la preuve incontestable qu’il existe</w:t>
      </w:r>
    </w:p>
    <w:p w14:paraId="7051722C" w14:textId="77777777" w:rsidR="00000000" w:rsidRDefault="0034363A">
      <w:pPr>
        <w:pStyle w:val="Bodytext10"/>
        <w:framePr w:w="5952" w:h="7212" w:hRule="exact" w:wrap="none" w:vAnchor="page" w:hAnchor="page" w:x="146" w:y="86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solution définitive au problème le plus angoissant</w:t>
      </w:r>
    </w:p>
    <w:p w14:paraId="7F95E58F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l’humanité, cette crainte de la mort qui réside au</w:t>
      </w:r>
    </w:p>
    <w:p w14:paraId="3494AE96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 de la pensée de chacun. Si Dieu existe réellement</w:t>
      </w:r>
    </w:p>
    <w:p w14:paraId="46FA9246" w14:textId="77777777" w:rsidR="00000000" w:rsidRDefault="0034363A">
      <w:pPr>
        <w:pStyle w:val="Bodytext10"/>
        <w:framePr w:w="5952" w:h="7212" w:hRule="exact" w:wrap="none" w:vAnchor="page" w:hAnchor="page" w:x="146" w:y="86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si ce Dieu n’est p</w:t>
      </w:r>
      <w:r>
        <w:rPr>
          <w:rStyle w:val="Bodytext1"/>
          <w:color w:val="000000"/>
        </w:rPr>
        <w:t>as impuissant et qu’en revanche il</w:t>
      </w:r>
    </w:p>
    <w:p w14:paraId="15CA62D8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bon, absolument bon, n’aurait-il pas une réponse</w:t>
      </w:r>
    </w:p>
    <w:p w14:paraId="103EC307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satisfaisante à la question qui nous effraie le plus, celle</w:t>
      </w:r>
    </w:p>
    <w:p w14:paraId="52CC8CC1" w14:textId="77777777" w:rsidR="00000000" w:rsidRDefault="0034363A">
      <w:pPr>
        <w:pStyle w:val="Bodytext10"/>
        <w:framePr w:w="5952" w:h="7212" w:hRule="exact" w:wrap="none" w:vAnchor="page" w:hAnchor="page" w:x="146" w:y="86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mort ? Le Créateur ne chercherait-il pas le bon</w:t>
      </w:r>
      <w:r>
        <w:rPr>
          <w:rStyle w:val="Bodytext1"/>
          <w:color w:val="000000"/>
        </w:rPr>
        <w:softHyphen/>
      </w:r>
    </w:p>
    <w:p w14:paraId="0C409E36" w14:textId="77777777" w:rsidR="00000000" w:rsidRDefault="0034363A">
      <w:pPr>
        <w:pStyle w:val="Bodytext10"/>
        <w:framePr w:w="5952" w:h="7212" w:hRule="exact" w:wrap="none" w:vAnchor="page" w:hAnchor="page" w:x="146" w:y="86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heur et le bien-être de l’espèce humaine à laquelle </w:t>
      </w:r>
      <w:r>
        <w:rPr>
          <w:rStyle w:val="Bodytext1"/>
          <w:color w:val="000000"/>
        </w:rPr>
        <w:t>il</w:t>
      </w:r>
    </w:p>
    <w:p w14:paraId="260225C8" w14:textId="77777777" w:rsidR="00000000" w:rsidRDefault="0034363A">
      <w:pPr>
        <w:pStyle w:val="Bodytext10"/>
        <w:framePr w:w="5952" w:h="7212" w:hRule="exact" w:wrap="none" w:vAnchor="page" w:hAnchor="page" w:x="146" w:y="862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la vie ?</w:t>
      </w:r>
    </w:p>
    <w:p w14:paraId="3B702AEB" w14:textId="77777777" w:rsidR="00000000" w:rsidRDefault="0034363A">
      <w:pPr>
        <w:pStyle w:val="Footnote10"/>
        <w:framePr w:w="5088" w:h="444" w:hRule="exact" w:wrap="none" w:vAnchor="page" w:hAnchor="page" w:x="506" w:y="8302"/>
        <w:tabs>
          <w:tab w:val="left" w:pos="456"/>
        </w:tabs>
        <w:ind w:firstLine="36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1</w:t>
      </w:r>
      <w:r>
        <w:rPr>
          <w:rStyle w:val="Footnote1"/>
          <w:color w:val="000000"/>
        </w:rPr>
        <w:tab/>
        <w:t>Proverbe ancien cité par l’apôtre Paul dans sa première lettre</w:t>
      </w:r>
    </w:p>
    <w:p w14:paraId="592B5B3A" w14:textId="77777777" w:rsidR="00000000" w:rsidRDefault="0034363A">
      <w:pPr>
        <w:pStyle w:val="Footnote10"/>
        <w:framePr w:w="5088" w:h="444" w:hRule="exact" w:wrap="none" w:vAnchor="page" w:hAnchor="page" w:x="506" w:y="8302"/>
        <w:ind w:firstLine="360"/>
        <w:jc w:val="both"/>
        <w:rPr>
          <w:sz w:val="24"/>
          <w:szCs w:val="24"/>
        </w:rPr>
      </w:pPr>
      <w:r>
        <w:rPr>
          <w:rStyle w:val="Footnote1"/>
          <w:color w:val="000000"/>
        </w:rPr>
        <w:t>aux Corinthiens ch. 15 v. 32.</w:t>
      </w:r>
    </w:p>
    <w:p w14:paraId="6F57A273" w14:textId="77777777" w:rsidR="00000000" w:rsidRDefault="0034363A">
      <w:pPr>
        <w:pStyle w:val="Headerorfooter10"/>
        <w:framePr w:wrap="none" w:vAnchor="page" w:hAnchor="page" w:x="5306" w:y="8908"/>
        <w:rPr>
          <w:sz w:val="24"/>
          <w:szCs w:val="24"/>
        </w:rPr>
      </w:pPr>
      <w:r>
        <w:rPr>
          <w:rStyle w:val="Headerorfooter1"/>
          <w:color w:val="000000"/>
        </w:rPr>
        <w:t>43</w:t>
      </w:r>
    </w:p>
    <w:p w14:paraId="10000294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6F9159" w14:textId="77777777" w:rsidR="00000000" w:rsidRDefault="0034363A">
      <w:pPr>
        <w:pStyle w:val="Bodytext10"/>
        <w:framePr w:w="5952" w:h="7512" w:hRule="exact" w:wrap="none" w:vAnchor="page" w:hAnchor="page" w:x="146" w:y="790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Ainsi, Dieu a voulu qu’un homme, un vrai homme</w:t>
      </w:r>
    </w:p>
    <w:p w14:paraId="3227FC44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ressuscite d’entre les morts, afin de dé</w:t>
      </w:r>
      <w:r>
        <w:rPr>
          <w:rStyle w:val="Bodytext1"/>
          <w:color w:val="000000"/>
        </w:rPr>
        <w:t>montrer une fois</w:t>
      </w:r>
    </w:p>
    <w:p w14:paraId="43059D23" w14:textId="77777777" w:rsidR="00000000" w:rsidRDefault="0034363A">
      <w:pPr>
        <w:pStyle w:val="Bodytext10"/>
        <w:framePr w:w="5952" w:h="7512" w:hRule="exact" w:wrap="none" w:vAnchor="page" w:hAnchor="page" w:x="146" w:y="790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toutes, non seulement que la résurrection est une</w:t>
      </w:r>
    </w:p>
    <w:p w14:paraId="496A18C9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possible, mais qu’elle est dans la pensée de Dieu</w:t>
      </w:r>
    </w:p>
    <w:p w14:paraId="0645C565" w14:textId="77777777" w:rsidR="00000000" w:rsidRDefault="0034363A">
      <w:pPr>
        <w:pStyle w:val="Bodytext10"/>
        <w:framePr w:w="5952" w:h="7512" w:hRule="exact" w:wrap="none" w:vAnchor="page" w:hAnchor="page" w:x="146" w:y="79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notre égard.</w:t>
      </w:r>
    </w:p>
    <w:p w14:paraId="3DB25629" w14:textId="77777777" w:rsidR="00000000" w:rsidRDefault="0034363A">
      <w:pPr>
        <w:pStyle w:val="Bodytext10"/>
        <w:framePr w:w="5952" w:h="7512" w:hRule="exact" w:wrap="none" w:vAnchor="page" w:hAnchor="page" w:x="146" w:y="790"/>
        <w:spacing w:line="187" w:lineRule="auto"/>
        <w:ind w:firstLine="9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Jésus a promis que tous ceux qui croiraient en lui</w:t>
      </w:r>
    </w:p>
    <w:p w14:paraId="7DA02BA5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ressusciteraient}</w:t>
      </w:r>
      <w:r>
        <w:rPr>
          <w:rStyle w:val="Bodytext1"/>
          <w:color w:val="000000"/>
        </w:rPr>
        <w:t xml:space="preserve"> Pensez-vous que c</w:t>
      </w:r>
      <w:r>
        <w:rPr>
          <w:rStyle w:val="Bodytext1"/>
          <w:color w:val="000000"/>
        </w:rPr>
        <w:t>ette affirmation</w:t>
      </w:r>
    </w:p>
    <w:p w14:paraId="04B76775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déraisonnable ? Si, ce soir, je mourrais physique</w:t>
      </w:r>
      <w:r>
        <w:rPr>
          <w:rStyle w:val="Bodytext1"/>
          <w:color w:val="000000"/>
        </w:rPr>
        <w:softHyphen/>
      </w:r>
    </w:p>
    <w:p w14:paraId="0B08B991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il est vrai que je n’aurais plus mon cerveau, ni</w:t>
      </w:r>
    </w:p>
    <w:p w14:paraId="68C39CC8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sens physiques ; je perdrais ainsi le contact avec</w:t>
      </w:r>
    </w:p>
    <w:p w14:paraId="33628BD5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monde visible et matériel autour de moi. </w:t>
      </w:r>
      <w:r>
        <w:rPr>
          <w:rStyle w:val="Bodytext1"/>
          <w:i/>
          <w:iCs/>
          <w:color w:val="000000"/>
        </w:rPr>
        <w:t>Pourtant,</w:t>
      </w:r>
    </w:p>
    <w:p w14:paraId="669B48C9" w14:textId="77777777" w:rsidR="00000000" w:rsidRDefault="0034363A">
      <w:pPr>
        <w:pStyle w:val="Bodytext10"/>
        <w:framePr w:w="5952" w:h="7512" w:hRule="exact" w:wrap="none" w:vAnchor="page" w:hAnchor="page" w:x="146" w:y="790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 conscience de Di</w:t>
      </w:r>
      <w:r>
        <w:rPr>
          <w:rStyle w:val="Bodytext1"/>
          <w:i/>
          <w:iCs/>
          <w:color w:val="000000"/>
        </w:rPr>
        <w:t>eu demeurerait intacte et mon</w:t>
      </w:r>
    </w:p>
    <w:p w14:paraId="6E444220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code génétique resterait dans le souvenir de Dieu.</w:t>
      </w:r>
      <w:r>
        <w:rPr>
          <w:rStyle w:val="Bodytext1"/>
          <w:color w:val="000000"/>
        </w:rPr>
        <w:t xml:space="preserve"> Le</w:t>
      </w:r>
    </w:p>
    <w:p w14:paraId="4BA9B02C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qui m’a déjà créé une fois à partir du seul code</w:t>
      </w:r>
    </w:p>
    <w:p w14:paraId="47D86D36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génétique peut tout aussi facilement reconstituer ma</w:t>
      </w:r>
    </w:p>
    <w:p w14:paraId="54E299AA" w14:textId="77777777" w:rsidR="00000000" w:rsidRDefault="0034363A">
      <w:pPr>
        <w:pStyle w:val="Bodytext10"/>
        <w:framePr w:w="5952" w:h="7512" w:hRule="exact" w:wrap="none" w:vAnchor="page" w:hAnchor="page" w:x="146" w:y="790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personnalité et mon être entier à partir de ce même</w:t>
      </w:r>
    </w:p>
    <w:p w14:paraId="142E01ED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code. Si mon code génétique demeure dans la cons</w:t>
      </w:r>
      <w:r>
        <w:rPr>
          <w:rStyle w:val="Bodytext1"/>
          <w:color w:val="000000"/>
        </w:rPr>
        <w:softHyphen/>
      </w:r>
    </w:p>
    <w:p w14:paraId="440C9B8B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cience étemelle de Dieu, il ne peut être perdu. Puisque</w:t>
      </w:r>
    </w:p>
    <w:p w14:paraId="32B7F10C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suis confié en lui, il considère mon être comme</w:t>
      </w:r>
    </w:p>
    <w:p w14:paraId="55A7331F" w14:textId="77777777" w:rsidR="00000000" w:rsidRDefault="0034363A">
      <w:pPr>
        <w:pStyle w:val="Bodytext10"/>
        <w:framePr w:w="5952" w:h="7512" w:hRule="exact" w:wrap="none" w:vAnchor="page" w:hAnchor="page" w:x="146" w:y="790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de précieux et d’impérissable. En re</w:t>
      </w:r>
      <w:r>
        <w:rPr>
          <w:rStyle w:val="Bodytext1"/>
          <w:color w:val="000000"/>
        </w:rPr>
        <w:softHyphen/>
      </w:r>
    </w:p>
    <w:p w14:paraId="0A611D55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vanche, si mon code génétique disparaissait,</w:t>
      </w:r>
      <w:r>
        <w:rPr>
          <w:rStyle w:val="Bodytext1"/>
          <w:color w:val="000000"/>
        </w:rPr>
        <w:t xml:space="preserve"> alors oui,</w:t>
      </w:r>
    </w:p>
    <w:p w14:paraId="4AAEFD07" w14:textId="77777777" w:rsidR="00000000" w:rsidRDefault="0034363A">
      <w:pPr>
        <w:pStyle w:val="Bodytext10"/>
        <w:framePr w:w="5952" w:h="7512" w:hRule="exact" w:wrap="none" w:vAnchor="page" w:hAnchor="page" w:x="146" w:y="790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cesserais d’exister.</w:t>
      </w:r>
    </w:p>
    <w:p w14:paraId="362DC365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mon lecteur avez commencé à vivre en tant</w:t>
      </w:r>
    </w:p>
    <w:p w14:paraId="14ADC8F8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cellule fertilisée unique qui, en neuf mois seule</w:t>
      </w:r>
      <w:r>
        <w:rPr>
          <w:rStyle w:val="Bodytext1"/>
          <w:color w:val="000000"/>
        </w:rPr>
        <w:softHyphen/>
      </w:r>
    </w:p>
    <w:p w14:paraId="6A038C50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gestation, s’est reproduite plusieurs centaines</w:t>
      </w:r>
    </w:p>
    <w:p w14:paraId="252AB813" w14:textId="77777777" w:rsidR="00000000" w:rsidRDefault="0034363A">
      <w:pPr>
        <w:pStyle w:val="Bodytext10"/>
        <w:framePr w:w="5952" w:h="7512" w:hRule="exact" w:wrap="none" w:vAnchor="page" w:hAnchor="page" w:x="146" w:y="790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milliards de fois de manière à devenir un être hu</w:t>
      </w:r>
      <w:r>
        <w:rPr>
          <w:rStyle w:val="Bodytext1"/>
          <w:color w:val="000000"/>
        </w:rPr>
        <w:softHyphen/>
      </w:r>
    </w:p>
    <w:p w14:paraId="72E470AA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 ! C’est ainsi que nous sommes tous nés dans ce</w:t>
      </w:r>
    </w:p>
    <w:p w14:paraId="40C319B3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monde. Pensez ! Cette cellule s’est multipliée, certes, à</w:t>
      </w:r>
    </w:p>
    <w:p w14:paraId="17BDD041" w14:textId="77777777" w:rsidR="00000000" w:rsidRDefault="0034363A">
      <w:pPr>
        <w:pStyle w:val="Bodytext10"/>
        <w:framePr w:w="5952" w:h="7512" w:hRule="exact" w:wrap="none" w:vAnchor="page" w:hAnchor="page" w:x="146" w:y="790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vitesse vertigineuse, mais non pas au hasard ; elle</w:t>
      </w:r>
    </w:p>
    <w:p w14:paraId="67EB1A7D" w14:textId="77777777" w:rsidR="00000000" w:rsidRDefault="0034363A">
      <w:pPr>
        <w:pStyle w:val="Bodytext10"/>
        <w:framePr w:w="5952" w:h="7512" w:hRule="exact" w:wrap="none" w:vAnchor="page" w:hAnchor="page" w:x="146" w:y="790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s’est reproduite de la façon la plus complexe et intelli</w:t>
      </w:r>
      <w:r>
        <w:rPr>
          <w:rStyle w:val="Bodytext1"/>
          <w:color w:val="000000"/>
        </w:rPr>
        <w:softHyphen/>
      </w:r>
    </w:p>
    <w:p w14:paraId="41641530" w14:textId="77777777" w:rsidR="00000000" w:rsidRDefault="0034363A">
      <w:pPr>
        <w:pStyle w:val="Bodytext10"/>
        <w:framePr w:w="5952" w:h="7512" w:hRule="exact" w:wrap="none" w:vAnchor="page" w:hAnchor="page" w:x="146" w:y="790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gente, de manière à constituer l</w:t>
      </w:r>
      <w:r>
        <w:rPr>
          <w:rStyle w:val="Bodytext1"/>
          <w:color w:val="000000"/>
        </w:rPr>
        <w:t>’être humain que vous</w:t>
      </w:r>
    </w:p>
    <w:p w14:paraId="378D9BDE" w14:textId="77777777" w:rsidR="00000000" w:rsidRDefault="0034363A">
      <w:pPr>
        <w:pStyle w:val="Bodytext10"/>
        <w:framePr w:w="5952" w:h="7512" w:hRule="exact" w:wrap="none" w:vAnchor="page" w:hAnchor="page" w:x="146" w:y="790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êtes. Tout est sorti du seul code génétique caché dans</w:t>
      </w:r>
    </w:p>
    <w:p w14:paraId="4EA16DC9" w14:textId="77777777" w:rsidR="00000000" w:rsidRDefault="0034363A">
      <w:pPr>
        <w:pStyle w:val="Bodytext30"/>
        <w:framePr w:wrap="none" w:vAnchor="page" w:hAnchor="page" w:x="146" w:y="8494"/>
        <w:spacing w:line="240" w:lineRule="auto"/>
        <w:ind w:firstLine="720"/>
        <w:rPr>
          <w:sz w:val="24"/>
          <w:szCs w:val="24"/>
        </w:rPr>
      </w:pPr>
      <w:r>
        <w:rPr>
          <w:rStyle w:val="Bodytext3"/>
          <w:color w:val="000000"/>
          <w:vertAlign w:val="superscript"/>
        </w:rPr>
        <w:t>1</w:t>
      </w:r>
      <w:r>
        <w:rPr>
          <w:rStyle w:val="Bodytext3"/>
          <w:color w:val="000000"/>
        </w:rPr>
        <w:t xml:space="preserve"> Evangile de Jean ch. 6 v. 40.</w:t>
      </w:r>
    </w:p>
    <w:p w14:paraId="21FDA591" w14:textId="77777777" w:rsidR="00000000" w:rsidRDefault="0034363A">
      <w:pPr>
        <w:pStyle w:val="Headerorfooter10"/>
        <w:framePr w:wrap="none" w:vAnchor="page" w:hAnchor="page" w:x="872" w:y="8908"/>
        <w:rPr>
          <w:sz w:val="24"/>
          <w:szCs w:val="24"/>
        </w:rPr>
      </w:pPr>
      <w:r>
        <w:rPr>
          <w:rStyle w:val="Headerorfooter1"/>
          <w:color w:val="000000"/>
        </w:rPr>
        <w:t>44</w:t>
      </w:r>
    </w:p>
    <w:p w14:paraId="1AC57495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1647DB" w14:textId="77777777" w:rsidR="00000000" w:rsidRDefault="0034363A">
      <w:pPr>
        <w:pStyle w:val="Bodytext10"/>
        <w:framePr w:w="5952" w:h="7896" w:hRule="exact" w:wrap="none" w:vAnchor="page" w:hAnchor="page" w:x="146" w:y="88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chromosomes que vos parents vous ont transmis.</w:t>
      </w:r>
    </w:p>
    <w:p w14:paraId="05CF5A3A" w14:textId="77777777" w:rsidR="00000000" w:rsidRDefault="0034363A">
      <w:pPr>
        <w:pStyle w:val="Bodytext10"/>
        <w:framePr w:w="5952" w:h="789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Dieu a pu faire une fois ce miracle de création à</w:t>
      </w:r>
    </w:p>
    <w:p w14:paraId="7EC52959" w14:textId="77777777" w:rsidR="00000000" w:rsidRDefault="0034363A">
      <w:pPr>
        <w:pStyle w:val="Bodytext10"/>
        <w:framePr w:w="5952" w:h="789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partir du cod</w:t>
      </w:r>
      <w:r>
        <w:rPr>
          <w:rStyle w:val="Bodytext1"/>
          <w:color w:val="000000"/>
        </w:rPr>
        <w:t>e génétique inscrit dans une cellule</w:t>
      </w:r>
    </w:p>
    <w:p w14:paraId="6CD04A11" w14:textId="77777777" w:rsidR="00000000" w:rsidRDefault="0034363A">
      <w:pPr>
        <w:pStyle w:val="Bodytext10"/>
        <w:framePr w:w="5952" w:h="789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unique, ne croyez-vous pas qu’il puisse répéter ce</w:t>
      </w:r>
    </w:p>
    <w:p w14:paraId="0DB66F6E" w14:textId="77777777" w:rsidR="00000000" w:rsidRDefault="0034363A">
      <w:pPr>
        <w:pStyle w:val="Bodytext10"/>
        <w:framePr w:w="5952" w:h="789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miracle et reconstituer l’être humain, même après la</w:t>
      </w:r>
    </w:p>
    <w:p w14:paraId="2ADD8F2D" w14:textId="77777777" w:rsidR="00000000" w:rsidRDefault="0034363A">
      <w:pPr>
        <w:pStyle w:val="Bodytext10"/>
        <w:framePr w:w="5952" w:h="789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désintégration du corps physique ? Chaque hiver la</w:t>
      </w:r>
    </w:p>
    <w:p w14:paraId="10CA7E61" w14:textId="77777777" w:rsidR="00000000" w:rsidRDefault="0034363A">
      <w:pPr>
        <w:pStyle w:val="Bodytext10"/>
        <w:framePr w:w="5952" w:h="789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semence qui tombe en terre se décompose complète</w:t>
      </w:r>
      <w:r>
        <w:rPr>
          <w:rStyle w:val="Bodytext1"/>
          <w:color w:val="000000"/>
        </w:rPr>
        <w:softHyphen/>
      </w:r>
    </w:p>
    <w:p w14:paraId="435EF839" w14:textId="77777777" w:rsidR="00000000" w:rsidRDefault="0034363A">
      <w:pPr>
        <w:pStyle w:val="Bodytext10"/>
        <w:framePr w:w="5952" w:h="789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et pourtant ! la plante se reconstitue dès que</w:t>
      </w:r>
    </w:p>
    <w:p w14:paraId="2D658A42" w14:textId="77777777" w:rsidR="00000000" w:rsidRDefault="0034363A">
      <w:pPr>
        <w:pStyle w:val="Bodytext10"/>
        <w:framePr w:w="5952" w:h="789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la lumière du printemps. De même, dès que</w:t>
      </w:r>
    </w:p>
    <w:p w14:paraId="2B75E0DE" w14:textId="77777777" w:rsidR="00000000" w:rsidRDefault="0034363A">
      <w:pPr>
        <w:pStyle w:val="Bodytext10"/>
        <w:framePr w:w="5952" w:h="789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viendra le printemps de Dieu, l’aurore de sa nouvelle</w:t>
      </w:r>
    </w:p>
    <w:p w14:paraId="644064C9" w14:textId="77777777" w:rsidR="00000000" w:rsidRDefault="0034363A">
      <w:pPr>
        <w:pStyle w:val="Bodytext10"/>
        <w:framePr w:w="5952" w:h="789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création, notre être reprendra sa forme véritable. Ce</w:t>
      </w:r>
    </w:p>
    <w:p w14:paraId="15675F72" w14:textId="77777777" w:rsidR="00000000" w:rsidRDefault="0034363A">
      <w:pPr>
        <w:pStyle w:val="Bodytext10"/>
        <w:framePr w:w="5952" w:h="7896" w:hRule="exact" w:wrap="none" w:vAnchor="page" w:hAnchor="page" w:x="146" w:y="886"/>
        <w:spacing w:after="40"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un nouveau corps, et toutefois la même pers</w:t>
      </w:r>
      <w:r>
        <w:rPr>
          <w:rStyle w:val="Bodytext1"/>
          <w:color w:val="000000"/>
        </w:rPr>
        <w:t>onne.</w:t>
      </w:r>
    </w:p>
    <w:p w14:paraId="39C54586" w14:textId="77777777" w:rsidR="00000000" w:rsidRDefault="0034363A">
      <w:pPr>
        <w:pStyle w:val="Bodytext10"/>
        <w:framePr w:w="5952" w:h="7896" w:hRule="exact" w:wrap="none" w:vAnchor="page" w:hAnchor="page" w:x="146" w:y="88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pensez-vous pas que le Créateur puisse recréer</w:t>
      </w:r>
    </w:p>
    <w:p w14:paraId="6008E67E" w14:textId="77777777" w:rsidR="00000000" w:rsidRDefault="0034363A">
      <w:pPr>
        <w:pStyle w:val="Bodytext10"/>
        <w:framePr w:w="5952" w:h="789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votre corps et cela dans de meilleures condi</w:t>
      </w:r>
      <w:r>
        <w:rPr>
          <w:rStyle w:val="Bodytext1"/>
          <w:color w:val="000000"/>
        </w:rPr>
        <w:softHyphen/>
      </w:r>
    </w:p>
    <w:p w14:paraId="507F4E2F" w14:textId="77777777" w:rsidR="00000000" w:rsidRDefault="0034363A">
      <w:pPr>
        <w:pStyle w:val="Bodytext10"/>
        <w:framePr w:w="5952" w:h="789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tions, dans un climat purifié du mal, libéré de ces</w:t>
      </w:r>
    </w:p>
    <w:p w14:paraId="3EE735D2" w14:textId="77777777" w:rsidR="00000000" w:rsidRDefault="0034363A">
      <w:pPr>
        <w:pStyle w:val="Bodytext10"/>
        <w:framePr w:w="5952" w:h="789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puissances destructrices qui ont pu envahir et cor</w:t>
      </w:r>
      <w:r>
        <w:rPr>
          <w:rStyle w:val="Bodytext1"/>
          <w:color w:val="000000"/>
        </w:rPr>
        <w:softHyphen/>
      </w:r>
    </w:p>
    <w:p w14:paraId="47087D79" w14:textId="77777777" w:rsidR="00000000" w:rsidRDefault="0034363A">
      <w:pPr>
        <w:pStyle w:val="Bodytext10"/>
        <w:framePr w:w="5952" w:h="7896" w:hRule="exact" w:wrap="none" w:vAnchor="page" w:hAnchor="page" w:x="146" w:y="886"/>
        <w:spacing w:after="40"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rompre le monde actuel ?</w:t>
      </w:r>
    </w:p>
    <w:p w14:paraId="2BC27009" w14:textId="77777777" w:rsidR="00000000" w:rsidRDefault="0034363A">
      <w:pPr>
        <w:pStyle w:val="Bodytext10"/>
        <w:framePr w:w="5952" w:h="7896" w:hRule="exact" w:wrap="none" w:vAnchor="page" w:hAnchor="page" w:x="146" w:y="88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pensée de la résu</w:t>
      </w:r>
      <w:r>
        <w:rPr>
          <w:rStyle w:val="Bodytext1"/>
          <w:color w:val="000000"/>
        </w:rPr>
        <w:t>rrection n’est pas une folie, elle</w:t>
      </w:r>
    </w:p>
    <w:p w14:paraId="5D50E462" w14:textId="77777777" w:rsidR="00000000" w:rsidRDefault="0034363A">
      <w:pPr>
        <w:pStyle w:val="Bodytext10"/>
        <w:framePr w:w="5952" w:h="789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au contraire la conception la plus logique qui soit.</w:t>
      </w:r>
    </w:p>
    <w:p w14:paraId="035658A6" w14:textId="77777777" w:rsidR="00000000" w:rsidRDefault="0034363A">
      <w:pPr>
        <w:pStyle w:val="Bodytext10"/>
        <w:framePr w:w="5952" w:h="789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Dieu qui a d’abord créé la matière à la base des lois</w:t>
      </w:r>
    </w:p>
    <w:p w14:paraId="22939200" w14:textId="77777777" w:rsidR="00000000" w:rsidRDefault="0034363A">
      <w:pPr>
        <w:pStyle w:val="Bodytext10"/>
        <w:framePr w:w="5952" w:h="789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chimiques et physiques, qui a ensuite fait paraître les</w:t>
      </w:r>
    </w:p>
    <w:p w14:paraId="1254DE99" w14:textId="77777777" w:rsidR="00000000" w:rsidRDefault="0034363A">
      <w:pPr>
        <w:pStyle w:val="Bodytext10"/>
        <w:framePr w:w="5952" w:h="789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plantes et les animaux et finalement l’homme, serait-il</w:t>
      </w:r>
    </w:p>
    <w:p w14:paraId="5CEC49D4" w14:textId="77777777" w:rsidR="00000000" w:rsidRDefault="0034363A">
      <w:pPr>
        <w:pStyle w:val="Bodytext10"/>
        <w:framePr w:w="5952" w:h="789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incapable de mieux faire ? De quel droit supposez-</w:t>
      </w:r>
    </w:p>
    <w:p w14:paraId="6FD93755" w14:textId="77777777" w:rsidR="00000000" w:rsidRDefault="0034363A">
      <w:pPr>
        <w:pStyle w:val="Bodytext10"/>
        <w:framePr w:w="5952" w:h="789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que le Créateur ait prononcé son dernier mot ?</w:t>
      </w:r>
    </w:p>
    <w:p w14:paraId="7B2CB89A" w14:textId="77777777" w:rsidR="00000000" w:rsidRDefault="0034363A">
      <w:pPr>
        <w:pStyle w:val="Bodytext10"/>
        <w:framePr w:w="5952" w:h="789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résurrection de Jésus-Christ est effectivement la</w:t>
      </w:r>
    </w:p>
    <w:p w14:paraId="7DB2EE8B" w14:textId="77777777" w:rsidR="00000000" w:rsidRDefault="0034363A">
      <w:pPr>
        <w:pStyle w:val="Bodytext10"/>
        <w:framePr w:w="5952" w:h="789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confirmation des intentions divines en ce qui concerne</w:t>
      </w:r>
    </w:p>
    <w:p w14:paraId="54763B6A" w14:textId="77777777" w:rsidR="00000000" w:rsidRDefault="0034363A">
      <w:pPr>
        <w:pStyle w:val="Bodytext10"/>
        <w:framePr w:w="5952" w:h="789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l’avenir. Dieu nous glisse à l’oreille son secret, il nous</w:t>
      </w:r>
    </w:p>
    <w:p w14:paraId="56D22128" w14:textId="77777777" w:rsidR="00000000" w:rsidRDefault="0034363A">
      <w:pPr>
        <w:pStyle w:val="Bodytext10"/>
        <w:framePr w:w="5952" w:h="789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part de son projet par excellence, auquel nous</w:t>
      </w:r>
    </w:p>
    <w:p w14:paraId="564ED897" w14:textId="77777777" w:rsidR="00000000" w:rsidRDefault="0034363A">
      <w:pPr>
        <w:pStyle w:val="Bodytext10"/>
        <w:framePr w:w="5952" w:h="7896" w:hRule="exact" w:wrap="none" w:vAnchor="page" w:hAnchor="page" w:x="146" w:y="886"/>
        <w:spacing w:after="40"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appelés à participer.</w:t>
      </w:r>
    </w:p>
    <w:p w14:paraId="29D809A0" w14:textId="77777777" w:rsidR="00000000" w:rsidRDefault="0034363A">
      <w:pPr>
        <w:pStyle w:val="Bodytext10"/>
        <w:framePr w:w="5952" w:h="7896" w:hRule="exact" w:wrap="none" w:vAnchor="page" w:hAnchor="page" w:x="146" w:y="88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Bible Dieu nous dit qu’il va y avoir une nou</w:t>
      </w:r>
      <w:r>
        <w:rPr>
          <w:rStyle w:val="Bodytext1"/>
          <w:color w:val="000000"/>
        </w:rPr>
        <w:softHyphen/>
      </w:r>
    </w:p>
    <w:p w14:paraId="5FF600C3" w14:textId="77777777" w:rsidR="00000000" w:rsidRDefault="0034363A">
      <w:pPr>
        <w:pStyle w:val="Bodytext10"/>
        <w:framePr w:w="5952" w:h="789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 te</w:t>
      </w:r>
      <w:r>
        <w:rPr>
          <w:rStyle w:val="Bodytext1"/>
          <w:color w:val="000000"/>
        </w:rPr>
        <w:t>rre et de nouveaux cieux, qu’il va renouveler</w:t>
      </w:r>
    </w:p>
    <w:p w14:paraId="7B88172C" w14:textId="77777777" w:rsidR="00000000" w:rsidRDefault="0034363A">
      <w:pPr>
        <w:pStyle w:val="Bodytext10"/>
        <w:framePr w:w="5952" w:h="789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choses. Ce monde actuel, si tristement abîmé</w:t>
      </w:r>
    </w:p>
    <w:p w14:paraId="2EEDE720" w14:textId="77777777" w:rsidR="00000000" w:rsidRDefault="0034363A">
      <w:pPr>
        <w:pStyle w:val="Bodytext10"/>
        <w:framePr w:w="5952" w:h="7896" w:hRule="exact" w:wrap="none" w:vAnchor="page" w:hAnchor="page" w:x="146" w:y="886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méchanceté et la folie des hommes va céder la</w:t>
      </w:r>
    </w:p>
    <w:p w14:paraId="77C87F14" w14:textId="77777777" w:rsidR="00000000" w:rsidRDefault="0034363A">
      <w:pPr>
        <w:pStyle w:val="Headerorfooter10"/>
        <w:framePr w:wrap="none" w:vAnchor="page" w:hAnchor="page" w:x="5300" w:y="8914"/>
        <w:rPr>
          <w:sz w:val="24"/>
          <w:szCs w:val="24"/>
        </w:rPr>
      </w:pPr>
      <w:r>
        <w:rPr>
          <w:rStyle w:val="Headerorfooter1"/>
          <w:color w:val="000000"/>
        </w:rPr>
        <w:t>45</w:t>
      </w:r>
    </w:p>
    <w:p w14:paraId="61C014E7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EEDED3" w14:textId="0684C014" w:rsidR="00000000" w:rsidRDefault="00257D10">
      <w:pPr>
        <w:pStyle w:val="Bodytext10"/>
        <w:framePr w:w="5952" w:h="6750" w:hRule="exact" w:wrap="none" w:vAnchor="page" w:hAnchor="page" w:x="146" w:y="820"/>
        <w:ind w:firstLine="760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FB948F2" wp14:editId="4A6B03FC">
                <wp:simplePos x="0" y="0"/>
                <wp:positionH relativeFrom="page">
                  <wp:posOffset>583565</wp:posOffset>
                </wp:positionH>
                <wp:positionV relativeFrom="page">
                  <wp:posOffset>4951095</wp:posOffset>
                </wp:positionV>
                <wp:extent cx="678180" cy="0"/>
                <wp:effectExtent l="12065" t="7620" r="14605" b="1143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7E3C" id="AutoShape 15" o:spid="_x0000_s1026" type="#_x0000_t32" style="position:absolute;margin-left:45.95pt;margin-top:389.85pt;width:53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" o:allowincell="f" strokeweight="1.2pt">
                <w10:wrap anchorx="page" anchory="page"/>
              </v:shape>
            </w:pict>
          </mc:Fallback>
        </mc:AlternateContent>
      </w:r>
      <w:r w:rsidR="0034363A">
        <w:rPr>
          <w:rStyle w:val="Bodytext1"/>
          <w:color w:val="000000"/>
        </w:rPr>
        <w:t>place à une meilleure création où</w:t>
      </w:r>
      <w:r w:rsidR="0034363A">
        <w:rPr>
          <w:rStyle w:val="Bodytext1"/>
          <w:color w:val="000000"/>
        </w:rPr>
        <w:t xml:space="preserve"> habitera la justice.</w:t>
      </w:r>
      <w:r w:rsidR="0034363A">
        <w:rPr>
          <w:rStyle w:val="Bodytext1"/>
          <w:color w:val="000000"/>
          <w:vertAlign w:val="superscript"/>
        </w:rPr>
        <w:t>1</w:t>
      </w:r>
    </w:p>
    <w:p w14:paraId="06E716A1" w14:textId="77777777" w:rsidR="00000000" w:rsidRDefault="0034363A">
      <w:pPr>
        <w:pStyle w:val="Bodytext10"/>
        <w:framePr w:w="5952" w:h="6750" w:hRule="exact" w:wrap="none" w:vAnchor="page" w:hAnchor="page" w:x="146" w:y="820"/>
        <w:spacing w:line="228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aura sa demeure auprès des hommes ; il essuiera</w:t>
      </w:r>
    </w:p>
    <w:p w14:paraId="6A5BC706" w14:textId="77777777" w:rsidR="00000000" w:rsidRDefault="0034363A">
      <w:pPr>
        <w:pStyle w:val="Bodytext10"/>
        <w:framePr w:w="5952" w:h="6750" w:hRule="exact" w:wrap="none" w:vAnchor="page" w:hAnchor="page" w:x="146" w:y="820"/>
        <w:spacing w:line="216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toute larme de leurs yeux et la mort ne sera plus.</w:t>
      </w:r>
      <w:r>
        <w:rPr>
          <w:rStyle w:val="Bodytext1"/>
          <w:color w:val="000000"/>
          <w:vertAlign w:val="superscript"/>
        </w:rPr>
        <w:t>2</w:t>
      </w:r>
    </w:p>
    <w:p w14:paraId="5DEF1548" w14:textId="77777777" w:rsidR="00000000" w:rsidRDefault="0034363A">
      <w:pPr>
        <w:pStyle w:val="Bodytext10"/>
        <w:framePr w:w="5952" w:h="6750" w:hRule="exact" w:wrap="none" w:vAnchor="page" w:hAnchor="page" w:x="146" w:y="820"/>
        <w:spacing w:line="221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attendant, nous pouvons déjà participer d’avance</w:t>
      </w:r>
    </w:p>
    <w:p w14:paraId="38105EC5" w14:textId="77777777" w:rsidR="00000000" w:rsidRDefault="0034363A">
      <w:pPr>
        <w:pStyle w:val="Bodytext10"/>
        <w:framePr w:w="5952" w:h="6750" w:hRule="exact" w:wrap="none" w:vAnchor="page" w:hAnchor="page" w:x="146" w:y="820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cette nouvelle création, en nous laissant imprégner</w:t>
      </w:r>
    </w:p>
    <w:p w14:paraId="67108FD2" w14:textId="77777777" w:rsidR="00000000" w:rsidRDefault="0034363A">
      <w:pPr>
        <w:pStyle w:val="Bodytext10"/>
        <w:framePr w:w="5952" w:h="6750" w:hRule="exact" w:wrap="none" w:vAnchor="page" w:hAnchor="page" w:x="146" w:y="820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l’Esprit de Jésus-</w:t>
      </w:r>
      <w:r>
        <w:rPr>
          <w:rStyle w:val="Bodytext1"/>
          <w:color w:val="000000"/>
        </w:rPr>
        <w:t>Christ. Lorsque nous ouvrons</w:t>
      </w:r>
    </w:p>
    <w:p w14:paraId="016A467B" w14:textId="77777777" w:rsidR="00000000" w:rsidRDefault="0034363A">
      <w:pPr>
        <w:pStyle w:val="Bodytext10"/>
        <w:framePr w:w="5952" w:h="6750" w:hRule="exact" w:wrap="none" w:vAnchor="page" w:hAnchor="page" w:x="146" w:y="820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cœur à la lumière de la face de Dieu, les ténè</w:t>
      </w:r>
      <w:r>
        <w:rPr>
          <w:rStyle w:val="Bodytext1"/>
          <w:color w:val="000000"/>
        </w:rPr>
        <w:softHyphen/>
      </w:r>
    </w:p>
    <w:p w14:paraId="651E9255" w14:textId="77777777" w:rsidR="00000000" w:rsidRDefault="0034363A">
      <w:pPr>
        <w:pStyle w:val="Bodytext10"/>
        <w:framePr w:w="5952" w:h="6750" w:hRule="exact" w:wrap="none" w:vAnchor="page" w:hAnchor="page" w:x="146" w:y="820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bres se dissipent. Notre esprit mort, pénétré par les</w:t>
      </w:r>
    </w:p>
    <w:p w14:paraId="60E0A2D1" w14:textId="77777777" w:rsidR="00000000" w:rsidRDefault="0034363A">
      <w:pPr>
        <w:pStyle w:val="Bodytext10"/>
        <w:framePr w:w="5952" w:h="6750" w:hRule="exact" w:wrap="none" w:vAnchor="page" w:hAnchor="page" w:x="146" w:y="820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rayons de la vérité de l’Evangile de Christ, renaît. A</w:t>
      </w:r>
    </w:p>
    <w:p w14:paraId="24D30C5C" w14:textId="77777777" w:rsidR="00000000" w:rsidRDefault="0034363A">
      <w:pPr>
        <w:pStyle w:val="Bodytext10"/>
        <w:framePr w:w="5952" w:h="6750" w:hRule="exact" w:wrap="none" w:vAnchor="page" w:hAnchor="page" w:x="146" w:y="820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partir de cette heure, nous possédons une connais</w:t>
      </w:r>
      <w:r>
        <w:rPr>
          <w:rStyle w:val="Bodytext1"/>
          <w:color w:val="000000"/>
        </w:rPr>
        <w:softHyphen/>
      </w:r>
    </w:p>
    <w:p w14:paraId="4F8DF67E" w14:textId="77777777" w:rsidR="00000000" w:rsidRDefault="0034363A">
      <w:pPr>
        <w:pStyle w:val="Bodytext10"/>
        <w:framePr w:w="5952" w:h="6750" w:hRule="exact" w:wrap="none" w:vAnchor="page" w:hAnchor="page" w:x="146" w:y="820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directe</w:t>
      </w:r>
      <w:r>
        <w:rPr>
          <w:rStyle w:val="Bodytext1"/>
          <w:color w:val="000000"/>
        </w:rPr>
        <w:t xml:space="preserve"> et personnelle de Dieu qui nous était</w:t>
      </w:r>
    </w:p>
    <w:p w14:paraId="14362E25" w14:textId="77777777" w:rsidR="00000000" w:rsidRDefault="0034363A">
      <w:pPr>
        <w:pStyle w:val="Bodytext10"/>
        <w:framePr w:w="5952" w:h="6750" w:hRule="exact" w:wrap="none" w:vAnchor="page" w:hAnchor="page" w:x="146" w:y="820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autrefois inconnue. Nous jouissons d’une vie toute</w:t>
      </w:r>
    </w:p>
    <w:p w14:paraId="7D950A45" w14:textId="77777777" w:rsidR="00000000" w:rsidRDefault="0034363A">
      <w:pPr>
        <w:pStyle w:val="Bodytext10"/>
        <w:framePr w:w="5952" w:h="6750" w:hRule="exact" w:wrap="none" w:vAnchor="page" w:hAnchor="page" w:x="146" w:y="820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qui nous apporte une foi et une paix inté</w:t>
      </w:r>
      <w:r>
        <w:rPr>
          <w:rStyle w:val="Bodytext1"/>
          <w:color w:val="000000"/>
        </w:rPr>
        <w:softHyphen/>
      </w:r>
    </w:p>
    <w:p w14:paraId="59B7E82F" w14:textId="77777777" w:rsidR="00000000" w:rsidRDefault="0034363A">
      <w:pPr>
        <w:pStyle w:val="Bodytext10"/>
        <w:framePr w:w="5952" w:h="6750" w:hRule="exact" w:wrap="none" w:vAnchor="page" w:hAnchor="page" w:x="146" w:y="820"/>
        <w:spacing w:line="221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rieures que nous n’aurions pas crues possibles.</w:t>
      </w:r>
    </w:p>
    <w:p w14:paraId="7F533B4C" w14:textId="77777777" w:rsidR="00000000" w:rsidRDefault="0034363A">
      <w:pPr>
        <w:pStyle w:val="Bodytext10"/>
        <w:framePr w:w="5952" w:h="6750" w:hRule="exact" w:wrap="none" w:vAnchor="page" w:hAnchor="page" w:x="146" w:y="820"/>
        <w:spacing w:line="221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dit que l’homme</w:t>
      </w:r>
      <w:r>
        <w:rPr>
          <w:rStyle w:val="Bodytext1"/>
          <w:color w:val="000000"/>
        </w:rPr>
        <w:t xml:space="preserve"> ne peut pas entrer dans le</w:t>
      </w:r>
    </w:p>
    <w:p w14:paraId="3716C5DA" w14:textId="77777777" w:rsidR="00000000" w:rsidRDefault="0034363A">
      <w:pPr>
        <w:pStyle w:val="Bodytext10"/>
        <w:framePr w:w="5952" w:h="6750" w:hRule="exact" w:wrap="none" w:vAnchor="page" w:hAnchor="page" w:x="146" w:y="820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royaume de Dieu autrement que par la naissance :</w:t>
      </w:r>
    </w:p>
    <w:p w14:paraId="7FB0FDC1" w14:textId="77777777" w:rsidR="00000000" w:rsidRDefault="0034363A">
      <w:pPr>
        <w:pStyle w:val="Bodytext10"/>
        <w:framePr w:w="5952" w:h="6750" w:hRule="exact" w:wrap="none" w:vAnchor="page" w:hAnchor="page" w:x="146" w:y="820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</w:t>
      </w:r>
      <w:r>
        <w:rPr>
          <w:rStyle w:val="Bodytext1"/>
          <w:i/>
          <w:iCs/>
          <w:color w:val="000000"/>
        </w:rPr>
        <w:t>nouvelle naissance,</w:t>
      </w:r>
      <w:r>
        <w:rPr>
          <w:rStyle w:val="Bodytext1"/>
          <w:color w:val="000000"/>
        </w:rPr>
        <w:t xml:space="preserve"> qui nous introduit dans une</w:t>
      </w:r>
    </w:p>
    <w:p w14:paraId="4403D2D8" w14:textId="77777777" w:rsidR="00000000" w:rsidRDefault="0034363A">
      <w:pPr>
        <w:pStyle w:val="Bodytext10"/>
        <w:framePr w:w="5952" w:h="6750" w:hRule="exact" w:wrap="none" w:vAnchor="page" w:hAnchor="page" w:x="146" w:y="820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vie.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 xml:space="preserve"> Celle-ci ne vient pas de la terre, comme</w:t>
      </w:r>
    </w:p>
    <w:p w14:paraId="61BC7A83" w14:textId="77777777" w:rsidR="00000000" w:rsidRDefault="0034363A">
      <w:pPr>
        <w:pStyle w:val="Bodytext10"/>
        <w:framePr w:w="5952" w:h="6750" w:hRule="exact" w:wrap="none" w:vAnchor="page" w:hAnchor="page" w:x="146" w:y="820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physique que nous avons héritée de nos parents</w:t>
      </w:r>
    </w:p>
    <w:p w14:paraId="16B4EFD3" w14:textId="77777777" w:rsidR="00000000" w:rsidRDefault="0034363A">
      <w:pPr>
        <w:pStyle w:val="Bodytext10"/>
        <w:framePr w:w="5952" w:h="6750" w:hRule="exact" w:wrap="none" w:vAnchor="page" w:hAnchor="page" w:x="146" w:y="820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terrestres ; elle</w:t>
      </w:r>
      <w:r>
        <w:rPr>
          <w:rStyle w:val="Bodytext1"/>
          <w:color w:val="000000"/>
        </w:rPr>
        <w:t xml:space="preserve"> vient directement de Dieu, c’est lui qui</w:t>
      </w:r>
    </w:p>
    <w:p w14:paraId="36612B46" w14:textId="77777777" w:rsidR="00000000" w:rsidRDefault="0034363A">
      <w:pPr>
        <w:pStyle w:val="Bodytext10"/>
        <w:framePr w:w="5952" w:h="6750" w:hRule="exact" w:wrap="none" w:vAnchor="page" w:hAnchor="page" w:x="146" w:y="820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l’engendre et c’est ainsi qu’il devient en vérité notre</w:t>
      </w:r>
    </w:p>
    <w:p w14:paraId="48C5EA0E" w14:textId="77777777" w:rsidR="00000000" w:rsidRDefault="0034363A">
      <w:pPr>
        <w:pStyle w:val="Bodytext10"/>
        <w:framePr w:w="5952" w:h="6750" w:hRule="exact" w:wrap="none" w:vAnchor="page" w:hAnchor="page" w:x="146" w:y="820"/>
        <w:spacing w:line="199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Père.</w:t>
      </w:r>
    </w:p>
    <w:p w14:paraId="6BB0FBD1" w14:textId="77777777" w:rsidR="00000000" w:rsidRDefault="0034363A">
      <w:pPr>
        <w:pStyle w:val="Bodytext10"/>
        <w:framePr w:w="5952" w:h="6750" w:hRule="exact" w:wrap="none" w:vAnchor="page" w:hAnchor="page" w:x="146" w:y="820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Du fait que cette nouvelle vie trouve sa source</w:t>
      </w:r>
    </w:p>
    <w:p w14:paraId="7FB96DDE" w14:textId="77777777" w:rsidR="00000000" w:rsidRDefault="0034363A">
      <w:pPr>
        <w:pStyle w:val="Bodytext10"/>
        <w:framePr w:w="5952" w:h="6750" w:hRule="exact" w:wrap="none" w:vAnchor="page" w:hAnchor="page" w:x="146" w:y="820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auprès du Créateur, elle est indestructible. Lorsqu’un</w:t>
      </w:r>
    </w:p>
    <w:p w14:paraId="07B8E20D" w14:textId="77777777" w:rsidR="00000000" w:rsidRDefault="0034363A">
      <w:pPr>
        <w:pStyle w:val="Bodytext10"/>
        <w:framePr w:w="5952" w:h="6750" w:hRule="exact" w:wrap="none" w:vAnchor="page" w:hAnchor="page" w:x="146" w:y="820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reçoit Jésus-Christ dans son cœ</w:t>
      </w:r>
      <w:r>
        <w:rPr>
          <w:rStyle w:val="Bodytext1"/>
          <w:color w:val="000000"/>
        </w:rPr>
        <w:t>ur, il reçoit</w:t>
      </w:r>
    </w:p>
    <w:p w14:paraId="5AC4BEB3" w14:textId="77777777" w:rsidR="00000000" w:rsidRDefault="0034363A">
      <w:pPr>
        <w:pStyle w:val="Bodytext10"/>
        <w:framePr w:w="5952" w:h="6750" w:hRule="exact" w:wrap="none" w:vAnchor="page" w:hAnchor="page" w:x="146" w:y="820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du Créateur qui vient y implanter la vie divine</w:t>
      </w:r>
    </w:p>
    <w:p w14:paraId="48D4B8C9" w14:textId="77777777" w:rsidR="00000000" w:rsidRDefault="0034363A">
      <w:pPr>
        <w:pStyle w:val="Bodytext10"/>
        <w:framePr w:w="5952" w:h="6750" w:hRule="exact" w:wrap="none" w:vAnchor="page" w:hAnchor="page" w:x="146" w:y="820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Jésus. Ce qui naît ensuite n’est autre chose que la</w:t>
      </w:r>
    </w:p>
    <w:p w14:paraId="23C1D61B" w14:textId="77777777" w:rsidR="00000000" w:rsidRDefault="0034363A">
      <w:pPr>
        <w:pStyle w:val="Bodytext10"/>
        <w:framePr w:w="5952" w:h="6750" w:hRule="exact" w:wrap="none" w:vAnchor="page" w:hAnchor="page" w:x="146" w:y="820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du Fils de Dieu. C’est pourquoi Dieu nous appelle</w:t>
      </w:r>
    </w:p>
    <w:p w14:paraId="5E3F908A" w14:textId="77777777" w:rsidR="00000000" w:rsidRDefault="0034363A">
      <w:pPr>
        <w:pStyle w:val="Bodytext10"/>
        <w:framePr w:w="5952" w:h="6750" w:hRule="exact" w:wrap="none" w:vAnchor="page" w:hAnchor="page" w:x="146" w:y="820"/>
        <w:spacing w:line="199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enfants.</w:t>
      </w:r>
    </w:p>
    <w:p w14:paraId="4798E9F4" w14:textId="77777777" w:rsidR="00000000" w:rsidRDefault="0034363A">
      <w:pPr>
        <w:pStyle w:val="Footnote10"/>
        <w:framePr w:w="5136" w:h="198" w:hRule="exact" w:wrap="none" w:vAnchor="page" w:hAnchor="page" w:x="896" w:y="7912"/>
        <w:ind w:firstLine="76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l</w:t>
      </w:r>
      <w:r>
        <w:rPr>
          <w:rStyle w:val="Footnote1"/>
          <w:color w:val="000000"/>
          <w:vertAlign w:val="superscript"/>
        </w:rPr>
        <w:t>rc</w:t>
      </w:r>
      <w:r>
        <w:rPr>
          <w:rStyle w:val="Footnote1"/>
          <w:color w:val="000000"/>
        </w:rPr>
        <w:t xml:space="preserve"> épître de Pierre ch. 3 v. 13.</w:t>
      </w:r>
    </w:p>
    <w:p w14:paraId="50541E17" w14:textId="77777777" w:rsidR="00000000" w:rsidRDefault="0034363A">
      <w:pPr>
        <w:pStyle w:val="Footnote10"/>
        <w:framePr w:w="5136" w:h="174" w:hRule="exact" w:wrap="none" w:vAnchor="page" w:hAnchor="page" w:x="896" w:y="8134"/>
        <w:tabs>
          <w:tab w:val="left" w:pos="848"/>
        </w:tabs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2</w:t>
      </w:r>
      <w:r>
        <w:rPr>
          <w:rStyle w:val="Footnote1"/>
          <w:color w:val="000000"/>
        </w:rPr>
        <w:tab/>
      </w:r>
      <w:r>
        <w:rPr>
          <w:rStyle w:val="Footnote1"/>
          <w:color w:val="000000"/>
        </w:rPr>
        <w:t>Apocalypse ch. 21 v. 3-4.</w:t>
      </w:r>
    </w:p>
    <w:p w14:paraId="46133A23" w14:textId="77777777" w:rsidR="00000000" w:rsidRDefault="0034363A">
      <w:pPr>
        <w:pStyle w:val="Footnote10"/>
        <w:framePr w:w="5136" w:h="426" w:hRule="exact" w:wrap="none" w:vAnchor="page" w:hAnchor="page" w:x="896" w:y="8326"/>
        <w:tabs>
          <w:tab w:val="left" w:pos="842"/>
        </w:tabs>
        <w:ind w:firstLine="74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3</w:t>
      </w:r>
      <w:r>
        <w:rPr>
          <w:rStyle w:val="Footnote1"/>
          <w:color w:val="000000"/>
        </w:rPr>
        <w:tab/>
        <w:t>&lt;&lt; Si un homme ne naît de nouveau, il ne peut voir le royaume de</w:t>
      </w:r>
    </w:p>
    <w:p w14:paraId="6AAA2C20" w14:textId="77777777" w:rsidR="00000000" w:rsidRDefault="0034363A">
      <w:pPr>
        <w:pStyle w:val="Footnote10"/>
        <w:framePr w:w="5136" w:h="426" w:hRule="exact" w:wrap="none" w:vAnchor="page" w:hAnchor="page" w:x="896" w:y="8326"/>
        <w:spacing w:line="202" w:lineRule="auto"/>
        <w:ind w:firstLine="740"/>
        <w:jc w:val="both"/>
        <w:rPr>
          <w:sz w:val="24"/>
          <w:szCs w:val="24"/>
        </w:rPr>
      </w:pPr>
      <w:r>
        <w:rPr>
          <w:rStyle w:val="Footnote1"/>
          <w:color w:val="000000"/>
        </w:rPr>
        <w:t>Dieu. » (Evangile de Jean ch. 3 v. 3)</w:t>
      </w:r>
    </w:p>
    <w:p w14:paraId="1D6BB88B" w14:textId="77777777" w:rsidR="00000000" w:rsidRDefault="0034363A">
      <w:pPr>
        <w:pStyle w:val="Headerorfooter10"/>
        <w:framePr w:wrap="none" w:vAnchor="page" w:hAnchor="page" w:x="884" w:y="8908"/>
        <w:rPr>
          <w:sz w:val="24"/>
          <w:szCs w:val="24"/>
        </w:rPr>
      </w:pPr>
      <w:r>
        <w:rPr>
          <w:rStyle w:val="Headerorfooter1"/>
          <w:color w:val="000000"/>
        </w:rPr>
        <w:t>46</w:t>
      </w:r>
    </w:p>
    <w:p w14:paraId="48937C12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0B94A1" w14:textId="77777777" w:rsidR="00000000" w:rsidRDefault="0034363A">
      <w:pPr>
        <w:pStyle w:val="Bodytext10"/>
        <w:framePr w:w="5952" w:h="7866" w:hRule="exact" w:wrap="none" w:vAnchor="page" w:hAnchor="page" w:x="146" w:y="886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Or, cette nouvelle naissance est une véritable résur</w:t>
      </w:r>
      <w:r>
        <w:rPr>
          <w:rStyle w:val="Bodytext1"/>
          <w:color w:val="000000"/>
        </w:rPr>
        <w:softHyphen/>
      </w:r>
    </w:p>
    <w:p w14:paraId="2051D961" w14:textId="77777777" w:rsidR="00000000" w:rsidRDefault="0034363A">
      <w:pPr>
        <w:pStyle w:val="Bodytext10"/>
        <w:framePr w:w="5952" w:h="786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rection, c’est la résurrection</w:t>
      </w:r>
      <w:r>
        <w:rPr>
          <w:rStyle w:val="Bodytext1"/>
          <w:color w:val="000000"/>
        </w:rPr>
        <w:t xml:space="preserve"> de notre esprit mort, c’est</w:t>
      </w:r>
    </w:p>
    <w:p w14:paraId="7F0D1F7F" w14:textId="77777777" w:rsidR="00000000" w:rsidRDefault="0034363A">
      <w:pPr>
        <w:pStyle w:val="Bodytext10"/>
        <w:framePr w:w="5952" w:h="786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transformation de notre être intérieur, la régénéra</w:t>
      </w:r>
      <w:r>
        <w:rPr>
          <w:rStyle w:val="Bodytext1"/>
          <w:color w:val="000000"/>
        </w:rPr>
        <w:softHyphen/>
      </w:r>
    </w:p>
    <w:p w14:paraId="357E535B" w14:textId="77777777" w:rsidR="00000000" w:rsidRDefault="0034363A">
      <w:pPr>
        <w:pStyle w:val="Bodytext10"/>
        <w:framePr w:w="5952" w:h="786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du cœur. Dieu opère en cet instant le miracle de</w:t>
      </w:r>
    </w:p>
    <w:p w14:paraId="4A50AC97" w14:textId="77777777" w:rsidR="00000000" w:rsidRDefault="0034363A">
      <w:pPr>
        <w:pStyle w:val="Bodytext10"/>
        <w:framePr w:w="5952" w:h="786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purification qui est impossible à l’homme lui-même,</w:t>
      </w:r>
    </w:p>
    <w:p w14:paraId="13F9F13A" w14:textId="77777777" w:rsidR="00000000" w:rsidRDefault="0034363A">
      <w:pPr>
        <w:pStyle w:val="Bodytext10"/>
        <w:framePr w:w="5952" w:h="786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au-delà de la portée de toutes les philosophies et reli</w:t>
      </w:r>
      <w:r>
        <w:rPr>
          <w:rStyle w:val="Bodytext1"/>
          <w:color w:val="000000"/>
        </w:rPr>
        <w:softHyphen/>
      </w:r>
    </w:p>
    <w:p w14:paraId="76A805C6" w14:textId="77777777" w:rsidR="00000000" w:rsidRDefault="0034363A">
      <w:pPr>
        <w:pStyle w:val="Bodytext10"/>
        <w:framePr w:w="5952" w:h="786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gions qu</w:t>
      </w:r>
      <w:r>
        <w:rPr>
          <w:rStyle w:val="Bodytext1"/>
          <w:color w:val="000000"/>
        </w:rPr>
        <w:t>’on ait jamais inventées. Il change le cœur de</w:t>
      </w:r>
    </w:p>
    <w:p w14:paraId="26F2769D" w14:textId="77777777" w:rsidR="00000000" w:rsidRDefault="0034363A">
      <w:pPr>
        <w:pStyle w:val="Bodytext10"/>
        <w:framePr w:w="5952" w:h="786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: c’est le miracle des miracles.</w:t>
      </w:r>
    </w:p>
    <w:p w14:paraId="3EBD3E46" w14:textId="77777777" w:rsidR="00000000" w:rsidRDefault="0034363A">
      <w:pPr>
        <w:pStyle w:val="Bodytext10"/>
        <w:framePr w:w="5952" w:h="7866" w:hRule="exact" w:wrap="none" w:vAnchor="page" w:hAnchor="page" w:x="146" w:y="886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pourtant ! si Dieu peut ressusciter l’esprit mort</w:t>
      </w:r>
    </w:p>
    <w:p w14:paraId="7D0AEA14" w14:textId="77777777" w:rsidR="00000000" w:rsidRDefault="0034363A">
      <w:pPr>
        <w:pStyle w:val="Bodytext10"/>
        <w:framePr w:w="5952" w:h="786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d’un homme et changer son </w:t>
      </w:r>
      <w:r>
        <w:rPr>
          <w:rStyle w:val="Bodytext1"/>
          <w:i/>
          <w:iCs/>
          <w:color w:val="000000"/>
        </w:rPr>
        <w:t>cœur,</w:t>
      </w:r>
      <w:r>
        <w:rPr>
          <w:rStyle w:val="Bodytext1"/>
          <w:color w:val="000000"/>
        </w:rPr>
        <w:t xml:space="preserve"> ne serait-il pas</w:t>
      </w:r>
    </w:p>
    <w:p w14:paraId="26C2FBA0" w14:textId="77777777" w:rsidR="00000000" w:rsidRDefault="0034363A">
      <w:pPr>
        <w:pStyle w:val="Bodytext10"/>
        <w:framePr w:w="5952" w:h="786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capable de changer également son </w:t>
      </w:r>
      <w:r>
        <w:rPr>
          <w:rStyle w:val="Bodytext1"/>
          <w:i/>
          <w:iCs/>
          <w:color w:val="000000"/>
        </w:rPr>
        <w:t>corps</w:t>
      </w:r>
      <w:r>
        <w:rPr>
          <w:rStyle w:val="Bodytext1"/>
          <w:color w:val="000000"/>
        </w:rPr>
        <w:t xml:space="preserve"> en le ressusci</w:t>
      </w:r>
      <w:r>
        <w:rPr>
          <w:rStyle w:val="Bodytext1"/>
          <w:color w:val="000000"/>
        </w:rPr>
        <w:softHyphen/>
      </w:r>
    </w:p>
    <w:p w14:paraId="213BF46E" w14:textId="77777777" w:rsidR="00000000" w:rsidRDefault="0034363A">
      <w:pPr>
        <w:pStyle w:val="Bodytext10"/>
        <w:framePr w:w="5952" w:h="786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d’entr</w:t>
      </w:r>
      <w:r>
        <w:rPr>
          <w:rStyle w:val="Bodytext1"/>
          <w:color w:val="000000"/>
        </w:rPr>
        <w:t>e les morts ? A mon avis, la transformation</w:t>
      </w:r>
    </w:p>
    <w:p w14:paraId="141CE87F" w14:textId="77777777" w:rsidR="00000000" w:rsidRDefault="0034363A">
      <w:pPr>
        <w:pStyle w:val="Bodytext10"/>
        <w:framePr w:w="5952" w:h="786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cœur de l’homme est tout aussi difficile — et même</w:t>
      </w:r>
    </w:p>
    <w:p w14:paraId="340FFD05" w14:textId="77777777" w:rsidR="00000000" w:rsidRDefault="0034363A">
      <w:pPr>
        <w:pStyle w:val="Bodytext10"/>
        <w:framePr w:w="5952" w:h="786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— que celle du corps. Le Créateur a cependant le</w:t>
      </w:r>
    </w:p>
    <w:p w14:paraId="646A7B16" w14:textId="77777777" w:rsidR="00000000" w:rsidRDefault="0034363A">
      <w:pPr>
        <w:pStyle w:val="Bodytext10"/>
        <w:framePr w:w="5952" w:h="786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pouvoir de faire deux choses : en commençant d’ores</w:t>
      </w:r>
    </w:p>
    <w:p w14:paraId="6400E5C3" w14:textId="77777777" w:rsidR="00000000" w:rsidRDefault="0034363A">
      <w:pPr>
        <w:pStyle w:val="Bodytext10"/>
        <w:framePr w:w="5952" w:h="786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déjà par la résurrection de </w:t>
      </w:r>
      <w:r>
        <w:rPr>
          <w:rStyle w:val="Bodytext1"/>
          <w:i/>
          <w:iCs/>
          <w:color w:val="000000"/>
        </w:rPr>
        <w:t>Vesprit</w:t>
      </w:r>
      <w:r>
        <w:rPr>
          <w:rStyle w:val="Bodytext1"/>
          <w:color w:val="000000"/>
        </w:rPr>
        <w:t xml:space="preserve"> de l’homme, i</w:t>
      </w:r>
      <w:r>
        <w:rPr>
          <w:rStyle w:val="Bodytext1"/>
          <w:color w:val="000000"/>
        </w:rPr>
        <w:t>l</w:t>
      </w:r>
    </w:p>
    <w:p w14:paraId="117B63D4" w14:textId="77777777" w:rsidR="00000000" w:rsidRDefault="0034363A">
      <w:pPr>
        <w:pStyle w:val="Bodytext10"/>
        <w:framePr w:w="5952" w:h="786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prouve sa capacité de ressusciter en son temps le </w:t>
      </w:r>
      <w:r>
        <w:rPr>
          <w:rStyle w:val="Bodytext1"/>
          <w:i/>
          <w:iCs/>
          <w:color w:val="000000"/>
        </w:rPr>
        <w:t>corps</w:t>
      </w:r>
    </w:p>
    <w:p w14:paraId="45B16467" w14:textId="77777777" w:rsidR="00000000" w:rsidRDefault="0034363A">
      <w:pPr>
        <w:pStyle w:val="Bodytext10"/>
        <w:framePr w:w="5952" w:h="7866" w:hRule="exact" w:wrap="none" w:vAnchor="page" w:hAnchor="page" w:x="146" w:y="886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aussi.</w:t>
      </w:r>
    </w:p>
    <w:p w14:paraId="41659996" w14:textId="77777777" w:rsidR="00000000" w:rsidRDefault="0034363A">
      <w:pPr>
        <w:pStyle w:val="Bodytext10"/>
        <w:framePr w:w="5952" w:h="7866" w:hRule="exact" w:wrap="none" w:vAnchor="page" w:hAnchor="page" w:x="146" w:y="886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nouvelle naissance est ainsi la démonstration</w:t>
      </w:r>
    </w:p>
    <w:p w14:paraId="71C1E4FC" w14:textId="77777777" w:rsidR="00000000" w:rsidRDefault="0034363A">
      <w:pPr>
        <w:pStyle w:val="Bodytext10"/>
        <w:framePr w:w="5952" w:h="786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incontestable que Dieu va également ressusciter notre</w:t>
      </w:r>
    </w:p>
    <w:p w14:paraId="367A7B0D" w14:textId="77777777" w:rsidR="00000000" w:rsidRDefault="0034363A">
      <w:pPr>
        <w:pStyle w:val="Bodytext10"/>
        <w:framePr w:w="5952" w:h="786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corps... à condition que nous mettions notre confiance</w:t>
      </w:r>
    </w:p>
    <w:p w14:paraId="13CF83F5" w14:textId="77777777" w:rsidR="00000000" w:rsidRDefault="0034363A">
      <w:pPr>
        <w:pStyle w:val="Bodytext10"/>
        <w:framePr w:w="5952" w:h="7866" w:hRule="exact" w:wrap="none" w:vAnchor="page" w:hAnchor="page" w:x="146" w:y="886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Christ.</w:t>
      </w:r>
    </w:p>
    <w:p w14:paraId="1B060681" w14:textId="77777777" w:rsidR="00000000" w:rsidRDefault="0034363A">
      <w:pPr>
        <w:pStyle w:val="Bodytext10"/>
        <w:framePr w:w="5952" w:h="7866" w:hRule="exact" w:wrap="none" w:vAnchor="page" w:hAnchor="page" w:x="146" w:y="886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nous prépare à une existence extraordinaire</w:t>
      </w:r>
    </w:p>
    <w:p w14:paraId="513434B1" w14:textId="77777777" w:rsidR="00000000" w:rsidRDefault="0034363A">
      <w:pPr>
        <w:pStyle w:val="Bodytext10"/>
        <w:framePr w:w="5952" w:h="786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ne voyons pas encore. Le jour viendra où</w:t>
      </w:r>
    </w:p>
    <w:p w14:paraId="5AD63C1F" w14:textId="77777777" w:rsidR="00000000" w:rsidRDefault="0034363A">
      <w:pPr>
        <w:pStyle w:val="Bodytext10"/>
        <w:framePr w:w="5952" w:h="7866" w:hRule="exact" w:wrap="none" w:vAnchor="page" w:hAnchor="page" w:x="146" w:y="886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transplantera dans une nouvelle terre la frêle</w:t>
      </w:r>
    </w:p>
    <w:p w14:paraId="67CD5896" w14:textId="77777777" w:rsidR="00000000" w:rsidRDefault="0034363A">
      <w:pPr>
        <w:pStyle w:val="Bodytext10"/>
        <w:framePr w:w="5952" w:h="786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fleur de notre être renouvelé. Nous serons alors revê</w:t>
      </w:r>
      <w:r>
        <w:rPr>
          <w:rStyle w:val="Bodytext1"/>
          <w:color w:val="000000"/>
        </w:rPr>
        <w:softHyphen/>
      </w:r>
    </w:p>
    <w:p w14:paraId="4BCC5ED7" w14:textId="77777777" w:rsidR="00000000" w:rsidRDefault="0034363A">
      <w:pPr>
        <w:pStyle w:val="Bodytext10"/>
        <w:framePr w:w="5952" w:h="786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tus d’un corps adapté à la présence immédiate du</w:t>
      </w:r>
    </w:p>
    <w:p w14:paraId="7A5F2A9B" w14:textId="77777777" w:rsidR="00000000" w:rsidRDefault="0034363A">
      <w:pPr>
        <w:pStyle w:val="Bodytext10"/>
        <w:framePr w:w="5952" w:h="786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</w:t>
      </w:r>
      <w:r>
        <w:rPr>
          <w:rStyle w:val="Bodytext1"/>
          <w:color w:val="000000"/>
        </w:rPr>
        <w:t>réateur : nos yeux pourront le regarder, notre oreille</w:t>
      </w:r>
    </w:p>
    <w:p w14:paraId="2FF2679B" w14:textId="77777777" w:rsidR="00000000" w:rsidRDefault="0034363A">
      <w:pPr>
        <w:pStyle w:val="Bodytext10"/>
        <w:framePr w:w="5952" w:h="7866" w:hRule="exact" w:wrap="none" w:vAnchor="page" w:hAnchor="page" w:x="146" w:y="88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décèlera la musique des infinies modulations de sa</w:t>
      </w:r>
    </w:p>
    <w:p w14:paraId="017D8359" w14:textId="77777777" w:rsidR="00000000" w:rsidRDefault="0034363A">
      <w:pPr>
        <w:pStyle w:val="Bodytext10"/>
        <w:framePr w:w="5952" w:h="786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voix, notre pensée s’inspirera du fond de son amour.</w:t>
      </w:r>
    </w:p>
    <w:p w14:paraId="47249F3C" w14:textId="77777777" w:rsidR="00000000" w:rsidRDefault="0034363A">
      <w:pPr>
        <w:pStyle w:val="Bodytext10"/>
        <w:framePr w:w="5952" w:h="7866" w:hRule="exact" w:wrap="none" w:vAnchor="page" w:hAnchor="page" w:x="146" w:y="886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m’intéresse à présent, ce n’est pas tellement</w:t>
      </w:r>
    </w:p>
    <w:p w14:paraId="62FD9996" w14:textId="77777777" w:rsidR="00000000" w:rsidRDefault="0034363A">
      <w:pPr>
        <w:pStyle w:val="Bodytext10"/>
        <w:framePr w:w="5952" w:h="7866" w:hRule="exact" w:wrap="none" w:vAnchor="page" w:hAnchor="page" w:x="146" w:y="88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forme de ce nouveau cosmos, mais plutôt l</w:t>
      </w:r>
      <w:r>
        <w:rPr>
          <w:rStyle w:val="Bodytext1"/>
          <w:color w:val="000000"/>
        </w:rPr>
        <w:t>a joie de</w:t>
      </w:r>
    </w:p>
    <w:p w14:paraId="35F9FE2A" w14:textId="77777777" w:rsidR="00000000" w:rsidRDefault="0034363A">
      <w:pPr>
        <w:pStyle w:val="Bodytext10"/>
        <w:framePr w:w="5952" w:h="7866" w:hRule="exact" w:wrap="none" w:vAnchor="page" w:hAnchor="page" w:x="146" w:y="886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mon Créateur face à face.</w:t>
      </w:r>
    </w:p>
    <w:p w14:paraId="52984F99" w14:textId="77777777" w:rsidR="00000000" w:rsidRDefault="0034363A">
      <w:pPr>
        <w:pStyle w:val="Headerorfooter10"/>
        <w:framePr w:wrap="none" w:vAnchor="page" w:hAnchor="page" w:x="5306" w:y="8908"/>
        <w:rPr>
          <w:sz w:val="24"/>
          <w:szCs w:val="24"/>
        </w:rPr>
      </w:pPr>
      <w:r>
        <w:rPr>
          <w:rStyle w:val="Headerorfooter1"/>
          <w:color w:val="000000"/>
        </w:rPr>
        <w:t>47</w:t>
      </w:r>
    </w:p>
    <w:p w14:paraId="38327F38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474AA2" w14:textId="77777777" w:rsidR="00000000" w:rsidRDefault="0034363A">
      <w:pPr>
        <w:pStyle w:val="Bodytext10"/>
        <w:framePr w:w="5952" w:h="1908" w:hRule="exact" w:wrap="none" w:vAnchor="page" w:hAnchor="page" w:x="146" w:y="820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Imaginez ! Il nous sera alors possible de contempler</w:t>
      </w:r>
    </w:p>
    <w:p w14:paraId="3E06E0AC" w14:textId="77777777" w:rsidR="00000000" w:rsidRDefault="0034363A">
      <w:pPr>
        <w:pStyle w:val="Bodytext10"/>
        <w:framePr w:w="5952" w:h="1908" w:hRule="exact" w:wrap="none" w:vAnchor="page" w:hAnchor="page" w:x="146" w:y="820"/>
        <w:spacing w:line="216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source de toute beauté, de toute sagesse, de toute</w:t>
      </w:r>
    </w:p>
    <w:p w14:paraId="28E60CB0" w14:textId="77777777" w:rsidR="00000000" w:rsidRDefault="0034363A">
      <w:pPr>
        <w:pStyle w:val="Bodytext10"/>
        <w:framePr w:w="5952" w:h="1908" w:hRule="exact" w:wrap="none" w:vAnchor="page" w:hAnchor="page" w:x="146" w:y="820"/>
        <w:spacing w:line="221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vie. Nous sommes appelés à voir celui qui est là l’ori</w:t>
      </w:r>
      <w:r>
        <w:rPr>
          <w:rStyle w:val="Bodytext1"/>
          <w:color w:val="000000"/>
        </w:rPr>
        <w:softHyphen/>
      </w:r>
    </w:p>
    <w:p w14:paraId="1C818C7D" w14:textId="77777777" w:rsidR="00000000" w:rsidRDefault="0034363A">
      <w:pPr>
        <w:pStyle w:val="Bodytext10"/>
        <w:framePr w:w="5952" w:h="1908" w:hRule="exact" w:wrap="none" w:vAnchor="page" w:hAnchor="page" w:x="146" w:y="820"/>
        <w:spacing w:line="221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gine de cette explosion de puissance, de cette « boule</w:t>
      </w:r>
    </w:p>
    <w:p w14:paraId="30F75501" w14:textId="77777777" w:rsidR="00000000" w:rsidRDefault="0034363A">
      <w:pPr>
        <w:pStyle w:val="Bodytext10"/>
        <w:framePr w:w="5952" w:h="1908" w:hRule="exact" w:wrap="none" w:vAnchor="page" w:hAnchor="page" w:x="146" w:y="820"/>
        <w:spacing w:line="221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de lumière » d’où l’univers est sorti !</w:t>
      </w:r>
    </w:p>
    <w:p w14:paraId="1B84C6AE" w14:textId="77777777" w:rsidR="00000000" w:rsidRDefault="0034363A">
      <w:pPr>
        <w:pStyle w:val="Bodytext10"/>
        <w:framePr w:w="5952" w:h="1908" w:hRule="exact" w:wrap="none" w:vAnchor="page" w:hAnchor="page" w:x="146" w:y="820"/>
        <w:spacing w:line="221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perdre notre temps à fouiller dans les</w:t>
      </w:r>
    </w:p>
    <w:p w14:paraId="4FC6C758" w14:textId="77777777" w:rsidR="00000000" w:rsidRDefault="0034363A">
      <w:pPr>
        <w:pStyle w:val="Bodytext10"/>
        <w:framePr w:w="5952" w:h="1908" w:hRule="exact" w:wrap="none" w:vAnchor="page" w:hAnchor="page" w:x="146" w:y="820"/>
        <w:spacing w:line="221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décombres alors que la cité céleste est devant nous ?</w:t>
      </w:r>
    </w:p>
    <w:p w14:paraId="17DA5569" w14:textId="77777777" w:rsidR="00000000" w:rsidRDefault="0034363A">
      <w:pPr>
        <w:pStyle w:val="Bodytext10"/>
        <w:framePr w:w="5952" w:h="1908" w:hRule="exact" w:wrap="none" w:vAnchor="page" w:hAnchor="page" w:x="146" w:y="820"/>
        <w:spacing w:line="221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Cherchons la vérité ultime.</w:t>
      </w:r>
    </w:p>
    <w:p w14:paraId="2E0B59D6" w14:textId="77777777" w:rsidR="00000000" w:rsidRDefault="0034363A">
      <w:pPr>
        <w:pStyle w:val="Headerorfooter10"/>
        <w:framePr w:wrap="none" w:vAnchor="page" w:hAnchor="page" w:x="842" w:y="8908"/>
        <w:rPr>
          <w:sz w:val="24"/>
          <w:szCs w:val="24"/>
        </w:rPr>
      </w:pPr>
      <w:r>
        <w:rPr>
          <w:rStyle w:val="Headerorfooter1"/>
          <w:color w:val="000000"/>
        </w:rPr>
        <w:t>48</w:t>
      </w:r>
    </w:p>
    <w:p w14:paraId="04824588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B21D45" w14:textId="0020D59E" w:rsidR="00000000" w:rsidRDefault="00257D10">
      <w:pPr>
        <w:pStyle w:val="Other10"/>
        <w:framePr w:wrap="none" w:vAnchor="page" w:hAnchor="page" w:x="698" w:y="106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2306AD8" wp14:editId="5895A67C">
                <wp:simplePos x="0" y="0"/>
                <wp:positionH relativeFrom="page">
                  <wp:posOffset>454025</wp:posOffset>
                </wp:positionH>
                <wp:positionV relativeFrom="page">
                  <wp:posOffset>5305425</wp:posOffset>
                </wp:positionV>
                <wp:extent cx="678180" cy="0"/>
                <wp:effectExtent l="15875" t="9525" r="10795" b="952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54D00" id="AutoShape 16" o:spid="_x0000_s1026" type="#_x0000_t32" style="position:absolute;margin-left:35.75pt;margin-top:417.75pt;width:53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34363A">
        <w:rPr>
          <w:rStyle w:val="Other1"/>
          <w:color w:val="000000"/>
          <w:sz w:val="50"/>
          <w:szCs w:val="50"/>
        </w:rPr>
        <w:t>7</w:t>
      </w:r>
    </w:p>
    <w:p w14:paraId="10198FA6" w14:textId="77777777" w:rsidR="00000000" w:rsidRDefault="0034363A">
      <w:pPr>
        <w:pStyle w:val="Heading510"/>
        <w:framePr w:wrap="none" w:vAnchor="page" w:hAnchor="page" w:x="230" w:y="2026"/>
        <w:spacing w:after="0"/>
        <w:ind w:firstLine="440"/>
        <w:rPr>
          <w:i w:val="0"/>
          <w:iCs w:val="0"/>
          <w:sz w:val="24"/>
          <w:szCs w:val="24"/>
        </w:rPr>
      </w:pPr>
      <w:bookmarkStart w:id="52" w:name="bookmark52"/>
      <w:bookmarkStart w:id="53" w:name="bookmark53"/>
      <w:bookmarkStart w:id="54" w:name="bookmark54"/>
      <w:r>
        <w:rPr>
          <w:rStyle w:val="Heading51"/>
          <w:i/>
          <w:iCs/>
          <w:color w:val="000000"/>
        </w:rPr>
        <w:t>Jésus-Christ va revenir</w:t>
      </w:r>
      <w:bookmarkEnd w:id="52"/>
      <w:bookmarkEnd w:id="53"/>
      <w:bookmarkEnd w:id="54"/>
    </w:p>
    <w:p w14:paraId="3FA893E5" w14:textId="77777777" w:rsidR="00000000" w:rsidRDefault="0034363A">
      <w:pPr>
        <w:pStyle w:val="Bodytext10"/>
        <w:framePr w:w="5952" w:h="5082" w:hRule="exact" w:wrap="none" w:vAnchor="page" w:hAnchor="page" w:x="230" w:y="315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mon dernier point : Jésus revient !</w:t>
      </w:r>
    </w:p>
    <w:p w14:paraId="413E81B2" w14:textId="77777777" w:rsidR="00000000" w:rsidRDefault="0034363A">
      <w:pPr>
        <w:pStyle w:val="Bodytext10"/>
        <w:framePr w:w="5952" w:h="5082" w:hRule="exact" w:wrap="none" w:vAnchor="page" w:hAnchor="page" w:x="230" w:y="3154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Ma vision de Christ ne s’arrête pas sur une histoire</w:t>
      </w:r>
    </w:p>
    <w:p w14:paraId="16026AC6" w14:textId="77777777" w:rsidR="00000000" w:rsidRDefault="0034363A">
      <w:pPr>
        <w:pStyle w:val="Bodytext10"/>
        <w:framePr w:w="5952" w:h="5082" w:hRule="exact" w:wrap="none" w:vAnchor="page" w:hAnchor="page" w:x="230" w:y="315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située dans le passé ; elle est d’une actualité brûlante</w:t>
      </w:r>
    </w:p>
    <w:p w14:paraId="75C6F0FD" w14:textId="77777777" w:rsidR="00000000" w:rsidRDefault="0034363A">
      <w:pPr>
        <w:pStyle w:val="Bodytext10"/>
        <w:framePr w:w="5952" w:h="5082" w:hRule="exact" w:wrap="none" w:vAnchor="page" w:hAnchor="page" w:x="230" w:y="3154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aboutira à la </w:t>
      </w:r>
      <w:r>
        <w:rPr>
          <w:rStyle w:val="Bodytext1"/>
          <w:color w:val="000000"/>
        </w:rPr>
        <w:t>réalisation du dessein ineffable du</w:t>
      </w:r>
    </w:p>
    <w:p w14:paraId="6C18098D" w14:textId="77777777" w:rsidR="00000000" w:rsidRDefault="0034363A">
      <w:pPr>
        <w:pStyle w:val="Bodytext10"/>
        <w:framePr w:w="5952" w:h="5082" w:hRule="exact" w:wrap="none" w:vAnchor="page" w:hAnchor="page" w:x="230" w:y="3154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Créateur. Elle attend l’instant de réalité où éclatera sa</w:t>
      </w:r>
    </w:p>
    <w:p w14:paraId="713358EF" w14:textId="77777777" w:rsidR="00000000" w:rsidRDefault="0034363A">
      <w:pPr>
        <w:pStyle w:val="Bodytext10"/>
        <w:framePr w:w="5952" w:h="5082" w:hRule="exact" w:wrap="none" w:vAnchor="page" w:hAnchor="page" w:x="230" w:y="315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gloire éblouissante.</w:t>
      </w:r>
    </w:p>
    <w:p w14:paraId="59E7CC9F" w14:textId="77777777" w:rsidR="00000000" w:rsidRDefault="0034363A">
      <w:pPr>
        <w:pStyle w:val="Bodytext10"/>
        <w:framePr w:w="5952" w:h="5082" w:hRule="exact" w:wrap="none" w:vAnchor="page" w:hAnchor="page" w:x="230" w:y="3154"/>
        <w:spacing w:line="209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Jésus a </w:t>
      </w:r>
      <w:r>
        <w:rPr>
          <w:rStyle w:val="Bodytext1"/>
          <w:i/>
          <w:iCs/>
          <w:color w:val="000000"/>
        </w:rPr>
        <w:t>promis</w:t>
      </w:r>
      <w:r>
        <w:rPr>
          <w:rStyle w:val="Bodytext1"/>
          <w:color w:val="000000"/>
        </w:rPr>
        <w:t xml:space="preserve"> de revenir et de rétablir toutes</w:t>
      </w:r>
    </w:p>
    <w:p w14:paraId="2CA1DD15" w14:textId="77777777" w:rsidR="00000000" w:rsidRDefault="0034363A">
      <w:pPr>
        <w:pStyle w:val="Bodytext10"/>
        <w:framePr w:w="5952" w:h="5082" w:hRule="exact" w:wrap="none" w:vAnchor="page" w:hAnchor="page" w:x="230" w:y="315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choses.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Il est l’unique espérance de la race humaine.</w:t>
      </w:r>
    </w:p>
    <w:p w14:paraId="58AB48FE" w14:textId="77777777" w:rsidR="00000000" w:rsidRDefault="0034363A">
      <w:pPr>
        <w:pStyle w:val="Bodytext10"/>
        <w:framePr w:w="5952" w:h="5082" w:hRule="exact" w:wrap="none" w:vAnchor="page" w:hAnchor="page" w:x="230" w:y="3154"/>
        <w:spacing w:line="209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Savez-vous pourquoi le communisme, depuis qu’il</w:t>
      </w:r>
    </w:p>
    <w:p w14:paraId="3E1C145C" w14:textId="77777777" w:rsidR="00000000" w:rsidRDefault="0034363A">
      <w:pPr>
        <w:pStyle w:val="Bodytext10"/>
        <w:framePr w:w="5952" w:h="5082" w:hRule="exact" w:wrap="none" w:vAnchor="page" w:hAnchor="page" w:x="230" w:y="3154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né, a pu communiquer un tel enthousiasme aux</w:t>
      </w:r>
    </w:p>
    <w:p w14:paraId="5645F054" w14:textId="77777777" w:rsidR="00000000" w:rsidRDefault="0034363A">
      <w:pPr>
        <w:pStyle w:val="Bodytext10"/>
        <w:framePr w:w="5952" w:h="5082" w:hRule="exact" w:wrap="none" w:vAnchor="page" w:hAnchor="page" w:x="230" w:y="3154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? C’est parce qu’il apporte un message que</w:t>
      </w:r>
    </w:p>
    <w:p w14:paraId="5421975D" w14:textId="77777777" w:rsidR="00000000" w:rsidRDefault="0034363A">
      <w:pPr>
        <w:pStyle w:val="Bodytext10"/>
        <w:framePr w:w="5952" w:h="5082" w:hRule="exact" w:wrap="none" w:vAnchor="page" w:hAnchor="page" w:x="230" w:y="3154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l’on pourrait qualifier en quelque sorte de « prophé</w:t>
      </w:r>
      <w:r>
        <w:rPr>
          <w:rStyle w:val="Bodytext1"/>
          <w:color w:val="000000"/>
        </w:rPr>
        <w:softHyphen/>
      </w:r>
    </w:p>
    <w:p w14:paraId="27B8A440" w14:textId="77777777" w:rsidR="00000000" w:rsidRDefault="0034363A">
      <w:pPr>
        <w:pStyle w:val="Bodytext10"/>
        <w:framePr w:w="5952" w:h="5082" w:hRule="exact" w:wrap="none" w:vAnchor="page" w:hAnchor="page" w:x="230" w:y="3154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 ». Il affirme : « Nous allons cré</w:t>
      </w:r>
      <w:r>
        <w:rPr>
          <w:rStyle w:val="Bodytext1"/>
          <w:color w:val="000000"/>
        </w:rPr>
        <w:t>er une société</w:t>
      </w:r>
    </w:p>
    <w:p w14:paraId="71820071" w14:textId="77777777" w:rsidR="00000000" w:rsidRDefault="0034363A">
      <w:pPr>
        <w:pStyle w:val="Bodytext10"/>
        <w:framePr w:w="5952" w:h="5082" w:hRule="exact" w:wrap="none" w:vAnchor="page" w:hAnchor="page" w:x="230" w:y="3154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idéale ; nous allons faire de la terre un paradis ». C’est</w:t>
      </w:r>
    </w:p>
    <w:p w14:paraId="2357DD0C" w14:textId="77777777" w:rsidR="00000000" w:rsidRDefault="0034363A">
      <w:pPr>
        <w:pStyle w:val="Bodytext10"/>
        <w:framePr w:w="5952" w:h="5082" w:hRule="exact" w:wrap="none" w:vAnchor="page" w:hAnchor="page" w:x="230" w:y="315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idéalisme qui a entraîné tant d’intellectuels à la</w:t>
      </w:r>
    </w:p>
    <w:p w14:paraId="7CC7E1B5" w14:textId="77777777" w:rsidR="00000000" w:rsidRDefault="0034363A">
      <w:pPr>
        <w:pStyle w:val="Bodytext10"/>
        <w:framePr w:w="5952" w:h="5082" w:hRule="exact" w:wrap="none" w:vAnchor="page" w:hAnchor="page" w:x="230" w:y="3154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 de Marx. Ils pensent pouvoir ainsi créer une</w:t>
      </w:r>
    </w:p>
    <w:p w14:paraId="1B2AE07B" w14:textId="77777777" w:rsidR="00000000" w:rsidRDefault="0034363A">
      <w:pPr>
        <w:pStyle w:val="Bodytext10"/>
        <w:framePr w:w="5952" w:h="5082" w:hRule="exact" w:wrap="none" w:vAnchor="page" w:hAnchor="page" w:x="230" w:y="3154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société égalitaire et parfaite. Ils y voient un avenir</w:t>
      </w:r>
    </w:p>
    <w:p w14:paraId="56F28EBF" w14:textId="77777777" w:rsidR="00000000" w:rsidRDefault="0034363A">
      <w:pPr>
        <w:pStyle w:val="Bodytext10"/>
        <w:framePr w:w="5952" w:h="5082" w:hRule="exact" w:wrap="none" w:vAnchor="page" w:hAnchor="page" w:x="230" w:y="315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positif pour l’humani</w:t>
      </w:r>
      <w:r>
        <w:rPr>
          <w:rStyle w:val="Bodytext1"/>
          <w:color w:val="000000"/>
        </w:rPr>
        <w:t>té.</w:t>
      </w:r>
    </w:p>
    <w:p w14:paraId="325B1AD7" w14:textId="77777777" w:rsidR="00000000" w:rsidRDefault="0034363A">
      <w:pPr>
        <w:pStyle w:val="Bodytext10"/>
        <w:framePr w:w="5952" w:h="5082" w:hRule="exact" w:wrap="none" w:vAnchor="page" w:hAnchor="page" w:x="230" w:y="3154"/>
        <w:spacing w:line="209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Pourtant, le marxisme n’achèvera jamais cet idéal</w:t>
      </w:r>
    </w:p>
    <w:p w14:paraId="6C2181B2" w14:textId="77777777" w:rsidR="00000000" w:rsidRDefault="0034363A">
      <w:pPr>
        <w:pStyle w:val="Bodytext10"/>
        <w:framePr w:w="5952" w:h="5082" w:hRule="exact" w:wrap="none" w:vAnchor="page" w:hAnchor="page" w:x="230" w:y="3154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qu’il ne peut pas changer le cœur de l’homme. Il</w:t>
      </w:r>
    </w:p>
    <w:p w14:paraId="5C797077" w14:textId="77777777" w:rsidR="00000000" w:rsidRDefault="0034363A">
      <w:pPr>
        <w:pStyle w:val="Bodytext10"/>
        <w:framePr w:w="5952" w:h="5082" w:hRule="exact" w:wrap="none" w:vAnchor="page" w:hAnchor="page" w:x="230" w:y="3154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propose d’effectuer ce miracle en améliorant l’envi</w:t>
      </w:r>
      <w:r>
        <w:rPr>
          <w:rStyle w:val="Bodytext1"/>
          <w:color w:val="000000"/>
        </w:rPr>
        <w:softHyphen/>
      </w:r>
    </w:p>
    <w:p w14:paraId="39DC672A" w14:textId="77777777" w:rsidR="00000000" w:rsidRDefault="0034363A">
      <w:pPr>
        <w:pStyle w:val="Bodytext10"/>
        <w:framePr w:w="5952" w:h="5082" w:hRule="exact" w:wrap="none" w:vAnchor="page" w:hAnchor="page" w:x="230" w:y="315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ronnement de l’homme, en modifiant son cadre social</w:t>
      </w:r>
    </w:p>
    <w:p w14:paraId="576E793E" w14:textId="77777777" w:rsidR="00000000" w:rsidRDefault="0034363A">
      <w:pPr>
        <w:pStyle w:val="Footnote10"/>
        <w:framePr w:wrap="none" w:vAnchor="page" w:hAnchor="page" w:x="698" w:y="8470"/>
        <w:ind w:firstLine="48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Evangile de Jean ch. 14 v. 3</w:t>
      </w:r>
    </w:p>
    <w:p w14:paraId="442E2833" w14:textId="77777777" w:rsidR="00000000" w:rsidRDefault="0034363A">
      <w:pPr>
        <w:pStyle w:val="Headerorfooter10"/>
        <w:framePr w:wrap="none" w:vAnchor="page" w:hAnchor="page" w:x="5498" w:y="8860"/>
        <w:rPr>
          <w:sz w:val="24"/>
          <w:szCs w:val="24"/>
        </w:rPr>
      </w:pPr>
      <w:r>
        <w:rPr>
          <w:rStyle w:val="Headerorfooter1"/>
          <w:color w:val="000000"/>
        </w:rPr>
        <w:t>49</w:t>
      </w:r>
    </w:p>
    <w:p w14:paraId="39C8FCDA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99063E" w14:textId="77777777" w:rsidR="00000000" w:rsidRDefault="0034363A">
      <w:pPr>
        <w:pStyle w:val="Bodytext10"/>
        <w:framePr w:w="5952" w:h="7992" w:hRule="exact" w:wrap="none" w:vAnchor="page" w:hAnchor="page" w:x="230" w:y="61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économique. C’est un programme irréalisable, une</w:t>
      </w:r>
    </w:p>
    <w:p w14:paraId="7F916A90" w14:textId="77777777" w:rsidR="00000000" w:rsidRDefault="0034363A">
      <w:pPr>
        <w:pStyle w:val="Bodytext10"/>
        <w:framePr w:w="5952" w:h="7992" w:hRule="exact" w:wrap="none" w:vAnchor="page" w:hAnchor="page" w:x="230" w:y="610"/>
        <w:spacing w:line="228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illusion que les multitudes appauvries avalent.</w:t>
      </w:r>
    </w:p>
    <w:p w14:paraId="08B201D7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pays communistes, les gens demeurent</w:t>
      </w:r>
    </w:p>
    <w:p w14:paraId="2FFD3B65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aussi méchants, égoïstes, immoraux et cruels</w:t>
      </w:r>
    </w:p>
    <w:p w14:paraId="20DC6490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</w:t>
      </w:r>
      <w:r>
        <w:rPr>
          <w:rStyle w:val="Bodytext1"/>
          <w:color w:val="000000"/>
        </w:rPr>
        <w:t>ailleurs et souvent encore plus. C’est ce que nous</w:t>
      </w:r>
    </w:p>
    <w:p w14:paraId="420ABE1B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rappellent les purges de Staline, la révolution cultu</w:t>
      </w:r>
      <w:r>
        <w:rPr>
          <w:rStyle w:val="Bodytext1"/>
          <w:color w:val="000000"/>
        </w:rPr>
        <w:softHyphen/>
      </w:r>
    </w:p>
    <w:p w14:paraId="312BEAD3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relle en Chine et les génocides du Cambodge. Les</w:t>
      </w:r>
    </w:p>
    <w:p w14:paraId="7CDC7265" w14:textId="77777777" w:rsidR="00000000" w:rsidRDefault="0034363A">
      <w:pPr>
        <w:pStyle w:val="Bodytext10"/>
        <w:framePr w:w="5952" w:h="7992" w:hRule="exact" w:wrap="none" w:vAnchor="page" w:hAnchor="page" w:x="230" w:y="610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qui sont au pouvoir ne sont pas différents des</w:t>
      </w:r>
    </w:p>
    <w:p w14:paraId="301D936A" w14:textId="77777777" w:rsidR="00000000" w:rsidRDefault="0034363A">
      <w:pPr>
        <w:pStyle w:val="Bodytext10"/>
        <w:framePr w:w="5952" w:h="7992" w:hRule="exact" w:wrap="none" w:vAnchor="page" w:hAnchor="page" w:x="230" w:y="610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autres. De toute manière rien ne corrompt autan</w:t>
      </w:r>
      <w:r>
        <w:rPr>
          <w:rStyle w:val="Bodytext1"/>
          <w:color w:val="000000"/>
        </w:rPr>
        <w:t>t que</w:t>
      </w:r>
    </w:p>
    <w:p w14:paraId="79AD13C2" w14:textId="77777777" w:rsidR="00000000" w:rsidRDefault="0034363A">
      <w:pPr>
        <w:pStyle w:val="Bodytext10"/>
        <w:framePr w:w="5952" w:h="7992" w:hRule="exact" w:wrap="none" w:vAnchor="page" w:hAnchor="page" w:x="230" w:y="610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le pouvoir.</w:t>
      </w:r>
    </w:p>
    <w:p w14:paraId="7FDBF9E6" w14:textId="77777777" w:rsidR="00000000" w:rsidRDefault="0034363A">
      <w:pPr>
        <w:pStyle w:val="Bodytext10"/>
        <w:framePr w:w="5952" w:h="7992" w:hRule="exact" w:wrap="none" w:vAnchor="page" w:hAnchor="page" w:x="230" w:y="610"/>
        <w:spacing w:line="192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le message de Jésus-Christ, lui aussi, présente</w:t>
      </w:r>
    </w:p>
    <w:p w14:paraId="350EF9A5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plan pour l’avenir, un espoir pour l’espèce humaine.</w:t>
      </w:r>
    </w:p>
    <w:p w14:paraId="1A8C09FB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d’ailleurs une proposition qui se réalisera parce</w:t>
      </w:r>
    </w:p>
    <w:p w14:paraId="0967B043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ne dépend pas des efforts d’une humanité cor</w:t>
      </w:r>
      <w:r>
        <w:rPr>
          <w:rStyle w:val="Bodytext1"/>
          <w:color w:val="000000"/>
        </w:rPr>
        <w:softHyphen/>
      </w:r>
    </w:p>
    <w:p w14:paraId="69E1B827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rompue par le péché, mais au contraire d’une inter</w:t>
      </w:r>
      <w:r>
        <w:rPr>
          <w:rStyle w:val="Bodytext1"/>
          <w:color w:val="000000"/>
        </w:rPr>
        <w:softHyphen/>
      </w:r>
    </w:p>
    <w:p w14:paraId="1362AAC1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vention du Créateur tout-puissant.</w:t>
      </w:r>
    </w:p>
    <w:p w14:paraId="4B3D67E2" w14:textId="77777777" w:rsidR="00000000" w:rsidRDefault="0034363A">
      <w:pPr>
        <w:pStyle w:val="Bodytext10"/>
        <w:framePr w:w="5952" w:h="7992" w:hRule="exact" w:wrap="none" w:vAnchor="page" w:hAnchor="page" w:x="230" w:y="610"/>
        <w:spacing w:line="216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plus est, Jésus touche déjà maintenant le</w:t>
      </w:r>
    </w:p>
    <w:p w14:paraId="0DC724AB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 de notre problème, il l’attaque à la racine, dans</w:t>
      </w:r>
    </w:p>
    <w:p w14:paraId="2BD66640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cœur même de l’individu. Et lorsque les hommes,</w:t>
      </w:r>
    </w:p>
    <w:p w14:paraId="5B1D6C95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la sociét</w:t>
      </w:r>
      <w:r>
        <w:rPr>
          <w:rStyle w:val="Bodytext1"/>
          <w:color w:val="000000"/>
        </w:rPr>
        <w:t>é est composée, auront tous le cœur</w:t>
      </w:r>
    </w:p>
    <w:p w14:paraId="12DB66F9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transformé par l’action de l’Esprit de Jésus, alors — et</w:t>
      </w:r>
    </w:p>
    <w:p w14:paraId="060A25F1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seulement — nous verrons se réaliser la société</w:t>
      </w:r>
    </w:p>
    <w:p w14:paraId="4E5E4CF7" w14:textId="77777777" w:rsidR="00000000" w:rsidRDefault="0034363A">
      <w:pPr>
        <w:pStyle w:val="Bodytext10"/>
        <w:framePr w:w="5952" w:h="7992" w:hRule="exact" w:wrap="none" w:vAnchor="page" w:hAnchor="page" w:x="230" w:y="610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idéale.</w:t>
      </w:r>
    </w:p>
    <w:p w14:paraId="12BB8556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différence entre l’Esprit de Jésus-Christ et les</w:t>
      </w:r>
    </w:p>
    <w:p w14:paraId="3EF6F368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idéologies humaines, c’est</w:t>
      </w:r>
      <w:r>
        <w:rPr>
          <w:rStyle w:val="Bodytext1"/>
          <w:color w:val="000000"/>
        </w:rPr>
        <w:t xml:space="preserve"> que celles-ci disent : </w:t>
      </w:r>
      <w:r>
        <w:rPr>
          <w:rStyle w:val="Bodytext1"/>
          <w:i/>
          <w:iCs/>
          <w:color w:val="000000"/>
        </w:rPr>
        <w:t>Il faut</w:t>
      </w:r>
    </w:p>
    <w:p w14:paraId="22E4BB58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toi, tu me donnes...</w:t>
      </w:r>
      <w:r>
        <w:rPr>
          <w:rStyle w:val="Bodytext1"/>
          <w:color w:val="000000"/>
        </w:rPr>
        <w:t xml:space="preserve"> alors que Jésus dit : </w:t>
      </w:r>
      <w:r>
        <w:rPr>
          <w:rStyle w:val="Bodytext1"/>
          <w:i/>
          <w:iCs/>
          <w:color w:val="000000"/>
        </w:rPr>
        <w:t>Il faut que</w:t>
      </w:r>
    </w:p>
    <w:p w14:paraId="3BF3DB49" w14:textId="77777777" w:rsidR="00000000" w:rsidRDefault="0034363A">
      <w:pPr>
        <w:pStyle w:val="Bodytext10"/>
        <w:framePr w:w="5952" w:h="7992" w:hRule="exact" w:wrap="none" w:vAnchor="page" w:hAnchor="page" w:x="230" w:y="610"/>
        <w:spacing w:line="216" w:lineRule="auto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moi, je te donne...</w:t>
      </w:r>
      <w:r>
        <w:rPr>
          <w:rStyle w:val="Bodytext1"/>
          <w:color w:val="000000"/>
        </w:rPr>
        <w:t xml:space="preserve"> Et Jésus a tout donné pour nous,</w:t>
      </w:r>
    </w:p>
    <w:p w14:paraId="153061D4" w14:textId="77777777" w:rsidR="00000000" w:rsidRDefault="0034363A">
      <w:pPr>
        <w:pStyle w:val="Bodytext10"/>
        <w:framePr w:w="5952" w:h="7992" w:hRule="exact" w:wrap="none" w:vAnchor="page" w:hAnchor="page" w:x="230" w:y="610"/>
        <w:spacing w:line="204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même sa vie.</w:t>
      </w:r>
    </w:p>
    <w:p w14:paraId="7C25C17A" w14:textId="77777777" w:rsidR="00000000" w:rsidRDefault="0034363A">
      <w:pPr>
        <w:pStyle w:val="Bodytext10"/>
        <w:framePr w:w="5952" w:h="7992" w:hRule="exact" w:wrap="none" w:vAnchor="page" w:hAnchor="page" w:x="230" w:y="610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Jésus peut créer la société idéale. Toutes les</w:t>
      </w:r>
    </w:p>
    <w:p w14:paraId="4F7C5FC1" w14:textId="77777777" w:rsidR="00000000" w:rsidRDefault="0034363A">
      <w:pPr>
        <w:pStyle w:val="Bodytext10"/>
        <w:framePr w:w="5952" w:h="7992" w:hRule="exact" w:wrap="none" w:vAnchor="page" w:hAnchor="page" w:x="230" w:y="610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religions, toutes les philosophies, tous les systèmes</w:t>
      </w:r>
    </w:p>
    <w:p w14:paraId="71724175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économiques et politiques cherchent à établir une</w:t>
      </w:r>
    </w:p>
    <w:p w14:paraId="4746173F" w14:textId="77777777" w:rsidR="00000000" w:rsidRDefault="0034363A">
      <w:pPr>
        <w:pStyle w:val="Bodytext10"/>
        <w:framePr w:w="5952" w:h="7992" w:hRule="exact" w:wrap="none" w:vAnchor="page" w:hAnchor="page" w:x="230" w:y="610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société semblable dans l’espoir de se procurer le bon</w:t>
      </w:r>
      <w:r>
        <w:rPr>
          <w:rStyle w:val="Bodytext1"/>
          <w:color w:val="000000"/>
        </w:rPr>
        <w:softHyphen/>
      </w:r>
    </w:p>
    <w:p w14:paraId="66F69B89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heur. C’est pourtant une recherche utopique. </w:t>
      </w:r>
      <w:r>
        <w:rPr>
          <w:rStyle w:val="Bodytext1"/>
          <w:i/>
          <w:iCs/>
          <w:color w:val="000000"/>
        </w:rPr>
        <w:t>Le</w:t>
      </w:r>
    </w:p>
    <w:p w14:paraId="1DB9B3D5" w14:textId="77777777" w:rsidR="00000000" w:rsidRDefault="0034363A">
      <w:pPr>
        <w:pStyle w:val="Bodytext10"/>
        <w:framePr w:w="5952" w:h="7992" w:hRule="exact" w:wrap="none" w:vAnchor="page" w:hAnchor="page" w:x="230" w:y="610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bonheur définitif ne se trouve qu’en Jésus-Christ</w:t>
      </w:r>
      <w:r>
        <w:rPr>
          <w:rStyle w:val="Bodytext1"/>
          <w:i/>
          <w:iCs/>
          <w:color w:val="000000"/>
        </w:rPr>
        <w:t>,</w:t>
      </w:r>
    </w:p>
    <w:p w14:paraId="7834BCC8" w14:textId="77777777" w:rsidR="00000000" w:rsidRDefault="0034363A">
      <w:pPr>
        <w:pStyle w:val="Headerorfooter10"/>
        <w:framePr w:wrap="none" w:vAnchor="page" w:hAnchor="page" w:x="758" w:y="8752"/>
        <w:rPr>
          <w:sz w:val="24"/>
          <w:szCs w:val="24"/>
        </w:rPr>
      </w:pPr>
      <w:r>
        <w:rPr>
          <w:rStyle w:val="Headerorfooter1"/>
          <w:color w:val="000000"/>
        </w:rPr>
        <w:t>50</w:t>
      </w:r>
    </w:p>
    <w:p w14:paraId="1A3B2CA9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2D075D" w14:textId="08283CA5" w:rsidR="00000000" w:rsidRDefault="00257D10">
      <w:pPr>
        <w:pStyle w:val="Bodytext10"/>
        <w:framePr w:w="5952" w:h="7428" w:hRule="exact" w:wrap="none" w:vAnchor="page" w:hAnchor="page" w:x="230" w:y="826"/>
        <w:ind w:firstLine="280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67FAEEC" wp14:editId="63D1F170">
                <wp:simplePos x="0" y="0"/>
                <wp:positionH relativeFrom="page">
                  <wp:posOffset>366395</wp:posOffset>
                </wp:positionH>
                <wp:positionV relativeFrom="page">
                  <wp:posOffset>5305425</wp:posOffset>
                </wp:positionV>
                <wp:extent cx="678180" cy="0"/>
                <wp:effectExtent l="13970" t="9525" r="12700" b="95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6C1EA" id="AutoShape 17" o:spid="_x0000_s1026" type="#_x0000_t32" style="position:absolute;margin-left:28.85pt;margin-top:417.75pt;width:53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34363A">
        <w:rPr>
          <w:rStyle w:val="Bodytext1"/>
          <w:i/>
          <w:iCs/>
          <w:color w:val="000000"/>
        </w:rPr>
        <w:t>parce qu'il est le seul à pouvoir changer la nature</w:t>
      </w:r>
    </w:p>
    <w:p w14:paraId="39806EED" w14:textId="77777777" w:rsidR="00000000" w:rsidRDefault="0034363A">
      <w:pPr>
        <w:pStyle w:val="Bodytext10"/>
        <w:framePr w:w="5952" w:h="7428" w:hRule="exact" w:wrap="none" w:vAnchor="page" w:hAnchor="page" w:x="230" w:y="826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humaine.</w:t>
      </w:r>
    </w:p>
    <w:p w14:paraId="0F2C428E" w14:textId="77777777" w:rsidR="00000000" w:rsidRDefault="0034363A">
      <w:pPr>
        <w:pStyle w:val="Bodytext10"/>
        <w:framePr w:w="5952" w:h="7428" w:hRule="exact" w:wrap="none" w:vAnchor="page" w:hAnchor="page" w:x="230" w:y="826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pourquoi, je m’attends à ce que Jésus revienne.</w:t>
      </w:r>
    </w:p>
    <w:p w14:paraId="30020DDD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est vivant — et il l’est —, qu’est-ce qui l’empêche</w:t>
      </w:r>
    </w:p>
    <w:p w14:paraId="59DAADAD" w14:textId="77777777" w:rsidR="00000000" w:rsidRDefault="0034363A">
      <w:pPr>
        <w:pStyle w:val="Bodytext10"/>
        <w:framePr w:w="5952" w:h="7428" w:hRule="exact" w:wrap="none" w:vAnchor="page" w:hAnchor="page" w:x="230" w:y="826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présenter au milieu de nous ? D’</w:t>
      </w:r>
      <w:r>
        <w:rPr>
          <w:rStyle w:val="Bodytext1"/>
          <w:color w:val="000000"/>
        </w:rPr>
        <w:t>ailleurs, il est</w:t>
      </w:r>
    </w:p>
    <w:p w14:paraId="3545B03F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là ! Chaque fois que deux ou trois d’entre ses dis</w:t>
      </w:r>
      <w:r>
        <w:rPr>
          <w:rStyle w:val="Bodytext1"/>
          <w:color w:val="000000"/>
        </w:rPr>
        <w:softHyphen/>
      </w:r>
    </w:p>
    <w:p w14:paraId="4D873807" w14:textId="77777777" w:rsidR="00000000" w:rsidRDefault="0034363A">
      <w:pPr>
        <w:pStyle w:val="Bodytext10"/>
        <w:framePr w:w="5952" w:h="7428" w:hRule="exact" w:wrap="none" w:vAnchor="page" w:hAnchor="page" w:x="230" w:y="826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ciples se retrouvent pour penser à lui, pour faire sa</w:t>
      </w:r>
    </w:p>
    <w:p w14:paraId="577D47E6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volonté, nous savons qu’il est là.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Je sais qu’il est là</w:t>
      </w:r>
    </w:p>
    <w:p w14:paraId="7C3C16D8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quand je marche seul dans la rue. Depuis que</w:t>
      </w:r>
    </w:p>
    <w:p w14:paraId="284569EF" w14:textId="77777777" w:rsidR="00000000" w:rsidRDefault="0034363A">
      <w:pPr>
        <w:pStyle w:val="Bodytext10"/>
        <w:framePr w:w="5952" w:h="7428" w:hRule="exact" w:wrap="none" w:vAnchor="page" w:hAnchor="page" w:x="230" w:y="826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connais Dieu par J</w:t>
      </w:r>
      <w:r>
        <w:rPr>
          <w:rStyle w:val="Bodytext1"/>
          <w:color w:val="000000"/>
        </w:rPr>
        <w:t>ésus-Christ, ma raison d’être</w:t>
      </w:r>
    </w:p>
    <w:p w14:paraId="09FDCD45" w14:textId="77777777" w:rsidR="00000000" w:rsidRDefault="0034363A">
      <w:pPr>
        <w:pStyle w:val="Bodytext10"/>
        <w:framePr w:w="5952" w:h="7428" w:hRule="exact" w:wrap="none" w:vAnchor="page" w:hAnchor="page" w:x="230" w:y="826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consiste à vivre chaque instant dans sa présence. Il se</w:t>
      </w:r>
    </w:p>
    <w:p w14:paraId="68B88291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révèle à celui qui le cherche.</w:t>
      </w:r>
    </w:p>
    <w:p w14:paraId="0975DEDA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alors, quand finalement toutes les nations se</w:t>
      </w:r>
    </w:p>
    <w:p w14:paraId="09F31370" w14:textId="77777777" w:rsidR="00000000" w:rsidRDefault="0034363A">
      <w:pPr>
        <w:pStyle w:val="Bodytext10"/>
        <w:framePr w:w="5952" w:h="7428" w:hRule="exact" w:wrap="none" w:vAnchor="page" w:hAnchor="page" w:x="230" w:y="826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tourneront vers lui, il sera présent d’une tout autre</w:t>
      </w:r>
    </w:p>
    <w:p w14:paraId="4D3D52AE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 ! 11 leur répondra</w:t>
      </w:r>
      <w:r>
        <w:rPr>
          <w:rStyle w:val="Bodytext1"/>
          <w:color w:val="000000"/>
        </w:rPr>
        <w:t xml:space="preserve"> simplement : Me voilà !</w:t>
      </w:r>
    </w:p>
    <w:p w14:paraId="4499B062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œil alors le verra. Seulement, sa venue sera</w:t>
      </w:r>
    </w:p>
    <w:p w14:paraId="57106AE7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une explosion de lumière, de vie, de beauté,</w:t>
      </w:r>
    </w:p>
    <w:p w14:paraId="2BE20ED0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justice, l’effet d’une puissance inimaginable. Ce</w:t>
      </w:r>
    </w:p>
    <w:p w14:paraId="1A5F14CF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merveilleux et terrible à la fois : merveilleux pour</w:t>
      </w:r>
    </w:p>
    <w:p w14:paraId="4CAE1B78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l’auront a</w:t>
      </w:r>
      <w:r>
        <w:rPr>
          <w:rStyle w:val="Bodytext1"/>
          <w:color w:val="000000"/>
        </w:rPr>
        <w:t>imé, terrible pour ceux qui l’auront</w:t>
      </w:r>
    </w:p>
    <w:p w14:paraId="4E60B55E" w14:textId="77777777" w:rsidR="00000000" w:rsidRDefault="0034363A">
      <w:pPr>
        <w:pStyle w:val="Bodytext10"/>
        <w:framePr w:w="5952" w:h="7428" w:hRule="exact" w:wrap="none" w:vAnchor="page" w:hAnchor="page" w:x="230" w:y="826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méprisé. Les nations auront alors à rendre compte de</w:t>
      </w:r>
    </w:p>
    <w:p w14:paraId="6F1AAAC4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attitude envers le Fils de Dieu.</w:t>
      </w:r>
    </w:p>
    <w:p w14:paraId="6D161650" w14:textId="77777777" w:rsidR="00000000" w:rsidRDefault="0034363A">
      <w:pPr>
        <w:pStyle w:val="Bodytext10"/>
        <w:framePr w:w="5952" w:h="7428" w:hRule="exact" w:wrap="none" w:vAnchor="page" w:hAnchor="page" w:x="230" w:y="826"/>
        <w:spacing w:line="20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nous avertit solennellement que le retour</w:t>
      </w:r>
    </w:p>
    <w:p w14:paraId="0362F7AC" w14:textId="77777777" w:rsidR="00000000" w:rsidRDefault="0034363A">
      <w:pPr>
        <w:pStyle w:val="Bodytext10"/>
        <w:framePr w:w="5952" w:h="7428" w:hRule="exact" w:wrap="none" w:vAnchor="page" w:hAnchor="page" w:x="230" w:y="826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Jésus-Christ ne sera tout de même pas une « solu</w:t>
      </w:r>
      <w:r>
        <w:rPr>
          <w:rStyle w:val="Bodytext1"/>
          <w:color w:val="000000"/>
        </w:rPr>
        <w:softHyphen/>
      </w:r>
    </w:p>
    <w:p w14:paraId="06C437A9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facilité ». Ah ! pour tous ceux d’entre nous qui</w:t>
      </w:r>
    </w:p>
    <w:p w14:paraId="30980E62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appartenons, pour nous qui sommes nés de nou</w:t>
      </w:r>
      <w:r>
        <w:rPr>
          <w:rStyle w:val="Bodytext1"/>
          <w:color w:val="000000"/>
        </w:rPr>
        <w:softHyphen/>
      </w:r>
    </w:p>
    <w:p w14:paraId="546CA416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veau, ce sera le comble de notre joie ! Voir celui que</w:t>
      </w:r>
    </w:p>
    <w:p w14:paraId="66DFBBB4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aimons, c’est le ciel ! Pourtant, Jésus-Christ lui-</w:t>
      </w:r>
    </w:p>
    <w:p w14:paraId="3030CED2" w14:textId="77777777" w:rsidR="00000000" w:rsidRDefault="0034363A">
      <w:pPr>
        <w:pStyle w:val="Bodytext10"/>
        <w:framePr w:w="5952" w:h="7428" w:hRule="exact" w:wrap="none" w:vAnchor="page" w:hAnchor="page" w:x="230" w:y="826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nous prévient, comme le font tou</w:t>
      </w:r>
      <w:r>
        <w:rPr>
          <w:rStyle w:val="Bodytext1"/>
          <w:color w:val="000000"/>
        </w:rPr>
        <w:t>s les prophètes</w:t>
      </w:r>
    </w:p>
    <w:p w14:paraId="5B7B0D61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Bible, qu’il y aura préalablement une période</w:t>
      </w:r>
    </w:p>
    <w:p w14:paraId="1ABD19D5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d’épreuves effroyables sur la terre. D’ailleurs, nous</w:t>
      </w:r>
    </w:p>
    <w:p w14:paraId="6394C0D1" w14:textId="77777777" w:rsidR="00000000" w:rsidRDefault="0034363A">
      <w:pPr>
        <w:pStyle w:val="Bodytext10"/>
        <w:framePr w:w="5952" w:h="7428" w:hRule="exact" w:wrap="none" w:vAnchor="page" w:hAnchor="page" w:x="230" w:y="82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voyons déjà s’approcher ce jour de malheur ; ce n’est</w:t>
      </w:r>
    </w:p>
    <w:p w14:paraId="5CB5F3DB" w14:textId="77777777" w:rsidR="00000000" w:rsidRDefault="0034363A">
      <w:pPr>
        <w:pStyle w:val="Footnote10"/>
        <w:framePr w:wrap="none" w:vAnchor="page" w:hAnchor="page" w:x="560" w:y="8464"/>
        <w:ind w:firstLine="32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Evangile de Matthieu ch. 18 v. 20</w:t>
      </w:r>
    </w:p>
    <w:p w14:paraId="4B5901E8" w14:textId="77777777" w:rsidR="00000000" w:rsidRDefault="0034363A">
      <w:pPr>
        <w:pStyle w:val="Headerorfooter10"/>
        <w:framePr w:w="240" w:h="270" w:hRule="exact" w:wrap="none" w:vAnchor="page" w:hAnchor="page" w:x="5366" w:y="884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51</w:t>
      </w:r>
    </w:p>
    <w:p w14:paraId="30AB09F5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A9CC54" w14:textId="65774843" w:rsidR="00000000" w:rsidRDefault="00257D10">
      <w:pPr>
        <w:pStyle w:val="Bodytext10"/>
        <w:framePr w:w="5952" w:h="4698" w:hRule="exact" w:wrap="none" w:vAnchor="page" w:hAnchor="page" w:x="230" w:y="766"/>
        <w:ind w:firstLine="540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B664E07" wp14:editId="081D41F0">
                <wp:simplePos x="0" y="0"/>
                <wp:positionH relativeFrom="page">
                  <wp:posOffset>480695</wp:posOffset>
                </wp:positionH>
                <wp:positionV relativeFrom="page">
                  <wp:posOffset>5282565</wp:posOffset>
                </wp:positionV>
                <wp:extent cx="678180" cy="0"/>
                <wp:effectExtent l="13970" t="5715" r="12700" b="1333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62CE" id="AutoShape 18" o:spid="_x0000_s1026" type="#_x0000_t32" style="position:absolute;margin-left:37.85pt;margin-top:415.95pt;width:53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34363A">
        <w:rPr>
          <w:rStyle w:val="Bodytext1"/>
          <w:color w:val="000000"/>
        </w:rPr>
        <w:t>pas pour rien que les hommes ont inventé la bombe</w:t>
      </w:r>
    </w:p>
    <w:p w14:paraId="09108192" w14:textId="77777777" w:rsidR="00000000" w:rsidRDefault="0034363A">
      <w:pPr>
        <w:pStyle w:val="Bodytext10"/>
        <w:framePr w:w="5952" w:h="4698" w:hRule="exact" w:wrap="none" w:vAnchor="page" w:hAnchor="page" w:x="230" w:y="766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nucléaire. On a déjà vu des choses terribles au cours</w:t>
      </w:r>
    </w:p>
    <w:p w14:paraId="5947635A" w14:textId="77777777" w:rsidR="00000000" w:rsidRDefault="0034363A">
      <w:pPr>
        <w:pStyle w:val="Bodytext10"/>
        <w:framePr w:w="5952" w:h="4698" w:hRule="exact" w:wrap="none" w:vAnchor="page" w:hAnchor="page" w:x="230" w:y="766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siècle ; mais ce qui va encore arriver dépasse</w:t>
      </w:r>
    </w:p>
    <w:p w14:paraId="22BB5F12" w14:textId="77777777" w:rsidR="00000000" w:rsidRDefault="0034363A">
      <w:pPr>
        <w:pStyle w:val="Bodytext10"/>
        <w:framePr w:w="5952" w:h="4698" w:hRule="exact" w:wrap="none" w:vAnchor="page" w:hAnchor="page" w:x="230" w:y="766"/>
        <w:spacing w:after="80" w:line="22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description. Jésus nous dit :</w:t>
      </w:r>
    </w:p>
    <w:p w14:paraId="093AF42F" w14:textId="77777777" w:rsidR="00000000" w:rsidRDefault="0034363A">
      <w:pPr>
        <w:pStyle w:val="Bodytext10"/>
        <w:framePr w:w="5952" w:h="4698" w:hRule="exact" w:wrap="none" w:vAnchor="page" w:hAnchor="page" w:x="230" w:y="766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Alors, la détresse sera si grande qu’il n’y en a</w:t>
      </w:r>
    </w:p>
    <w:p w14:paraId="35B65CDB" w14:textId="77777777" w:rsidR="00000000" w:rsidRDefault="0034363A">
      <w:pPr>
        <w:pStyle w:val="Bodytext10"/>
        <w:framePr w:w="5952" w:h="4698" w:hRule="exact" w:wrap="none" w:vAnchor="page" w:hAnchor="page" w:x="230" w:y="766"/>
        <w:spacing w:line="221" w:lineRule="auto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point eu de </w:t>
      </w:r>
      <w:r>
        <w:rPr>
          <w:rStyle w:val="Bodytext1"/>
          <w:i/>
          <w:iCs/>
          <w:color w:val="000000"/>
        </w:rPr>
        <w:t>pareille depuis le commencement</w:t>
      </w:r>
    </w:p>
    <w:p w14:paraId="301516B9" w14:textId="77777777" w:rsidR="00000000" w:rsidRDefault="0034363A">
      <w:pPr>
        <w:pStyle w:val="Bodytext10"/>
        <w:framePr w:w="5952" w:h="4698" w:hRule="exact" w:wrap="none" w:vAnchor="page" w:hAnchor="page" w:x="230" w:y="766"/>
        <w:spacing w:line="216" w:lineRule="auto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monde jusqu’à présent, et qu’il n’y en aura</w:t>
      </w:r>
    </w:p>
    <w:p w14:paraId="341596E4" w14:textId="77777777" w:rsidR="00000000" w:rsidRDefault="0034363A">
      <w:pPr>
        <w:pStyle w:val="Bodytext10"/>
        <w:framePr w:w="5952" w:h="4698" w:hRule="exact" w:wrap="none" w:vAnchor="page" w:hAnchor="page" w:x="230" w:y="766"/>
        <w:spacing w:after="80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jamais».</w:t>
      </w:r>
      <w:r>
        <w:rPr>
          <w:rStyle w:val="Bodytext1"/>
          <w:i/>
          <w:iCs/>
          <w:color w:val="000000"/>
          <w:vertAlign w:val="superscript"/>
        </w:rPr>
        <w:t>1</w:t>
      </w:r>
    </w:p>
    <w:p w14:paraId="3B4A80F2" w14:textId="77777777" w:rsidR="00000000" w:rsidRDefault="0034363A">
      <w:pPr>
        <w:pStyle w:val="Bodytext10"/>
        <w:framePr w:w="5952" w:h="4698" w:hRule="exact" w:wrap="none" w:vAnchor="page" w:hAnchor="page" w:x="230" w:y="766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Ce n’est qu’au moment où les nations seront sur le</w:t>
      </w:r>
    </w:p>
    <w:p w14:paraId="34418EC5" w14:textId="77777777" w:rsidR="00000000" w:rsidRDefault="0034363A">
      <w:pPr>
        <w:pStyle w:val="Bodytext10"/>
        <w:framePr w:w="5952" w:h="4698" w:hRule="exact" w:wrap="none" w:vAnchor="page" w:hAnchor="page" w:x="230" w:y="766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de s’exterminer, que les hommes seront prêts à</w:t>
      </w:r>
    </w:p>
    <w:p w14:paraId="520EE0A6" w14:textId="77777777" w:rsidR="00000000" w:rsidRDefault="0034363A">
      <w:pPr>
        <w:pStyle w:val="Bodytext10"/>
        <w:framePr w:w="5952" w:h="4698" w:hRule="exact" w:wrap="none" w:vAnchor="page" w:hAnchor="page" w:x="230" w:y="766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abandonner leur incrédulité</w:t>
      </w:r>
      <w:r>
        <w:rPr>
          <w:rStyle w:val="Bodytext1"/>
          <w:color w:val="000000"/>
        </w:rPr>
        <w:t xml:space="preserve"> pour se tourner enfin vers</w:t>
      </w:r>
    </w:p>
    <w:p w14:paraId="1FCD2C47" w14:textId="77777777" w:rsidR="00000000" w:rsidRDefault="0034363A">
      <w:pPr>
        <w:pStyle w:val="Bodytext10"/>
        <w:framePr w:w="5952" w:h="4698" w:hRule="exact" w:wrap="none" w:vAnchor="page" w:hAnchor="page" w:x="230" w:y="766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Créateur en criant :</w:t>
      </w:r>
    </w:p>
    <w:p w14:paraId="1D286FD2" w14:textId="77777777" w:rsidR="00000000" w:rsidRDefault="0034363A">
      <w:pPr>
        <w:pStyle w:val="Bodytext10"/>
        <w:framePr w:w="5952" w:h="4698" w:hRule="exact" w:wrap="none" w:vAnchor="page" w:hAnchor="page" w:x="230" w:y="766"/>
        <w:spacing w:line="216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— Envoie-nous Jésus de Nazareth ! C’est lui seul,</w:t>
      </w:r>
    </w:p>
    <w:p w14:paraId="33567E77" w14:textId="77777777" w:rsidR="00000000" w:rsidRDefault="0034363A">
      <w:pPr>
        <w:pStyle w:val="Bodytext10"/>
        <w:framePr w:w="5952" w:h="4698" w:hRule="exact" w:wrap="none" w:vAnchor="page" w:hAnchor="page" w:x="230" w:y="766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peut nous sauver de notre folie !</w:t>
      </w:r>
    </w:p>
    <w:p w14:paraId="183E7765" w14:textId="77777777" w:rsidR="00000000" w:rsidRDefault="0034363A">
      <w:pPr>
        <w:pStyle w:val="Bodytext10"/>
        <w:framePr w:w="5952" w:h="4698" w:hRule="exact" w:wrap="none" w:vAnchor="page" w:hAnchor="page" w:x="230" w:y="766"/>
        <w:spacing w:line="221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 xml:space="preserve">C’est alors que Jésus-Christ répondra : </w:t>
      </w:r>
      <w:r>
        <w:rPr>
          <w:rStyle w:val="Bodytext1"/>
          <w:i/>
          <w:iCs/>
          <w:color w:val="000000"/>
        </w:rPr>
        <w:t>Je suis là !</w:t>
      </w:r>
    </w:p>
    <w:p w14:paraId="2F772134" w14:textId="77777777" w:rsidR="00000000" w:rsidRDefault="0034363A">
      <w:pPr>
        <w:pStyle w:val="Bodytext10"/>
        <w:framePr w:w="5952" w:h="4698" w:hRule="exact" w:wrap="none" w:vAnchor="page" w:hAnchor="page" w:x="230" w:y="766"/>
        <w:spacing w:line="221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Quant à moi, j’aspire après ce moment. En atten</w:t>
      </w:r>
      <w:r>
        <w:rPr>
          <w:rStyle w:val="Bodytext1"/>
          <w:color w:val="000000"/>
        </w:rPr>
        <w:softHyphen/>
      </w:r>
    </w:p>
    <w:p w14:paraId="0841949F" w14:textId="77777777" w:rsidR="00000000" w:rsidRDefault="0034363A">
      <w:pPr>
        <w:pStyle w:val="Bodytext10"/>
        <w:framePr w:w="5952" w:h="4698" w:hRule="exact" w:wrap="none" w:vAnchor="page" w:hAnchor="page" w:x="230" w:y="766"/>
        <w:spacing w:after="220" w:line="21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dant, à vous d</w:t>
      </w:r>
      <w:r>
        <w:rPr>
          <w:rStyle w:val="Bodytext1"/>
          <w:color w:val="000000"/>
        </w:rPr>
        <w:t>e choisir votre destin !</w:t>
      </w:r>
    </w:p>
    <w:p w14:paraId="56EF4B3D" w14:textId="77777777" w:rsidR="00000000" w:rsidRDefault="0034363A">
      <w:pPr>
        <w:pStyle w:val="Bodytext10"/>
        <w:framePr w:w="5952" w:h="4698" w:hRule="exact" w:wrap="none" w:vAnchor="page" w:hAnchor="page" w:x="230" w:y="766"/>
        <w:jc w:val="center"/>
        <w:rPr>
          <w:sz w:val="24"/>
          <w:szCs w:val="24"/>
        </w:rPr>
      </w:pPr>
      <w:r>
        <w:rPr>
          <w:rStyle w:val="Bodytext1"/>
          <w:color w:val="000000"/>
        </w:rPr>
        <w:t>FIN</w:t>
      </w:r>
    </w:p>
    <w:p w14:paraId="352634D5" w14:textId="77777777" w:rsidR="00000000" w:rsidRDefault="0034363A">
      <w:pPr>
        <w:pStyle w:val="Footnote10"/>
        <w:framePr w:wrap="none" w:vAnchor="page" w:hAnchor="page" w:x="740" w:y="8440"/>
        <w:ind w:firstLine="52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Evangile de Matthieu ch. 24 v. 21</w:t>
      </w:r>
    </w:p>
    <w:p w14:paraId="15C5A8C5" w14:textId="77777777" w:rsidR="00000000" w:rsidRDefault="0034363A">
      <w:pPr>
        <w:pStyle w:val="Headerorfooter10"/>
        <w:framePr w:wrap="none" w:vAnchor="page" w:hAnchor="page" w:x="734" w:y="8854"/>
        <w:rPr>
          <w:sz w:val="24"/>
          <w:szCs w:val="24"/>
        </w:rPr>
      </w:pPr>
      <w:r>
        <w:rPr>
          <w:rStyle w:val="Headerorfooter1"/>
          <w:color w:val="000000"/>
        </w:rPr>
        <w:t>52</w:t>
      </w:r>
    </w:p>
    <w:p w14:paraId="5AE85BCA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164680" w14:textId="77777777" w:rsidR="00000000" w:rsidRDefault="0034363A">
      <w:pPr>
        <w:pStyle w:val="Bodytext10"/>
        <w:framePr w:w="5952" w:h="2568" w:hRule="exact" w:wrap="none" w:vAnchor="page" w:hAnchor="page" w:x="230" w:y="2248"/>
        <w:ind w:firstLine="20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Dieu dit :</w:t>
      </w:r>
    </w:p>
    <w:p w14:paraId="349B687A" w14:textId="77777777" w:rsidR="00000000" w:rsidRDefault="0034363A">
      <w:pPr>
        <w:pStyle w:val="Bodytext10"/>
        <w:framePr w:w="5952" w:h="2568" w:hRule="exact" w:wrap="none" w:vAnchor="page" w:hAnchor="page" w:x="230" w:y="2248"/>
        <w:spacing w:line="216" w:lineRule="auto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Crois au Seigneur Jésus et tu seras sauvé »</w:t>
      </w:r>
    </w:p>
    <w:p w14:paraId="4903F134" w14:textId="77777777" w:rsidR="00000000" w:rsidRDefault="0034363A">
      <w:pPr>
        <w:pStyle w:val="Bodytext10"/>
        <w:framePr w:w="5952" w:h="2568" w:hRule="exact" w:wrap="none" w:vAnchor="page" w:hAnchor="page" w:x="230" w:y="2248"/>
        <w:spacing w:after="220" w:line="216" w:lineRule="auto"/>
        <w:ind w:right="680"/>
        <w:jc w:val="right"/>
        <w:rPr>
          <w:sz w:val="24"/>
          <w:szCs w:val="24"/>
        </w:rPr>
      </w:pPr>
      <w:r>
        <w:rPr>
          <w:rStyle w:val="Bodytext1"/>
          <w:color w:val="000000"/>
        </w:rPr>
        <w:t>Actes des Apôtres ch. 16 v. 31</w:t>
      </w:r>
    </w:p>
    <w:p w14:paraId="37492C69" w14:textId="77777777" w:rsidR="00000000" w:rsidRDefault="0034363A">
      <w:pPr>
        <w:pStyle w:val="Bodytext10"/>
        <w:framePr w:w="5952" w:h="2568" w:hRule="exact" w:wrap="none" w:vAnchor="page" w:hAnchor="page" w:x="230" w:y="2248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Et Jésus-Christ dit :</w:t>
      </w:r>
    </w:p>
    <w:p w14:paraId="0D398DCA" w14:textId="77777777" w:rsidR="00000000" w:rsidRDefault="0034363A">
      <w:pPr>
        <w:pStyle w:val="Bodytext10"/>
        <w:framePr w:w="5952" w:h="2568" w:hRule="exact" w:wrap="none" w:vAnchor="page" w:hAnchor="page" w:x="230" w:y="2248"/>
        <w:spacing w:line="216" w:lineRule="auto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Celui qui croit en moi a la vie é</w:t>
      </w:r>
      <w:r>
        <w:rPr>
          <w:rStyle w:val="Bodytext1"/>
          <w:i/>
          <w:iCs/>
          <w:color w:val="000000"/>
        </w:rPr>
        <w:t>ternelle »</w:t>
      </w:r>
    </w:p>
    <w:p w14:paraId="74014975" w14:textId="77777777" w:rsidR="00000000" w:rsidRDefault="0034363A">
      <w:pPr>
        <w:pStyle w:val="Bodytext10"/>
        <w:framePr w:w="5952" w:h="2568" w:hRule="exact" w:wrap="none" w:vAnchor="page" w:hAnchor="page" w:x="230" w:y="2248"/>
        <w:spacing w:after="220" w:line="209" w:lineRule="auto"/>
        <w:ind w:left="2700"/>
        <w:rPr>
          <w:sz w:val="24"/>
          <w:szCs w:val="24"/>
        </w:rPr>
      </w:pPr>
      <w:r>
        <w:rPr>
          <w:rStyle w:val="Bodytext1"/>
          <w:color w:val="000000"/>
        </w:rPr>
        <w:t>Evangile de Jean ch. 6 v. 47</w:t>
      </w:r>
    </w:p>
    <w:p w14:paraId="706C0DDA" w14:textId="77777777" w:rsidR="00000000" w:rsidRDefault="0034363A">
      <w:pPr>
        <w:pStyle w:val="Bodytext10"/>
        <w:framePr w:w="5952" w:h="2568" w:hRule="exact" w:wrap="none" w:vAnchor="page" w:hAnchor="page" w:x="230" w:y="2248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Et encore :</w:t>
      </w:r>
    </w:p>
    <w:p w14:paraId="7C5C6A3D" w14:textId="77777777" w:rsidR="00000000" w:rsidRDefault="0034363A">
      <w:pPr>
        <w:pStyle w:val="Bodytext10"/>
        <w:framePr w:w="5952" w:h="2568" w:hRule="exact" w:wrap="none" w:vAnchor="page" w:hAnchor="page" w:x="230" w:y="2248"/>
        <w:spacing w:line="209" w:lineRule="auto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Celui qui ne croit pas au Fils ne verra point la vie »</w:t>
      </w:r>
    </w:p>
    <w:p w14:paraId="0064A4B8" w14:textId="77777777" w:rsidR="00000000" w:rsidRDefault="0034363A">
      <w:pPr>
        <w:pStyle w:val="Bodytext10"/>
        <w:framePr w:w="5952" w:h="2568" w:hRule="exact" w:wrap="none" w:vAnchor="page" w:hAnchor="page" w:x="230" w:y="2248"/>
        <w:spacing w:line="204" w:lineRule="auto"/>
        <w:ind w:left="2700"/>
        <w:rPr>
          <w:sz w:val="24"/>
          <w:szCs w:val="24"/>
        </w:rPr>
      </w:pPr>
      <w:r>
        <w:rPr>
          <w:rStyle w:val="Bodytext1"/>
          <w:color w:val="000000"/>
        </w:rPr>
        <w:t>Evangile de Jean ch. 3 v. 36</w:t>
      </w:r>
    </w:p>
    <w:p w14:paraId="300FD261" w14:textId="77777777" w:rsidR="00000000" w:rsidRDefault="0034363A">
      <w:pPr>
        <w:pStyle w:val="Headerorfooter10"/>
        <w:framePr w:wrap="none" w:vAnchor="page" w:hAnchor="page" w:x="5288" w:y="8854"/>
        <w:rPr>
          <w:sz w:val="24"/>
          <w:szCs w:val="24"/>
        </w:rPr>
      </w:pPr>
      <w:r>
        <w:rPr>
          <w:rStyle w:val="Headerorfooter1"/>
          <w:color w:val="000000"/>
        </w:rPr>
        <w:t>53</w:t>
      </w:r>
    </w:p>
    <w:p w14:paraId="6A069B2B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7BB73C" w14:textId="77777777" w:rsidR="00000000" w:rsidRDefault="0034363A">
      <w:pPr>
        <w:pStyle w:val="Heading510"/>
        <w:framePr w:wrap="none" w:vAnchor="page" w:hAnchor="page" w:x="238" w:y="1549"/>
        <w:spacing w:after="0"/>
        <w:ind w:firstLine="880"/>
        <w:rPr>
          <w:i w:val="0"/>
          <w:iCs w:val="0"/>
          <w:sz w:val="24"/>
          <w:szCs w:val="24"/>
        </w:rPr>
      </w:pPr>
      <w:bookmarkStart w:id="55" w:name="bookmark55"/>
      <w:bookmarkStart w:id="56" w:name="bookmark56"/>
      <w:bookmarkStart w:id="57" w:name="bookmark57"/>
      <w:r>
        <w:rPr>
          <w:rStyle w:val="Heading51"/>
          <w:i/>
          <w:iCs/>
          <w:color w:val="000000"/>
        </w:rPr>
        <w:lastRenderedPageBreak/>
        <w:t>Table des matières</w:t>
      </w:r>
      <w:bookmarkEnd w:id="55"/>
      <w:bookmarkEnd w:id="56"/>
      <w:bookmarkEnd w:id="57"/>
    </w:p>
    <w:p w14:paraId="173140E1" w14:textId="77777777" w:rsidR="00000000" w:rsidRDefault="0034363A">
      <w:pPr>
        <w:pStyle w:val="Bodytext10"/>
        <w:framePr w:w="5952" w:h="3024" w:hRule="exact" w:wrap="none" w:vAnchor="page" w:hAnchor="page" w:x="238" w:y="2905"/>
        <w:numPr>
          <w:ilvl w:val="0"/>
          <w:numId w:val="1"/>
        </w:numPr>
        <w:tabs>
          <w:tab w:val="left" w:pos="535"/>
        </w:tabs>
        <w:spacing w:after="200"/>
        <w:ind w:firstLine="160"/>
        <w:jc w:val="both"/>
        <w:rPr>
          <w:sz w:val="24"/>
          <w:szCs w:val="24"/>
        </w:rPr>
      </w:pPr>
      <w:bookmarkStart w:id="58" w:name="bookmark58"/>
      <w:bookmarkEnd w:id="58"/>
      <w:r>
        <w:rPr>
          <w:rStyle w:val="Bodytext1"/>
          <w:color w:val="000000"/>
        </w:rPr>
        <w:t>Jésus-Christ est un personnage historique . 7</w:t>
      </w:r>
    </w:p>
    <w:p w14:paraId="5792C789" w14:textId="77777777" w:rsidR="00000000" w:rsidRDefault="0034363A">
      <w:pPr>
        <w:pStyle w:val="Tableofcontents10"/>
        <w:framePr w:w="5952" w:h="3024" w:hRule="exact" w:wrap="none" w:vAnchor="page" w:hAnchor="page" w:x="238" w:y="2905"/>
        <w:numPr>
          <w:ilvl w:val="0"/>
          <w:numId w:val="1"/>
        </w:numPr>
        <w:tabs>
          <w:tab w:val="left" w:pos="535"/>
          <w:tab w:val="left" w:leader="dot" w:pos="4589"/>
        </w:tabs>
        <w:jc w:val="both"/>
        <w:rPr>
          <w:sz w:val="24"/>
          <w:szCs w:val="24"/>
        </w:rPr>
      </w:pPr>
      <w:hyperlink w:anchor="bookmark18" w:tooltip="Current Document" w:history="1">
        <w:bookmarkStart w:id="59" w:name="bookmark59"/>
        <w:bookmarkEnd w:id="59"/>
        <w:r>
          <w:rPr>
            <w:rStyle w:val="Tableofcontents1"/>
            <w:color w:val="000000"/>
          </w:rPr>
          <w:t>Jésus-Christ est un vrai homme</w:t>
        </w:r>
        <w:r>
          <w:rPr>
            <w:rStyle w:val="Tableofcontents1"/>
            <w:color w:val="000000"/>
          </w:rPr>
          <w:tab/>
          <w:t xml:space="preserve"> 13</w:t>
        </w:r>
      </w:hyperlink>
    </w:p>
    <w:p w14:paraId="34FDBDC5" w14:textId="77777777" w:rsidR="00000000" w:rsidRDefault="0034363A">
      <w:pPr>
        <w:pStyle w:val="Tableofcontents10"/>
        <w:framePr w:w="5952" w:h="3024" w:hRule="exact" w:wrap="none" w:vAnchor="page" w:hAnchor="page" w:x="238" w:y="2905"/>
        <w:numPr>
          <w:ilvl w:val="0"/>
          <w:numId w:val="1"/>
        </w:numPr>
        <w:tabs>
          <w:tab w:val="left" w:pos="535"/>
          <w:tab w:val="left" w:leader="dot" w:pos="4589"/>
        </w:tabs>
        <w:jc w:val="both"/>
        <w:rPr>
          <w:sz w:val="24"/>
          <w:szCs w:val="24"/>
        </w:rPr>
      </w:pPr>
      <w:hyperlink w:anchor="bookmark25" w:tooltip="Current Document" w:history="1">
        <w:bookmarkStart w:id="60" w:name="bookmark60"/>
        <w:bookmarkEnd w:id="60"/>
        <w:r>
          <w:rPr>
            <w:rStyle w:val="Tableofcontents1"/>
            <w:color w:val="000000"/>
          </w:rPr>
          <w:t>Jésus-</w:t>
        </w:r>
        <w:r>
          <w:rPr>
            <w:rStyle w:val="Tableofcontents1"/>
            <w:color w:val="000000"/>
          </w:rPr>
          <w:t>Christ est un homme vrai</w:t>
        </w:r>
        <w:r>
          <w:rPr>
            <w:rStyle w:val="Tableofcontents1"/>
            <w:color w:val="000000"/>
          </w:rPr>
          <w:tab/>
          <w:t xml:space="preserve"> 16</w:t>
        </w:r>
      </w:hyperlink>
    </w:p>
    <w:p w14:paraId="0565F0BB" w14:textId="77777777" w:rsidR="00000000" w:rsidRDefault="0034363A">
      <w:pPr>
        <w:pStyle w:val="Tableofcontents10"/>
        <w:framePr w:w="5952" w:h="3024" w:hRule="exact" w:wrap="none" w:vAnchor="page" w:hAnchor="page" w:x="238" w:y="2905"/>
        <w:numPr>
          <w:ilvl w:val="0"/>
          <w:numId w:val="1"/>
        </w:numPr>
        <w:tabs>
          <w:tab w:val="left" w:pos="535"/>
          <w:tab w:val="left" w:leader="dot" w:pos="4589"/>
        </w:tabs>
        <w:jc w:val="both"/>
        <w:rPr>
          <w:sz w:val="24"/>
          <w:szCs w:val="24"/>
        </w:rPr>
      </w:pPr>
      <w:hyperlink w:anchor="bookmark29" w:tooltip="Current Document" w:history="1">
        <w:bookmarkStart w:id="61" w:name="bookmark61"/>
        <w:bookmarkEnd w:id="61"/>
        <w:r>
          <w:rPr>
            <w:rStyle w:val="Tableofcontents1"/>
            <w:color w:val="000000"/>
          </w:rPr>
          <w:t>Jésus-Christ est Dieu</w:t>
        </w:r>
        <w:r>
          <w:rPr>
            <w:rStyle w:val="Tableofcontents1"/>
            <w:color w:val="000000"/>
          </w:rPr>
          <w:tab/>
          <w:t xml:space="preserve"> 23</w:t>
        </w:r>
      </w:hyperlink>
    </w:p>
    <w:p w14:paraId="32D0F852" w14:textId="77777777" w:rsidR="00000000" w:rsidRDefault="0034363A">
      <w:pPr>
        <w:pStyle w:val="Tableofcontents10"/>
        <w:framePr w:w="5952" w:h="3024" w:hRule="exact" w:wrap="none" w:vAnchor="page" w:hAnchor="page" w:x="238" w:y="2905"/>
        <w:numPr>
          <w:ilvl w:val="0"/>
          <w:numId w:val="1"/>
        </w:numPr>
        <w:tabs>
          <w:tab w:val="left" w:pos="535"/>
          <w:tab w:val="left" w:leader="dot" w:pos="4589"/>
        </w:tabs>
        <w:jc w:val="both"/>
        <w:rPr>
          <w:sz w:val="24"/>
          <w:szCs w:val="24"/>
        </w:rPr>
      </w:pPr>
      <w:hyperlink w:anchor="bookmark35" w:tooltip="Current Document" w:history="1">
        <w:bookmarkStart w:id="62" w:name="bookmark62"/>
        <w:bookmarkEnd w:id="62"/>
        <w:r>
          <w:rPr>
            <w:rStyle w:val="Tableofcontents1"/>
            <w:color w:val="000000"/>
          </w:rPr>
          <w:t>Jésus-Christ est mort</w:t>
        </w:r>
        <w:r>
          <w:rPr>
            <w:rStyle w:val="Tableofcontents1"/>
            <w:color w:val="000000"/>
          </w:rPr>
          <w:tab/>
          <w:t xml:space="preserve"> 32</w:t>
        </w:r>
      </w:hyperlink>
    </w:p>
    <w:p w14:paraId="15D33915" w14:textId="77777777" w:rsidR="00000000" w:rsidRDefault="0034363A">
      <w:pPr>
        <w:pStyle w:val="Tableofcontents10"/>
        <w:framePr w:w="5952" w:h="3024" w:hRule="exact" w:wrap="none" w:vAnchor="page" w:hAnchor="page" w:x="238" w:y="2905"/>
        <w:numPr>
          <w:ilvl w:val="0"/>
          <w:numId w:val="1"/>
        </w:numPr>
        <w:tabs>
          <w:tab w:val="left" w:pos="535"/>
          <w:tab w:val="left" w:leader="dot" w:pos="4589"/>
        </w:tabs>
        <w:jc w:val="both"/>
        <w:rPr>
          <w:sz w:val="24"/>
          <w:szCs w:val="24"/>
        </w:rPr>
      </w:pPr>
      <w:hyperlink w:anchor="bookmark41" w:tooltip="Current Document" w:history="1">
        <w:bookmarkStart w:id="63" w:name="bookmark63"/>
        <w:bookmarkEnd w:id="63"/>
        <w:r>
          <w:rPr>
            <w:rStyle w:val="Tableofcontents1"/>
            <w:color w:val="000000"/>
          </w:rPr>
          <w:t>Jésus-Christ est ressuscité</w:t>
        </w:r>
        <w:r>
          <w:rPr>
            <w:rStyle w:val="Tableofcontents1"/>
            <w:color w:val="000000"/>
          </w:rPr>
          <w:tab/>
          <w:t xml:space="preserve"> 39</w:t>
        </w:r>
      </w:hyperlink>
    </w:p>
    <w:p w14:paraId="6341A58E" w14:textId="77777777" w:rsidR="00000000" w:rsidRDefault="0034363A">
      <w:pPr>
        <w:pStyle w:val="Tableofcontents10"/>
        <w:framePr w:w="5952" w:h="3024" w:hRule="exact" w:wrap="none" w:vAnchor="page" w:hAnchor="page" w:x="238" w:y="2905"/>
        <w:numPr>
          <w:ilvl w:val="0"/>
          <w:numId w:val="1"/>
        </w:numPr>
        <w:tabs>
          <w:tab w:val="left" w:pos="535"/>
          <w:tab w:val="left" w:leader="dot" w:pos="4589"/>
        </w:tabs>
        <w:spacing w:after="0"/>
        <w:jc w:val="both"/>
        <w:rPr>
          <w:sz w:val="24"/>
          <w:szCs w:val="24"/>
        </w:rPr>
      </w:pPr>
      <w:hyperlink w:anchor="bookmark53" w:tooltip="Current Document" w:history="1">
        <w:bookmarkStart w:id="64" w:name="bookmark64"/>
        <w:bookmarkEnd w:id="64"/>
        <w:r>
          <w:rPr>
            <w:rStyle w:val="Tableofcontents1"/>
            <w:color w:val="000000"/>
          </w:rPr>
          <w:t>Jésus-Christ va revenir</w:t>
        </w:r>
        <w:r>
          <w:rPr>
            <w:rStyle w:val="Tableofcontents1"/>
            <w:color w:val="000000"/>
          </w:rPr>
          <w:tab/>
          <w:t xml:space="preserve"> 49</w:t>
        </w:r>
      </w:hyperlink>
    </w:p>
    <w:p w14:paraId="68792B00" w14:textId="77777777" w:rsidR="00000000" w:rsidRDefault="0034363A">
      <w:pPr>
        <w:pStyle w:val="Headerorfooter10"/>
        <w:framePr w:wrap="none" w:vAnchor="page" w:hAnchor="page" w:x="5266" w:y="881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55</w:t>
      </w:r>
    </w:p>
    <w:p w14:paraId="0B7386DB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092997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0"/>
        <w:jc w:val="center"/>
        <w:rPr>
          <w:sz w:val="24"/>
          <w:szCs w:val="24"/>
        </w:rPr>
      </w:pPr>
      <w:r>
        <w:rPr>
          <w:rStyle w:val="Bodytext3"/>
          <w:b/>
          <w:bCs/>
          <w:color w:val="000000"/>
        </w:rPr>
        <w:lastRenderedPageBreak/>
        <w:t>AUTRES OUVRAGES DE RALPH SHALLIS</w:t>
      </w:r>
    </w:p>
    <w:p w14:paraId="7C8D823C" w14:textId="77777777" w:rsidR="00000000" w:rsidRDefault="0034363A">
      <w:pPr>
        <w:pStyle w:val="Bodytext30"/>
        <w:framePr w:w="5952" w:h="8910" w:hRule="exact" w:wrap="none" w:vAnchor="page" w:hAnchor="page" w:x="227" w:y="434"/>
        <w:spacing w:after="240" w:line="240" w:lineRule="auto"/>
        <w:ind w:firstLine="0"/>
        <w:jc w:val="center"/>
        <w:rPr>
          <w:sz w:val="24"/>
          <w:szCs w:val="24"/>
        </w:rPr>
      </w:pPr>
      <w:r>
        <w:rPr>
          <w:rStyle w:val="Bodytext3"/>
          <w:b/>
          <w:bCs/>
          <w:color w:val="000000"/>
        </w:rPr>
        <w:t>PUBLIÉS PAR LES ÉDITIONS FAREL</w:t>
      </w:r>
    </w:p>
    <w:p w14:paraId="5BCA25B7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660"/>
        <w:jc w:val="both"/>
        <w:rPr>
          <w:sz w:val="24"/>
          <w:szCs w:val="24"/>
        </w:rPr>
      </w:pPr>
      <w:r>
        <w:rPr>
          <w:rStyle w:val="Bodytext3"/>
          <w:b/>
          <w:bCs/>
          <w:color w:val="000000"/>
        </w:rPr>
        <w:t>JÉSUS - QUI EN FAIT EST JÉSUS-CHRIST ?</w:t>
      </w:r>
    </w:p>
    <w:p w14:paraId="7515C94D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>Voyage passionnant à la découverte de la personne de Jésus-</w:t>
      </w:r>
    </w:p>
    <w:p w14:paraId="5FD8776C" w14:textId="77777777" w:rsidR="00000000" w:rsidRDefault="0034363A">
      <w:pPr>
        <w:pStyle w:val="Bodytext30"/>
        <w:framePr w:w="5952" w:h="8910" w:hRule="exact" w:wrap="none" w:vAnchor="page" w:hAnchor="page" w:x="227" w:y="434"/>
        <w:spacing w:after="240"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>Christ.</w:t>
      </w:r>
    </w:p>
    <w:p w14:paraId="0E6A4C2B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660"/>
        <w:rPr>
          <w:sz w:val="24"/>
          <w:szCs w:val="24"/>
        </w:rPr>
      </w:pPr>
      <w:r>
        <w:rPr>
          <w:rStyle w:val="Bodytext3"/>
          <w:b/>
          <w:bCs/>
          <w:color w:val="000000"/>
        </w:rPr>
        <w:t>IL FAUT BEAUCOUP DE FOI POUR ÊTRE ATHÉE</w:t>
      </w:r>
    </w:p>
    <w:p w14:paraId="1EF8D09C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>Face aux merveilles de la création, l’auteur estime qu’il faut</w:t>
      </w:r>
    </w:p>
    <w:p w14:paraId="4A67B2FC" w14:textId="77777777" w:rsidR="00000000" w:rsidRDefault="0034363A">
      <w:pPr>
        <w:pStyle w:val="Bodytext30"/>
        <w:framePr w:w="5952" w:h="8910" w:hRule="exact" w:wrap="none" w:vAnchor="page" w:hAnchor="page" w:x="227" w:y="434"/>
        <w:spacing w:after="240"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>plus de foi pour être athée que pour être chrétien !</w:t>
      </w:r>
    </w:p>
    <w:p w14:paraId="074A3DE0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660"/>
        <w:jc w:val="both"/>
        <w:rPr>
          <w:sz w:val="24"/>
          <w:szCs w:val="24"/>
        </w:rPr>
      </w:pPr>
      <w:r>
        <w:rPr>
          <w:rStyle w:val="Bodytext3"/>
          <w:b/>
          <w:bCs/>
          <w:color w:val="000000"/>
        </w:rPr>
        <w:t>LE MIRACLE DE L’ESPRIT</w:t>
      </w:r>
    </w:p>
    <w:p w14:paraId="46346310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>Une explication détaillée et fascinante du rôle du Saint-</w:t>
      </w:r>
    </w:p>
    <w:p w14:paraId="62C9287D" w14:textId="77777777" w:rsidR="00000000" w:rsidRDefault="0034363A">
      <w:pPr>
        <w:pStyle w:val="Bodytext30"/>
        <w:framePr w:w="5952" w:h="8910" w:hRule="exact" w:wrap="none" w:vAnchor="page" w:hAnchor="page" w:x="227" w:y="434"/>
        <w:spacing w:after="240"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>Esprit dès la conversion.</w:t>
      </w:r>
    </w:p>
    <w:p w14:paraId="5A232EC8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660"/>
        <w:jc w:val="both"/>
        <w:rPr>
          <w:sz w:val="24"/>
          <w:szCs w:val="24"/>
        </w:rPr>
      </w:pPr>
      <w:r>
        <w:rPr>
          <w:rStyle w:val="Bodytext3"/>
          <w:b/>
          <w:bCs/>
          <w:color w:val="000000"/>
        </w:rPr>
        <w:t>EXPLOSION DE VIE</w:t>
      </w:r>
    </w:p>
    <w:p w14:paraId="12C693AA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>L’action transformatrice du Saint-Esprit dans la vie du</w:t>
      </w:r>
    </w:p>
    <w:p w14:paraId="671B8E89" w14:textId="77777777" w:rsidR="00000000" w:rsidRDefault="0034363A">
      <w:pPr>
        <w:pStyle w:val="Bodytext30"/>
        <w:framePr w:w="5952" w:h="8910" w:hRule="exact" w:wrap="none" w:vAnchor="page" w:hAnchor="page" w:x="227" w:y="434"/>
        <w:spacing w:after="240"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croyant. Ce livre fait </w:t>
      </w:r>
      <w:r>
        <w:rPr>
          <w:rStyle w:val="Bodytext3"/>
          <w:color w:val="000000"/>
        </w:rPr>
        <w:t xml:space="preserve">suite au livre </w:t>
      </w:r>
      <w:r>
        <w:rPr>
          <w:rStyle w:val="Bodytext3"/>
          <w:b/>
          <w:bCs/>
          <w:color w:val="000000"/>
        </w:rPr>
        <w:t>Le Miracle de l’Esprit.</w:t>
      </w:r>
    </w:p>
    <w:p w14:paraId="27381D4D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660"/>
        <w:jc w:val="both"/>
        <w:rPr>
          <w:sz w:val="24"/>
          <w:szCs w:val="24"/>
        </w:rPr>
      </w:pPr>
      <w:r>
        <w:rPr>
          <w:rStyle w:val="Bodytext3"/>
          <w:b/>
          <w:bCs/>
          <w:color w:val="000000"/>
        </w:rPr>
        <w:t>LA CELLULE VIVANTE</w:t>
      </w:r>
    </w:p>
    <w:p w14:paraId="2EC8CC4B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>Sur la base de 10 leçons données par Jésus-Christ à ses</w:t>
      </w:r>
    </w:p>
    <w:p w14:paraId="6852315C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>disciples, ce livre expose les principes qui assurent l’unité et</w:t>
      </w:r>
    </w:p>
    <w:p w14:paraId="343C87A4" w14:textId="77777777" w:rsidR="00000000" w:rsidRDefault="0034363A">
      <w:pPr>
        <w:pStyle w:val="Bodytext30"/>
        <w:framePr w:w="5952" w:h="8910" w:hRule="exact" w:wrap="none" w:vAnchor="page" w:hAnchor="page" w:x="227" w:y="434"/>
        <w:spacing w:after="300"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>la croissance de l’Eglise.</w:t>
      </w:r>
    </w:p>
    <w:p w14:paraId="112C63AA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660"/>
        <w:jc w:val="both"/>
        <w:rPr>
          <w:sz w:val="24"/>
          <w:szCs w:val="24"/>
        </w:rPr>
      </w:pPr>
      <w:r>
        <w:rPr>
          <w:rStyle w:val="Bodytext3"/>
          <w:color w:val="000000"/>
        </w:rPr>
        <w:t>LE CORPS VIVANT</w:t>
      </w:r>
    </w:p>
    <w:p w14:paraId="6EF8365D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 xml:space="preserve">La suite du livre </w:t>
      </w:r>
      <w:r>
        <w:rPr>
          <w:rStyle w:val="Bodytext3"/>
          <w:b/>
          <w:bCs/>
          <w:color w:val="000000"/>
        </w:rPr>
        <w:t xml:space="preserve">La Cellule Vivante </w:t>
      </w:r>
      <w:r>
        <w:rPr>
          <w:rStyle w:val="Bodytext3"/>
          <w:color w:val="000000"/>
        </w:rPr>
        <w:t>pose les fondements</w:t>
      </w:r>
    </w:p>
    <w:p w14:paraId="434A842C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>spirituels et bibliques du fonctionnement d’une équipe unie</w:t>
      </w:r>
    </w:p>
    <w:p w14:paraId="1CBD6587" w14:textId="77777777" w:rsidR="00000000" w:rsidRDefault="0034363A">
      <w:pPr>
        <w:pStyle w:val="Bodytext30"/>
        <w:framePr w:w="5952" w:h="8910" w:hRule="exact" w:wrap="none" w:vAnchor="page" w:hAnchor="page" w:x="227" w:y="434"/>
        <w:spacing w:after="300"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>comme un corps dont Jésus-Christ est la tête.</w:t>
      </w:r>
    </w:p>
    <w:p w14:paraId="28ECA1D8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660"/>
        <w:jc w:val="both"/>
        <w:rPr>
          <w:sz w:val="24"/>
          <w:szCs w:val="24"/>
        </w:rPr>
      </w:pPr>
      <w:r>
        <w:rPr>
          <w:rStyle w:val="Bodytext3"/>
          <w:b/>
          <w:bCs/>
          <w:color w:val="000000"/>
        </w:rPr>
        <w:t>SI TU VEUX ALLER LOIN</w:t>
      </w:r>
    </w:p>
    <w:p w14:paraId="19099EFB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>Une aide qui permet au jeune converti de bien débuter dans</w:t>
      </w:r>
    </w:p>
    <w:p w14:paraId="2124CFEA" w14:textId="77777777" w:rsidR="00000000" w:rsidRDefault="0034363A">
      <w:pPr>
        <w:pStyle w:val="Bodytext30"/>
        <w:framePr w:w="5952" w:h="8910" w:hRule="exact" w:wrap="none" w:vAnchor="page" w:hAnchor="page" w:x="227" w:y="434"/>
        <w:spacing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>la vie chrét</w:t>
      </w:r>
      <w:r>
        <w:rPr>
          <w:rStyle w:val="Bodytext3"/>
          <w:color w:val="000000"/>
        </w:rPr>
        <w:t>ienne et assure également la croissance du</w:t>
      </w:r>
    </w:p>
    <w:p w14:paraId="1C48F77C" w14:textId="77777777" w:rsidR="00000000" w:rsidRDefault="0034363A">
      <w:pPr>
        <w:pStyle w:val="Bodytext30"/>
        <w:framePr w:w="5952" w:h="8910" w:hRule="exact" w:wrap="none" w:vAnchor="page" w:hAnchor="page" w:x="227" w:y="434"/>
        <w:spacing w:after="340" w:line="240" w:lineRule="auto"/>
        <w:ind w:firstLine="980"/>
        <w:jc w:val="both"/>
        <w:rPr>
          <w:sz w:val="24"/>
          <w:szCs w:val="24"/>
        </w:rPr>
      </w:pPr>
      <w:r>
        <w:rPr>
          <w:rStyle w:val="Bodytext3"/>
          <w:color w:val="000000"/>
        </w:rPr>
        <w:t>chrétien expérimenté.</w:t>
      </w:r>
    </w:p>
    <w:p w14:paraId="364B21B8" w14:textId="77777777" w:rsidR="00000000" w:rsidRDefault="0034363A">
      <w:pPr>
        <w:pStyle w:val="Bodytext50"/>
        <w:framePr w:w="5952" w:h="8910" w:hRule="exact" w:wrap="none" w:vAnchor="page" w:hAnchor="page" w:x="227" w:y="434"/>
        <w:ind w:firstLine="980"/>
        <w:jc w:val="both"/>
        <w:rPr>
          <w:sz w:val="24"/>
          <w:szCs w:val="24"/>
        </w:rPr>
      </w:pPr>
      <w:r>
        <w:rPr>
          <w:rStyle w:val="Bodytext5"/>
          <w:color w:val="000000"/>
        </w:rPr>
        <w:t>Ces livres sont disponibles à la librairie chrétienne la plus proche de votre</w:t>
      </w:r>
    </w:p>
    <w:p w14:paraId="7B59693B" w14:textId="77777777" w:rsidR="00000000" w:rsidRDefault="0034363A">
      <w:pPr>
        <w:pStyle w:val="Bodytext50"/>
        <w:framePr w:w="5952" w:h="8910" w:hRule="exact" w:wrap="none" w:vAnchor="page" w:hAnchor="page" w:x="227" w:y="434"/>
        <w:jc w:val="both"/>
        <w:rPr>
          <w:sz w:val="24"/>
          <w:szCs w:val="24"/>
        </w:rPr>
      </w:pPr>
      <w:r>
        <w:rPr>
          <w:rStyle w:val="Bodytext5"/>
          <w:color w:val="000000"/>
        </w:rPr>
        <w:t>domicile ainsi qu’à l’adresse suivante (joindre votre règlement à la commande plus</w:t>
      </w:r>
    </w:p>
    <w:p w14:paraId="3026F106" w14:textId="77777777" w:rsidR="00000000" w:rsidRDefault="0034363A">
      <w:pPr>
        <w:pStyle w:val="Bodytext50"/>
        <w:framePr w:w="5952" w:h="8910" w:hRule="exact" w:wrap="none" w:vAnchor="page" w:hAnchor="page" w:x="227" w:y="434"/>
        <w:spacing w:line="216" w:lineRule="auto"/>
        <w:jc w:val="both"/>
        <w:rPr>
          <w:sz w:val="24"/>
          <w:szCs w:val="24"/>
        </w:rPr>
      </w:pPr>
      <w:r>
        <w:rPr>
          <w:rStyle w:val="Bodytext5"/>
          <w:color w:val="000000"/>
        </w:rPr>
        <w:t>10 F. de frais de port) :</w:t>
      </w:r>
    </w:p>
    <w:p w14:paraId="60F93EEE" w14:textId="77777777" w:rsidR="00000000" w:rsidRDefault="0034363A">
      <w:pPr>
        <w:pStyle w:val="Bodytext50"/>
        <w:framePr w:w="5952" w:h="8910" w:hRule="exact" w:wrap="none" w:vAnchor="page" w:hAnchor="page" w:x="227" w:y="434"/>
        <w:ind w:firstLine="0"/>
        <w:jc w:val="center"/>
        <w:rPr>
          <w:sz w:val="24"/>
          <w:szCs w:val="24"/>
        </w:rPr>
      </w:pPr>
      <w:r>
        <w:rPr>
          <w:rStyle w:val="Bodytext5"/>
          <w:color w:val="000000"/>
        </w:rPr>
        <w:t>Éditions Farel, B.P. 20, 77421 MARNE-LA-VALLÉE, Cédex 2, FRANCE.</w:t>
      </w:r>
    </w:p>
    <w:p w14:paraId="54F022CD" w14:textId="77777777" w:rsidR="00000000" w:rsidRDefault="0034363A">
      <w:pPr>
        <w:spacing w:line="1" w:lineRule="exact"/>
        <w:rPr>
          <w:color w:val="auto"/>
        </w:rPr>
        <w:sectPr w:rsidR="00000000">
          <w:pgSz w:w="6480" w:h="988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73F35C" w14:textId="77777777" w:rsidR="00000000" w:rsidRDefault="0034363A">
      <w:pPr>
        <w:pStyle w:val="Heading110"/>
        <w:framePr w:w="5952" w:h="2874" w:hRule="exact" w:wrap="none" w:vAnchor="page" w:hAnchor="page" w:x="227" w:y="43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65" w:name="bookmark65"/>
      <w:bookmarkStart w:id="66" w:name="bookmark66"/>
      <w:bookmarkStart w:id="67" w:name="bookmark67"/>
      <w:r>
        <w:rPr>
          <w:rStyle w:val="Heading11"/>
          <w:b/>
          <w:bCs/>
          <w:i/>
          <w:iCs/>
          <w:color w:val="000000"/>
        </w:rPr>
        <w:lastRenderedPageBreak/>
        <w:t>lésus</w:t>
      </w:r>
      <w:bookmarkEnd w:id="65"/>
      <w:bookmarkEnd w:id="66"/>
      <w:bookmarkEnd w:id="67"/>
    </w:p>
    <w:p w14:paraId="4A4BBE94" w14:textId="77777777" w:rsidR="00000000" w:rsidRDefault="0034363A">
      <w:pPr>
        <w:pStyle w:val="Bodytext60"/>
        <w:framePr w:w="5952" w:h="2874" w:hRule="exact" w:wrap="none" w:vAnchor="page" w:hAnchor="page" w:x="227" w:y="434"/>
        <w:spacing w:after="0"/>
        <w:ind w:left="0" w:firstLine="880"/>
        <w:rPr>
          <w:rFonts w:ascii="Times New Roman" w:hAnsi="Times New Roman" w:cs="Times New Roman"/>
          <w:i w:val="0"/>
          <w:iCs w:val="0"/>
          <w:w w:val="100"/>
          <w:sz w:val="24"/>
          <w:szCs w:val="24"/>
        </w:rPr>
      </w:pPr>
      <w:r>
        <w:rPr>
          <w:rStyle w:val="Bodytext6"/>
          <w:i/>
          <w:iCs/>
          <w:color w:val="000000"/>
        </w:rPr>
        <w:t>J QUI EN FAIT EST</w:t>
      </w:r>
    </w:p>
    <w:p w14:paraId="56DB0968" w14:textId="77777777" w:rsidR="00000000" w:rsidRDefault="0034363A">
      <w:pPr>
        <w:pStyle w:val="Bodytext60"/>
        <w:framePr w:w="5952" w:h="2874" w:hRule="exact" w:wrap="none" w:vAnchor="page" w:hAnchor="page" w:x="227" w:y="434"/>
        <w:spacing w:line="209" w:lineRule="auto"/>
        <w:ind w:left="1320" w:firstLine="0"/>
        <w:rPr>
          <w:rFonts w:ascii="Times New Roman" w:hAnsi="Times New Roman" w:cs="Times New Roman"/>
          <w:i w:val="0"/>
          <w:iCs w:val="0"/>
          <w:w w:val="100"/>
          <w:sz w:val="24"/>
          <w:szCs w:val="24"/>
        </w:rPr>
      </w:pPr>
      <w:r>
        <w:rPr>
          <w:rStyle w:val="Bodytext6"/>
          <w:i/>
          <w:iCs/>
          <w:color w:val="000000"/>
        </w:rPr>
        <w:t>JESUS-CHRIST?</w:t>
      </w:r>
    </w:p>
    <w:p w14:paraId="2C04CC39" w14:textId="77777777" w:rsidR="00000000" w:rsidRDefault="0034363A">
      <w:pPr>
        <w:pStyle w:val="Bodytext60"/>
        <w:framePr w:w="5952" w:h="2874" w:hRule="exact" w:wrap="none" w:vAnchor="page" w:hAnchor="page" w:x="227" w:y="434"/>
        <w:spacing w:after="0"/>
        <w:ind w:left="0" w:firstLine="0"/>
        <w:jc w:val="center"/>
        <w:rPr>
          <w:rFonts w:ascii="Times New Roman" w:hAnsi="Times New Roman" w:cs="Times New Roman"/>
          <w:i w:val="0"/>
          <w:iCs w:val="0"/>
          <w:w w:val="100"/>
          <w:sz w:val="24"/>
          <w:szCs w:val="24"/>
        </w:rPr>
      </w:pPr>
      <w:r>
        <w:rPr>
          <w:rStyle w:val="Bodytext6"/>
          <w:b/>
          <w:bCs/>
          <w:color w:val="000000"/>
          <w:w w:val="100"/>
        </w:rPr>
        <w:t>Ralph Shallîs</w:t>
      </w:r>
    </w:p>
    <w:p w14:paraId="4F1B80B2" w14:textId="77777777" w:rsidR="00000000" w:rsidRDefault="0034363A">
      <w:pPr>
        <w:pStyle w:val="Bodytext40"/>
        <w:framePr w:w="5952" w:h="720" w:hRule="exact" w:wrap="none" w:vAnchor="page" w:hAnchor="page" w:x="227" w:y="3578"/>
        <w:spacing w:after="0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Décou</w:t>
      </w:r>
      <w:r>
        <w:rPr>
          <w:rStyle w:val="Bodytext4"/>
          <w:color w:val="000000"/>
        </w:rPr>
        <w:t>vrir celui qui est à l’origine de l’amour, de la</w:t>
      </w:r>
    </w:p>
    <w:p w14:paraId="6D250C45" w14:textId="77777777" w:rsidR="00000000" w:rsidRDefault="0034363A">
      <w:pPr>
        <w:pStyle w:val="Bodytext40"/>
        <w:framePr w:w="5952" w:h="720" w:hRule="exact" w:wrap="none" w:vAnchor="page" w:hAnchor="page" w:x="227" w:y="3578"/>
        <w:spacing w:after="0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cellule biologique, du photon et des galaxies... c'est</w:t>
      </w:r>
    </w:p>
    <w:p w14:paraId="4154AA94" w14:textId="77777777" w:rsidR="00000000" w:rsidRDefault="0034363A">
      <w:pPr>
        <w:pStyle w:val="Bodytext40"/>
        <w:framePr w:w="5952" w:h="720" w:hRule="exact" w:wrap="none" w:vAnchor="page" w:hAnchor="page" w:x="227" w:y="3578"/>
        <w:spacing w:after="0"/>
        <w:ind w:left="0"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se trouver face à la réalité même.</w:t>
      </w:r>
    </w:p>
    <w:p w14:paraId="6820BED0" w14:textId="77777777" w:rsidR="00000000" w:rsidRDefault="0034363A">
      <w:pPr>
        <w:pStyle w:val="Bodytext40"/>
        <w:framePr w:w="5952" w:h="2568" w:hRule="exact" w:wrap="none" w:vAnchor="page" w:hAnchor="page" w:x="227" w:y="4400"/>
        <w:spacing w:after="0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 xml:space="preserve">Toutefois, </w:t>
      </w:r>
      <w:r>
        <w:rPr>
          <w:rStyle w:val="Bodytext4"/>
          <w:color w:val="3C221A"/>
        </w:rPr>
        <w:t xml:space="preserve">ce </w:t>
      </w:r>
      <w:r>
        <w:rPr>
          <w:rStyle w:val="Bodytext4"/>
          <w:color w:val="000000"/>
        </w:rPr>
        <w:t>ne sont pas les formules scientifiques</w:t>
      </w:r>
    </w:p>
    <w:p w14:paraId="4B45239A" w14:textId="77777777" w:rsidR="00000000" w:rsidRDefault="0034363A">
      <w:pPr>
        <w:pStyle w:val="Bodytext40"/>
        <w:framePr w:w="5952" w:h="2568" w:hRule="exact" w:wrap="none" w:vAnchor="page" w:hAnchor="page" w:x="227" w:y="4400"/>
        <w:spacing w:after="0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ou religieuses, pas plus</w:t>
      </w:r>
      <w:r>
        <w:rPr>
          <w:rStyle w:val="Bodytext4"/>
          <w:color w:val="000000"/>
        </w:rPr>
        <w:t xml:space="preserve"> que les sentiments ou l’intui</w:t>
      </w:r>
      <w:r>
        <w:rPr>
          <w:rStyle w:val="Bodytext4"/>
          <w:color w:val="000000"/>
        </w:rPr>
        <w:softHyphen/>
      </w:r>
    </w:p>
    <w:p w14:paraId="3673B652" w14:textId="77777777" w:rsidR="00000000" w:rsidRDefault="0034363A">
      <w:pPr>
        <w:pStyle w:val="Bodytext40"/>
        <w:framePr w:w="5952" w:h="2568" w:hRule="exact" w:wrap="none" w:vAnchor="page" w:hAnchor="page" w:x="227" w:y="4400"/>
        <w:spacing w:after="0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tion qui nous permettent de saisir cette infinitude.</w:t>
      </w:r>
    </w:p>
    <w:p w14:paraId="1026266F" w14:textId="77777777" w:rsidR="00000000" w:rsidRDefault="0034363A">
      <w:pPr>
        <w:pStyle w:val="Bodytext40"/>
        <w:framePr w:w="5952" w:h="2568" w:hRule="exact" w:wrap="none" w:vAnchor="page" w:hAnchor="page" w:x="227" w:y="4400"/>
        <w:spacing w:after="0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Personne ne peut la connaître à moins qu’elle ne se</w:t>
      </w:r>
    </w:p>
    <w:p w14:paraId="229D1E1C" w14:textId="77777777" w:rsidR="00000000" w:rsidRDefault="0034363A">
      <w:pPr>
        <w:pStyle w:val="Bodytext40"/>
        <w:framePr w:w="5952" w:h="2568" w:hRule="exact" w:wrap="none" w:vAnchor="page" w:hAnchor="page" w:x="227" w:y="4400"/>
        <w:spacing w:after="0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révèle à un niveau qui est accessible à notre cons</w:t>
      </w:r>
      <w:r>
        <w:rPr>
          <w:rStyle w:val="Bodytext4"/>
          <w:color w:val="000000"/>
        </w:rPr>
        <w:softHyphen/>
      </w:r>
    </w:p>
    <w:p w14:paraId="0098CAFA" w14:textId="77777777" w:rsidR="00000000" w:rsidRDefault="0034363A">
      <w:pPr>
        <w:pStyle w:val="Bodytext40"/>
        <w:framePr w:w="5952" w:h="2568" w:hRule="exact" w:wrap="none" w:vAnchor="page" w:hAnchor="page" w:x="227" w:y="4400"/>
        <w:spacing w:after="120"/>
        <w:ind w:left="0"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cience.</w:t>
      </w:r>
    </w:p>
    <w:p w14:paraId="00AF9225" w14:textId="77777777" w:rsidR="00000000" w:rsidRDefault="0034363A">
      <w:pPr>
        <w:pStyle w:val="Bodytext40"/>
        <w:framePr w:w="5952" w:h="2568" w:hRule="exact" w:wrap="none" w:vAnchor="page" w:hAnchor="page" w:x="227" w:y="4400"/>
        <w:spacing w:after="0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Si pourtant ce Dieu infini se manifeste et nous parle à</w:t>
      </w:r>
    </w:p>
    <w:p w14:paraId="6A864731" w14:textId="77777777" w:rsidR="00000000" w:rsidRDefault="0034363A">
      <w:pPr>
        <w:pStyle w:val="Bodytext40"/>
        <w:framePr w:w="5952" w:h="2568" w:hRule="exact" w:wrap="none" w:vAnchor="page" w:hAnchor="page" w:x="227" w:y="4400"/>
        <w:spacing w:after="0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tra</w:t>
      </w:r>
      <w:r>
        <w:rPr>
          <w:rStyle w:val="Bodytext4"/>
          <w:color w:val="000000"/>
        </w:rPr>
        <w:t xml:space="preserve">vers une personnalité </w:t>
      </w:r>
      <w:r>
        <w:rPr>
          <w:rStyle w:val="Bodytext4"/>
          <w:i/>
          <w:iCs/>
          <w:color w:val="000000"/>
        </w:rPr>
        <w:t>humaine,</w:t>
      </w:r>
      <w:r>
        <w:rPr>
          <w:rStyle w:val="Bodytext4"/>
          <w:color w:val="000000"/>
        </w:rPr>
        <w:t xml:space="preserve"> alors là, oui </w:t>
      </w:r>
      <w:r>
        <w:rPr>
          <w:rStyle w:val="Bodytext4"/>
          <w:color w:val="3C221A"/>
        </w:rPr>
        <w:t xml:space="preserve">! </w:t>
      </w:r>
      <w:r>
        <w:rPr>
          <w:rStyle w:val="Bodytext4"/>
          <w:color w:val="000000"/>
        </w:rPr>
        <w:t>nous</w:t>
      </w:r>
    </w:p>
    <w:p w14:paraId="3C661F84" w14:textId="77777777" w:rsidR="00000000" w:rsidRDefault="0034363A">
      <w:pPr>
        <w:pStyle w:val="Bodytext40"/>
        <w:framePr w:w="5952" w:h="2568" w:hRule="exact" w:wrap="none" w:vAnchor="page" w:hAnchor="page" w:x="227" w:y="4400"/>
        <w:spacing w:after="120"/>
        <w:ind w:left="0"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pouvons le rencontrer.</w:t>
      </w:r>
    </w:p>
    <w:p w14:paraId="34D3EE16" w14:textId="77777777" w:rsidR="00000000" w:rsidRDefault="0034363A">
      <w:pPr>
        <w:pStyle w:val="Bodytext40"/>
        <w:framePr w:w="5952" w:h="2568" w:hRule="exact" w:wrap="none" w:vAnchor="page" w:hAnchor="page" w:x="227" w:y="4400"/>
        <w:spacing w:after="0"/>
        <w:ind w:left="0"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 xml:space="preserve">Et je l’ai rencontré </w:t>
      </w:r>
      <w:r>
        <w:rPr>
          <w:rStyle w:val="Bodytext4"/>
          <w:color w:val="3C221A"/>
        </w:rPr>
        <w:t>!</w:t>
      </w:r>
    </w:p>
    <w:p w14:paraId="41618162" w14:textId="77777777" w:rsidR="00000000" w:rsidRDefault="0034363A">
      <w:pPr>
        <w:pStyle w:val="Bodytext40"/>
        <w:framePr w:wrap="none" w:vAnchor="page" w:hAnchor="page" w:x="227" w:y="7178"/>
        <w:spacing w:after="0"/>
        <w:ind w:left="0"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i/>
          <w:iCs/>
          <w:color w:val="000000"/>
        </w:rPr>
        <w:t>Ralph Shallis.</w:t>
      </w:r>
    </w:p>
    <w:p w14:paraId="54AD59B4" w14:textId="0ECFD0A2" w:rsidR="00000000" w:rsidRDefault="00257D10">
      <w:pPr>
        <w:framePr w:wrap="none" w:vAnchor="page" w:hAnchor="page" w:x="1559" w:y="8030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4ECC4885" wp14:editId="3BBAF82E">
            <wp:extent cx="2381250" cy="6711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724B6" w14:textId="77777777" w:rsidR="00000000" w:rsidRDefault="0034363A">
      <w:pPr>
        <w:pStyle w:val="Picturecaption10"/>
        <w:framePr w:wrap="none" w:vAnchor="page" w:hAnchor="page" w:x="473" w:y="9140"/>
        <w:rPr>
          <w:b w:val="0"/>
          <w:bCs w:val="0"/>
          <w:sz w:val="24"/>
          <w:szCs w:val="24"/>
        </w:rPr>
      </w:pPr>
      <w:r>
        <w:rPr>
          <w:rStyle w:val="Picturecaption1"/>
          <w:b/>
          <w:bCs/>
          <w:color w:val="000000"/>
        </w:rPr>
        <w:t>B.P. 20, 77421 MARNE-LA-VALLÉE CÉDEX 2, FRANCE 15 FF</w:t>
      </w:r>
    </w:p>
    <w:p w14:paraId="3F28172F" w14:textId="77777777" w:rsidR="0034363A" w:rsidRDefault="0034363A">
      <w:pPr>
        <w:spacing w:line="1" w:lineRule="exact"/>
        <w:rPr>
          <w:color w:val="auto"/>
        </w:rPr>
      </w:pPr>
    </w:p>
    <w:sectPr w:rsidR="0034363A">
      <w:pgSz w:w="6480" w:h="988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936F" w14:textId="77777777" w:rsidR="0034363A" w:rsidRDefault="0034363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29000809" w14:textId="77777777" w:rsidR="0034363A" w:rsidRDefault="0034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EC18" w14:textId="77777777" w:rsidR="0034363A" w:rsidRDefault="0034363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1AB34FBF" w14:textId="77777777" w:rsidR="0034363A" w:rsidRDefault="0034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 w16cid:durableId="136285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10"/>
    <w:rsid w:val="00257D10"/>
    <w:rsid w:val="0034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E521F"/>
  <w14:defaultImageDpi w14:val="0"/>
  <w15:docId w15:val="{CFAD9398-E902-493D-8A55-3BD25FAE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ther1">
    <w:name w:val="Other|1_"/>
    <w:basedOn w:val="Policepardfaut"/>
    <w:link w:val="Other10"/>
    <w:uiPriority w:val="99"/>
    <w:rPr>
      <w:sz w:val="22"/>
      <w:szCs w:val="22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rFonts w:ascii="Arial" w:hAnsi="Arial" w:cs="Arial"/>
      <w:b/>
      <w:bCs/>
      <w:sz w:val="96"/>
      <w:szCs w:val="96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sz w:val="18"/>
      <w:szCs w:val="18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sz w:val="20"/>
      <w:szCs w:val="20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ing51">
    <w:name w:val="Heading #5|1_"/>
    <w:basedOn w:val="Policepardfaut"/>
    <w:link w:val="Heading510"/>
    <w:uiPriority w:val="99"/>
    <w:rPr>
      <w:i/>
      <w:iCs/>
      <w:sz w:val="46"/>
      <w:szCs w:val="46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2"/>
      <w:szCs w:val="22"/>
      <w:u w:val="none"/>
    </w:rPr>
  </w:style>
  <w:style w:type="character" w:customStyle="1" w:styleId="Heading61">
    <w:name w:val="Heading #6|1_"/>
    <w:basedOn w:val="Policepardfaut"/>
    <w:link w:val="Heading610"/>
    <w:uiPriority w:val="99"/>
    <w:rPr>
      <w:b/>
      <w:bCs/>
      <w:sz w:val="22"/>
      <w:szCs w:val="22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sz w:val="22"/>
      <w:szCs w:val="22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z w:val="28"/>
      <w:szCs w:val="28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i/>
      <w:iCs/>
      <w:sz w:val="60"/>
      <w:szCs w:val="60"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sz w:val="18"/>
      <w:szCs w:val="18"/>
      <w:u w:val="none"/>
    </w:rPr>
  </w:style>
  <w:style w:type="character" w:customStyle="1" w:styleId="Heading41">
    <w:name w:val="Heading #4|1_"/>
    <w:basedOn w:val="Policepardfaut"/>
    <w:link w:val="Heading410"/>
    <w:uiPriority w:val="99"/>
    <w:rPr>
      <w:sz w:val="50"/>
      <w:szCs w:val="50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sz w:val="22"/>
      <w:szCs w:val="22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sz w:val="15"/>
      <w:szCs w:val="15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b/>
      <w:bCs/>
      <w:i/>
      <w:iCs/>
      <w:sz w:val="124"/>
      <w:szCs w:val="124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rFonts w:ascii="Arial" w:hAnsi="Arial" w:cs="Arial"/>
      <w:i/>
      <w:iCs/>
      <w:w w:val="70"/>
      <w:sz w:val="38"/>
      <w:szCs w:val="38"/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b/>
      <w:bCs/>
      <w:sz w:val="16"/>
      <w:szCs w:val="16"/>
      <w:u w:val="none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22"/>
      <w:szCs w:val="22"/>
    </w:rPr>
  </w:style>
  <w:style w:type="paragraph" w:customStyle="1" w:styleId="Heading210">
    <w:name w:val="Heading #2|1"/>
    <w:basedOn w:val="Normal"/>
    <w:link w:val="Heading21"/>
    <w:uiPriority w:val="99"/>
    <w:pPr>
      <w:spacing w:after="740"/>
      <w:jc w:val="center"/>
      <w:outlineLvl w:val="1"/>
    </w:pPr>
    <w:rPr>
      <w:rFonts w:ascii="Arial" w:hAnsi="Arial" w:cs="Arial"/>
      <w:b/>
      <w:bCs/>
      <w:color w:val="auto"/>
      <w:sz w:val="96"/>
      <w:szCs w:val="96"/>
    </w:rPr>
  </w:style>
  <w:style w:type="paragraph" w:customStyle="1" w:styleId="Bodytext30">
    <w:name w:val="Body text|3"/>
    <w:basedOn w:val="Normal"/>
    <w:link w:val="Bodytext3"/>
    <w:uiPriority w:val="99"/>
    <w:pPr>
      <w:spacing w:line="221" w:lineRule="auto"/>
      <w:ind w:firstLine="200"/>
    </w:pPr>
    <w:rPr>
      <w:color w:val="auto"/>
      <w:sz w:val="18"/>
      <w:szCs w:val="18"/>
    </w:rPr>
  </w:style>
  <w:style w:type="paragraph" w:customStyle="1" w:styleId="Bodytext40">
    <w:name w:val="Body text|4"/>
    <w:basedOn w:val="Normal"/>
    <w:link w:val="Bodytext4"/>
    <w:uiPriority w:val="99"/>
    <w:pPr>
      <w:spacing w:after="230"/>
      <w:ind w:left="1610" w:firstLine="100"/>
    </w:pPr>
    <w:rPr>
      <w:rFonts w:ascii="Arial" w:hAnsi="Arial" w:cs="Arial"/>
      <w:color w:val="auto"/>
      <w:sz w:val="20"/>
      <w:szCs w:val="20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ing510">
    <w:name w:val="Heading #5|1"/>
    <w:basedOn w:val="Normal"/>
    <w:link w:val="Heading51"/>
    <w:uiPriority w:val="99"/>
    <w:pPr>
      <w:spacing w:after="580"/>
      <w:outlineLvl w:val="4"/>
    </w:pPr>
    <w:rPr>
      <w:i/>
      <w:iCs/>
      <w:color w:val="auto"/>
      <w:sz w:val="46"/>
      <w:szCs w:val="46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22"/>
      <w:szCs w:val="22"/>
    </w:rPr>
  </w:style>
  <w:style w:type="paragraph" w:customStyle="1" w:styleId="Heading610">
    <w:name w:val="Heading #6|1"/>
    <w:basedOn w:val="Normal"/>
    <w:link w:val="Heading61"/>
    <w:uiPriority w:val="99"/>
    <w:pPr>
      <w:spacing w:after="20"/>
      <w:ind w:firstLine="560"/>
      <w:outlineLvl w:val="5"/>
    </w:pPr>
    <w:rPr>
      <w:b/>
      <w:bCs/>
      <w:color w:val="auto"/>
      <w:sz w:val="22"/>
      <w:szCs w:val="22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  <w:sz w:val="22"/>
      <w:szCs w:val="22"/>
    </w:rPr>
  </w:style>
  <w:style w:type="paragraph" w:customStyle="1" w:styleId="Bodytext20">
    <w:name w:val="Body text|2"/>
    <w:basedOn w:val="Normal"/>
    <w:link w:val="Bodytext2"/>
    <w:uiPriority w:val="99"/>
    <w:pPr>
      <w:spacing w:line="204" w:lineRule="auto"/>
    </w:pPr>
    <w:rPr>
      <w:color w:val="auto"/>
      <w:sz w:val="28"/>
      <w:szCs w:val="28"/>
    </w:rPr>
  </w:style>
  <w:style w:type="paragraph" w:customStyle="1" w:styleId="Heading310">
    <w:name w:val="Heading #3|1"/>
    <w:basedOn w:val="Normal"/>
    <w:link w:val="Heading31"/>
    <w:uiPriority w:val="99"/>
    <w:pPr>
      <w:spacing w:after="330" w:line="209" w:lineRule="auto"/>
      <w:outlineLvl w:val="2"/>
    </w:pPr>
    <w:rPr>
      <w:i/>
      <w:iCs/>
      <w:color w:val="auto"/>
      <w:sz w:val="60"/>
      <w:szCs w:val="60"/>
    </w:rPr>
  </w:style>
  <w:style w:type="paragraph" w:customStyle="1" w:styleId="Footnote10">
    <w:name w:val="Footnote|1"/>
    <w:basedOn w:val="Normal"/>
    <w:link w:val="Footnote1"/>
    <w:uiPriority w:val="99"/>
    <w:rPr>
      <w:color w:val="auto"/>
      <w:sz w:val="18"/>
      <w:szCs w:val="18"/>
    </w:rPr>
  </w:style>
  <w:style w:type="paragraph" w:customStyle="1" w:styleId="Heading410">
    <w:name w:val="Heading #4|1"/>
    <w:basedOn w:val="Normal"/>
    <w:link w:val="Heading41"/>
    <w:uiPriority w:val="99"/>
    <w:pPr>
      <w:spacing w:after="360"/>
      <w:ind w:firstLine="400"/>
      <w:outlineLvl w:val="3"/>
    </w:pPr>
    <w:rPr>
      <w:color w:val="auto"/>
      <w:sz w:val="50"/>
      <w:szCs w:val="50"/>
    </w:rPr>
  </w:style>
  <w:style w:type="paragraph" w:customStyle="1" w:styleId="Tableofcontents10">
    <w:name w:val="Table of contents|1"/>
    <w:basedOn w:val="Normal"/>
    <w:link w:val="Tableofcontents1"/>
    <w:uiPriority w:val="99"/>
    <w:pPr>
      <w:spacing w:after="200"/>
      <w:ind w:firstLine="160"/>
    </w:pPr>
    <w:rPr>
      <w:color w:val="auto"/>
      <w:sz w:val="22"/>
      <w:szCs w:val="22"/>
    </w:rPr>
  </w:style>
  <w:style w:type="paragraph" w:customStyle="1" w:styleId="Bodytext50">
    <w:name w:val="Body text|5"/>
    <w:basedOn w:val="Normal"/>
    <w:link w:val="Bodytext5"/>
    <w:uiPriority w:val="99"/>
    <w:pPr>
      <w:ind w:firstLine="660"/>
    </w:pPr>
    <w:rPr>
      <w:color w:val="auto"/>
      <w:sz w:val="15"/>
      <w:szCs w:val="15"/>
    </w:rPr>
  </w:style>
  <w:style w:type="paragraph" w:customStyle="1" w:styleId="Heading110">
    <w:name w:val="Heading #1|1"/>
    <w:basedOn w:val="Normal"/>
    <w:link w:val="Heading11"/>
    <w:uiPriority w:val="99"/>
    <w:pPr>
      <w:jc w:val="center"/>
      <w:outlineLvl w:val="0"/>
    </w:pPr>
    <w:rPr>
      <w:rFonts w:ascii="Arial" w:hAnsi="Arial" w:cs="Arial"/>
      <w:b/>
      <w:bCs/>
      <w:i/>
      <w:iCs/>
      <w:color w:val="auto"/>
      <w:sz w:val="124"/>
      <w:szCs w:val="124"/>
    </w:rPr>
  </w:style>
  <w:style w:type="paragraph" w:customStyle="1" w:styleId="Bodytext60">
    <w:name w:val="Body text|6"/>
    <w:basedOn w:val="Normal"/>
    <w:link w:val="Bodytext6"/>
    <w:uiPriority w:val="99"/>
    <w:pPr>
      <w:spacing w:after="120"/>
      <w:ind w:left="660" w:firstLine="440"/>
    </w:pPr>
    <w:rPr>
      <w:rFonts w:ascii="Arial" w:hAnsi="Arial" w:cs="Arial"/>
      <w:i/>
      <w:iCs/>
      <w:color w:val="auto"/>
      <w:w w:val="70"/>
      <w:sz w:val="38"/>
      <w:szCs w:val="38"/>
    </w:rPr>
  </w:style>
  <w:style w:type="paragraph" w:customStyle="1" w:styleId="Picturecaption10">
    <w:name w:val="Picture caption|1"/>
    <w:basedOn w:val="Normal"/>
    <w:link w:val="Picturecaption1"/>
    <w:uiPriority w:val="99"/>
    <w:rPr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11531</Words>
  <Characters>63421</Characters>
  <Application>Microsoft Office Word</Application>
  <DocSecurity>0</DocSecurity>
  <Lines>528</Lines>
  <Paragraphs>149</Paragraphs>
  <ScaleCrop>false</ScaleCrop>
  <Company/>
  <LinksUpToDate>false</LinksUpToDate>
  <CharactersWithSpaces>74803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2022-07-20T19:07:00Z</dcterms:created>
  <dcterms:modified xsi:type="dcterms:W3CDTF">2022-07-20T19:07:00Z</dcterms:modified>
</cp:coreProperties>
</file>